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129869D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A40D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2E3E77A2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1B5F2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DF861" w14:textId="77777777" w:rsidR="00C6228F" w:rsidRPr="00CA72A0" w:rsidRDefault="0089582F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MAGALLANES SÁENZ</w:t>
            </w:r>
          </w:p>
        </w:tc>
      </w:tr>
      <w:tr w:rsidR="001D1891" w:rsidRPr="00CA72A0" w14:paraId="5752D9A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2D8045E3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2D05EC9C" w14:textId="77777777" w:rsidR="001D1891" w:rsidRPr="00CA72A0" w:rsidRDefault="0089582F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JEFATURA DE ADQUISICIONES</w:t>
            </w:r>
          </w:p>
        </w:tc>
      </w:tr>
      <w:tr w:rsidR="001D1891" w:rsidRPr="00CA72A0" w14:paraId="3796C61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2075230E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48CE90D3" w14:textId="77777777" w:rsidR="001D1891" w:rsidRPr="00CA72A0" w:rsidRDefault="0089582F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DEPARTAMENTO DE ADQUISICIONES</w:t>
            </w:r>
          </w:p>
        </w:tc>
      </w:tr>
      <w:tr w:rsidR="00CF5D19" w:rsidRPr="00CA72A0" w14:paraId="1071C14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A5F96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4B53D78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18F92" w14:textId="77777777" w:rsidR="007F4270" w:rsidRDefault="007E29EA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77BDC3C1" w14:textId="77777777"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14:paraId="460BBCB9" w14:textId="77777777" w:rsidR="007E29EA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JEFA DEL DEPARTAMENTO DE COMPRAS</w:t>
            </w:r>
          </w:p>
        </w:tc>
      </w:tr>
      <w:tr w:rsidR="00782EA3" w:rsidRPr="00CA72A0" w14:paraId="78CD2C3A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12DF6" w14:textId="77777777" w:rsidR="00782EA3" w:rsidRPr="00CA72A0" w:rsidRDefault="00782EA3" w:rsidP="00782EA3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096160D9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A28E" w14:textId="77777777" w:rsidR="007F4270" w:rsidRDefault="007E29EA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4F371A98" w14:textId="77777777"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14:paraId="1004208C" w14:textId="77777777" w:rsidR="007E29EA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SUBDIRECCION DE RECURSOS MATERIALES Y SERVICIOS GENERALES</w:t>
            </w:r>
          </w:p>
        </w:tc>
      </w:tr>
      <w:tr w:rsidR="007E29EA" w:rsidRPr="00CA72A0" w14:paraId="102AB76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D0AF8" w14:textId="77777777"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21ACF4C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A555D" w14:textId="77777777" w:rsidR="007F4270" w:rsidRDefault="007E29EA" w:rsidP="006742D1">
            <w:pPr>
              <w:rPr>
                <w:rFonts w:ascii="Arial" w:hAnsi="Arial" w:cs="Arial"/>
                <w:b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5A39A90D" w14:textId="77777777" w:rsidR="007F4270" w:rsidRDefault="007F4270" w:rsidP="006742D1">
            <w:pPr>
              <w:rPr>
                <w:rFonts w:ascii="Arial" w:hAnsi="Arial" w:cs="Arial"/>
                <w:b/>
              </w:rPr>
            </w:pPr>
          </w:p>
          <w:p w14:paraId="71173083" w14:textId="77777777" w:rsidR="007E29EA" w:rsidRPr="007F4270" w:rsidRDefault="0089582F" w:rsidP="006742D1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LICENCIATURA</w:t>
            </w:r>
          </w:p>
        </w:tc>
      </w:tr>
      <w:tr w:rsidR="007E29EA" w:rsidRPr="00CA72A0" w14:paraId="15DD5094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7FC79" w14:textId="77777777"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14:paraId="628305A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668EE18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AUXILIAR DE ESTIMACIONES</w:t>
            </w:r>
          </w:p>
        </w:tc>
      </w:tr>
      <w:tr w:rsidR="00401EB4" w:rsidRPr="00CA72A0" w14:paraId="4E85AD17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77BD571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4B835BA" w14:textId="77777777" w:rsidR="00CF5D19" w:rsidRPr="005E6B5F" w:rsidRDefault="0089582F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 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F20D10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5EC1F9E" w14:textId="77777777" w:rsidR="00CF5D19" w:rsidRPr="00CA72A0" w:rsidRDefault="0089582F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FEBRERO 2019</w:t>
            </w:r>
          </w:p>
        </w:tc>
      </w:tr>
      <w:tr w:rsidR="00401EB4" w:rsidRPr="00CA72A0" w14:paraId="46B3784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94E2A23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FORUM CONSTRUCTORA</w:t>
            </w:r>
          </w:p>
        </w:tc>
      </w:tr>
      <w:tr w:rsidR="00401EB4" w:rsidRPr="00CA72A0" w14:paraId="1BA5B2F6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E1AF7EA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14:paraId="6676DDD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ECF5106" w14:textId="77777777" w:rsidR="007F4270" w:rsidRDefault="00392459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  <w:p w14:paraId="32641BDC" w14:textId="77777777"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14:paraId="458DA81B" w14:textId="77777777" w:rsidR="00392459" w:rsidRPr="007F4270" w:rsidRDefault="0089582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F4270">
              <w:rPr>
                <w:rFonts w:ascii="Arial" w:hAnsi="Arial" w:cs="Arial"/>
              </w:rPr>
              <w:t>AUXILIAR EN EL AREA DE COSTOS Y PRESUPUESTOS, REVISION DE ESTIMACIONES</w:t>
            </w:r>
          </w:p>
        </w:tc>
      </w:tr>
      <w:tr w:rsidR="00401EB4" w:rsidRPr="00CA72A0" w14:paraId="3F796B4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9294643" w14:textId="77777777" w:rsidR="00392459" w:rsidRPr="00CA72A0" w:rsidRDefault="00392459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14:paraId="423E5A1B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7536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  <w:r w:rsidR="0089582F">
              <w:rPr>
                <w:rFonts w:ascii="Arial" w:hAnsi="Arial" w:cs="Arial"/>
                <w:b/>
              </w:rPr>
              <w:t xml:space="preserve"> DOCENTE NIVEL SECUNDARIA</w:t>
            </w:r>
          </w:p>
        </w:tc>
      </w:tr>
      <w:tr w:rsidR="00DC4488" w:rsidRPr="00CA72A0" w14:paraId="23ECE6BB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38E34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35D46" w14:textId="77777777" w:rsidR="00DC4488" w:rsidRPr="00CA72A0" w:rsidRDefault="0089582F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FEBRERO 2019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E0DFD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B684B" w14:textId="77777777" w:rsidR="00DC4488" w:rsidRPr="00CA72A0" w:rsidRDefault="0089582F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2019</w:t>
            </w:r>
          </w:p>
        </w:tc>
      </w:tr>
      <w:tr w:rsidR="00DC4488" w:rsidRPr="00CA72A0" w14:paraId="679A697F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525C538C" w14:textId="77777777" w:rsidR="007F4270" w:rsidRDefault="00DC4488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3AFE03DE" w14:textId="77777777"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14:paraId="3DE7259A" w14:textId="77777777" w:rsidR="00DC4488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SECUNDARIA TÉCNICA 63</w:t>
            </w:r>
          </w:p>
        </w:tc>
      </w:tr>
      <w:tr w:rsidR="00DC4488" w:rsidRPr="00CA72A0" w14:paraId="644F840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E2433" w14:textId="77777777" w:rsidR="00DC4488" w:rsidRPr="00CA72A0" w:rsidRDefault="00DC4488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14:paraId="61EDEFF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EA85" w14:textId="77777777" w:rsidR="007F4270" w:rsidRDefault="00DC4488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>Cargo a Puesto Desempeñado: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1AF6DD90" w14:textId="77777777"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14:paraId="0B9EB0B6" w14:textId="77777777" w:rsidR="00DC4488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DOCENTE DE CIENCIAS, FÍSICA Y QUÍMICA</w:t>
            </w:r>
          </w:p>
        </w:tc>
      </w:tr>
      <w:tr w:rsidR="00DC4488" w:rsidRPr="00CA72A0" w14:paraId="3CDF55E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B92E7" w14:textId="77777777" w:rsidR="00E43DCD" w:rsidRPr="00CA72A0" w:rsidRDefault="00E43DCD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14:paraId="188590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EF02CCE" w14:textId="77777777" w:rsidR="007F4270" w:rsidRDefault="007D7E2F" w:rsidP="0089582F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3EF3BC8B" w14:textId="77777777" w:rsidR="007F4270" w:rsidRDefault="007F4270" w:rsidP="0089582F">
            <w:pPr>
              <w:rPr>
                <w:rFonts w:ascii="Arial" w:hAnsi="Arial" w:cs="Arial"/>
                <w:b/>
              </w:rPr>
            </w:pPr>
          </w:p>
          <w:p w14:paraId="2794F4F1" w14:textId="77777777" w:rsidR="007D7E2F" w:rsidRPr="007F4270" w:rsidRDefault="0089582F" w:rsidP="0089582F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PRESUPUESTOS DE PROYECTOS</w:t>
            </w:r>
          </w:p>
        </w:tc>
      </w:tr>
      <w:tr w:rsidR="007D7E2F" w:rsidRPr="00CA72A0" w14:paraId="0DA02F66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FAD045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F14C0AE" w14:textId="77777777" w:rsidR="007D7E2F" w:rsidRPr="005E6B5F" w:rsidRDefault="0089582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ENERO 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A30B65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D00D70" w14:textId="77777777" w:rsidR="007D7E2F" w:rsidRPr="00CA72A0" w:rsidRDefault="0089582F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 2022</w:t>
            </w:r>
          </w:p>
        </w:tc>
      </w:tr>
      <w:tr w:rsidR="007D7E2F" w:rsidRPr="00CA72A0" w14:paraId="6162D493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54707E3" w14:textId="77777777" w:rsidR="007F4270" w:rsidRDefault="007D7E2F" w:rsidP="00F71515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21067346" w14:textId="77777777" w:rsidR="007F4270" w:rsidRDefault="007F4270" w:rsidP="00F71515">
            <w:pPr>
              <w:rPr>
                <w:rFonts w:ascii="Arial" w:hAnsi="Arial" w:cs="Arial"/>
                <w:b/>
              </w:rPr>
            </w:pPr>
          </w:p>
          <w:p w14:paraId="0F80F5D0" w14:textId="77777777" w:rsidR="007D7E2F" w:rsidRPr="007F4270" w:rsidRDefault="0089582F" w:rsidP="00F71515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CASA FENIX</w:t>
            </w:r>
          </w:p>
        </w:tc>
      </w:tr>
      <w:tr w:rsidR="007D7E2F" w:rsidRPr="00CA72A0" w14:paraId="3D3E8D74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781E518" w14:textId="77777777"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14:paraId="524E3197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3C57CC6" w14:textId="77777777" w:rsidR="007F4270" w:rsidRDefault="007D7E2F" w:rsidP="00F71515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14:paraId="6A508567" w14:textId="77777777" w:rsidR="007F4270" w:rsidRDefault="007F4270" w:rsidP="00F71515">
            <w:pPr>
              <w:rPr>
                <w:rFonts w:ascii="Arial" w:hAnsi="Arial" w:cs="Arial"/>
                <w:b/>
              </w:rPr>
            </w:pPr>
          </w:p>
          <w:p w14:paraId="2E1AB994" w14:textId="77777777" w:rsidR="007D7E2F" w:rsidRPr="00CA72A0" w:rsidRDefault="0089582F" w:rsidP="00F71515">
            <w:pPr>
              <w:rPr>
                <w:rFonts w:ascii="Arial" w:hAnsi="Arial" w:cs="Arial"/>
                <w:b/>
                <w:sz w:val="20"/>
              </w:rPr>
            </w:pPr>
            <w:r w:rsidRPr="007F4270">
              <w:rPr>
                <w:rFonts w:ascii="Arial" w:hAnsi="Arial" w:cs="Arial"/>
              </w:rPr>
              <w:t>ENCARGADA DE COTIZAR PROYECTOS DE REMODELACIÓN E INTERIORISMO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7D7E2F" w:rsidRPr="00CA72A0" w14:paraId="2436C3A6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CD14AFE" w14:textId="77777777"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2F65CBEA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C74D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671A7AFF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DED7940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A518CAE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458EAF93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0DF2755E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98D5E42" w14:textId="77777777" w:rsidR="00392459" w:rsidRPr="00CA72A0" w:rsidRDefault="00392459" w:rsidP="007F4270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2459" w:rsidRPr="007F4270" w14:paraId="6A36C5D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CA3DA" w14:textId="77777777" w:rsidR="00392459" w:rsidRPr="007F4270" w:rsidRDefault="007F4270" w:rsidP="00C45E4D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COSTOS Y PRESUPUESTOS</w:t>
            </w:r>
          </w:p>
        </w:tc>
      </w:tr>
      <w:tr w:rsidR="00C45E4D" w:rsidRPr="00CA72A0" w14:paraId="0965C45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10626" w14:textId="77777777"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253246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ACE1F" w14:textId="77777777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D0A8F2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290D2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CE88F8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35E61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3B2F842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6CAD1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5FDB9DC2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E7A6E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1FBFD455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0740067A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E45387C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0094AF70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631B0C9D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417209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30C3"/>
    <w:rsid w:val="0036662A"/>
    <w:rsid w:val="00371417"/>
    <w:rsid w:val="00392459"/>
    <w:rsid w:val="003C0418"/>
    <w:rsid w:val="003D49BC"/>
    <w:rsid w:val="00401EB4"/>
    <w:rsid w:val="0048746D"/>
    <w:rsid w:val="00497665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7F4270"/>
    <w:rsid w:val="00817B77"/>
    <w:rsid w:val="008336BF"/>
    <w:rsid w:val="0089582F"/>
    <w:rsid w:val="00914309"/>
    <w:rsid w:val="0092734C"/>
    <w:rsid w:val="009B3EF9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E33E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2017-06-06T17:35:00Z</cp:lastPrinted>
  <dcterms:created xsi:type="dcterms:W3CDTF">2025-02-13T18:49:00Z</dcterms:created>
  <dcterms:modified xsi:type="dcterms:W3CDTF">2025-02-13T18:49:00Z</dcterms:modified>
</cp:coreProperties>
</file>