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4F" w:rsidRDefault="0011794F">
      <w:bookmarkStart w:id="0" w:name="_GoBack"/>
      <w:bookmarkEnd w:id="0"/>
    </w:p>
    <w:p w:rsidR="00430EC1" w:rsidRDefault="00430EC1"/>
    <w:p w:rsidR="005571EA" w:rsidRDefault="00B809C3" w:rsidP="00430EC1">
      <w:pPr>
        <w:jc w:val="center"/>
        <w:rPr>
          <w:rFonts w:ascii="Arial" w:hAnsi="Arial" w:cs="Arial"/>
          <w:b/>
          <w:sz w:val="48"/>
          <w:szCs w:val="48"/>
        </w:rPr>
      </w:pPr>
      <w:r w:rsidRPr="00947CE9">
        <w:rPr>
          <w:rFonts w:ascii="Arial" w:hAnsi="Arial" w:cs="Arial"/>
          <w:b/>
          <w:noProof/>
          <w:sz w:val="48"/>
          <w:szCs w:val="48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A959B1" wp14:editId="17E2C780">
                <wp:simplePos x="0" y="0"/>
                <wp:positionH relativeFrom="column">
                  <wp:posOffset>2555240</wp:posOffset>
                </wp:positionH>
                <wp:positionV relativeFrom="paragraph">
                  <wp:posOffset>8890</wp:posOffset>
                </wp:positionV>
                <wp:extent cx="3627755" cy="1251585"/>
                <wp:effectExtent l="0" t="0" r="10795" b="2476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1D1" w:rsidRDefault="003671D1" w:rsidP="009C2D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671D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Ing. Rodolfo Nava Favela</w:t>
                            </w:r>
                          </w:p>
                          <w:p w:rsidR="0087720B" w:rsidRPr="00947CE9" w:rsidRDefault="00BB78AC" w:rsidP="009C2D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Jefe de </w:t>
                            </w:r>
                            <w:r w:rsidR="003671D1" w:rsidRPr="003671D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Departamento de Gobierno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959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1.2pt;margin-top:.7pt;width:285.65pt;height:9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">
                <v:textbox>
                  <w:txbxContent>
                    <w:p w:rsidR="003671D1" w:rsidRDefault="003671D1" w:rsidP="009C2DF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671D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Ing. Rodolfo Nava Favela</w:t>
                      </w:r>
                    </w:p>
                    <w:p w:rsidR="0087720B" w:rsidRPr="00947CE9" w:rsidRDefault="00BB78AC" w:rsidP="009C2DF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Jefe de </w:t>
                      </w:r>
                      <w:r w:rsidR="003671D1" w:rsidRPr="003671D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Departamento de Gobierno Digital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1EA" w:rsidRPr="00947CE9">
        <w:rPr>
          <w:rFonts w:ascii="Arial" w:hAnsi="Arial" w:cs="Arial"/>
          <w:b/>
          <w:noProof/>
          <w:sz w:val="48"/>
          <w:szCs w:val="4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0C3810" wp14:editId="59CFB15A">
                <wp:simplePos x="0" y="0"/>
                <wp:positionH relativeFrom="column">
                  <wp:posOffset>-166370</wp:posOffset>
                </wp:positionH>
                <wp:positionV relativeFrom="paragraph">
                  <wp:posOffset>32385</wp:posOffset>
                </wp:positionV>
                <wp:extent cx="2360930" cy="1960245"/>
                <wp:effectExtent l="0" t="0" r="22225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6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20B" w:rsidRDefault="00877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C3810" id="_x0000_s1027" type="#_x0000_t202" style="position:absolute;left:0;text-align:left;margin-left:-13.1pt;margin-top:2.55pt;width:185.9pt;height:154.3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">
                <v:textbox>
                  <w:txbxContent>
                    <w:p w:rsidR="0087720B" w:rsidRDefault="0087720B"/>
                  </w:txbxContent>
                </v:textbox>
                <w10:wrap type="square"/>
              </v:shape>
            </w:pict>
          </mc:Fallback>
        </mc:AlternateContent>
      </w:r>
    </w:p>
    <w:p w:rsidR="005571EA" w:rsidRDefault="005571EA" w:rsidP="00430EC1">
      <w:pPr>
        <w:jc w:val="center"/>
        <w:rPr>
          <w:rFonts w:ascii="Arial" w:hAnsi="Arial" w:cs="Arial"/>
          <w:b/>
          <w:sz w:val="48"/>
          <w:szCs w:val="48"/>
        </w:rPr>
      </w:pPr>
    </w:p>
    <w:p w:rsidR="005571EA" w:rsidRDefault="00FB196F" w:rsidP="00430EC1">
      <w:pPr>
        <w:jc w:val="center"/>
        <w:rPr>
          <w:rFonts w:ascii="Arial" w:hAnsi="Arial" w:cs="Arial"/>
          <w:b/>
          <w:sz w:val="48"/>
          <w:szCs w:val="48"/>
        </w:rPr>
      </w:pPr>
      <w:r w:rsidRPr="00947CE9">
        <w:rPr>
          <w:rFonts w:ascii="Arial" w:hAnsi="Arial" w:cs="Arial"/>
          <w:b/>
          <w:noProof/>
          <w:sz w:val="48"/>
          <w:szCs w:val="48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C5A2B" wp14:editId="14BBE64F">
                <wp:simplePos x="0" y="0"/>
                <wp:positionH relativeFrom="column">
                  <wp:posOffset>2616563</wp:posOffset>
                </wp:positionH>
                <wp:positionV relativeFrom="paragraph">
                  <wp:posOffset>389165</wp:posOffset>
                </wp:positionV>
                <wp:extent cx="3562350" cy="1477645"/>
                <wp:effectExtent l="0" t="0" r="19050" b="2730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B8D" w:rsidRDefault="00ED6B8D" w:rsidP="00ED6B8D">
                            <w:pPr>
                              <w:jc w:val="right"/>
                            </w:pPr>
                            <w:r>
                              <w:t>DIRECCIÓN: CONSTITUCIÓN 143 NTE., ZONA CENTRO, DURANGO, DGO.</w:t>
                            </w:r>
                          </w:p>
                          <w:p w:rsidR="00ED6B8D" w:rsidRDefault="00ED6B8D" w:rsidP="00ED6B8D">
                            <w:pPr>
                              <w:jc w:val="right"/>
                            </w:pPr>
                            <w:r>
                              <w:t xml:space="preserve"> TELÉFONO: 137-58-00</w:t>
                            </w:r>
                          </w:p>
                          <w:p w:rsidR="0087720B" w:rsidRDefault="00ED6B8D" w:rsidP="00ED6B8D">
                            <w:pPr>
                              <w:jc w:val="right"/>
                            </w:pPr>
                            <w:r>
                              <w:t>CORREO ELECTRÓNICO: rodolfo.nava@durango.gob.mx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C5A2B" id="_x0000_s1028" type="#_x0000_t202" style="position:absolute;left:0;text-align:left;margin-left:206.05pt;margin-top:30.65pt;width:280.5pt;height:11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">
                <v:textbox>
                  <w:txbxContent>
                    <w:p w:rsidR="00ED6B8D" w:rsidRDefault="00ED6B8D" w:rsidP="00ED6B8D">
                      <w:pPr>
                        <w:jc w:val="right"/>
                      </w:pPr>
                      <w:r>
                        <w:t>DIRECCIÓN: CONSTITUCIÓN 143 NTE., ZONA CENTRO, DURANGO, DGO.</w:t>
                      </w:r>
                    </w:p>
                    <w:p w:rsidR="00ED6B8D" w:rsidRDefault="00ED6B8D" w:rsidP="00ED6B8D">
                      <w:pPr>
                        <w:jc w:val="right"/>
                      </w:pPr>
                      <w:r>
                        <w:t xml:space="preserve"> TELÉFONO: 137-58-00</w:t>
                      </w:r>
                    </w:p>
                    <w:p w:rsidR="0087720B" w:rsidRDefault="00ED6B8D" w:rsidP="00ED6B8D">
                      <w:pPr>
                        <w:jc w:val="right"/>
                      </w:pPr>
                      <w:r>
                        <w:t>CORREO ELECTRÓNICO: rodolfo.nava@durango.gob.mx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71EA" w:rsidRDefault="005571EA" w:rsidP="00430EC1">
      <w:pPr>
        <w:jc w:val="center"/>
        <w:rPr>
          <w:rFonts w:ascii="Arial" w:hAnsi="Arial" w:cs="Arial"/>
          <w:b/>
          <w:sz w:val="48"/>
          <w:szCs w:val="48"/>
        </w:rPr>
      </w:pPr>
    </w:p>
    <w:p w:rsidR="005571EA" w:rsidRDefault="00122AFC" w:rsidP="00430EC1">
      <w:pPr>
        <w:jc w:val="center"/>
        <w:rPr>
          <w:rFonts w:ascii="Arial" w:hAnsi="Arial" w:cs="Arial"/>
          <w:b/>
          <w:sz w:val="48"/>
          <w:szCs w:val="48"/>
        </w:rPr>
      </w:pPr>
      <w:r w:rsidRPr="003648AD">
        <w:rPr>
          <w:rFonts w:ascii="Arial" w:hAnsi="Arial" w:cs="Arial"/>
          <w:b/>
          <w:noProof/>
          <w:sz w:val="48"/>
          <w:szCs w:val="48"/>
          <w:lang w:eastAsia="es-MX"/>
        </w:rPr>
        <mc:AlternateContent>
          <mc:Choice Requires="wps">
            <w:drawing>
              <wp:anchor distT="365760" distB="365760" distL="0" distR="0" simplePos="0" relativeHeight="251669504" behindDoc="0" locked="0" layoutInCell="1" allowOverlap="1" wp14:anchorId="148977D6" wp14:editId="78C70922">
                <wp:simplePos x="0" y="0"/>
                <wp:positionH relativeFrom="margin">
                  <wp:posOffset>-155121</wp:posOffset>
                </wp:positionH>
                <wp:positionV relativeFrom="margin">
                  <wp:posOffset>5098052</wp:posOffset>
                </wp:positionV>
                <wp:extent cx="3476625" cy="2165985"/>
                <wp:effectExtent l="0" t="0" r="26670" b="24765"/>
                <wp:wrapTopAndBottom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165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20B" w:rsidRPr="003648AD" w:rsidRDefault="0087720B" w:rsidP="001A4738">
                            <w:pPr>
                              <w:pBdr>
                                <w:top w:val="single" w:sz="6" w:space="6" w:color="5B9BD5" w:themeColor="accent1"/>
                                <w:bottom w:val="single" w:sz="6" w:space="6" w:color="5B9BD5" w:themeColor="accent1"/>
                              </w:pBd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3648AD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sz w:val="24"/>
                                <w:szCs w:val="24"/>
                              </w:rPr>
                              <w:t>Experiencia laboral</w:t>
                            </w:r>
                          </w:p>
                          <w:p w:rsidR="0087720B" w:rsidRDefault="0087720B" w:rsidP="001A4738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3671D1" w:rsidRDefault="003671D1" w:rsidP="00BA3595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3671D1">
                              <w:rPr>
                                <w:b/>
                              </w:rPr>
                              <w:t>Secretaria Particular H. Ayuntamiento del Municipio de Durango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Pr="003671D1">
                              <w:rPr>
                                <w:b/>
                              </w:rPr>
                              <w:t xml:space="preserve">Departamento de Informática Analista de Sistemas </w:t>
                            </w:r>
                          </w:p>
                          <w:p w:rsidR="009C2DF4" w:rsidRDefault="003671D1" w:rsidP="00BA3595">
                            <w:pPr>
                              <w:spacing w:after="0"/>
                              <w:jc w:val="both"/>
                            </w:pPr>
                            <w:r>
                              <w:t>O</w:t>
                            </w:r>
                            <w:r w:rsidRPr="003671D1">
                              <w:t>ctubre 2003- Enero 2007</w:t>
                            </w:r>
                          </w:p>
                          <w:p w:rsidR="003671D1" w:rsidRDefault="003671D1" w:rsidP="00BA3595">
                            <w:pPr>
                              <w:spacing w:after="0"/>
                              <w:jc w:val="both"/>
                            </w:pPr>
                          </w:p>
                          <w:p w:rsidR="003671D1" w:rsidRDefault="003671D1" w:rsidP="003671D1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3671D1">
                              <w:rPr>
                                <w:b/>
                              </w:rPr>
                              <w:t>Subsecretaría de Ingresos de la Secretaria de Finanzas y de Administración Gobierno del Estado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Pr="003671D1">
                              <w:rPr>
                                <w:b/>
                              </w:rPr>
                              <w:t>Dirección de Recaudación</w:t>
                            </w:r>
                          </w:p>
                          <w:p w:rsidR="003671D1" w:rsidRPr="003671D1" w:rsidRDefault="003671D1" w:rsidP="003671D1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3671D1">
                              <w:rPr>
                                <w:b/>
                              </w:rPr>
                              <w:t>Encargado de Formas Valoradas</w:t>
                            </w:r>
                          </w:p>
                          <w:p w:rsidR="00BB78AC" w:rsidRDefault="003671D1" w:rsidP="003671D1">
                            <w:pPr>
                              <w:spacing w:after="0"/>
                              <w:jc w:val="both"/>
                            </w:pPr>
                            <w:r w:rsidRPr="003671D1">
                              <w:t>Enero 2007 – Abril 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977D6" id="Rectángulo 6" o:spid="_x0000_s1029" style="position:absolute;left:0;text-align:left;margin-left:-12.2pt;margin-top:401.4pt;width:273.75pt;height:170.55pt;z-index:251669504;visibility:visible;mso-wrap-style:square;mso-width-percent:100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" fillcolor="white [3201]" strokecolor="white [3212]" strokeweight="1pt">
                <v:textbox inset="0,0,0,0">
                  <w:txbxContent>
                    <w:p w:rsidR="0087720B" w:rsidRPr="003648AD" w:rsidRDefault="0087720B" w:rsidP="001A4738">
                      <w:pPr>
                        <w:pBdr>
                          <w:top w:val="single" w:sz="6" w:space="6" w:color="5B9BD5" w:themeColor="accent1"/>
                          <w:bottom w:val="single" w:sz="6" w:space="6" w:color="5B9BD5" w:themeColor="accent1"/>
                        </w:pBd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aps/>
                          <w:sz w:val="24"/>
                          <w:szCs w:val="24"/>
                        </w:rPr>
                      </w:pPr>
                      <w:r w:rsidRPr="003648AD">
                        <w:rPr>
                          <w:rFonts w:asciiTheme="majorHAnsi" w:eastAsiaTheme="majorEastAsia" w:hAnsiTheme="majorHAnsi" w:cstheme="majorBidi"/>
                          <w:b/>
                          <w:caps/>
                          <w:sz w:val="24"/>
                          <w:szCs w:val="24"/>
                        </w:rPr>
                        <w:t>Experiencia laboral</w:t>
                      </w:r>
                    </w:p>
                    <w:p w:rsidR="0087720B" w:rsidRDefault="0087720B" w:rsidP="001A4738">
                      <w:pPr>
                        <w:spacing w:after="0"/>
                        <w:rPr>
                          <w:b/>
                        </w:rPr>
                      </w:pPr>
                    </w:p>
                    <w:p w:rsidR="003671D1" w:rsidRDefault="003671D1" w:rsidP="00BA3595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3671D1">
                        <w:rPr>
                          <w:b/>
                        </w:rPr>
                        <w:t>Secretaria Particular H. Ayuntamiento del Municipio de Durango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Pr="003671D1">
                        <w:rPr>
                          <w:b/>
                        </w:rPr>
                        <w:t xml:space="preserve">Departamento de Informática Analista de Sistemas </w:t>
                      </w:r>
                    </w:p>
                    <w:p w:rsidR="009C2DF4" w:rsidRDefault="003671D1" w:rsidP="00BA3595">
                      <w:pPr>
                        <w:spacing w:after="0"/>
                        <w:jc w:val="both"/>
                      </w:pPr>
                      <w:r>
                        <w:t>O</w:t>
                      </w:r>
                      <w:r w:rsidRPr="003671D1">
                        <w:t>ctubre 2003- Enero 2007</w:t>
                      </w:r>
                    </w:p>
                    <w:p w:rsidR="003671D1" w:rsidRDefault="003671D1" w:rsidP="00BA3595">
                      <w:pPr>
                        <w:spacing w:after="0"/>
                        <w:jc w:val="both"/>
                      </w:pPr>
                    </w:p>
                    <w:p w:rsidR="003671D1" w:rsidRDefault="003671D1" w:rsidP="003671D1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3671D1">
                        <w:rPr>
                          <w:b/>
                        </w:rPr>
                        <w:t>Subsecretaría de Ingresos de la Secretaria de Finanzas y de Administración Gobierno del Estado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Pr="003671D1">
                        <w:rPr>
                          <w:b/>
                        </w:rPr>
                        <w:t>Dirección de Recaudación</w:t>
                      </w:r>
                    </w:p>
                    <w:p w:rsidR="003671D1" w:rsidRPr="003671D1" w:rsidRDefault="003671D1" w:rsidP="003671D1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3671D1">
                        <w:rPr>
                          <w:b/>
                        </w:rPr>
                        <w:t>Encargado de Formas Valoradas</w:t>
                      </w:r>
                    </w:p>
                    <w:p w:rsidR="00BB78AC" w:rsidRDefault="003671D1" w:rsidP="003671D1">
                      <w:pPr>
                        <w:spacing w:after="0"/>
                        <w:jc w:val="both"/>
                      </w:pPr>
                      <w:r w:rsidRPr="003671D1">
                        <w:t>Enero 2007 – Abril 2007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87720B" w:rsidRPr="00B533D6">
        <w:rPr>
          <w:rFonts w:ascii="Arial" w:hAnsi="Arial" w:cs="Arial"/>
          <w:b/>
          <w:noProof/>
          <w:sz w:val="48"/>
          <w:szCs w:val="48"/>
          <w:lang w:eastAsia="es-MX"/>
        </w:rPr>
        <mc:AlternateContent>
          <mc:Choice Requires="wps">
            <w:drawing>
              <wp:anchor distT="365760" distB="365760" distL="0" distR="0" simplePos="0" relativeHeight="251665408" behindDoc="0" locked="0" layoutInCell="1" allowOverlap="1" wp14:anchorId="37BBD509" wp14:editId="3BE897C8">
                <wp:simplePos x="0" y="0"/>
                <wp:positionH relativeFrom="margin">
                  <wp:posOffset>-131868</wp:posOffset>
                </wp:positionH>
                <wp:positionV relativeFrom="margin">
                  <wp:posOffset>3748193</wp:posOffset>
                </wp:positionV>
                <wp:extent cx="3476625" cy="1786255"/>
                <wp:effectExtent l="0" t="0" r="26670" b="23495"/>
                <wp:wrapTopAndBottom/>
                <wp:docPr id="148" name="Rectá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7862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20B" w:rsidRPr="0087720B" w:rsidRDefault="0087720B" w:rsidP="0087720B">
                            <w:pPr>
                              <w:pBdr>
                                <w:top w:val="single" w:sz="6" w:space="6" w:color="5B9BD5" w:themeColor="accent1"/>
                                <w:bottom w:val="single" w:sz="6" w:space="6" w:color="5B9BD5" w:themeColor="accent1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87720B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sz w:val="24"/>
                                <w:szCs w:val="24"/>
                              </w:rPr>
                              <w:t>Trayectoria Académica</w:t>
                            </w:r>
                          </w:p>
                          <w:p w:rsidR="009C2DF4" w:rsidRDefault="009C2DF4" w:rsidP="00B533D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C2DF4">
                              <w:rPr>
                                <w:b/>
                              </w:rPr>
                              <w:t xml:space="preserve">INSTITUTO TECNOLÓGICO DE DURANGO </w:t>
                            </w:r>
                          </w:p>
                          <w:p w:rsidR="00E93654" w:rsidRDefault="003671D1" w:rsidP="00B533D6">
                            <w:pPr>
                              <w:spacing w:after="0"/>
                            </w:pPr>
                            <w:r w:rsidRPr="003671D1">
                              <w:t>Ing. En Electrónica</w:t>
                            </w:r>
                            <w:r w:rsidR="0087720B" w:rsidRPr="00B533D6">
                              <w:t>· (</w:t>
                            </w:r>
                            <w:r w:rsidRPr="003671D1">
                              <w:t>Agosto 2001- Agosto 2008</w:t>
                            </w:r>
                            <w:r w:rsidR="0087720B" w:rsidRPr="00B533D6">
                              <w:t>)</w:t>
                            </w:r>
                          </w:p>
                          <w:p w:rsidR="0087720B" w:rsidRDefault="0087720B" w:rsidP="00B533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BD509" id="Rectángulo 148" o:spid="_x0000_s1030" style="position:absolute;left:0;text-align:left;margin-left:-10.4pt;margin-top:295.15pt;width:273.75pt;height:140.65pt;z-index:251665408;visibility:visible;mso-wrap-style:square;mso-width-percent:100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" fillcolor="white [3201]" strokecolor="white [3212]" strokeweight="1pt">
                <v:textbox inset="0,0,0,0">
                  <w:txbxContent>
                    <w:p w:rsidR="0087720B" w:rsidRPr="0087720B" w:rsidRDefault="0087720B" w:rsidP="0087720B">
                      <w:pPr>
                        <w:pBdr>
                          <w:top w:val="single" w:sz="6" w:space="6" w:color="5B9BD5" w:themeColor="accent1"/>
                          <w:bottom w:val="single" w:sz="6" w:space="6" w:color="5B9BD5" w:themeColor="accent1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aps/>
                          <w:sz w:val="24"/>
                          <w:szCs w:val="24"/>
                        </w:rPr>
                      </w:pPr>
                      <w:r w:rsidRPr="0087720B">
                        <w:rPr>
                          <w:rFonts w:asciiTheme="majorHAnsi" w:eastAsiaTheme="majorEastAsia" w:hAnsiTheme="majorHAnsi" w:cstheme="majorBidi"/>
                          <w:b/>
                          <w:caps/>
                          <w:sz w:val="24"/>
                          <w:szCs w:val="24"/>
                        </w:rPr>
                        <w:t>Trayectoria Académica</w:t>
                      </w:r>
                    </w:p>
                    <w:p w:rsidR="009C2DF4" w:rsidRDefault="009C2DF4" w:rsidP="00B533D6">
                      <w:pPr>
                        <w:spacing w:after="0"/>
                        <w:rPr>
                          <w:b/>
                        </w:rPr>
                      </w:pPr>
                      <w:r w:rsidRPr="009C2DF4">
                        <w:rPr>
                          <w:b/>
                        </w:rPr>
                        <w:t xml:space="preserve">INSTITUTO TECNOLÓGICO DE DURANGO </w:t>
                      </w:r>
                    </w:p>
                    <w:p w:rsidR="00E93654" w:rsidRDefault="003671D1" w:rsidP="00B533D6">
                      <w:pPr>
                        <w:spacing w:after="0"/>
                      </w:pPr>
                      <w:r w:rsidRPr="003671D1">
                        <w:t>Ing. En Electrónica</w:t>
                      </w:r>
                      <w:r w:rsidR="0087720B" w:rsidRPr="00B533D6">
                        <w:t>· (</w:t>
                      </w:r>
                      <w:r w:rsidRPr="003671D1">
                        <w:t>Agosto 2001- Agosto 2008</w:t>
                      </w:r>
                      <w:r w:rsidR="0087720B" w:rsidRPr="00B533D6">
                        <w:t>)</w:t>
                      </w:r>
                    </w:p>
                    <w:p w:rsidR="0087720B" w:rsidRDefault="0087720B" w:rsidP="00B533D6">
                      <w:pPr>
                        <w:spacing w:after="0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FB196F" w:rsidRDefault="00122AFC" w:rsidP="008B2A4E">
      <w:pPr>
        <w:rPr>
          <w:rFonts w:ascii="Arial" w:hAnsi="Arial" w:cs="Arial"/>
          <w:b/>
          <w:sz w:val="48"/>
          <w:szCs w:val="48"/>
        </w:rPr>
      </w:pPr>
      <w:r w:rsidRPr="003648AD">
        <w:rPr>
          <w:rFonts w:ascii="Arial" w:hAnsi="Arial" w:cs="Arial"/>
          <w:b/>
          <w:noProof/>
          <w:sz w:val="48"/>
          <w:szCs w:val="48"/>
          <w:lang w:eastAsia="es-MX"/>
        </w:rPr>
        <w:lastRenderedPageBreak/>
        <mc:AlternateContent>
          <mc:Choice Requires="wps">
            <w:drawing>
              <wp:anchor distT="365760" distB="365760" distL="0" distR="0" simplePos="0" relativeHeight="251672576" behindDoc="0" locked="0" layoutInCell="1" allowOverlap="1" wp14:anchorId="67ECC8B8" wp14:editId="01DD2CF7">
                <wp:simplePos x="0" y="0"/>
                <wp:positionH relativeFrom="margin">
                  <wp:align>right</wp:align>
                </wp:positionH>
                <wp:positionV relativeFrom="margin">
                  <wp:posOffset>525780</wp:posOffset>
                </wp:positionV>
                <wp:extent cx="3476625" cy="6977380"/>
                <wp:effectExtent l="0" t="0" r="26670" b="13970"/>
                <wp:wrapTopAndBottom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977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AFC" w:rsidRPr="003648AD" w:rsidRDefault="00122AFC" w:rsidP="00122AFC">
                            <w:pPr>
                              <w:pBdr>
                                <w:top w:val="single" w:sz="6" w:space="6" w:color="5B9BD5" w:themeColor="accent1"/>
                                <w:bottom w:val="single" w:sz="6" w:space="6" w:color="5B9BD5" w:themeColor="accent1"/>
                              </w:pBd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3648AD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sz w:val="24"/>
                                <w:szCs w:val="24"/>
                              </w:rPr>
                              <w:t>Experiencia laboral</w:t>
                            </w:r>
                          </w:p>
                          <w:p w:rsidR="00122AFC" w:rsidRDefault="00122AFC" w:rsidP="00122AFC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3671D1" w:rsidRDefault="003671D1" w:rsidP="003671D1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3671D1">
                              <w:rPr>
                                <w:b/>
                              </w:rPr>
                              <w:t>Secretaria de Seguridad Publica Gobierno del Estado</w:t>
                            </w:r>
                          </w:p>
                          <w:p w:rsidR="003671D1" w:rsidRDefault="003671D1" w:rsidP="003671D1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3671D1">
                              <w:rPr>
                                <w:b/>
                              </w:rPr>
                              <w:t xml:space="preserve">Verificador REPUVE </w:t>
                            </w:r>
                          </w:p>
                          <w:p w:rsidR="009C2DF4" w:rsidRPr="003671D1" w:rsidRDefault="003671D1" w:rsidP="003671D1">
                            <w:pPr>
                              <w:spacing w:after="0"/>
                              <w:jc w:val="both"/>
                            </w:pPr>
                            <w:r w:rsidRPr="003671D1">
                              <w:t>Octubre 2007 – Enero 2008</w:t>
                            </w:r>
                          </w:p>
                          <w:p w:rsidR="003671D1" w:rsidRDefault="003671D1" w:rsidP="009C2DF4">
                            <w:pPr>
                              <w:spacing w:line="240" w:lineRule="auto"/>
                            </w:pPr>
                          </w:p>
                          <w:p w:rsidR="003671D1" w:rsidRDefault="003671D1" w:rsidP="003671D1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3671D1">
                              <w:rPr>
                                <w:b/>
                              </w:rPr>
                              <w:t>Subsecretaría de Ingresos de la Secretaria de Finanzas y de Administración Gobierno del Estado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Pr="003671D1">
                              <w:rPr>
                                <w:b/>
                              </w:rPr>
                              <w:t>Dirección de Recaudación</w:t>
                            </w:r>
                          </w:p>
                          <w:p w:rsidR="003671D1" w:rsidRDefault="003671D1" w:rsidP="003671D1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3671D1">
                              <w:rPr>
                                <w:b/>
                              </w:rPr>
                              <w:t>Administrador del Sistema Recaudador Estatal</w:t>
                            </w:r>
                          </w:p>
                          <w:p w:rsidR="009C2DF4" w:rsidRDefault="003671D1" w:rsidP="009C2DF4">
                            <w:pPr>
                              <w:spacing w:line="240" w:lineRule="auto"/>
                            </w:pPr>
                            <w:r w:rsidRPr="003671D1">
                              <w:t>Enero 2008 – Octubre 2008</w:t>
                            </w:r>
                          </w:p>
                          <w:p w:rsidR="003671D1" w:rsidRDefault="003671D1" w:rsidP="009C2DF4">
                            <w:pPr>
                              <w:spacing w:line="240" w:lineRule="auto"/>
                            </w:pPr>
                          </w:p>
                          <w:p w:rsidR="003671D1" w:rsidRPr="003671D1" w:rsidRDefault="003671D1" w:rsidP="003671D1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3671D1">
                              <w:rPr>
                                <w:b/>
                              </w:rPr>
                              <w:t>Dirección de Tecnologías de la Información y Telecomunicaciones de la Secretaria de Finanzas y de Administración Gobierno del Estado</w:t>
                            </w:r>
                          </w:p>
                          <w:p w:rsidR="003671D1" w:rsidRDefault="003671D1" w:rsidP="003671D1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3671D1">
                              <w:rPr>
                                <w:b/>
                              </w:rPr>
                              <w:t xml:space="preserve">Coordinador de Ingeniería de Sistemas </w:t>
                            </w:r>
                          </w:p>
                          <w:p w:rsidR="009C2DF4" w:rsidRDefault="003671D1" w:rsidP="003671D1">
                            <w:pPr>
                              <w:spacing w:after="0"/>
                              <w:jc w:val="both"/>
                            </w:pPr>
                            <w:r w:rsidRPr="003671D1">
                              <w:t>Octubre 2011- Octubre 2012</w:t>
                            </w:r>
                          </w:p>
                          <w:p w:rsidR="003671D1" w:rsidRDefault="003671D1" w:rsidP="003671D1">
                            <w:pPr>
                              <w:spacing w:after="0"/>
                              <w:jc w:val="both"/>
                            </w:pPr>
                          </w:p>
                          <w:p w:rsidR="003671D1" w:rsidRPr="003671D1" w:rsidRDefault="003671D1" w:rsidP="003671D1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3671D1">
                              <w:rPr>
                                <w:b/>
                              </w:rPr>
                              <w:t>Dirección de Tecnologías de la Información y Telecomunicaciones de la Secretaria de Finanzas y de Administración Gobierno del Estado</w:t>
                            </w:r>
                          </w:p>
                          <w:p w:rsidR="003671D1" w:rsidRDefault="003671D1" w:rsidP="003671D1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3671D1">
                              <w:rPr>
                                <w:b/>
                              </w:rPr>
                              <w:t>Jefe de Departamento de Gobierno Digital</w:t>
                            </w:r>
                          </w:p>
                          <w:p w:rsidR="003671D1" w:rsidRPr="003671D1" w:rsidRDefault="003671D1" w:rsidP="003671D1">
                            <w:pPr>
                              <w:spacing w:after="0"/>
                              <w:jc w:val="both"/>
                            </w:pPr>
                            <w:r w:rsidRPr="003671D1">
                              <w:t>Octubre 2012- 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CC8B8" id="Rectángulo 7" o:spid="_x0000_s1031" style="position:absolute;margin-left:222.55pt;margin-top:41.4pt;width:273.75pt;height:549.4pt;z-index:251672576;visibility:visible;mso-wrap-style:square;mso-width-percent:1000;mso-height-percent:0;mso-wrap-distance-left:0;mso-wrap-distance-top:28.8pt;mso-wrap-distance-right:0;mso-wrap-distance-bottom:28.8pt;mso-position-horizontal:right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" fillcolor="white [3201]" strokecolor="white [3212]" strokeweight="1pt">
                <v:textbox inset="0,0,0,0">
                  <w:txbxContent>
                    <w:p w:rsidR="00122AFC" w:rsidRPr="003648AD" w:rsidRDefault="00122AFC" w:rsidP="00122AFC">
                      <w:pPr>
                        <w:pBdr>
                          <w:top w:val="single" w:sz="6" w:space="6" w:color="5B9BD5" w:themeColor="accent1"/>
                          <w:bottom w:val="single" w:sz="6" w:space="6" w:color="5B9BD5" w:themeColor="accent1"/>
                        </w:pBd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aps/>
                          <w:sz w:val="24"/>
                          <w:szCs w:val="24"/>
                        </w:rPr>
                      </w:pPr>
                      <w:r w:rsidRPr="003648AD">
                        <w:rPr>
                          <w:rFonts w:asciiTheme="majorHAnsi" w:eastAsiaTheme="majorEastAsia" w:hAnsiTheme="majorHAnsi" w:cstheme="majorBidi"/>
                          <w:b/>
                          <w:caps/>
                          <w:sz w:val="24"/>
                          <w:szCs w:val="24"/>
                        </w:rPr>
                        <w:t>Experiencia laboral</w:t>
                      </w:r>
                    </w:p>
                    <w:p w:rsidR="00122AFC" w:rsidRDefault="00122AFC" w:rsidP="00122AFC">
                      <w:pPr>
                        <w:spacing w:after="0"/>
                        <w:rPr>
                          <w:b/>
                        </w:rPr>
                      </w:pPr>
                    </w:p>
                    <w:p w:rsidR="003671D1" w:rsidRDefault="003671D1" w:rsidP="003671D1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3671D1">
                        <w:rPr>
                          <w:b/>
                        </w:rPr>
                        <w:t>Secretaria de Seguridad Publica Gobierno del Estado</w:t>
                      </w:r>
                    </w:p>
                    <w:p w:rsidR="003671D1" w:rsidRDefault="003671D1" w:rsidP="003671D1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3671D1">
                        <w:rPr>
                          <w:b/>
                        </w:rPr>
                        <w:t xml:space="preserve">Verificador REPUVE </w:t>
                      </w:r>
                    </w:p>
                    <w:p w:rsidR="009C2DF4" w:rsidRPr="003671D1" w:rsidRDefault="003671D1" w:rsidP="003671D1">
                      <w:pPr>
                        <w:spacing w:after="0"/>
                        <w:jc w:val="both"/>
                      </w:pPr>
                      <w:r w:rsidRPr="003671D1">
                        <w:t>Octubre 2007 – Enero 2008</w:t>
                      </w:r>
                    </w:p>
                    <w:p w:rsidR="003671D1" w:rsidRDefault="003671D1" w:rsidP="009C2DF4">
                      <w:pPr>
                        <w:spacing w:line="240" w:lineRule="auto"/>
                      </w:pPr>
                    </w:p>
                    <w:p w:rsidR="003671D1" w:rsidRDefault="003671D1" w:rsidP="003671D1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3671D1">
                        <w:rPr>
                          <w:b/>
                        </w:rPr>
                        <w:t>Subsecretaría de Ingresos de la Secretaria de Finanzas y de Administración Gobierno del Estado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Pr="003671D1">
                        <w:rPr>
                          <w:b/>
                        </w:rPr>
                        <w:t>Dirección de Recaudación</w:t>
                      </w:r>
                    </w:p>
                    <w:p w:rsidR="003671D1" w:rsidRDefault="003671D1" w:rsidP="003671D1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3671D1">
                        <w:rPr>
                          <w:b/>
                        </w:rPr>
                        <w:t>Administrador del Sistema Recaudador Estatal</w:t>
                      </w:r>
                    </w:p>
                    <w:p w:rsidR="009C2DF4" w:rsidRDefault="003671D1" w:rsidP="009C2DF4">
                      <w:pPr>
                        <w:spacing w:line="240" w:lineRule="auto"/>
                      </w:pPr>
                      <w:r w:rsidRPr="003671D1">
                        <w:t>Enero 2008 – Octubre 2008</w:t>
                      </w:r>
                    </w:p>
                    <w:p w:rsidR="003671D1" w:rsidRDefault="003671D1" w:rsidP="009C2DF4">
                      <w:pPr>
                        <w:spacing w:line="240" w:lineRule="auto"/>
                      </w:pPr>
                    </w:p>
                    <w:p w:rsidR="003671D1" w:rsidRPr="003671D1" w:rsidRDefault="003671D1" w:rsidP="003671D1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3671D1">
                        <w:rPr>
                          <w:b/>
                        </w:rPr>
                        <w:t>Dirección de Tecnologías de la Información y Telecomunicaciones de la Secretaria de Finanzas y de Administración Gobierno del Estado</w:t>
                      </w:r>
                    </w:p>
                    <w:p w:rsidR="003671D1" w:rsidRDefault="003671D1" w:rsidP="003671D1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3671D1">
                        <w:rPr>
                          <w:b/>
                        </w:rPr>
                        <w:t xml:space="preserve">Coordinador de Ingeniería de Sistemas </w:t>
                      </w:r>
                    </w:p>
                    <w:p w:rsidR="009C2DF4" w:rsidRDefault="003671D1" w:rsidP="003671D1">
                      <w:pPr>
                        <w:spacing w:after="0"/>
                        <w:jc w:val="both"/>
                      </w:pPr>
                      <w:r w:rsidRPr="003671D1">
                        <w:t>Octubre 2011- Octubre 2012</w:t>
                      </w:r>
                    </w:p>
                    <w:p w:rsidR="003671D1" w:rsidRDefault="003671D1" w:rsidP="003671D1">
                      <w:pPr>
                        <w:spacing w:after="0"/>
                        <w:jc w:val="both"/>
                      </w:pPr>
                    </w:p>
                    <w:p w:rsidR="003671D1" w:rsidRPr="003671D1" w:rsidRDefault="003671D1" w:rsidP="003671D1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3671D1">
                        <w:rPr>
                          <w:b/>
                        </w:rPr>
                        <w:t>Dirección de Tecnologías de la Información y Telecomunicaciones de la Secretaria de Finanzas y de Administración Gobierno del Estado</w:t>
                      </w:r>
                    </w:p>
                    <w:p w:rsidR="003671D1" w:rsidRDefault="003671D1" w:rsidP="003671D1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3671D1">
                        <w:rPr>
                          <w:b/>
                        </w:rPr>
                        <w:t>Jefe de Departamento de Gobierno Digital</w:t>
                      </w:r>
                    </w:p>
                    <w:p w:rsidR="003671D1" w:rsidRPr="003671D1" w:rsidRDefault="003671D1" w:rsidP="003671D1">
                      <w:pPr>
                        <w:spacing w:after="0"/>
                        <w:jc w:val="both"/>
                      </w:pPr>
                      <w:r w:rsidRPr="003671D1">
                        <w:t>Octubre 2012- Actual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sectPr w:rsidR="00FB196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81" w:rsidRDefault="006B1381" w:rsidP="00BE28FD">
      <w:pPr>
        <w:spacing w:after="0" w:line="240" w:lineRule="auto"/>
      </w:pPr>
      <w:r>
        <w:separator/>
      </w:r>
    </w:p>
  </w:endnote>
  <w:endnote w:type="continuationSeparator" w:id="0">
    <w:p w:rsidR="006B1381" w:rsidRDefault="006B1381" w:rsidP="00BE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81" w:rsidRDefault="006B1381" w:rsidP="00BE28FD">
      <w:pPr>
        <w:spacing w:after="0" w:line="240" w:lineRule="auto"/>
      </w:pPr>
      <w:r>
        <w:separator/>
      </w:r>
    </w:p>
  </w:footnote>
  <w:footnote w:type="continuationSeparator" w:id="0">
    <w:p w:rsidR="006B1381" w:rsidRDefault="006B1381" w:rsidP="00BE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20B" w:rsidRDefault="00DD6E3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81736" o:spid="_x0000_s2049" type="#_x0000_t75" style="position:absolute;margin-left:0;margin-top:0;width:616.3pt;height:795.35pt;z-index:-251658752;mso-position-horizontal:center;mso-position-horizontal-relative:margin;mso-position-vertical:center;mso-position-vertical-relative:margin" o:allowincell="f">
          <v:imagedata r:id="rId1" o:title="Hoja membretada 22-28 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5DB8"/>
    <w:multiLevelType w:val="hybridMultilevel"/>
    <w:tmpl w:val="2E84F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764D"/>
    <w:multiLevelType w:val="hybridMultilevel"/>
    <w:tmpl w:val="8B860C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F52FC"/>
    <w:multiLevelType w:val="hybridMultilevel"/>
    <w:tmpl w:val="CBB8FF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3AE"/>
    <w:multiLevelType w:val="hybridMultilevel"/>
    <w:tmpl w:val="A5B22D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950"/>
    <w:multiLevelType w:val="hybridMultilevel"/>
    <w:tmpl w:val="B302FB8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85FBC"/>
    <w:multiLevelType w:val="hybridMultilevel"/>
    <w:tmpl w:val="DC82E5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10BF6"/>
    <w:multiLevelType w:val="hybridMultilevel"/>
    <w:tmpl w:val="23A844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907AB3"/>
    <w:multiLevelType w:val="hybridMultilevel"/>
    <w:tmpl w:val="0EBA72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454BCA"/>
    <w:multiLevelType w:val="hybridMultilevel"/>
    <w:tmpl w:val="B232C0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7C1322"/>
    <w:multiLevelType w:val="hybridMultilevel"/>
    <w:tmpl w:val="73AAB65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C62083"/>
    <w:multiLevelType w:val="hybridMultilevel"/>
    <w:tmpl w:val="025867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41EF1"/>
    <w:multiLevelType w:val="hybridMultilevel"/>
    <w:tmpl w:val="728CFA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546F73"/>
    <w:multiLevelType w:val="hybridMultilevel"/>
    <w:tmpl w:val="824297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62"/>
    <w:rsid w:val="00061233"/>
    <w:rsid w:val="000A752D"/>
    <w:rsid w:val="0011794F"/>
    <w:rsid w:val="00122AFC"/>
    <w:rsid w:val="00166B71"/>
    <w:rsid w:val="001A4738"/>
    <w:rsid w:val="001D2916"/>
    <w:rsid w:val="001D3BE1"/>
    <w:rsid w:val="00280C98"/>
    <w:rsid w:val="002C62B5"/>
    <w:rsid w:val="003024B8"/>
    <w:rsid w:val="003648AD"/>
    <w:rsid w:val="003671D1"/>
    <w:rsid w:val="00430EC1"/>
    <w:rsid w:val="004B1F7F"/>
    <w:rsid w:val="005571EA"/>
    <w:rsid w:val="006172E7"/>
    <w:rsid w:val="00624E4F"/>
    <w:rsid w:val="006B1381"/>
    <w:rsid w:val="006B55D4"/>
    <w:rsid w:val="006F3DCC"/>
    <w:rsid w:val="00781EDC"/>
    <w:rsid w:val="007A7F55"/>
    <w:rsid w:val="007B34A2"/>
    <w:rsid w:val="007B5E17"/>
    <w:rsid w:val="0087720B"/>
    <w:rsid w:val="008B2A4E"/>
    <w:rsid w:val="009305B0"/>
    <w:rsid w:val="00947CE9"/>
    <w:rsid w:val="009C2DF4"/>
    <w:rsid w:val="00AA3E6B"/>
    <w:rsid w:val="00AB3610"/>
    <w:rsid w:val="00AB524A"/>
    <w:rsid w:val="00B440EC"/>
    <w:rsid w:val="00B533D6"/>
    <w:rsid w:val="00B809C3"/>
    <w:rsid w:val="00B823F8"/>
    <w:rsid w:val="00BA3595"/>
    <w:rsid w:val="00BB78AC"/>
    <w:rsid w:val="00BD0400"/>
    <w:rsid w:val="00BE28FD"/>
    <w:rsid w:val="00C56ED7"/>
    <w:rsid w:val="00C572AD"/>
    <w:rsid w:val="00D300B9"/>
    <w:rsid w:val="00D865A6"/>
    <w:rsid w:val="00D97677"/>
    <w:rsid w:val="00DD6E38"/>
    <w:rsid w:val="00E93654"/>
    <w:rsid w:val="00ED6B8D"/>
    <w:rsid w:val="00F559DE"/>
    <w:rsid w:val="00F63962"/>
    <w:rsid w:val="00FB196F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DDF16C0-799D-4EA9-ACC9-FB28D0A9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0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55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8FD"/>
  </w:style>
  <w:style w:type="paragraph" w:styleId="Piedepgina">
    <w:name w:val="footer"/>
    <w:basedOn w:val="Normal"/>
    <w:link w:val="PiedepginaCar"/>
    <w:uiPriority w:val="99"/>
    <w:unhideWhenUsed/>
    <w:rsid w:val="00BE2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8FD"/>
  </w:style>
  <w:style w:type="character" w:customStyle="1" w:styleId="Ttulo1Car">
    <w:name w:val="Título 1 Car"/>
    <w:basedOn w:val="Fuentedeprrafopredeter"/>
    <w:link w:val="Ttulo1"/>
    <w:uiPriority w:val="9"/>
    <w:rsid w:val="009305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9305B0"/>
    <w:pPr>
      <w:outlineLvl w:val="9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B533D6"/>
    <w:pPr>
      <w:ind w:left="720"/>
      <w:contextualSpacing/>
    </w:pPr>
  </w:style>
  <w:style w:type="paragraph" w:customStyle="1" w:styleId="Default">
    <w:name w:val="Default"/>
    <w:rsid w:val="001A473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55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4CB9C-1E54-41FA-933D-ED87E557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Erika Azucena Gallardo Castrellón</cp:lastModifiedBy>
  <cp:revision>2</cp:revision>
  <dcterms:created xsi:type="dcterms:W3CDTF">2023-07-13T16:13:00Z</dcterms:created>
  <dcterms:modified xsi:type="dcterms:W3CDTF">2023-07-13T16:13:00Z</dcterms:modified>
</cp:coreProperties>
</file>