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FD7AB" w14:textId="77777777" w:rsidR="004D41F8" w:rsidRDefault="004D41F8" w:rsidP="00984118">
      <w:pPr>
        <w:jc w:val="center"/>
        <w:rPr>
          <w:b/>
          <w:bCs/>
          <w:u w:val="single"/>
        </w:rPr>
      </w:pPr>
    </w:p>
    <w:p w14:paraId="6386B34C" w14:textId="77777777" w:rsidR="004D41F8" w:rsidRDefault="004D41F8" w:rsidP="00984118">
      <w:pPr>
        <w:jc w:val="center"/>
        <w:rPr>
          <w:b/>
          <w:bCs/>
          <w:u w:val="single"/>
        </w:rPr>
      </w:pPr>
    </w:p>
    <w:p w14:paraId="704D0F43" w14:textId="5E1194CF" w:rsidR="002870E3" w:rsidRPr="00984118" w:rsidRDefault="00984118" w:rsidP="00984118">
      <w:pPr>
        <w:jc w:val="center"/>
        <w:rPr>
          <w:b/>
          <w:bCs/>
          <w:u w:val="single"/>
        </w:rPr>
      </w:pPr>
      <w:r w:rsidRPr="00984118">
        <w:rPr>
          <w:b/>
          <w:bCs/>
          <w:u w:val="single"/>
        </w:rPr>
        <w:t>2022 HUDSON HALLOWEEN INVITATIONAL</w:t>
      </w:r>
    </w:p>
    <w:p w14:paraId="112BC894" w14:textId="57BA8113" w:rsidR="00984118" w:rsidRPr="00984118" w:rsidRDefault="00984118" w:rsidP="00984118">
      <w:pPr>
        <w:jc w:val="center"/>
        <w:rPr>
          <w:b/>
          <w:bCs/>
          <w:u w:val="single"/>
        </w:rPr>
      </w:pPr>
    </w:p>
    <w:p w14:paraId="28F68F4B" w14:textId="603CF770" w:rsidR="00984118" w:rsidRDefault="00984118" w:rsidP="00984118">
      <w:pPr>
        <w:jc w:val="center"/>
      </w:pPr>
      <w:r w:rsidRPr="00984118">
        <w:rPr>
          <w:b/>
          <w:bCs/>
          <w:u w:val="single"/>
        </w:rPr>
        <w:t>IMPROPMTU PROMPTS</w:t>
      </w:r>
    </w:p>
    <w:p w14:paraId="1DED5CA1" w14:textId="36075745" w:rsidR="00984118" w:rsidRDefault="00984118" w:rsidP="00984118">
      <w:pPr>
        <w:jc w:val="center"/>
      </w:pPr>
    </w:p>
    <w:p w14:paraId="52ABB02E" w14:textId="1F92C4CE" w:rsidR="00984118" w:rsidRDefault="00984118" w:rsidP="00984118">
      <w:pPr>
        <w:jc w:val="center"/>
      </w:pPr>
    </w:p>
    <w:p w14:paraId="5C94E27C" w14:textId="56C18C1B" w:rsidR="00984118" w:rsidRDefault="00984118" w:rsidP="00984118">
      <w:pPr>
        <w:jc w:val="center"/>
      </w:pPr>
    </w:p>
    <w:p w14:paraId="5A28D893" w14:textId="7DD945E5" w:rsidR="00984118" w:rsidRDefault="00984118" w:rsidP="00984118">
      <w:r>
        <w:t>THEME: Quotes from</w:t>
      </w:r>
      <w:r w:rsidR="00CA68E2">
        <w:t xml:space="preserve"> the movie “</w:t>
      </w:r>
      <w:r w:rsidR="00CA68E2">
        <w:rPr>
          <w:i/>
          <w:iCs/>
        </w:rPr>
        <w:t>Willy Wonka &amp; the Chocolate Factory” (1971)</w:t>
      </w:r>
    </w:p>
    <w:p w14:paraId="135B64CB" w14:textId="34368A4D" w:rsidR="00CA68E2" w:rsidRDefault="00CA68E2" w:rsidP="00984118"/>
    <w:p w14:paraId="2B647B8C" w14:textId="48E47FF4" w:rsidR="00CA68E2" w:rsidRDefault="00CA68E2" w:rsidP="00984118"/>
    <w:p w14:paraId="010D822B" w14:textId="37F6C097" w:rsidR="00CA68E2" w:rsidRDefault="00CA68E2" w:rsidP="00CA68E2">
      <w:pPr>
        <w:pStyle w:val="ListParagraph"/>
        <w:numPr>
          <w:ilvl w:val="0"/>
          <w:numId w:val="1"/>
        </w:numPr>
      </w:pPr>
      <w:r>
        <w:t>“The suspense is terrible…I hope it will last.”</w:t>
      </w:r>
      <w:r>
        <w:br/>
      </w:r>
    </w:p>
    <w:p w14:paraId="41D383DC" w14:textId="07A0554F" w:rsidR="00CA68E2" w:rsidRDefault="00CA68E2" w:rsidP="00CA68E2">
      <w:pPr>
        <w:pStyle w:val="ListParagraph"/>
        <w:numPr>
          <w:ilvl w:val="0"/>
          <w:numId w:val="1"/>
        </w:numPr>
      </w:pPr>
      <w:r>
        <w:t xml:space="preserve">“A little nonsense now and then is relished by the wisest men.” </w:t>
      </w:r>
      <w:r>
        <w:br/>
      </w:r>
    </w:p>
    <w:p w14:paraId="34FDE035" w14:textId="4F6E2139" w:rsidR="00CA68E2" w:rsidRDefault="00CA68E2" w:rsidP="00CA68E2">
      <w:pPr>
        <w:pStyle w:val="ListParagraph"/>
        <w:numPr>
          <w:ilvl w:val="0"/>
          <w:numId w:val="1"/>
        </w:numPr>
      </w:pPr>
      <w:r>
        <w:t>“Where is fancy bred, in the heart or in the head?”</w:t>
      </w:r>
    </w:p>
    <w:p w14:paraId="68A0468E" w14:textId="77777777" w:rsidR="00CA68E2" w:rsidRDefault="00CA68E2" w:rsidP="00CA68E2">
      <w:pPr>
        <w:pStyle w:val="ListParagraph"/>
      </w:pPr>
    </w:p>
    <w:p w14:paraId="1FDB809D" w14:textId="3EB5CF91" w:rsidR="00CA68E2" w:rsidRDefault="00CA68E2" w:rsidP="00CA68E2">
      <w:pPr>
        <w:pStyle w:val="ListParagraph"/>
        <w:numPr>
          <w:ilvl w:val="0"/>
          <w:numId w:val="1"/>
        </w:numPr>
      </w:pPr>
      <w:r>
        <w:t>“Don’t talk to me about contracts…They’re strictly for suckers.”</w:t>
      </w:r>
    </w:p>
    <w:p w14:paraId="5A8D35BC" w14:textId="77777777" w:rsidR="00CA68E2" w:rsidRDefault="00CA68E2" w:rsidP="00CA68E2">
      <w:pPr>
        <w:pStyle w:val="ListParagraph"/>
      </w:pPr>
    </w:p>
    <w:p w14:paraId="4C25A08E" w14:textId="7C50CBC7" w:rsidR="00CA68E2" w:rsidRDefault="00CA68E2" w:rsidP="00CA68E2">
      <w:pPr>
        <w:pStyle w:val="ListParagraph"/>
        <w:numPr>
          <w:ilvl w:val="0"/>
          <w:numId w:val="1"/>
        </w:numPr>
      </w:pPr>
      <w:r>
        <w:t>“There is no life I know to compare with pure imagination.”</w:t>
      </w:r>
    </w:p>
    <w:p w14:paraId="0415C289" w14:textId="77777777" w:rsidR="00D1737D" w:rsidRDefault="00D1737D" w:rsidP="00D1737D">
      <w:pPr>
        <w:pStyle w:val="ListParagraph"/>
      </w:pPr>
    </w:p>
    <w:p w14:paraId="79CE8D75" w14:textId="10472172" w:rsidR="00D1737D" w:rsidRDefault="00D1737D" w:rsidP="00CA68E2">
      <w:pPr>
        <w:pStyle w:val="ListParagraph"/>
        <w:numPr>
          <w:ilvl w:val="0"/>
          <w:numId w:val="1"/>
        </w:numPr>
      </w:pPr>
      <w:r>
        <w:t>“Time is a precious thing. Never waste it.”</w:t>
      </w:r>
    </w:p>
    <w:p w14:paraId="4E33A77A" w14:textId="77777777" w:rsidR="00D1737D" w:rsidRDefault="00D1737D" w:rsidP="00D1737D">
      <w:pPr>
        <w:pStyle w:val="ListParagraph"/>
      </w:pPr>
    </w:p>
    <w:p w14:paraId="13DADBEC" w14:textId="5C277CA9" w:rsidR="00D1737D" w:rsidRDefault="00D1737D" w:rsidP="00CA68E2">
      <w:pPr>
        <w:pStyle w:val="ListParagraph"/>
        <w:numPr>
          <w:ilvl w:val="0"/>
          <w:numId w:val="1"/>
        </w:numPr>
      </w:pPr>
      <w:r>
        <w:t>“You can’t get out backwards. You have to go forwards to go back.”</w:t>
      </w:r>
    </w:p>
    <w:p w14:paraId="5E989BF5" w14:textId="77777777" w:rsidR="00D1737D" w:rsidRDefault="00D1737D" w:rsidP="00D1737D">
      <w:pPr>
        <w:pStyle w:val="ListParagraph"/>
      </w:pPr>
    </w:p>
    <w:p w14:paraId="040C1545" w14:textId="6CFB95F8" w:rsidR="00D1737D" w:rsidRDefault="00D1737D" w:rsidP="00CA68E2">
      <w:pPr>
        <w:pStyle w:val="ListParagraph"/>
        <w:numPr>
          <w:ilvl w:val="0"/>
          <w:numId w:val="1"/>
        </w:numPr>
      </w:pPr>
      <w:r>
        <w:t>“You should never, never, doubt what nobody is sure about.”</w:t>
      </w:r>
    </w:p>
    <w:p w14:paraId="66560887" w14:textId="77777777" w:rsidR="00D1737D" w:rsidRDefault="00D1737D" w:rsidP="00D1737D">
      <w:pPr>
        <w:pStyle w:val="ListParagraph"/>
      </w:pPr>
    </w:p>
    <w:p w14:paraId="0AB53F9C" w14:textId="29B43862" w:rsidR="00D1737D" w:rsidRDefault="00D1737D" w:rsidP="00CA68E2">
      <w:pPr>
        <w:pStyle w:val="ListParagraph"/>
        <w:numPr>
          <w:ilvl w:val="0"/>
          <w:numId w:val="1"/>
        </w:numPr>
      </w:pPr>
      <w:r>
        <w:t>“If the good lord intended us to walk, he never would’ve invented roller skates.”</w:t>
      </w:r>
    </w:p>
    <w:p w14:paraId="1B6F7EB4" w14:textId="77777777" w:rsidR="00D1737D" w:rsidRDefault="00D1737D" w:rsidP="00D1737D">
      <w:pPr>
        <w:pStyle w:val="ListParagraph"/>
      </w:pPr>
    </w:p>
    <w:p w14:paraId="01E3CE57" w14:textId="03EFAA0B" w:rsidR="00D1737D" w:rsidRPr="00CA68E2" w:rsidRDefault="00D1737D" w:rsidP="00CA68E2">
      <w:pPr>
        <w:pStyle w:val="ListParagraph"/>
        <w:numPr>
          <w:ilvl w:val="0"/>
          <w:numId w:val="1"/>
        </w:numPr>
      </w:pPr>
      <w:r>
        <w:t>“If you want to view paradise, simply look around and view it.”</w:t>
      </w:r>
    </w:p>
    <w:sectPr w:rsidR="00D1737D" w:rsidRPr="00CA68E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D679B" w14:textId="77777777" w:rsidR="00942C39" w:rsidRDefault="00942C39" w:rsidP="004D41F8">
      <w:r>
        <w:separator/>
      </w:r>
    </w:p>
  </w:endnote>
  <w:endnote w:type="continuationSeparator" w:id="0">
    <w:p w14:paraId="6C9C4B42" w14:textId="77777777" w:rsidR="00942C39" w:rsidRDefault="00942C39" w:rsidP="004D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221E0" w14:textId="77777777" w:rsidR="00942C39" w:rsidRDefault="00942C39" w:rsidP="004D41F8">
      <w:r>
        <w:separator/>
      </w:r>
    </w:p>
  </w:footnote>
  <w:footnote w:type="continuationSeparator" w:id="0">
    <w:p w14:paraId="41B4FAE3" w14:textId="77777777" w:rsidR="00942C39" w:rsidRDefault="00942C39" w:rsidP="004D4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62303" w14:textId="77777777" w:rsidR="004D41F8" w:rsidRDefault="004D41F8" w:rsidP="004D41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 xml:space="preserve">                Hudson Halloween Invitational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EF80D54" wp14:editId="3D2435F1">
          <wp:simplePos x="0" y="0"/>
          <wp:positionH relativeFrom="column">
            <wp:posOffset>5000625</wp:posOffset>
          </wp:positionH>
          <wp:positionV relativeFrom="paragraph">
            <wp:posOffset>-342899</wp:posOffset>
          </wp:positionV>
          <wp:extent cx="942975" cy="946193"/>
          <wp:effectExtent l="0" t="0" r="0" b="0"/>
          <wp:wrapSquare wrapText="bothSides" distT="114300" distB="114300" distL="114300" distR="114300"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6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C9E236" w14:textId="77777777" w:rsidR="004D41F8" w:rsidRDefault="004D41F8" w:rsidP="004D41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 xml:space="preserve">                  </w:t>
    </w:r>
    <w:r>
      <w:rPr>
        <w:rFonts w:ascii="Times New Roman" w:eastAsia="Times New Roman" w:hAnsi="Times New Roman" w:cs="Times New Roman"/>
        <w:color w:val="000000"/>
      </w:rPr>
      <w:t>114 Chestnut Street, Kearny, NJ 07032</w:t>
    </w:r>
  </w:p>
  <w:p w14:paraId="13893342" w14:textId="77777777" w:rsidR="004D41F8" w:rsidRDefault="004D41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67E0B"/>
    <w:multiLevelType w:val="hybridMultilevel"/>
    <w:tmpl w:val="A2E26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522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118"/>
    <w:rsid w:val="002870E3"/>
    <w:rsid w:val="004D41F8"/>
    <w:rsid w:val="00942C39"/>
    <w:rsid w:val="00984118"/>
    <w:rsid w:val="00CA68E2"/>
    <w:rsid w:val="00D1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2076D2"/>
  <w15:chartTrackingRefBased/>
  <w15:docId w15:val="{FAC71C35-0A7C-5A4C-B6F2-DD3FD8E0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8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41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41F8"/>
  </w:style>
  <w:style w:type="paragraph" w:styleId="Footer">
    <w:name w:val="footer"/>
    <w:basedOn w:val="Normal"/>
    <w:link w:val="FooterChar"/>
    <w:uiPriority w:val="99"/>
    <w:unhideWhenUsed/>
    <w:rsid w:val="004D41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2022-10-17T19:13:00Z</dcterms:created>
  <dcterms:modified xsi:type="dcterms:W3CDTF">2022-10-17T19:43:00Z</dcterms:modified>
</cp:coreProperties>
</file>