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D7" w:rsidRDefault="000A0AD7" w:rsidP="000A0AD7"/>
    <w:tbl>
      <w:tblPr>
        <w:tblpPr w:leftFromText="141" w:rightFromText="141" w:vertAnchor="page" w:horzAnchor="margin" w:tblpXSpec="center" w:tblpY="2880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0A0AD7" w:rsidRPr="00500F70" w:rsidTr="007F7E4C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AD7" w:rsidRPr="00500F70" w:rsidRDefault="000A0AD7" w:rsidP="007F7E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Grupo de 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AD7" w:rsidRPr="00500F70" w:rsidRDefault="000A0AD7" w:rsidP="000A0AD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</w:tr>
      <w:tr w:rsidR="000A0AD7" w:rsidRPr="00500F70" w:rsidTr="007F7E4C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AD7" w:rsidRPr="00500F70" w:rsidRDefault="000A0AD7" w:rsidP="007F7E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Grupo de comunicaciones</w:t>
            </w:r>
          </w:p>
        </w:tc>
      </w:tr>
      <w:tr w:rsidR="000A0AD7" w:rsidRPr="00500F70" w:rsidTr="007F7E4C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AD7" w:rsidRPr="00500F70" w:rsidRDefault="000A0AD7" w:rsidP="007F7E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0A0AD7" w:rsidRPr="00500F70" w:rsidTr="007F7E4C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AD7" w:rsidRPr="00500F70" w:rsidRDefault="000A0AD7" w:rsidP="000A0AD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26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/09/2012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AD7" w:rsidRPr="00500F70" w:rsidRDefault="000A0AD7" w:rsidP="007F7E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0A0AD7" w:rsidRPr="00500F70" w:rsidTr="007F7E4C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AD7" w:rsidRPr="00500F70" w:rsidRDefault="000A0AD7" w:rsidP="007F7E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 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A0AD7" w:rsidRPr="00500F70" w:rsidRDefault="000A0AD7" w:rsidP="007F7E4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3:30 pm</w:t>
            </w:r>
          </w:p>
        </w:tc>
      </w:tr>
    </w:tbl>
    <w:p w:rsidR="000A0AD7" w:rsidRDefault="000A0AD7" w:rsidP="000A0AD7"/>
    <w:p w:rsidR="000A0AD7" w:rsidRPr="00500F70" w:rsidRDefault="000A0AD7" w:rsidP="000A0AD7">
      <w:pPr>
        <w:rPr>
          <w:rFonts w:ascii="Arial Narrow" w:hAnsi="Arial Narrow"/>
          <w:vanish/>
        </w:rPr>
      </w:pPr>
    </w:p>
    <w:p w:rsidR="000A0AD7" w:rsidRPr="00500F70" w:rsidRDefault="000A0AD7" w:rsidP="000A0AD7">
      <w:pPr>
        <w:rPr>
          <w:rFonts w:ascii="Arial Narrow" w:hAnsi="Arial Narrow" w:cs="Arial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A0AD7" w:rsidRPr="00500F70" w:rsidTr="007F7E4C">
        <w:tc>
          <w:tcPr>
            <w:tcW w:w="9923" w:type="dxa"/>
            <w:shd w:val="clear" w:color="auto" w:fill="D9D9D9"/>
          </w:tcPr>
          <w:p w:rsidR="000A0AD7" w:rsidRPr="00500F70" w:rsidRDefault="000A0AD7" w:rsidP="007F7E4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0A0AD7" w:rsidRPr="00500F70" w:rsidTr="007F7E4C">
        <w:trPr>
          <w:trHeight w:val="845"/>
        </w:trPr>
        <w:tc>
          <w:tcPr>
            <w:tcW w:w="9923" w:type="dxa"/>
            <w:shd w:val="clear" w:color="auto" w:fill="auto"/>
          </w:tcPr>
          <w:p w:rsidR="000A0AD7" w:rsidRPr="00500F70" w:rsidRDefault="000A0AD7" w:rsidP="007F7E4C">
            <w:pPr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rtvc, y en el despliegue de información interno y a medios de comunicación.</w:t>
            </w:r>
          </w:p>
        </w:tc>
      </w:tr>
    </w:tbl>
    <w:p w:rsidR="000A0AD7" w:rsidRPr="00500F70" w:rsidRDefault="000A0AD7" w:rsidP="000A0AD7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A0AD7" w:rsidRPr="00500F70" w:rsidTr="007F7E4C">
        <w:trPr>
          <w:tblHeader/>
        </w:trPr>
        <w:tc>
          <w:tcPr>
            <w:tcW w:w="9923" w:type="dxa"/>
            <w:shd w:val="clear" w:color="auto" w:fill="D9D9D9"/>
          </w:tcPr>
          <w:p w:rsidR="000A0AD7" w:rsidRPr="00500F70" w:rsidRDefault="000A0AD7" w:rsidP="007F7E4C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0A0AD7" w:rsidRPr="00500F70" w:rsidTr="007F7E4C">
        <w:trPr>
          <w:trHeight w:val="654"/>
        </w:trPr>
        <w:tc>
          <w:tcPr>
            <w:tcW w:w="9923" w:type="dxa"/>
          </w:tcPr>
          <w:p w:rsidR="000A0AD7" w:rsidRPr="00500F70" w:rsidRDefault="000A0AD7" w:rsidP="007F7E4C">
            <w:pPr>
              <w:jc w:val="both"/>
              <w:rPr>
                <w:rFonts w:ascii="Arial Narrow" w:hAnsi="Arial Narrow" w:cs="Arial"/>
              </w:rPr>
            </w:pPr>
          </w:p>
          <w:p w:rsidR="000A0AD7" w:rsidRPr="00500F70" w:rsidRDefault="000A0AD7" w:rsidP="007F7E4C">
            <w:pPr>
              <w:jc w:val="both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Socialización de las actividades de cada área misional.</w:t>
            </w:r>
          </w:p>
          <w:p w:rsidR="000A0AD7" w:rsidRPr="00500F70" w:rsidRDefault="000A0AD7" w:rsidP="007F7E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0A0AD7" w:rsidRPr="00500F70" w:rsidRDefault="000A0AD7" w:rsidP="000A0AD7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A0AD7" w:rsidRPr="00500F70" w:rsidTr="007F7E4C">
        <w:trPr>
          <w:tblHeader/>
        </w:trPr>
        <w:tc>
          <w:tcPr>
            <w:tcW w:w="9923" w:type="dxa"/>
            <w:shd w:val="clear" w:color="auto" w:fill="D9D9D9"/>
          </w:tcPr>
          <w:p w:rsidR="000A0AD7" w:rsidRPr="00500F70" w:rsidRDefault="000A0AD7" w:rsidP="007F7E4C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0A0AD7" w:rsidRPr="00500F70" w:rsidTr="007F7E4C">
        <w:trPr>
          <w:trHeight w:val="654"/>
        </w:trPr>
        <w:tc>
          <w:tcPr>
            <w:tcW w:w="9923" w:type="dxa"/>
          </w:tcPr>
          <w:p w:rsidR="000A0AD7" w:rsidRDefault="000A0AD7" w:rsidP="007F7E4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Radio Nacional</w:t>
            </w:r>
          </w:p>
          <w:p w:rsidR="000A0AD7" w:rsidRDefault="000A0AD7" w:rsidP="000A0A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Cambio dial en San Andrés de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Radionica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a Radio Nacional </w:t>
            </w:r>
          </w:p>
          <w:p w:rsidR="000A0AD7" w:rsidRDefault="000A0AD7" w:rsidP="000A0A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Homenaje a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Totó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Momposina</w:t>
            </w:r>
            <w:proofErr w:type="spellEnd"/>
          </w:p>
          <w:p w:rsidR="000A0AD7" w:rsidRDefault="000A0AD7" w:rsidP="000A0AD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Rtvc</w:t>
            </w:r>
          </w:p>
          <w:p w:rsidR="000A0AD7" w:rsidRDefault="000A0AD7" w:rsidP="000A0A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Rendición de cuentas</w:t>
            </w:r>
          </w:p>
          <w:p w:rsidR="000A0AD7" w:rsidRDefault="000A0AD7" w:rsidP="000A0AD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Institucional</w:t>
            </w:r>
          </w:p>
          <w:p w:rsidR="000A0AD7" w:rsidRDefault="000A0AD7" w:rsidP="000A0A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Teleconferencia </w:t>
            </w:r>
            <w:proofErr w:type="spellStart"/>
            <w:r>
              <w:rPr>
                <w:rFonts w:ascii="Arial Narrow" w:hAnsi="Arial Narrow" w:cs="Arial"/>
              </w:rPr>
              <w:t>Icfes</w:t>
            </w:r>
            <w:proofErr w:type="spellEnd"/>
            <w:r>
              <w:rPr>
                <w:rFonts w:ascii="Arial Narrow" w:hAnsi="Arial Narrow" w:cs="Arial"/>
              </w:rPr>
              <w:t xml:space="preserve"> – pruebas SABER 28/</w:t>
            </w:r>
            <w:proofErr w:type="spellStart"/>
            <w:r>
              <w:rPr>
                <w:rFonts w:ascii="Arial Narrow" w:hAnsi="Arial Narrow" w:cs="Arial"/>
              </w:rPr>
              <w:t>sep</w:t>
            </w:r>
            <w:proofErr w:type="spellEnd"/>
            <w:r>
              <w:rPr>
                <w:rFonts w:ascii="Arial Narrow" w:hAnsi="Arial Narrow" w:cs="Arial"/>
              </w:rPr>
              <w:t>/012</w:t>
            </w:r>
          </w:p>
          <w:p w:rsidR="000A0AD7" w:rsidRDefault="000A0AD7" w:rsidP="000A0A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Rendición de cuentas – superintendencia</w:t>
            </w:r>
          </w:p>
          <w:p w:rsidR="000A0AD7" w:rsidRPr="000A0AD7" w:rsidRDefault="000A0AD7" w:rsidP="000A0A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Acuerdos para la prosperidad</w:t>
            </w:r>
          </w:p>
        </w:tc>
      </w:tr>
    </w:tbl>
    <w:p w:rsidR="000A0AD7" w:rsidRPr="00500F70" w:rsidRDefault="000A0AD7" w:rsidP="000A0AD7">
      <w:pPr>
        <w:rPr>
          <w:rFonts w:ascii="Arial Narrow" w:hAnsi="Arial Narrow"/>
        </w:rPr>
      </w:pPr>
    </w:p>
    <w:p w:rsidR="000A0AD7" w:rsidRPr="00500F70" w:rsidRDefault="000A0AD7" w:rsidP="000A0AD7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0A0AD7" w:rsidRPr="00500F70" w:rsidTr="007F7E4C">
        <w:trPr>
          <w:trHeight w:val="768"/>
          <w:tblHeader/>
        </w:trPr>
        <w:tc>
          <w:tcPr>
            <w:tcW w:w="2552" w:type="dxa"/>
            <w:shd w:val="clear" w:color="auto" w:fill="D9D9D9"/>
            <w:vAlign w:val="center"/>
          </w:tcPr>
          <w:p w:rsidR="000A0AD7" w:rsidRPr="00500F70" w:rsidRDefault="000A0AD7" w:rsidP="007F7E4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0A0AD7" w:rsidRPr="00500F70" w:rsidRDefault="000A0AD7" w:rsidP="007F7E4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0A0AD7" w:rsidRPr="00500F70" w:rsidRDefault="000A0AD7" w:rsidP="007F7E4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0A0AD7" w:rsidRPr="00500F70" w:rsidTr="007F7E4C">
        <w:trPr>
          <w:trHeight w:val="452"/>
        </w:trPr>
        <w:tc>
          <w:tcPr>
            <w:tcW w:w="2552" w:type="dxa"/>
          </w:tcPr>
          <w:p w:rsidR="000A0AD7" w:rsidRPr="00500F70" w:rsidRDefault="000A0AD7" w:rsidP="007F7E4C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t>Envío información</w:t>
            </w:r>
            <w:r>
              <w:rPr>
                <w:rFonts w:ascii="Arial Narrow" w:hAnsi="Arial Narrow" w:cs="Arial"/>
              </w:rPr>
              <w:t xml:space="preserve"> semanal</w:t>
            </w:r>
          </w:p>
        </w:tc>
        <w:tc>
          <w:tcPr>
            <w:tcW w:w="5103" w:type="dxa"/>
          </w:tcPr>
          <w:p w:rsidR="000A0AD7" w:rsidRPr="00500F70" w:rsidRDefault="000A0AD7" w:rsidP="007F7E4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0A0AD7" w:rsidRPr="00500F70" w:rsidRDefault="000A0AD7" w:rsidP="007F7E4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Semanalmente</w:t>
            </w:r>
          </w:p>
        </w:tc>
      </w:tr>
      <w:tr w:rsidR="000A0AD7" w:rsidRPr="00500F70" w:rsidTr="007F7E4C">
        <w:trPr>
          <w:trHeight w:val="431"/>
        </w:trPr>
        <w:tc>
          <w:tcPr>
            <w:tcW w:w="2552" w:type="dxa"/>
          </w:tcPr>
          <w:p w:rsidR="000A0AD7" w:rsidRPr="00500F70" w:rsidRDefault="000A0AD7" w:rsidP="007F7E4C">
            <w:pPr>
              <w:jc w:val="center"/>
              <w:rPr>
                <w:rFonts w:ascii="Arial Narrow" w:hAnsi="Arial Narrow" w:cs="Arial"/>
              </w:rPr>
            </w:pPr>
            <w:r w:rsidRPr="00C5172D">
              <w:rPr>
                <w:rFonts w:ascii="Arial Narrow" w:hAnsi="Arial Narrow" w:cs="Arial"/>
              </w:rPr>
              <w:t>Participación en grupo de comunicaciones</w:t>
            </w:r>
          </w:p>
        </w:tc>
        <w:tc>
          <w:tcPr>
            <w:tcW w:w="5103" w:type="dxa"/>
          </w:tcPr>
          <w:p w:rsidR="000A0AD7" w:rsidRPr="00500F70" w:rsidRDefault="000A0AD7" w:rsidP="007F7E4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Todos</w:t>
            </w:r>
          </w:p>
        </w:tc>
        <w:tc>
          <w:tcPr>
            <w:tcW w:w="2268" w:type="dxa"/>
          </w:tcPr>
          <w:p w:rsidR="000A0AD7" w:rsidRPr="00500F70" w:rsidRDefault="005A4EDE" w:rsidP="005A4E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0A0AD7">
              <w:rPr>
                <w:rFonts w:ascii="Arial Narrow" w:hAnsi="Arial Narrow" w:cs="Arial"/>
              </w:rPr>
              <w:t xml:space="preserve"> de </w:t>
            </w:r>
            <w:r>
              <w:rPr>
                <w:rFonts w:ascii="Arial Narrow" w:hAnsi="Arial Narrow" w:cs="Arial"/>
              </w:rPr>
              <w:t>octubre</w:t>
            </w:r>
          </w:p>
        </w:tc>
      </w:tr>
    </w:tbl>
    <w:p w:rsidR="000A0AD7" w:rsidRDefault="000A0AD7" w:rsidP="000A0AD7">
      <w:pPr>
        <w:jc w:val="both"/>
        <w:rPr>
          <w:rFonts w:ascii="Arial Narrow" w:hAnsi="Arial Narrow"/>
        </w:rPr>
      </w:pPr>
    </w:p>
    <w:p w:rsidR="000A0AD7" w:rsidRPr="00500F70" w:rsidRDefault="000A0AD7" w:rsidP="000A0AD7">
      <w:pPr>
        <w:rPr>
          <w:rFonts w:ascii="Arial Narrow" w:hAnsi="Arial Narrow" w:cs="Arial"/>
        </w:rPr>
      </w:pPr>
      <w:r w:rsidRPr="00500F70">
        <w:rPr>
          <w:rFonts w:ascii="Arial Narrow" w:hAnsi="Arial Narrow" w:cs="Arial"/>
        </w:rPr>
        <w:t>________________________________</w:t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 w:rsidRPr="00500F70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         </w:t>
      </w:r>
      <w:r w:rsidRPr="00500F70">
        <w:rPr>
          <w:rFonts w:ascii="Arial Narrow" w:hAnsi="Arial Narrow" w:cs="Arial"/>
        </w:rPr>
        <w:t xml:space="preserve">________________________  </w:t>
      </w:r>
    </w:p>
    <w:p w:rsidR="000A0AD7" w:rsidRDefault="000A0AD7" w:rsidP="000A0AD7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Melissa López Nieto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Eder Araujo</w:t>
      </w:r>
    </w:p>
    <w:p w:rsidR="000A0AD7" w:rsidRDefault="000A0AD7" w:rsidP="000A0AD7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Profesional Divulgación y Prensa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Profesional Comunicaciones</w:t>
      </w:r>
    </w:p>
    <w:p w:rsidR="000A0AD7" w:rsidRDefault="000A0AD7" w:rsidP="000A0AD7">
      <w:pPr>
        <w:ind w:left="-567"/>
        <w:jc w:val="both"/>
        <w:rPr>
          <w:rFonts w:ascii="Arial Narrow" w:hAnsi="Arial Narrow" w:cs="Arial"/>
          <w:b/>
        </w:rPr>
      </w:pPr>
    </w:p>
    <w:p w:rsidR="000A0AD7" w:rsidRDefault="000A0AD7" w:rsidP="000A0AD7">
      <w:pPr>
        <w:ind w:left="-567"/>
        <w:jc w:val="both"/>
        <w:rPr>
          <w:rFonts w:ascii="Arial Narrow" w:hAnsi="Arial Narrow" w:cs="Arial"/>
          <w:b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2993"/>
        <w:gridCol w:w="3478"/>
      </w:tblGrid>
      <w:tr w:rsidR="000A0AD7" w:rsidRPr="008A1577" w:rsidTr="007F7E4C">
        <w:tc>
          <w:tcPr>
            <w:tcW w:w="9923" w:type="dxa"/>
            <w:gridSpan w:val="3"/>
            <w:shd w:val="clear" w:color="auto" w:fill="D9D9D9"/>
          </w:tcPr>
          <w:p w:rsidR="000A0AD7" w:rsidRPr="008A1577" w:rsidRDefault="000A0AD7" w:rsidP="007F7E4C">
            <w:pPr>
              <w:pStyle w:val="Default"/>
              <w:jc w:val="center"/>
              <w:rPr>
                <w:rFonts w:ascii="Arial Narrow" w:hAnsi="Arial Narrow"/>
                <w:b/>
                <w:bCs/>
                <w:u w:val="single"/>
              </w:rPr>
            </w:pPr>
            <w:r w:rsidRPr="008A1577">
              <w:rPr>
                <w:rFonts w:ascii="Arial Narrow" w:hAnsi="Arial Narrow" w:cs="Arial,Bold"/>
                <w:b/>
                <w:bCs/>
                <w:lang w:eastAsia="es-CO"/>
              </w:rPr>
              <w:lastRenderedPageBreak/>
              <w:t>ASISTENTES</w:t>
            </w:r>
          </w:p>
        </w:tc>
      </w:tr>
      <w:tr w:rsidR="000A0AD7" w:rsidRPr="008A1577" w:rsidTr="007F7E4C">
        <w:tc>
          <w:tcPr>
            <w:tcW w:w="3452" w:type="dxa"/>
            <w:shd w:val="clear" w:color="auto" w:fill="D9D9D9"/>
          </w:tcPr>
          <w:p w:rsidR="000A0AD7" w:rsidRPr="008A1577" w:rsidRDefault="000A0AD7" w:rsidP="007F7E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NOMBRE </w:t>
            </w:r>
          </w:p>
        </w:tc>
        <w:tc>
          <w:tcPr>
            <w:tcW w:w="2993" w:type="dxa"/>
            <w:shd w:val="clear" w:color="auto" w:fill="D9D9D9"/>
          </w:tcPr>
          <w:p w:rsidR="000A0AD7" w:rsidRPr="008A1577" w:rsidRDefault="000A0AD7" w:rsidP="007F7E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CARGO </w:t>
            </w:r>
          </w:p>
        </w:tc>
        <w:tc>
          <w:tcPr>
            <w:tcW w:w="3478" w:type="dxa"/>
            <w:shd w:val="clear" w:color="auto" w:fill="D9D9D9"/>
          </w:tcPr>
          <w:p w:rsidR="000A0AD7" w:rsidRPr="008A1577" w:rsidRDefault="000A0AD7" w:rsidP="007F7E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1577"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FIRMA</w:t>
            </w:r>
          </w:p>
        </w:tc>
      </w:tr>
      <w:tr w:rsidR="000A0AD7" w:rsidRPr="008A1577" w:rsidTr="007F7E4C">
        <w:tc>
          <w:tcPr>
            <w:tcW w:w="3452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Ligia González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  <w:tc>
          <w:tcPr>
            <w:tcW w:w="2993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Señalcolombia</w:t>
            </w:r>
          </w:p>
        </w:tc>
        <w:tc>
          <w:tcPr>
            <w:tcW w:w="3478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0A0AD7" w:rsidRPr="008A1577" w:rsidTr="007F7E4C">
        <w:tc>
          <w:tcPr>
            <w:tcW w:w="3452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Juanita Arango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(No asistió)</w:t>
            </w:r>
          </w:p>
        </w:tc>
        <w:tc>
          <w:tcPr>
            <w:tcW w:w="2993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Radio Nacional de Colombia -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Radiónica</w:t>
            </w:r>
            <w:proofErr w:type="spellEnd"/>
          </w:p>
        </w:tc>
        <w:tc>
          <w:tcPr>
            <w:tcW w:w="3478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0A0AD7" w:rsidRPr="008A1577" w:rsidTr="007F7E4C">
        <w:tc>
          <w:tcPr>
            <w:tcW w:w="3452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Ángela Téllez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Fonoteca</w:t>
            </w:r>
          </w:p>
        </w:tc>
        <w:tc>
          <w:tcPr>
            <w:tcW w:w="3478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0A0AD7" w:rsidRPr="008A1577" w:rsidTr="007F7E4C">
        <w:tc>
          <w:tcPr>
            <w:tcW w:w="3452" w:type="dxa"/>
          </w:tcPr>
          <w:p w:rsidR="000A0AD7" w:rsidRPr="00C5172D" w:rsidRDefault="000A0AD7" w:rsidP="005A4ED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Juan Eduardo Rodríguez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93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Institucional</w:t>
            </w:r>
          </w:p>
        </w:tc>
        <w:tc>
          <w:tcPr>
            <w:tcW w:w="3478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0A0AD7" w:rsidRPr="008A1577" w:rsidTr="007F7E4C">
        <w:tc>
          <w:tcPr>
            <w:tcW w:w="3452" w:type="dxa"/>
          </w:tcPr>
          <w:p w:rsidR="000A0AD7" w:rsidRPr="00C5172D" w:rsidRDefault="000A0AD7" w:rsidP="007F7E4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Eder Nicolás Araujo</w:t>
            </w:r>
          </w:p>
        </w:tc>
        <w:tc>
          <w:tcPr>
            <w:tcW w:w="2993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0A0AD7" w:rsidRPr="008A1577" w:rsidTr="007F7E4C">
        <w:tc>
          <w:tcPr>
            <w:tcW w:w="3452" w:type="dxa"/>
          </w:tcPr>
          <w:p w:rsidR="000A0AD7" w:rsidRPr="00C5172D" w:rsidRDefault="000A0AD7" w:rsidP="007F7E4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2993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0A0AD7" w:rsidRPr="008A1577" w:rsidTr="007F7E4C">
        <w:tc>
          <w:tcPr>
            <w:tcW w:w="3452" w:type="dxa"/>
          </w:tcPr>
          <w:p w:rsidR="000A0AD7" w:rsidRPr="00C5172D" w:rsidRDefault="000A0AD7" w:rsidP="007F7E4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5172D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2993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Of. Divulgación y Prensa</w:t>
            </w:r>
          </w:p>
        </w:tc>
        <w:tc>
          <w:tcPr>
            <w:tcW w:w="3478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0A0AD7" w:rsidRPr="008A1577" w:rsidTr="007F7E4C">
        <w:tc>
          <w:tcPr>
            <w:tcW w:w="3452" w:type="dxa"/>
          </w:tcPr>
          <w:p w:rsidR="000A0AD7" w:rsidRPr="00C5172D" w:rsidRDefault="000A0AD7" w:rsidP="005A4ED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C5172D">
              <w:rPr>
                <w:rFonts w:ascii="Arial Narrow" w:hAnsi="Arial Narrow" w:cs="Arial"/>
                <w:sz w:val="24"/>
                <w:szCs w:val="24"/>
              </w:rPr>
              <w:t>Lizzeth</w:t>
            </w:r>
            <w:proofErr w:type="spellEnd"/>
            <w:r w:rsidRPr="00C5172D">
              <w:rPr>
                <w:rFonts w:ascii="Arial Narrow" w:hAnsi="Arial Narrow" w:cs="Arial"/>
                <w:sz w:val="24"/>
                <w:szCs w:val="24"/>
              </w:rPr>
              <w:t xml:space="preserve"> Acosta </w:t>
            </w:r>
            <w:r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5A4EDE">
              <w:rPr>
                <w:rFonts w:ascii="Arial Narrow" w:hAnsi="Arial Narrow" w:cs="Arial"/>
                <w:sz w:val="24"/>
                <w:szCs w:val="24"/>
              </w:rPr>
              <w:t>No asistió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993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 xml:space="preserve">Free </w:t>
            </w:r>
            <w:proofErr w:type="spellStart"/>
            <w:r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  <w:t>Press</w:t>
            </w:r>
            <w:proofErr w:type="spellEnd"/>
          </w:p>
        </w:tc>
        <w:tc>
          <w:tcPr>
            <w:tcW w:w="3478" w:type="dxa"/>
          </w:tcPr>
          <w:p w:rsidR="000A0AD7" w:rsidRPr="008A1577" w:rsidRDefault="000A0AD7" w:rsidP="007F7E4C">
            <w:pPr>
              <w:jc w:val="center"/>
              <w:rPr>
                <w:rFonts w:ascii="Arial Narrow" w:hAnsi="Arial Narrow" w:cs="Arial,Bold"/>
                <w:b/>
                <w:bCs/>
                <w:sz w:val="24"/>
                <w:szCs w:val="24"/>
                <w:lang w:eastAsia="es-CO"/>
              </w:rPr>
            </w:pPr>
          </w:p>
        </w:tc>
      </w:tr>
    </w:tbl>
    <w:p w:rsidR="000A0AD7" w:rsidRPr="00500F70" w:rsidRDefault="000A0AD7" w:rsidP="000A0AD7">
      <w:pPr>
        <w:ind w:left="-567"/>
        <w:jc w:val="both"/>
        <w:rPr>
          <w:rFonts w:ascii="Arial Narrow" w:hAnsi="Arial Narrow" w:cs="Arial"/>
          <w:b/>
        </w:rPr>
      </w:pPr>
    </w:p>
    <w:p w:rsidR="000A0AD7" w:rsidRDefault="000A0AD7" w:rsidP="000A0AD7">
      <w:bookmarkStart w:id="0" w:name="_GoBack"/>
      <w:bookmarkEnd w:id="0"/>
    </w:p>
    <w:p w:rsidR="000335AE" w:rsidRDefault="000335AE"/>
    <w:sectPr w:rsidR="000335AE" w:rsidSect="00B100E3">
      <w:headerReference w:type="default" r:id="rId6"/>
      <w:foot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F2" w:rsidRDefault="005A4EDE" w:rsidP="00334EF2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1312" behindDoc="0" locked="0" layoutInCell="1" allowOverlap="1" wp14:anchorId="24CA95F8" wp14:editId="0AE801B8">
          <wp:simplePos x="0" y="0"/>
          <wp:positionH relativeFrom="column">
            <wp:posOffset>-404495</wp:posOffset>
          </wp:positionH>
          <wp:positionV relativeFrom="paragraph">
            <wp:posOffset>-41910</wp:posOffset>
          </wp:positionV>
          <wp:extent cx="725170" cy="329565"/>
          <wp:effectExtent l="0" t="0" r="0" b="0"/>
          <wp:wrapNone/>
          <wp:docPr id="2" name="Imagen 2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0196B349" wp14:editId="0D6896EB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1" name="Imagen 1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F2" w:rsidRDefault="005A4EDE">
    <w:pPr>
      <w:pStyle w:val="Encabezado"/>
    </w:pPr>
  </w:p>
  <w:tbl>
    <w:tblPr>
      <w:tblpPr w:leftFromText="141" w:rightFromText="141" w:vertAnchor="page" w:horzAnchor="margin" w:tblpX="-497" w:tblpY="1029"/>
      <w:tblW w:w="999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"/>
      <w:gridCol w:w="3473"/>
      <w:gridCol w:w="3119"/>
      <w:gridCol w:w="1771"/>
    </w:tblGrid>
    <w:tr w:rsidR="00334EF2" w:rsidRPr="00101A3A" w:rsidTr="00334EF2">
      <w:trPr>
        <w:cantSplit/>
        <w:trHeight w:val="219"/>
      </w:trPr>
      <w:tc>
        <w:tcPr>
          <w:tcW w:w="163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334EF2" w:rsidRPr="00101A3A" w:rsidRDefault="005A4EDE" w:rsidP="00334EF2">
          <w:pPr>
            <w:rPr>
              <w:rFonts w:ascii="Arial Narrow" w:hAnsi="Arial Narrow"/>
              <w:color w:val="000000"/>
            </w:rPr>
          </w:pPr>
          <w:r>
            <w:rPr>
              <w:rFonts w:ascii="Arial Narrow" w:hAnsi="Arial Narrow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92CCEC" wp14:editId="43CC427D">
                <wp:simplePos x="0" y="0"/>
                <wp:positionH relativeFrom="column">
                  <wp:posOffset>26670</wp:posOffset>
                </wp:positionH>
                <wp:positionV relativeFrom="paragraph">
                  <wp:posOffset>39370</wp:posOffset>
                </wp:positionV>
                <wp:extent cx="887730" cy="795020"/>
                <wp:effectExtent l="0" t="0" r="7620" b="508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334EF2" w:rsidRPr="00101A3A" w:rsidRDefault="005A4EDE" w:rsidP="00334EF2">
          <w:pPr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34EF2" w:rsidRPr="00EC191E" w:rsidRDefault="005A4EDE" w:rsidP="00334EF2">
          <w:pPr>
            <w:rPr>
              <w:rFonts w:ascii="Arial Narrow" w:hAnsi="Arial Narrow"/>
              <w:color w:val="000000"/>
              <w:lang w:val="en-US"/>
            </w:rPr>
          </w:pPr>
          <w:proofErr w:type="spellStart"/>
          <w:r w:rsidRPr="00EC191E">
            <w:rPr>
              <w:rFonts w:ascii="Arial Narrow" w:hAnsi="Arial Narrow"/>
              <w:color w:val="000000"/>
              <w:lang w:val="en-US"/>
            </w:rPr>
            <w:t>Código</w:t>
          </w:r>
          <w:proofErr w:type="spellEnd"/>
          <w:r w:rsidRPr="00EC191E">
            <w:rPr>
              <w:rFonts w:ascii="Arial Narrow" w:hAnsi="Arial Narrow"/>
              <w:color w:val="000000"/>
              <w:lang w:val="en-US"/>
            </w:rPr>
            <w:t>:</w:t>
          </w:r>
        </w:p>
        <w:p w:rsidR="00334EF2" w:rsidRPr="00EC191E" w:rsidRDefault="005A4EDE" w:rsidP="00334EF2">
          <w:pPr>
            <w:rPr>
              <w:rFonts w:ascii="Arial Narrow" w:hAnsi="Arial Narrow"/>
              <w:i/>
              <w:color w:val="000000"/>
              <w:lang w:val="en-US"/>
            </w:rPr>
          </w:pPr>
          <w:r>
            <w:rPr>
              <w:rFonts w:ascii="Arial Narrow" w:hAnsi="Arial Narrow"/>
              <w:color w:val="000000"/>
            </w:rPr>
            <w:t>DE-MC-FT-15</w:t>
          </w:r>
        </w:p>
      </w:tc>
    </w:tr>
    <w:tr w:rsidR="00334EF2" w:rsidRPr="00101A3A" w:rsidTr="00334EF2">
      <w:trPr>
        <w:trHeight w:val="435"/>
      </w:trPr>
      <w:tc>
        <w:tcPr>
          <w:tcW w:w="1630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334EF2" w:rsidRPr="00101A3A" w:rsidRDefault="005A4EDE" w:rsidP="00334EF2">
          <w:pPr>
            <w:rPr>
              <w:rFonts w:ascii="Arial Narrow" w:hAnsi="Arial Narrow"/>
              <w:color w:val="000000"/>
            </w:rPr>
          </w:pPr>
        </w:p>
      </w:tc>
      <w:tc>
        <w:tcPr>
          <w:tcW w:w="659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334EF2" w:rsidRPr="00101A3A" w:rsidRDefault="005A4EDE" w:rsidP="00334EF2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34EF2" w:rsidRPr="00EC191E" w:rsidRDefault="005A4EDE" w:rsidP="00334EF2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334EF2" w:rsidRPr="00101A3A" w:rsidTr="00334EF2">
      <w:trPr>
        <w:cantSplit/>
        <w:trHeight w:val="495"/>
      </w:trPr>
      <w:tc>
        <w:tcPr>
          <w:tcW w:w="16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34EF2" w:rsidRPr="00101A3A" w:rsidRDefault="005A4EDE" w:rsidP="00334EF2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347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34EF2" w:rsidRPr="007E3118" w:rsidRDefault="005A4EDE" w:rsidP="00334EF2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ACTA DE REUNION</w:t>
          </w:r>
        </w:p>
      </w:tc>
      <w:tc>
        <w:tcPr>
          <w:tcW w:w="31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34EF2" w:rsidRPr="007E3118" w:rsidRDefault="005A4EDE" w:rsidP="00334EF2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</w:rPr>
          </w:pPr>
          <w:r w:rsidRPr="007E3118">
            <w:rPr>
              <w:rFonts w:ascii="Arial Narrow" w:hAnsi="Arial Narrow"/>
              <w:b/>
            </w:rPr>
            <w:t>MEJORAMIENTO CONTINUO</w:t>
          </w:r>
        </w:p>
      </w:tc>
      <w:tc>
        <w:tcPr>
          <w:tcW w:w="17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334EF2" w:rsidRPr="00101A3A" w:rsidRDefault="005A4EDE" w:rsidP="00334EF2">
          <w:pPr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 de Emisión: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color w:val="000000"/>
            </w:rPr>
            <w:t>27/06/2012</w:t>
          </w:r>
        </w:p>
      </w:tc>
    </w:tr>
  </w:tbl>
  <w:p w:rsidR="00334EF2" w:rsidRDefault="005A4EDE">
    <w:pPr>
      <w:pStyle w:val="Encabezado"/>
    </w:pPr>
  </w:p>
  <w:p w:rsidR="00334EF2" w:rsidRDefault="005A4E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7F5E"/>
    <w:multiLevelType w:val="hybridMultilevel"/>
    <w:tmpl w:val="5F9AF726"/>
    <w:lvl w:ilvl="0" w:tplc="C8CE26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D7"/>
    <w:rsid w:val="000335AE"/>
    <w:rsid w:val="000A0AD7"/>
    <w:rsid w:val="005A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A0AD7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A0A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0A0AD7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A0A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0A0AD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A0AD7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A0AD7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A0A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0A0AD7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A0AD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0A0AD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A0AD7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1</cp:revision>
  <dcterms:created xsi:type="dcterms:W3CDTF">2012-10-08T13:41:00Z</dcterms:created>
  <dcterms:modified xsi:type="dcterms:W3CDTF">2012-10-08T18:12:00Z</dcterms:modified>
</cp:coreProperties>
</file>