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F3BF6" w14:textId="595AFFF3" w:rsidR="004F7175" w:rsidRPr="00DA5742" w:rsidRDefault="00407D72" w:rsidP="00DA5742">
      <w:pPr>
        <w:pStyle w:val="Title"/>
        <w:rPr>
          <w:sz w:val="40"/>
        </w:rPr>
        <w:sectPr w:rsidR="004F7175" w:rsidRPr="00DA5742" w:rsidSect="00FD0606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>
        <w:rPr>
          <w:sz w:val="40"/>
        </w:rPr>
        <w:t>Amanda Jacobs</w:t>
      </w:r>
    </w:p>
    <w:p w14:paraId="5D86E955" w14:textId="3AF16913" w:rsidR="004F7175" w:rsidRDefault="004F7175" w:rsidP="00DA5742">
      <w:pPr>
        <w:jc w:val="center"/>
        <w:rPr>
          <w:szCs w:val="22"/>
        </w:rPr>
      </w:pPr>
      <w:r>
        <w:rPr>
          <w:szCs w:val="22"/>
        </w:rPr>
        <w:t>46 Twilight Drive</w:t>
      </w:r>
    </w:p>
    <w:p w14:paraId="6595DE5C" w14:textId="73FD08CE" w:rsidR="004F7175" w:rsidRDefault="004F7175" w:rsidP="00DA5742">
      <w:pPr>
        <w:jc w:val="center"/>
        <w:rPr>
          <w:szCs w:val="22"/>
        </w:rPr>
      </w:pPr>
      <w:r>
        <w:rPr>
          <w:szCs w:val="22"/>
        </w:rPr>
        <w:t>Granby, CT 06035</w:t>
      </w:r>
    </w:p>
    <w:p w14:paraId="51DABA4F" w14:textId="04CC6B95" w:rsidR="004F7175" w:rsidRDefault="004F7175" w:rsidP="004F7175">
      <w:pPr>
        <w:ind w:firstLine="720"/>
        <w:rPr>
          <w:szCs w:val="22"/>
        </w:rPr>
        <w:sectPr w:rsidR="004F7175" w:rsidSect="00DA5742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>
        <w:rPr>
          <w:szCs w:val="22"/>
        </w:rPr>
        <w:tab/>
      </w:r>
      <w:r>
        <w:rPr>
          <w:szCs w:val="22"/>
        </w:rPr>
        <w:tab/>
      </w:r>
    </w:p>
    <w:p w14:paraId="74681D11" w14:textId="61019610" w:rsidR="002345FE" w:rsidRPr="0058312E" w:rsidRDefault="00BF6E99" w:rsidP="0058312E">
      <w:pPr>
        <w:jc w:val="center"/>
        <w:rPr>
          <w:szCs w:val="22"/>
        </w:rPr>
      </w:pPr>
      <w:r w:rsidRPr="0058312E">
        <w:rPr>
          <w:szCs w:val="22"/>
        </w:rPr>
        <w:t xml:space="preserve"> </w:t>
      </w:r>
      <w:r w:rsidR="002345FE" w:rsidRPr="0058312E">
        <w:rPr>
          <w:szCs w:val="22"/>
        </w:rPr>
        <w:t>(</w:t>
      </w:r>
      <w:r w:rsidR="00407D72">
        <w:rPr>
          <w:szCs w:val="22"/>
        </w:rPr>
        <w:t>860</w:t>
      </w:r>
      <w:r w:rsidR="002345FE" w:rsidRPr="0058312E">
        <w:rPr>
          <w:szCs w:val="22"/>
        </w:rPr>
        <w:t xml:space="preserve">) </w:t>
      </w:r>
      <w:r w:rsidR="00407D72">
        <w:rPr>
          <w:szCs w:val="22"/>
        </w:rPr>
        <w:t>819-9186</w:t>
      </w:r>
      <w:r w:rsidR="0058312E">
        <w:rPr>
          <w:szCs w:val="22"/>
        </w:rPr>
        <w:t xml:space="preserve"> –</w:t>
      </w:r>
      <w:r w:rsidR="006977BC" w:rsidRPr="0058312E">
        <w:rPr>
          <w:szCs w:val="22"/>
        </w:rPr>
        <w:t xml:space="preserve"> </w:t>
      </w:r>
      <w:r w:rsidR="00C12C4D">
        <w:rPr>
          <w:rStyle w:val="Hyperlink"/>
          <w:szCs w:val="22"/>
          <w:u w:val="none"/>
        </w:rPr>
        <w:t>arjacobs012@gmail.com</w:t>
      </w:r>
    </w:p>
    <w:tbl>
      <w:tblPr>
        <w:tblW w:w="10998" w:type="dxa"/>
        <w:tblInd w:w="-810" w:type="dxa"/>
        <w:tblLook w:val="0000" w:firstRow="0" w:lastRow="0" w:firstColumn="0" w:lastColumn="0" w:noHBand="0" w:noVBand="0"/>
      </w:tblPr>
      <w:tblGrid>
        <w:gridCol w:w="8820"/>
        <w:gridCol w:w="2178"/>
      </w:tblGrid>
      <w:tr w:rsidR="00EB3207" w:rsidRPr="00B1022B" w14:paraId="3D339828" w14:textId="77777777" w:rsidTr="0096792C">
        <w:tc>
          <w:tcPr>
            <w:tcW w:w="10998" w:type="dxa"/>
            <w:gridSpan w:val="2"/>
          </w:tcPr>
          <w:p w14:paraId="50B4A53B" w14:textId="77777777" w:rsidR="00EB3207" w:rsidRPr="000C5F43" w:rsidRDefault="00EB3207" w:rsidP="00EB3207">
            <w:pPr>
              <w:rPr>
                <w:sz w:val="22"/>
                <w:szCs w:val="22"/>
              </w:rPr>
            </w:pPr>
          </w:p>
        </w:tc>
      </w:tr>
      <w:tr w:rsidR="002345FE" w:rsidRPr="00582EAC" w14:paraId="446D7763" w14:textId="77777777" w:rsidTr="0096792C">
        <w:tc>
          <w:tcPr>
            <w:tcW w:w="10998" w:type="dxa"/>
            <w:gridSpan w:val="2"/>
          </w:tcPr>
          <w:p w14:paraId="7E7F82DC" w14:textId="77777777" w:rsidR="002345FE" w:rsidRPr="00582EAC" w:rsidRDefault="002345FE">
            <w:pPr>
              <w:pStyle w:val="Heading2"/>
              <w:rPr>
                <w:sz w:val="22"/>
                <w:szCs w:val="22"/>
              </w:rPr>
            </w:pPr>
            <w:r w:rsidRPr="00582EAC">
              <w:rPr>
                <w:sz w:val="22"/>
                <w:szCs w:val="22"/>
              </w:rPr>
              <w:t>Education</w:t>
            </w:r>
          </w:p>
          <w:p w14:paraId="782F2A0F" w14:textId="77777777" w:rsidR="004B7214" w:rsidRPr="00582EAC" w:rsidRDefault="004B7214" w:rsidP="004B7214">
            <w:pPr>
              <w:rPr>
                <w:sz w:val="22"/>
                <w:szCs w:val="22"/>
              </w:rPr>
            </w:pPr>
          </w:p>
        </w:tc>
      </w:tr>
      <w:tr w:rsidR="002345FE" w:rsidRPr="00582EAC" w14:paraId="02F623DE" w14:textId="77777777" w:rsidTr="0096792C">
        <w:trPr>
          <w:trHeight w:val="584"/>
        </w:trPr>
        <w:tc>
          <w:tcPr>
            <w:tcW w:w="10998" w:type="dxa"/>
            <w:gridSpan w:val="2"/>
          </w:tcPr>
          <w:p w14:paraId="506B0540" w14:textId="77777777" w:rsidR="000E44A9" w:rsidRPr="00582EAC" w:rsidRDefault="000E44A9" w:rsidP="000E44A9">
            <w:pPr>
              <w:rPr>
                <w:sz w:val="22"/>
                <w:szCs w:val="22"/>
              </w:rPr>
            </w:pPr>
            <w:r w:rsidRPr="00582EAC">
              <w:rPr>
                <w:b/>
                <w:bCs/>
                <w:sz w:val="22"/>
                <w:szCs w:val="22"/>
              </w:rPr>
              <w:t>The University of Scranton</w:t>
            </w:r>
            <w:r w:rsidRPr="00582EAC">
              <w:rPr>
                <w:sz w:val="22"/>
                <w:szCs w:val="22"/>
              </w:rPr>
              <w:t>, Scranton, PA</w:t>
            </w:r>
          </w:p>
          <w:p w14:paraId="101DB9D9" w14:textId="77144D33" w:rsidR="000E44A9" w:rsidRPr="00582EAC" w:rsidRDefault="000E44A9" w:rsidP="000E44A9">
            <w:pPr>
              <w:rPr>
                <w:sz w:val="22"/>
                <w:szCs w:val="22"/>
              </w:rPr>
            </w:pPr>
            <w:r w:rsidRPr="00582EAC">
              <w:rPr>
                <w:sz w:val="22"/>
                <w:szCs w:val="22"/>
              </w:rPr>
              <w:t xml:space="preserve">B.S. </w:t>
            </w:r>
            <w:r w:rsidR="00407D72">
              <w:rPr>
                <w:sz w:val="22"/>
                <w:szCs w:val="22"/>
              </w:rPr>
              <w:t>Chemistry</w:t>
            </w:r>
            <w:r w:rsidRPr="00582EAC">
              <w:rPr>
                <w:sz w:val="22"/>
                <w:szCs w:val="22"/>
              </w:rPr>
              <w:t>, 05/2018</w:t>
            </w:r>
            <w:r w:rsidR="00FF7769" w:rsidRPr="00582EAC">
              <w:rPr>
                <w:sz w:val="22"/>
                <w:szCs w:val="22"/>
              </w:rPr>
              <w:t xml:space="preserve">    </w:t>
            </w:r>
          </w:p>
          <w:p w14:paraId="2DABE985" w14:textId="5AAB4597" w:rsidR="000E44A9" w:rsidRPr="00582EAC" w:rsidRDefault="000E44A9" w:rsidP="000E44A9">
            <w:pPr>
              <w:rPr>
                <w:b/>
                <w:bCs/>
                <w:sz w:val="22"/>
                <w:szCs w:val="22"/>
              </w:rPr>
            </w:pPr>
            <w:r w:rsidRPr="00582EAC">
              <w:rPr>
                <w:sz w:val="22"/>
                <w:szCs w:val="22"/>
              </w:rPr>
              <w:t>Cumulative GPA – 3.</w:t>
            </w:r>
            <w:r w:rsidR="004F7175">
              <w:rPr>
                <w:sz w:val="22"/>
                <w:szCs w:val="22"/>
              </w:rPr>
              <w:t>6</w:t>
            </w:r>
            <w:r w:rsidR="0075159E">
              <w:rPr>
                <w:sz w:val="22"/>
                <w:szCs w:val="22"/>
              </w:rPr>
              <w:t>1</w:t>
            </w:r>
            <w:r w:rsidR="004F7175">
              <w:rPr>
                <w:sz w:val="22"/>
                <w:szCs w:val="22"/>
              </w:rPr>
              <w:t>; Science/Math GPA – 3.68</w:t>
            </w:r>
          </w:p>
          <w:p w14:paraId="6377B8B7" w14:textId="498A752D" w:rsidR="002345FE" w:rsidRPr="00582EAC" w:rsidRDefault="00407D72" w:rsidP="00407D72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Granby Memorial </w:t>
            </w:r>
            <w:r w:rsidR="00F6605E" w:rsidRPr="00582EAC">
              <w:rPr>
                <w:b/>
                <w:bCs/>
                <w:sz w:val="22"/>
                <w:szCs w:val="22"/>
              </w:rPr>
              <w:t xml:space="preserve">High School, </w:t>
            </w:r>
            <w:r>
              <w:rPr>
                <w:bCs/>
                <w:sz w:val="22"/>
                <w:szCs w:val="22"/>
              </w:rPr>
              <w:t>Granby, CT</w:t>
            </w:r>
          </w:p>
        </w:tc>
      </w:tr>
      <w:tr w:rsidR="002345FE" w:rsidRPr="00582EAC" w14:paraId="76FD812A" w14:textId="77777777" w:rsidTr="0096792C">
        <w:tc>
          <w:tcPr>
            <w:tcW w:w="10998" w:type="dxa"/>
            <w:gridSpan w:val="2"/>
          </w:tcPr>
          <w:p w14:paraId="37CAB7E4" w14:textId="77777777" w:rsidR="002345FE" w:rsidRPr="00582EAC" w:rsidRDefault="002345FE">
            <w:pPr>
              <w:rPr>
                <w:sz w:val="22"/>
                <w:szCs w:val="22"/>
              </w:rPr>
            </w:pPr>
          </w:p>
        </w:tc>
      </w:tr>
      <w:tr w:rsidR="009B7450" w:rsidRPr="00582EAC" w14:paraId="40A602BD" w14:textId="77777777" w:rsidTr="0096792C">
        <w:tc>
          <w:tcPr>
            <w:tcW w:w="10998" w:type="dxa"/>
            <w:gridSpan w:val="2"/>
          </w:tcPr>
          <w:p w14:paraId="63F5FF1D" w14:textId="77777777" w:rsidR="009B7450" w:rsidRPr="00582EAC" w:rsidRDefault="009B7450" w:rsidP="009B7450">
            <w:pPr>
              <w:jc w:val="center"/>
              <w:rPr>
                <w:b/>
                <w:sz w:val="22"/>
                <w:szCs w:val="22"/>
              </w:rPr>
            </w:pPr>
            <w:r w:rsidRPr="00582EAC">
              <w:rPr>
                <w:b/>
                <w:sz w:val="22"/>
                <w:szCs w:val="22"/>
              </w:rPr>
              <w:t>Awards</w:t>
            </w:r>
          </w:p>
          <w:p w14:paraId="326DFD95" w14:textId="3BC3DCAF" w:rsidR="009B7450" w:rsidRPr="00582EAC" w:rsidRDefault="009B7450" w:rsidP="009B745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345FE" w:rsidRPr="00582EAC" w14:paraId="7DE5A1B1" w14:textId="77777777" w:rsidTr="0096792C">
        <w:tc>
          <w:tcPr>
            <w:tcW w:w="10998" w:type="dxa"/>
            <w:gridSpan w:val="2"/>
          </w:tcPr>
          <w:p w14:paraId="7339725F" w14:textId="4B5CBA1C" w:rsidR="00F21FE6" w:rsidRPr="00582EAC" w:rsidRDefault="00F21FE6" w:rsidP="00D1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President’s Fellowship for Summer Research (2017), </w:t>
            </w:r>
            <w:r w:rsidR="00DA5742">
              <w:rPr>
                <w:sz w:val="22"/>
                <w:szCs w:val="22"/>
              </w:rPr>
              <w:t xml:space="preserve">Graduated with cum laude honors, </w:t>
            </w:r>
            <w:r w:rsidR="00E225CD">
              <w:rPr>
                <w:sz w:val="22"/>
                <w:szCs w:val="22"/>
              </w:rPr>
              <w:t xml:space="preserve">Phi Lambda Upsilon Chemistry Honor Society, </w:t>
            </w:r>
            <w:r w:rsidRPr="00582EAC">
              <w:rPr>
                <w:sz w:val="22"/>
                <w:szCs w:val="22"/>
              </w:rPr>
              <w:t xml:space="preserve">Dean’s list all semesters, </w:t>
            </w:r>
            <w:r>
              <w:rPr>
                <w:sz w:val="22"/>
                <w:szCs w:val="22"/>
              </w:rPr>
              <w:t xml:space="preserve">Dean’s </w:t>
            </w:r>
            <w:r w:rsidRPr="00582EAC">
              <w:rPr>
                <w:sz w:val="22"/>
                <w:szCs w:val="22"/>
              </w:rPr>
              <w:t xml:space="preserve">Scholarship, </w:t>
            </w:r>
            <w:r>
              <w:rPr>
                <w:sz w:val="22"/>
                <w:szCs w:val="22"/>
              </w:rPr>
              <w:t>Coach Walsh Scholarship.</w:t>
            </w:r>
          </w:p>
        </w:tc>
      </w:tr>
      <w:tr w:rsidR="000E44A9" w:rsidRPr="00582EAC" w14:paraId="34ED5C92" w14:textId="77777777" w:rsidTr="0096792C">
        <w:trPr>
          <w:trHeight w:val="270"/>
        </w:trPr>
        <w:tc>
          <w:tcPr>
            <w:tcW w:w="10998" w:type="dxa"/>
            <w:gridSpan w:val="2"/>
          </w:tcPr>
          <w:p w14:paraId="3F2621D9" w14:textId="77777777" w:rsidR="009B7450" w:rsidRPr="00582EAC" w:rsidRDefault="009B7450" w:rsidP="000502DD">
            <w:pPr>
              <w:rPr>
                <w:sz w:val="22"/>
                <w:szCs w:val="22"/>
              </w:rPr>
            </w:pPr>
          </w:p>
        </w:tc>
      </w:tr>
      <w:tr w:rsidR="000E44A9" w:rsidRPr="00582EAC" w14:paraId="16203DD3" w14:textId="77777777" w:rsidTr="0096792C">
        <w:tc>
          <w:tcPr>
            <w:tcW w:w="10998" w:type="dxa"/>
            <w:gridSpan w:val="2"/>
          </w:tcPr>
          <w:p w14:paraId="7ED4D1B2" w14:textId="457D8E54" w:rsidR="009B7450" w:rsidRPr="00582EAC" w:rsidRDefault="00D67A2A" w:rsidP="0096792C">
            <w:pPr>
              <w:jc w:val="center"/>
              <w:rPr>
                <w:b/>
                <w:sz w:val="22"/>
                <w:szCs w:val="22"/>
              </w:rPr>
            </w:pPr>
            <w:r w:rsidRPr="00582EAC">
              <w:rPr>
                <w:b/>
                <w:sz w:val="22"/>
                <w:szCs w:val="22"/>
              </w:rPr>
              <w:t>Work Experience</w:t>
            </w:r>
          </w:p>
          <w:p w14:paraId="78775C63" w14:textId="1105259C" w:rsidR="00D67A2A" w:rsidRPr="00582EAC" w:rsidRDefault="00D67A2A" w:rsidP="009679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C636A" w:rsidRPr="00582EAC" w14:paraId="2A991406" w14:textId="77777777" w:rsidTr="0096792C">
        <w:tc>
          <w:tcPr>
            <w:tcW w:w="8820" w:type="dxa"/>
          </w:tcPr>
          <w:p w14:paraId="71D71E63" w14:textId="69CA99FC" w:rsidR="00EC636A" w:rsidRPr="00EC636A" w:rsidRDefault="00EC636A" w:rsidP="00BD20E9">
            <w:pPr>
              <w:rPr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Intern, </w:t>
            </w:r>
            <w:r>
              <w:rPr>
                <w:bCs/>
                <w:i/>
                <w:iCs/>
                <w:sz w:val="22"/>
                <w:szCs w:val="22"/>
              </w:rPr>
              <w:t xml:space="preserve">Milliman, </w:t>
            </w:r>
            <w:r>
              <w:rPr>
                <w:bCs/>
                <w:iCs/>
                <w:sz w:val="22"/>
                <w:szCs w:val="22"/>
              </w:rPr>
              <w:t>Windsor, CT</w:t>
            </w:r>
          </w:p>
        </w:tc>
        <w:tc>
          <w:tcPr>
            <w:tcW w:w="2178" w:type="dxa"/>
          </w:tcPr>
          <w:p w14:paraId="64B5B978" w14:textId="77777777" w:rsidR="00EC636A" w:rsidRPr="00582EAC" w:rsidRDefault="00EC636A" w:rsidP="00DA5742">
            <w:pPr>
              <w:jc w:val="center"/>
              <w:rPr>
                <w:sz w:val="22"/>
                <w:szCs w:val="22"/>
              </w:rPr>
            </w:pPr>
          </w:p>
        </w:tc>
      </w:tr>
      <w:tr w:rsidR="00EC636A" w:rsidRPr="00582EAC" w14:paraId="5FA1C14E" w14:textId="77777777" w:rsidTr="0096792C">
        <w:tc>
          <w:tcPr>
            <w:tcW w:w="8820" w:type="dxa"/>
          </w:tcPr>
          <w:p w14:paraId="677CF519" w14:textId="2EEAB881" w:rsidR="00EC636A" w:rsidRPr="00EC636A" w:rsidRDefault="00EC636A" w:rsidP="00EC636A">
            <w:pPr>
              <w:pStyle w:val="ListParagraph"/>
              <w:numPr>
                <w:ilvl w:val="0"/>
                <w:numId w:val="41"/>
              </w:numPr>
              <w:ind w:left="345" w:hanging="345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Update census information for pension plans from companies</w:t>
            </w:r>
          </w:p>
          <w:p w14:paraId="247E4DAE" w14:textId="77777777" w:rsidR="00EC636A" w:rsidRPr="00BA6165" w:rsidRDefault="00EC636A" w:rsidP="00EC636A">
            <w:pPr>
              <w:pStyle w:val="ListParagraph"/>
              <w:numPr>
                <w:ilvl w:val="0"/>
                <w:numId w:val="41"/>
              </w:numPr>
              <w:ind w:left="345" w:hanging="345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Assisted with billing, IRS forms, and other office duties</w:t>
            </w:r>
          </w:p>
          <w:p w14:paraId="7D472344" w14:textId="380B4C63" w:rsidR="00BA6165" w:rsidRPr="00EC636A" w:rsidRDefault="00BA6165" w:rsidP="00BA6165">
            <w:pPr>
              <w:pStyle w:val="ListParagraph"/>
              <w:ind w:left="345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78" w:type="dxa"/>
          </w:tcPr>
          <w:p w14:paraId="2D20D540" w14:textId="54B54BE0" w:rsidR="00EC636A" w:rsidRPr="00582EAC" w:rsidRDefault="00EC636A" w:rsidP="00DA5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6/2018 -- Present</w:t>
            </w:r>
          </w:p>
        </w:tc>
      </w:tr>
      <w:tr w:rsidR="00D67A2A" w:rsidRPr="00582EAC" w14:paraId="49E6F26B" w14:textId="77777777" w:rsidTr="0096792C">
        <w:tc>
          <w:tcPr>
            <w:tcW w:w="8820" w:type="dxa"/>
          </w:tcPr>
          <w:p w14:paraId="79C105F9" w14:textId="4F3ABAB9" w:rsidR="00D67A2A" w:rsidRPr="00582EAC" w:rsidRDefault="00501EAE" w:rsidP="00BD20E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Student Consultant</w:t>
            </w:r>
            <w:r w:rsidR="00D67A2A" w:rsidRPr="00582EAC">
              <w:rPr>
                <w:i/>
                <w:iCs/>
                <w:sz w:val="22"/>
                <w:szCs w:val="22"/>
              </w:rPr>
              <w:t xml:space="preserve">, </w:t>
            </w:r>
            <w:r w:rsidR="00D12B15" w:rsidRPr="00D12B15">
              <w:rPr>
                <w:i/>
                <w:iCs/>
                <w:sz w:val="22"/>
                <w:szCs w:val="22"/>
              </w:rPr>
              <w:t>University of Scranton Technology Support Center</w:t>
            </w:r>
            <w:r w:rsidR="00D67A2A" w:rsidRPr="00582EAC">
              <w:rPr>
                <w:sz w:val="22"/>
                <w:szCs w:val="22"/>
              </w:rPr>
              <w:t>, Scranton, PA</w:t>
            </w:r>
          </w:p>
        </w:tc>
        <w:tc>
          <w:tcPr>
            <w:tcW w:w="2178" w:type="dxa"/>
          </w:tcPr>
          <w:p w14:paraId="7D0F2AB9" w14:textId="5CAD6460" w:rsidR="00D67A2A" w:rsidRPr="00582EAC" w:rsidRDefault="00D67A2A" w:rsidP="00DA5742">
            <w:pPr>
              <w:jc w:val="center"/>
              <w:rPr>
                <w:sz w:val="22"/>
                <w:szCs w:val="22"/>
              </w:rPr>
            </w:pPr>
            <w:r w:rsidRPr="00582EAC">
              <w:rPr>
                <w:sz w:val="22"/>
                <w:szCs w:val="22"/>
              </w:rPr>
              <w:t>0</w:t>
            </w:r>
            <w:r w:rsidR="00501EAE">
              <w:rPr>
                <w:sz w:val="22"/>
                <w:szCs w:val="22"/>
              </w:rPr>
              <w:t>4</w:t>
            </w:r>
            <w:r w:rsidR="008D3D18">
              <w:rPr>
                <w:sz w:val="22"/>
                <w:szCs w:val="22"/>
              </w:rPr>
              <w:t>/2015</w:t>
            </w:r>
            <w:r w:rsidRPr="00582EAC">
              <w:rPr>
                <w:sz w:val="22"/>
                <w:szCs w:val="22"/>
              </w:rPr>
              <w:t xml:space="preserve"> – </w:t>
            </w:r>
            <w:r w:rsidR="00DA5742">
              <w:rPr>
                <w:sz w:val="22"/>
                <w:szCs w:val="22"/>
              </w:rPr>
              <w:t>5/2018</w:t>
            </w:r>
          </w:p>
        </w:tc>
      </w:tr>
      <w:tr w:rsidR="00D67A2A" w:rsidRPr="00582EAC" w14:paraId="07184026" w14:textId="77777777" w:rsidTr="0096792C">
        <w:tc>
          <w:tcPr>
            <w:tcW w:w="8820" w:type="dxa"/>
          </w:tcPr>
          <w:p w14:paraId="02618AD2" w14:textId="77777777" w:rsidR="00CA00CF" w:rsidRDefault="00501EAE" w:rsidP="00CA00CF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501EAE">
              <w:rPr>
                <w:sz w:val="22"/>
                <w:szCs w:val="22"/>
              </w:rPr>
              <w:t>elped students with technology issues such as Wi-Fi connectivity, new school card swipes and phone issues</w:t>
            </w:r>
          </w:p>
          <w:p w14:paraId="3AD584E7" w14:textId="77777777" w:rsidR="00D67A2A" w:rsidRDefault="00CA00CF" w:rsidP="004D39F4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</w:t>
            </w:r>
            <w:r w:rsidRPr="00CA00CF">
              <w:rPr>
                <w:sz w:val="22"/>
                <w:szCs w:val="22"/>
              </w:rPr>
              <w:t>t up phones, TVs, and troubleshoot projectors and computers in classrooms</w:t>
            </w:r>
          </w:p>
          <w:p w14:paraId="7B441CD2" w14:textId="7A44C20E" w:rsidR="004D39F4" w:rsidRPr="004D39F4" w:rsidRDefault="004D39F4" w:rsidP="004D39F4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7F12962D" w14:textId="77777777" w:rsidR="00D67A2A" w:rsidRPr="00582EAC" w:rsidRDefault="00D67A2A" w:rsidP="0016748B">
            <w:pPr>
              <w:jc w:val="right"/>
              <w:rPr>
                <w:sz w:val="22"/>
                <w:szCs w:val="22"/>
              </w:rPr>
            </w:pPr>
          </w:p>
        </w:tc>
      </w:tr>
      <w:tr w:rsidR="00D67A2A" w:rsidRPr="00582EAC" w14:paraId="09E34BD0" w14:textId="77777777" w:rsidTr="00DE46AD">
        <w:trPr>
          <w:trHeight w:val="234"/>
        </w:trPr>
        <w:tc>
          <w:tcPr>
            <w:tcW w:w="8820" w:type="dxa"/>
          </w:tcPr>
          <w:p w14:paraId="4225FE36" w14:textId="1FFA9D27" w:rsidR="00D67A2A" w:rsidRPr="00B14242" w:rsidRDefault="00B14242" w:rsidP="00B14242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Ski Instructor</w:t>
            </w:r>
            <w:r w:rsidR="00D67A2A" w:rsidRPr="00582EAC">
              <w:rPr>
                <w:i/>
                <w:sz w:val="22"/>
                <w:szCs w:val="22"/>
              </w:rPr>
              <w:t>,</w:t>
            </w:r>
            <w:r w:rsidR="00D67A2A" w:rsidRPr="00582EAC">
              <w:rPr>
                <w:b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Ski Sundown,</w:t>
            </w:r>
            <w:r>
              <w:rPr>
                <w:sz w:val="22"/>
                <w:szCs w:val="22"/>
              </w:rPr>
              <w:t xml:space="preserve"> New Hartford, CT</w:t>
            </w:r>
          </w:p>
        </w:tc>
        <w:tc>
          <w:tcPr>
            <w:tcW w:w="2178" w:type="dxa"/>
          </w:tcPr>
          <w:p w14:paraId="46962A58" w14:textId="0F675F13" w:rsidR="00D67A2A" w:rsidRPr="00582EAC" w:rsidRDefault="00B14242" w:rsidP="00DA5742">
            <w:pPr>
              <w:ind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Winters 2012 – </w:t>
            </w:r>
            <w:r w:rsidR="00DA5742">
              <w:rPr>
                <w:sz w:val="22"/>
                <w:szCs w:val="22"/>
              </w:rPr>
              <w:t>1/2018</w:t>
            </w:r>
          </w:p>
        </w:tc>
      </w:tr>
      <w:tr w:rsidR="00D67A2A" w:rsidRPr="00582EAC" w14:paraId="746DA888" w14:textId="77777777" w:rsidTr="0096792C">
        <w:tc>
          <w:tcPr>
            <w:tcW w:w="8820" w:type="dxa"/>
          </w:tcPr>
          <w:p w14:paraId="2179993B" w14:textId="005CBF1B" w:rsidR="00B14242" w:rsidRDefault="00B14242" w:rsidP="00B14242">
            <w:pPr>
              <w:numPr>
                <w:ilvl w:val="0"/>
                <w:numId w:val="16"/>
              </w:numPr>
              <w:tabs>
                <w:tab w:val="num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B14242">
              <w:rPr>
                <w:sz w:val="22"/>
                <w:szCs w:val="22"/>
              </w:rPr>
              <w:t xml:space="preserve">ki instructor. Taught young children how to ski and improve their skills using games and drills. Responsible for the child for the length of the lesson. </w:t>
            </w:r>
          </w:p>
          <w:p w14:paraId="4A746EB8" w14:textId="2EB644C9" w:rsidR="00BC5B40" w:rsidRPr="00B14242" w:rsidRDefault="00BC5B40" w:rsidP="004D39F4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6FC85B90" w14:textId="6F224EFA" w:rsidR="00BC5B40" w:rsidRDefault="00BC5B40" w:rsidP="00BC5B40">
            <w:pPr>
              <w:rPr>
                <w:sz w:val="22"/>
                <w:szCs w:val="22"/>
              </w:rPr>
            </w:pPr>
          </w:p>
          <w:p w14:paraId="500EBA43" w14:textId="07BC27E5" w:rsidR="00D67A2A" w:rsidRPr="00BC5B40" w:rsidRDefault="00D67A2A" w:rsidP="00BC5B40">
            <w:pPr>
              <w:rPr>
                <w:sz w:val="22"/>
                <w:szCs w:val="22"/>
              </w:rPr>
            </w:pPr>
          </w:p>
        </w:tc>
      </w:tr>
      <w:tr w:rsidR="00D67A2A" w:rsidRPr="00582EAC" w14:paraId="55FAC7F4" w14:textId="77777777" w:rsidTr="0096792C">
        <w:tc>
          <w:tcPr>
            <w:tcW w:w="8820" w:type="dxa"/>
          </w:tcPr>
          <w:p w14:paraId="73653E6A" w14:textId="443C2765" w:rsidR="007B69C7" w:rsidRPr="004D39F4" w:rsidRDefault="00B14242" w:rsidP="004D39F4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Resort Staff, </w:t>
            </w:r>
            <w:r>
              <w:rPr>
                <w:i/>
                <w:sz w:val="22"/>
                <w:szCs w:val="22"/>
              </w:rPr>
              <w:t>High Meadow,</w:t>
            </w:r>
            <w:r>
              <w:rPr>
                <w:sz w:val="22"/>
                <w:szCs w:val="22"/>
              </w:rPr>
              <w:t xml:space="preserve"> Granby, CT</w:t>
            </w:r>
          </w:p>
        </w:tc>
        <w:tc>
          <w:tcPr>
            <w:tcW w:w="2178" w:type="dxa"/>
          </w:tcPr>
          <w:p w14:paraId="0E18517C" w14:textId="05480388" w:rsidR="00D67A2A" w:rsidRPr="00582EAC" w:rsidRDefault="007E3089" w:rsidP="00845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2016</w:t>
            </w:r>
          </w:p>
        </w:tc>
      </w:tr>
      <w:tr w:rsidR="00D67A2A" w:rsidRPr="00582EAC" w14:paraId="10049C7B" w14:textId="77777777" w:rsidTr="0096792C">
        <w:tc>
          <w:tcPr>
            <w:tcW w:w="8820" w:type="dxa"/>
          </w:tcPr>
          <w:p w14:paraId="0483A56B" w14:textId="3BB72902" w:rsidR="007B69C7" w:rsidRPr="004D39F4" w:rsidRDefault="00B14242" w:rsidP="004D39F4">
            <w:pPr>
              <w:rPr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Farm Hand</w:t>
            </w:r>
            <w:r w:rsidR="00D67A2A" w:rsidRPr="00582EA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7E3089">
              <w:rPr>
                <w:bCs/>
                <w:i/>
                <w:iCs/>
                <w:sz w:val="22"/>
                <w:szCs w:val="22"/>
              </w:rPr>
              <w:t xml:space="preserve">The </w:t>
            </w:r>
            <w:r>
              <w:rPr>
                <w:bCs/>
                <w:i/>
                <w:iCs/>
                <w:sz w:val="22"/>
                <w:szCs w:val="22"/>
              </w:rPr>
              <w:t>Garlic Farm</w:t>
            </w:r>
            <w:r w:rsidR="00D67A2A" w:rsidRPr="00582EAC">
              <w:rPr>
                <w:bCs/>
                <w:i/>
                <w:iCs/>
                <w:sz w:val="22"/>
                <w:szCs w:val="22"/>
              </w:rPr>
              <w:t xml:space="preserve">, </w:t>
            </w:r>
            <w:r w:rsidR="007E3089" w:rsidRPr="00184601">
              <w:rPr>
                <w:bCs/>
                <w:iCs/>
                <w:sz w:val="22"/>
                <w:szCs w:val="22"/>
              </w:rPr>
              <w:t xml:space="preserve">West </w:t>
            </w:r>
            <w:r>
              <w:rPr>
                <w:bCs/>
                <w:iCs/>
                <w:sz w:val="22"/>
                <w:szCs w:val="22"/>
              </w:rPr>
              <w:t>Granby, CT</w:t>
            </w:r>
          </w:p>
        </w:tc>
        <w:tc>
          <w:tcPr>
            <w:tcW w:w="2178" w:type="dxa"/>
          </w:tcPr>
          <w:p w14:paraId="496DAFF8" w14:textId="320D1EAD" w:rsidR="00D67A2A" w:rsidRPr="00582EAC" w:rsidRDefault="007E3089" w:rsidP="007E30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2015</w:t>
            </w:r>
          </w:p>
        </w:tc>
      </w:tr>
      <w:tr w:rsidR="00D67A2A" w:rsidRPr="00582EAC" w14:paraId="437A4B16" w14:textId="77777777" w:rsidTr="0096792C">
        <w:tc>
          <w:tcPr>
            <w:tcW w:w="8820" w:type="dxa"/>
          </w:tcPr>
          <w:p w14:paraId="4B3B1546" w14:textId="7D2489E8" w:rsidR="00D67A2A" w:rsidRPr="007E3089" w:rsidRDefault="007E3089" w:rsidP="0041665B">
            <w:pPr>
              <w:rPr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Babysitter</w:t>
            </w:r>
            <w:r w:rsidR="00D1666B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Cs/>
                <w:i/>
                <w:iCs/>
                <w:sz w:val="22"/>
                <w:szCs w:val="22"/>
              </w:rPr>
              <w:t xml:space="preserve"> Christopher Cramer,</w:t>
            </w:r>
            <w:r>
              <w:rPr>
                <w:bCs/>
                <w:iCs/>
                <w:sz w:val="22"/>
                <w:szCs w:val="22"/>
              </w:rPr>
              <w:t xml:space="preserve"> West Granby, CT</w:t>
            </w:r>
          </w:p>
        </w:tc>
        <w:tc>
          <w:tcPr>
            <w:tcW w:w="2178" w:type="dxa"/>
          </w:tcPr>
          <w:p w14:paraId="34ABF247" w14:textId="46F51583" w:rsidR="00D67A2A" w:rsidRPr="00582EAC" w:rsidRDefault="00D1666B" w:rsidP="00845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2008 </w:t>
            </w:r>
            <w:r w:rsidR="0018460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Present</w:t>
            </w:r>
          </w:p>
        </w:tc>
      </w:tr>
      <w:tr w:rsidR="00FD0606" w:rsidRPr="00582EAC" w14:paraId="31A8BC67" w14:textId="77777777" w:rsidTr="0096792C">
        <w:tc>
          <w:tcPr>
            <w:tcW w:w="8820" w:type="dxa"/>
          </w:tcPr>
          <w:p w14:paraId="35A634BD" w14:textId="77777777" w:rsidR="00A16AF0" w:rsidRPr="00582EAC" w:rsidRDefault="00A16AF0" w:rsidP="0041665B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78" w:type="dxa"/>
          </w:tcPr>
          <w:p w14:paraId="4441F6E0" w14:textId="77777777" w:rsidR="00FD0606" w:rsidRPr="00582EAC" w:rsidRDefault="00FD0606" w:rsidP="0016748B">
            <w:pPr>
              <w:jc w:val="right"/>
              <w:rPr>
                <w:sz w:val="22"/>
                <w:szCs w:val="22"/>
              </w:rPr>
            </w:pPr>
          </w:p>
        </w:tc>
      </w:tr>
      <w:tr w:rsidR="00FD0606" w:rsidRPr="00582EAC" w14:paraId="2878CFCB" w14:textId="77777777" w:rsidTr="0096792C">
        <w:tc>
          <w:tcPr>
            <w:tcW w:w="10998" w:type="dxa"/>
            <w:gridSpan w:val="2"/>
          </w:tcPr>
          <w:p w14:paraId="1B13886D" w14:textId="274667F4" w:rsidR="00FD0606" w:rsidRPr="00582EAC" w:rsidRDefault="00FD0606" w:rsidP="0096792C">
            <w:pPr>
              <w:jc w:val="center"/>
              <w:rPr>
                <w:b/>
                <w:sz w:val="22"/>
                <w:szCs w:val="22"/>
              </w:rPr>
            </w:pPr>
            <w:r w:rsidRPr="00582EAC">
              <w:rPr>
                <w:b/>
                <w:sz w:val="22"/>
                <w:szCs w:val="22"/>
              </w:rPr>
              <w:t>Research</w:t>
            </w:r>
          </w:p>
          <w:p w14:paraId="1105D994" w14:textId="77777777" w:rsidR="00FD0606" w:rsidRPr="00582EAC" w:rsidRDefault="00FD0606" w:rsidP="009679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D0606" w:rsidRPr="00582EAC" w14:paraId="2EA7C46A" w14:textId="77777777" w:rsidTr="0096792C">
        <w:tc>
          <w:tcPr>
            <w:tcW w:w="8820" w:type="dxa"/>
          </w:tcPr>
          <w:p w14:paraId="69FEDB33" w14:textId="565D1202" w:rsidR="009F23BC" w:rsidRDefault="00597137" w:rsidP="0041665B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A Novel </w:t>
            </w:r>
            <w:r w:rsidR="005A1F2C">
              <w:rPr>
                <w:b/>
                <w:i/>
                <w:sz w:val="22"/>
                <w:szCs w:val="22"/>
              </w:rPr>
              <w:t>Silver Containing Hydrogel Wound Dressing</w:t>
            </w:r>
            <w:r w:rsidR="009F23BC">
              <w:rPr>
                <w:b/>
                <w:i/>
                <w:sz w:val="22"/>
                <w:szCs w:val="22"/>
              </w:rPr>
              <w:t>,</w:t>
            </w:r>
            <w:r w:rsidR="009F23BC">
              <w:rPr>
                <w:i/>
                <w:sz w:val="22"/>
                <w:szCs w:val="22"/>
              </w:rPr>
              <w:t xml:space="preserve"> University of Scranton</w:t>
            </w:r>
          </w:p>
          <w:p w14:paraId="6FCE3517" w14:textId="4C921D0F" w:rsidR="009F23BC" w:rsidRDefault="002768BB" w:rsidP="006348AE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127E31">
              <w:rPr>
                <w:sz w:val="22"/>
                <w:szCs w:val="22"/>
              </w:rPr>
              <w:t>esearch</w:t>
            </w:r>
            <w:r>
              <w:rPr>
                <w:sz w:val="22"/>
                <w:szCs w:val="22"/>
              </w:rPr>
              <w:t>ed</w:t>
            </w:r>
            <w:r w:rsidR="00127E31">
              <w:rPr>
                <w:sz w:val="22"/>
                <w:szCs w:val="22"/>
              </w:rPr>
              <w:t xml:space="preserve"> a hydrogel coating on silver-coated nonwoven fabric that will draw excess moisture out of a wound, maintain a moist environment for proper healing, and will release silver ions into the wound to prevent infection</w:t>
            </w:r>
          </w:p>
          <w:p w14:paraId="314DD6CE" w14:textId="013BA2C5" w:rsidR="006A1EC0" w:rsidRDefault="002768BB" w:rsidP="006348AE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Tested</w:t>
            </w:r>
            <w:r w:rsidR="006A1EC0">
              <w:rPr>
                <w:sz w:val="22"/>
                <w:szCs w:val="22"/>
              </w:rPr>
              <w:t xml:space="preserve"> various crosslinking methods, pH, fabrics, and </w:t>
            </w:r>
            <w:r w:rsidR="00463374">
              <w:rPr>
                <w:sz w:val="22"/>
                <w:szCs w:val="22"/>
              </w:rPr>
              <w:t>elapsed time</w:t>
            </w:r>
          </w:p>
          <w:p w14:paraId="03EFB688" w14:textId="4EC4C5B8" w:rsidR="006A1EC0" w:rsidRPr="006348AE" w:rsidRDefault="002768BB" w:rsidP="006348AE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Worked</w:t>
            </w:r>
            <w:bookmarkStart w:id="0" w:name="_GoBack"/>
            <w:bookmarkEnd w:id="0"/>
            <w:r w:rsidR="006A1EC0">
              <w:rPr>
                <w:sz w:val="22"/>
                <w:szCs w:val="22"/>
              </w:rPr>
              <w:t xml:space="preserve"> with instruments such as AA and UV lamp</w:t>
            </w:r>
          </w:p>
          <w:p w14:paraId="55A443FE" w14:textId="77777777" w:rsidR="006348AE" w:rsidRPr="006348AE" w:rsidRDefault="006348AE" w:rsidP="006348AE">
            <w:pPr>
              <w:rPr>
                <w:sz w:val="22"/>
                <w:szCs w:val="22"/>
              </w:rPr>
            </w:pPr>
          </w:p>
          <w:p w14:paraId="057DF043" w14:textId="162379A8" w:rsidR="00FD0606" w:rsidRPr="009E78F5" w:rsidRDefault="00184601" w:rsidP="0041665B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Graduate Student</w:t>
            </w:r>
            <w:r w:rsidR="009E78F5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Assistant</w:t>
            </w:r>
            <w:r w:rsidR="009E78F5">
              <w:rPr>
                <w:b/>
                <w:i/>
                <w:sz w:val="22"/>
                <w:szCs w:val="22"/>
              </w:rPr>
              <w:t>,</w:t>
            </w:r>
            <w:r w:rsidR="009E78F5">
              <w:rPr>
                <w:i/>
                <w:sz w:val="22"/>
                <w:szCs w:val="22"/>
              </w:rPr>
              <w:t xml:space="preserve"> University of Scranton</w:t>
            </w:r>
          </w:p>
        </w:tc>
        <w:tc>
          <w:tcPr>
            <w:tcW w:w="2178" w:type="dxa"/>
          </w:tcPr>
          <w:p w14:paraId="17F221CC" w14:textId="4843A93F" w:rsidR="00CB7709" w:rsidRDefault="007718B4" w:rsidP="00845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6/2017 –</w:t>
            </w:r>
            <w:r w:rsidR="005475D1">
              <w:rPr>
                <w:sz w:val="22"/>
                <w:szCs w:val="22"/>
              </w:rPr>
              <w:t xml:space="preserve"> </w:t>
            </w:r>
            <w:r w:rsidR="00DA5742">
              <w:rPr>
                <w:sz w:val="22"/>
                <w:szCs w:val="22"/>
              </w:rPr>
              <w:t>5/2018</w:t>
            </w:r>
          </w:p>
          <w:p w14:paraId="1527BF71" w14:textId="77777777" w:rsidR="00CB7709" w:rsidRDefault="00CB7709" w:rsidP="00845A14">
            <w:pPr>
              <w:jc w:val="center"/>
              <w:rPr>
                <w:sz w:val="22"/>
                <w:szCs w:val="22"/>
              </w:rPr>
            </w:pPr>
          </w:p>
          <w:p w14:paraId="543CB1C8" w14:textId="77777777" w:rsidR="00E870CE" w:rsidRDefault="00E870CE" w:rsidP="00845A14">
            <w:pPr>
              <w:jc w:val="center"/>
              <w:rPr>
                <w:sz w:val="22"/>
                <w:szCs w:val="22"/>
              </w:rPr>
            </w:pPr>
          </w:p>
          <w:p w14:paraId="588CA185" w14:textId="77777777" w:rsidR="00E870CE" w:rsidRDefault="00E870CE" w:rsidP="00845A14">
            <w:pPr>
              <w:jc w:val="center"/>
              <w:rPr>
                <w:sz w:val="22"/>
                <w:szCs w:val="22"/>
              </w:rPr>
            </w:pPr>
          </w:p>
          <w:p w14:paraId="4DCD2BDD" w14:textId="77777777" w:rsidR="00E870CE" w:rsidRDefault="00E870CE" w:rsidP="00845A14">
            <w:pPr>
              <w:jc w:val="center"/>
              <w:rPr>
                <w:sz w:val="22"/>
                <w:szCs w:val="22"/>
              </w:rPr>
            </w:pPr>
          </w:p>
          <w:p w14:paraId="72EE86D6" w14:textId="77777777" w:rsidR="00E870CE" w:rsidRDefault="00E870CE" w:rsidP="00845A14">
            <w:pPr>
              <w:jc w:val="center"/>
              <w:rPr>
                <w:sz w:val="22"/>
                <w:szCs w:val="22"/>
              </w:rPr>
            </w:pPr>
          </w:p>
          <w:p w14:paraId="78577A98" w14:textId="77777777" w:rsidR="00E870CE" w:rsidRDefault="00E870CE" w:rsidP="00845A14">
            <w:pPr>
              <w:jc w:val="center"/>
              <w:rPr>
                <w:sz w:val="22"/>
                <w:szCs w:val="22"/>
              </w:rPr>
            </w:pPr>
          </w:p>
          <w:p w14:paraId="4B76FBD4" w14:textId="43B7AC3D" w:rsidR="00FD0606" w:rsidRPr="00582EAC" w:rsidRDefault="009E78F5" w:rsidP="00845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01/2016</w:t>
            </w:r>
          </w:p>
        </w:tc>
      </w:tr>
      <w:tr w:rsidR="00FD0606" w:rsidRPr="00582EAC" w14:paraId="1BB0B84E" w14:textId="77777777" w:rsidTr="0096792C">
        <w:tc>
          <w:tcPr>
            <w:tcW w:w="8820" w:type="dxa"/>
          </w:tcPr>
          <w:p w14:paraId="32E35A4F" w14:textId="2D0F036E" w:rsidR="00FD0606" w:rsidRPr="00582EAC" w:rsidRDefault="00E06E6A" w:rsidP="0041665B">
            <w:pPr>
              <w:pStyle w:val="ListParagraph"/>
              <w:numPr>
                <w:ilvl w:val="0"/>
                <w:numId w:val="26"/>
              </w:num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Electrolessly plated silver onto </w:t>
            </w:r>
            <w:r w:rsidR="002502C7">
              <w:rPr>
                <w:bCs/>
                <w:iCs/>
                <w:sz w:val="22"/>
                <w:szCs w:val="22"/>
              </w:rPr>
              <w:t xml:space="preserve">nylon </w:t>
            </w:r>
            <w:r w:rsidR="00452326">
              <w:rPr>
                <w:bCs/>
                <w:iCs/>
                <w:sz w:val="22"/>
                <w:szCs w:val="22"/>
              </w:rPr>
              <w:t>and tested the resistance of the fabric to determine the conductivity.</w:t>
            </w:r>
            <w:r w:rsidR="00AA141B">
              <w:rPr>
                <w:bCs/>
                <w:iCs/>
                <w:sz w:val="22"/>
                <w:szCs w:val="22"/>
              </w:rPr>
              <w:t xml:space="preserve"> Silver plating Kevlar for optimal conductivity is the goal of the research.</w:t>
            </w:r>
          </w:p>
          <w:p w14:paraId="26D9CFFF" w14:textId="77777777" w:rsidR="00FD0606" w:rsidRPr="00AE59D7" w:rsidRDefault="0070444E" w:rsidP="008B3D00">
            <w:pPr>
              <w:pStyle w:val="ListParagraph"/>
              <w:numPr>
                <w:ilvl w:val="0"/>
                <w:numId w:val="26"/>
              </w:num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Assisted with the synthesis of silver nanoparticles of varying shapes. </w:t>
            </w:r>
          </w:p>
          <w:p w14:paraId="2838DF68" w14:textId="462D259D" w:rsidR="00AE59D7" w:rsidRPr="00E560E5" w:rsidRDefault="0006296D" w:rsidP="008B3D00">
            <w:pPr>
              <w:pStyle w:val="ListParagraph"/>
              <w:numPr>
                <w:ilvl w:val="0"/>
                <w:numId w:val="26"/>
              </w:num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Learned to use instruments such as IR, UV-Vis, SEM</w:t>
            </w:r>
            <w:r w:rsidR="004546DE">
              <w:rPr>
                <w:sz w:val="22"/>
                <w:szCs w:val="22"/>
              </w:rPr>
              <w:t xml:space="preserve">, </w:t>
            </w:r>
            <w:r w:rsidR="00EA01AE">
              <w:rPr>
                <w:sz w:val="22"/>
                <w:szCs w:val="22"/>
              </w:rPr>
              <w:t xml:space="preserve">and </w:t>
            </w:r>
            <w:r w:rsidR="004546DE">
              <w:rPr>
                <w:sz w:val="22"/>
                <w:szCs w:val="22"/>
              </w:rPr>
              <w:t>AA</w:t>
            </w:r>
            <w:r w:rsidR="00DF4EE1">
              <w:rPr>
                <w:sz w:val="22"/>
                <w:szCs w:val="22"/>
              </w:rPr>
              <w:t>.</w:t>
            </w:r>
          </w:p>
        </w:tc>
        <w:tc>
          <w:tcPr>
            <w:tcW w:w="2178" w:type="dxa"/>
          </w:tcPr>
          <w:p w14:paraId="28DF5AF2" w14:textId="77777777" w:rsidR="00FD0606" w:rsidRPr="00582EAC" w:rsidRDefault="00FD0606" w:rsidP="0041665B">
            <w:pPr>
              <w:jc w:val="right"/>
              <w:rPr>
                <w:sz w:val="22"/>
                <w:szCs w:val="22"/>
              </w:rPr>
            </w:pPr>
          </w:p>
        </w:tc>
      </w:tr>
      <w:tr w:rsidR="00823539" w:rsidRPr="00582EAC" w14:paraId="13903A47" w14:textId="77777777" w:rsidTr="0096792C">
        <w:tc>
          <w:tcPr>
            <w:tcW w:w="10998" w:type="dxa"/>
            <w:gridSpan w:val="2"/>
          </w:tcPr>
          <w:p w14:paraId="216DFD04" w14:textId="77777777" w:rsidR="00823539" w:rsidRPr="00582EAC" w:rsidRDefault="00823539" w:rsidP="0096792C">
            <w:pPr>
              <w:rPr>
                <w:sz w:val="22"/>
                <w:szCs w:val="22"/>
              </w:rPr>
            </w:pPr>
          </w:p>
        </w:tc>
      </w:tr>
    </w:tbl>
    <w:p w14:paraId="76641594" w14:textId="77777777" w:rsidR="00422F08" w:rsidRDefault="00422F08">
      <w:r>
        <w:br w:type="page"/>
      </w:r>
    </w:p>
    <w:tbl>
      <w:tblPr>
        <w:tblW w:w="10998" w:type="dxa"/>
        <w:tblInd w:w="-810" w:type="dxa"/>
        <w:tblLook w:val="0000" w:firstRow="0" w:lastRow="0" w:firstColumn="0" w:lastColumn="0" w:noHBand="0" w:noVBand="0"/>
      </w:tblPr>
      <w:tblGrid>
        <w:gridCol w:w="8820"/>
        <w:gridCol w:w="2178"/>
      </w:tblGrid>
      <w:tr w:rsidR="00FD0606" w:rsidRPr="00582EAC" w14:paraId="4F649C08" w14:textId="77777777" w:rsidTr="0096792C">
        <w:trPr>
          <w:cantSplit/>
        </w:trPr>
        <w:tc>
          <w:tcPr>
            <w:tcW w:w="10998" w:type="dxa"/>
            <w:gridSpan w:val="2"/>
          </w:tcPr>
          <w:p w14:paraId="6D3198D6" w14:textId="0935F77C" w:rsidR="009A6367" w:rsidRDefault="009A6367" w:rsidP="00492822">
            <w:pPr>
              <w:jc w:val="center"/>
              <w:rPr>
                <w:b/>
                <w:sz w:val="22"/>
                <w:szCs w:val="22"/>
              </w:rPr>
            </w:pPr>
          </w:p>
          <w:p w14:paraId="391590DB" w14:textId="225153F5" w:rsidR="00FD0606" w:rsidRPr="00582EAC" w:rsidRDefault="00FD0606" w:rsidP="00492822">
            <w:pPr>
              <w:jc w:val="center"/>
              <w:rPr>
                <w:b/>
                <w:sz w:val="22"/>
                <w:szCs w:val="22"/>
              </w:rPr>
            </w:pPr>
            <w:r w:rsidRPr="00582EAC">
              <w:rPr>
                <w:b/>
                <w:sz w:val="22"/>
                <w:szCs w:val="22"/>
              </w:rPr>
              <w:t>Volunteer Experience</w:t>
            </w:r>
          </w:p>
          <w:p w14:paraId="0D9605AE" w14:textId="1109EAA5" w:rsidR="00FD0606" w:rsidRPr="00582EAC" w:rsidRDefault="00FD0606" w:rsidP="004928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C21D7" w:rsidRPr="00582EAC" w14:paraId="0EF2B348" w14:textId="77777777" w:rsidTr="0041665B">
        <w:trPr>
          <w:cantSplit/>
        </w:trPr>
        <w:tc>
          <w:tcPr>
            <w:tcW w:w="8820" w:type="dxa"/>
          </w:tcPr>
          <w:p w14:paraId="2AB92D6B" w14:textId="5D2DC56B" w:rsidR="002C21D7" w:rsidRPr="00582EAC" w:rsidRDefault="002C21D7" w:rsidP="002C21D7">
            <w:pPr>
              <w:rPr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Altar Serving</w:t>
            </w:r>
            <w:r w:rsidRPr="00582EA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University of Scranton</w:t>
            </w:r>
            <w:r w:rsidRPr="00582EAC">
              <w:rPr>
                <w:i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Scranton, PA</w:t>
            </w:r>
          </w:p>
        </w:tc>
        <w:tc>
          <w:tcPr>
            <w:tcW w:w="2178" w:type="dxa"/>
          </w:tcPr>
          <w:p w14:paraId="1D1021F0" w14:textId="7E2BEC51" w:rsidR="002C21D7" w:rsidRPr="00582EAC" w:rsidRDefault="002C21D7" w:rsidP="00DA5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  <w:r w:rsidRPr="00582EAC">
              <w:rPr>
                <w:sz w:val="22"/>
                <w:szCs w:val="22"/>
              </w:rPr>
              <w:t xml:space="preserve"> – </w:t>
            </w:r>
            <w:r w:rsidR="00DA5742">
              <w:rPr>
                <w:sz w:val="22"/>
                <w:szCs w:val="22"/>
              </w:rPr>
              <w:t>2018</w:t>
            </w:r>
          </w:p>
        </w:tc>
      </w:tr>
      <w:tr w:rsidR="002C21D7" w:rsidRPr="00582EAC" w14:paraId="3386FCAF" w14:textId="77777777" w:rsidTr="0041665B">
        <w:trPr>
          <w:cantSplit/>
        </w:trPr>
        <w:tc>
          <w:tcPr>
            <w:tcW w:w="8820" w:type="dxa"/>
          </w:tcPr>
          <w:p w14:paraId="0FD48263" w14:textId="5F92E13E" w:rsidR="002C21D7" w:rsidRDefault="00DD5047" w:rsidP="0041665B">
            <w:pPr>
              <w:pStyle w:val="ListParagraph"/>
              <w:numPr>
                <w:ilvl w:val="0"/>
                <w:numId w:val="32"/>
              </w:num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Continuation of altar serving at St. Therese Parish from 2005</w:t>
            </w:r>
          </w:p>
          <w:p w14:paraId="20D7F093" w14:textId="11506096" w:rsidR="007F0A4D" w:rsidRPr="00582EAC" w:rsidRDefault="007F0A4D" w:rsidP="0041665B">
            <w:pPr>
              <w:pStyle w:val="ListParagraph"/>
              <w:numPr>
                <w:ilvl w:val="0"/>
                <w:numId w:val="32"/>
              </w:num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Substitute for Sunday masses</w:t>
            </w:r>
          </w:p>
          <w:p w14:paraId="669AD067" w14:textId="77777777" w:rsidR="002C21D7" w:rsidRPr="00582EAC" w:rsidRDefault="002C21D7" w:rsidP="0041665B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78" w:type="dxa"/>
          </w:tcPr>
          <w:p w14:paraId="5C39E159" w14:textId="77777777" w:rsidR="002C21D7" w:rsidRPr="00582EAC" w:rsidRDefault="002C21D7" w:rsidP="0041665B">
            <w:pPr>
              <w:jc w:val="right"/>
              <w:rPr>
                <w:sz w:val="22"/>
                <w:szCs w:val="22"/>
              </w:rPr>
            </w:pPr>
          </w:p>
        </w:tc>
      </w:tr>
      <w:tr w:rsidR="00FD0606" w:rsidRPr="00582EAC" w14:paraId="48ADE6A8" w14:textId="77777777" w:rsidTr="0096792C">
        <w:trPr>
          <w:cantSplit/>
        </w:trPr>
        <w:tc>
          <w:tcPr>
            <w:tcW w:w="8820" w:type="dxa"/>
          </w:tcPr>
          <w:p w14:paraId="61FAA0F9" w14:textId="5DB711B2" w:rsidR="00FD0606" w:rsidRPr="002C21D7" w:rsidRDefault="002C21D7" w:rsidP="002C21D7">
            <w:pPr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Team Captain</w:t>
            </w:r>
            <w:r w:rsidR="00FD0606" w:rsidRPr="00582EA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Multiple Sclerosis Walk,</w:t>
            </w:r>
            <w:r>
              <w:rPr>
                <w:sz w:val="22"/>
                <w:szCs w:val="22"/>
              </w:rPr>
              <w:t xml:space="preserve"> Simsbury, CT</w:t>
            </w:r>
          </w:p>
        </w:tc>
        <w:tc>
          <w:tcPr>
            <w:tcW w:w="2178" w:type="dxa"/>
          </w:tcPr>
          <w:p w14:paraId="66FE6678" w14:textId="05A294F4" w:rsidR="00FD0606" w:rsidRPr="00582EAC" w:rsidRDefault="002C21D7" w:rsidP="002C2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2007 </w:t>
            </w:r>
            <w:r w:rsidR="0018460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Present</w:t>
            </w:r>
          </w:p>
        </w:tc>
      </w:tr>
      <w:tr w:rsidR="00FD0606" w:rsidRPr="00582EAC" w14:paraId="62C9C2C3" w14:textId="77777777" w:rsidTr="0096792C">
        <w:trPr>
          <w:cantSplit/>
        </w:trPr>
        <w:tc>
          <w:tcPr>
            <w:tcW w:w="8820" w:type="dxa"/>
          </w:tcPr>
          <w:p w14:paraId="68DE506B" w14:textId="77777777" w:rsidR="002C21D7" w:rsidRPr="002C21D7" w:rsidRDefault="002C21D7" w:rsidP="002C21D7">
            <w:pPr>
              <w:pStyle w:val="ListParagraph"/>
              <w:numPr>
                <w:ilvl w:val="0"/>
                <w:numId w:val="29"/>
              </w:numPr>
              <w:rPr>
                <w:bCs/>
                <w:iCs/>
                <w:sz w:val="22"/>
                <w:szCs w:val="22"/>
              </w:rPr>
            </w:pPr>
            <w:r w:rsidRPr="002C21D7">
              <w:rPr>
                <w:bCs/>
                <w:iCs/>
                <w:sz w:val="22"/>
                <w:szCs w:val="22"/>
              </w:rPr>
              <w:t>Organize/recruit a team. Select/order/distribute team t-shirts. Host fundraisers to benefit the walk. Set-up and Clean-up on walk day.</w:t>
            </w:r>
          </w:p>
          <w:p w14:paraId="633C78DC" w14:textId="2E3A3B10" w:rsidR="00FD0606" w:rsidRPr="00582EAC" w:rsidRDefault="00FD0606" w:rsidP="00125EE8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78" w:type="dxa"/>
          </w:tcPr>
          <w:p w14:paraId="21F583B0" w14:textId="77777777" w:rsidR="00FD0606" w:rsidRPr="00582EAC" w:rsidRDefault="00FD0606" w:rsidP="000E44A9">
            <w:pPr>
              <w:jc w:val="right"/>
              <w:rPr>
                <w:sz w:val="22"/>
                <w:szCs w:val="22"/>
              </w:rPr>
            </w:pPr>
          </w:p>
        </w:tc>
      </w:tr>
      <w:tr w:rsidR="00AF7FA5" w:rsidRPr="00582EAC" w14:paraId="06C18AEB" w14:textId="77777777" w:rsidTr="0096792C">
        <w:trPr>
          <w:cantSplit/>
        </w:trPr>
        <w:tc>
          <w:tcPr>
            <w:tcW w:w="8820" w:type="dxa"/>
          </w:tcPr>
          <w:p w14:paraId="4B807A2E" w14:textId="64E45D49" w:rsidR="00AF7FA5" w:rsidRDefault="00AF7FA5" w:rsidP="00AF7FA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Function Volunteer</w:t>
            </w:r>
            <w:r w:rsidRPr="00582EAC"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Pr="00582EAC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St. Therese Parish</w:t>
            </w:r>
            <w:r w:rsidRPr="00582EAC">
              <w:rPr>
                <w:i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Granby, CT</w:t>
            </w:r>
          </w:p>
        </w:tc>
        <w:tc>
          <w:tcPr>
            <w:tcW w:w="2178" w:type="dxa"/>
          </w:tcPr>
          <w:p w14:paraId="1ADC0BE8" w14:textId="3A139010" w:rsidR="00AF7FA5" w:rsidRDefault="00DB7B79" w:rsidP="00AF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  <w:r w:rsidR="0018460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AF7FA5" w:rsidRPr="00582EAC" w14:paraId="3E5A9BF2" w14:textId="77777777" w:rsidTr="0096792C">
        <w:trPr>
          <w:cantSplit/>
        </w:trPr>
        <w:tc>
          <w:tcPr>
            <w:tcW w:w="8820" w:type="dxa"/>
          </w:tcPr>
          <w:p w14:paraId="6AFF50AD" w14:textId="77777777" w:rsidR="00AF7FA5" w:rsidRDefault="00AF7FA5" w:rsidP="00AF7FA5">
            <w:pPr>
              <w:pStyle w:val="ListParagraph"/>
              <w:numPr>
                <w:ilvl w:val="0"/>
                <w:numId w:val="30"/>
              </w:numPr>
              <w:rPr>
                <w:bCs/>
                <w:iCs/>
                <w:sz w:val="22"/>
                <w:szCs w:val="22"/>
              </w:rPr>
            </w:pPr>
            <w:r w:rsidRPr="002C21D7">
              <w:rPr>
                <w:bCs/>
                <w:iCs/>
                <w:sz w:val="22"/>
                <w:szCs w:val="22"/>
              </w:rPr>
              <w:t>Set-up &amp; clean-up of main hall, decorating, selling tickets, food preparation, waiting on people (serve food/clean up dishes), dish washing.</w:t>
            </w:r>
          </w:p>
          <w:p w14:paraId="4E6A3AFB" w14:textId="6546DFA9" w:rsidR="00AF7FA5" w:rsidRPr="00AF7FA5" w:rsidRDefault="00AF7FA5" w:rsidP="00AF7FA5">
            <w:pPr>
              <w:pStyle w:val="ListParagraph"/>
              <w:ind w:left="36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78" w:type="dxa"/>
          </w:tcPr>
          <w:p w14:paraId="5C65898C" w14:textId="7D24FFE5" w:rsidR="00AF7FA5" w:rsidRDefault="00AF7FA5" w:rsidP="00AF7FA5">
            <w:pPr>
              <w:jc w:val="center"/>
              <w:rPr>
                <w:sz w:val="22"/>
                <w:szCs w:val="22"/>
              </w:rPr>
            </w:pPr>
          </w:p>
        </w:tc>
      </w:tr>
      <w:tr w:rsidR="00AF7FA5" w:rsidRPr="00582EAC" w14:paraId="2E554B49" w14:textId="77777777" w:rsidTr="0096792C">
        <w:trPr>
          <w:cantSplit/>
        </w:trPr>
        <w:tc>
          <w:tcPr>
            <w:tcW w:w="8820" w:type="dxa"/>
          </w:tcPr>
          <w:p w14:paraId="5A9B6148" w14:textId="010BD9C6" w:rsidR="00AF7FA5" w:rsidRPr="00582EAC" w:rsidRDefault="00AF7FA5" w:rsidP="00AF7FA5">
            <w:pPr>
              <w:rPr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Empty Bowls</w:t>
            </w:r>
            <w:r w:rsidRPr="00582EA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>
              <w:rPr>
                <w:bCs/>
                <w:i/>
                <w:iCs/>
                <w:sz w:val="22"/>
                <w:szCs w:val="22"/>
              </w:rPr>
              <w:t>Granby Memorial High School</w:t>
            </w:r>
            <w:r w:rsidRPr="00582EAC">
              <w:rPr>
                <w:bCs/>
                <w:i/>
                <w:iCs/>
                <w:sz w:val="22"/>
                <w:szCs w:val="22"/>
              </w:rPr>
              <w:t xml:space="preserve">, </w:t>
            </w:r>
            <w:r>
              <w:rPr>
                <w:bCs/>
                <w:iCs/>
                <w:sz w:val="22"/>
                <w:szCs w:val="22"/>
              </w:rPr>
              <w:t>Granby, CT</w:t>
            </w:r>
          </w:p>
        </w:tc>
        <w:tc>
          <w:tcPr>
            <w:tcW w:w="2178" w:type="dxa"/>
          </w:tcPr>
          <w:p w14:paraId="15EFDF46" w14:textId="7C61134C" w:rsidR="00AF7FA5" w:rsidRPr="00582EAC" w:rsidRDefault="00AF7FA5" w:rsidP="00AF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  <w:r w:rsidR="0018460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2015</w:t>
            </w:r>
          </w:p>
        </w:tc>
      </w:tr>
      <w:tr w:rsidR="00AF7FA5" w:rsidRPr="00582EAC" w14:paraId="497CC4B5" w14:textId="77777777" w:rsidTr="0096792C">
        <w:trPr>
          <w:cantSplit/>
        </w:trPr>
        <w:tc>
          <w:tcPr>
            <w:tcW w:w="8820" w:type="dxa"/>
          </w:tcPr>
          <w:p w14:paraId="3961702A" w14:textId="69CD38E0" w:rsidR="00AF7FA5" w:rsidRPr="000E1385" w:rsidRDefault="00AF7FA5" w:rsidP="00AF7FA5">
            <w:pPr>
              <w:pStyle w:val="ListParagraph"/>
              <w:numPr>
                <w:ilvl w:val="0"/>
                <w:numId w:val="32"/>
              </w:numPr>
              <w:rPr>
                <w:bCs/>
                <w:iCs/>
                <w:sz w:val="22"/>
                <w:szCs w:val="22"/>
              </w:rPr>
            </w:pPr>
            <w:bookmarkStart w:id="1" w:name="OLE_LINK1"/>
            <w:r w:rsidRPr="000E1385">
              <w:rPr>
                <w:bCs/>
                <w:iCs/>
                <w:sz w:val="22"/>
                <w:szCs w:val="22"/>
              </w:rPr>
              <w:t>Committee chair for 2013-2014 Empty Bowls fundraiser</w:t>
            </w:r>
          </w:p>
          <w:p w14:paraId="6A18D46C" w14:textId="6A9B190C" w:rsidR="00AF7FA5" w:rsidRPr="000E1385" w:rsidRDefault="00AF7FA5" w:rsidP="00AF7FA5">
            <w:pPr>
              <w:pStyle w:val="ListParagraph"/>
              <w:numPr>
                <w:ilvl w:val="0"/>
                <w:numId w:val="32"/>
              </w:numPr>
              <w:rPr>
                <w:bCs/>
                <w:iCs/>
                <w:sz w:val="22"/>
                <w:szCs w:val="22"/>
              </w:rPr>
            </w:pPr>
            <w:r w:rsidRPr="000E1385">
              <w:rPr>
                <w:bCs/>
                <w:iCs/>
                <w:sz w:val="22"/>
                <w:szCs w:val="22"/>
              </w:rPr>
              <w:t>Handmade and glazed pottery soup bowls for the National Honors Society fundraiser. Served at the function. Set-up/Clean-up committee. Obtained donations from restaurants and local artists.</w:t>
            </w:r>
          </w:p>
          <w:bookmarkEnd w:id="1"/>
          <w:p w14:paraId="2247016A" w14:textId="510EA1C9" w:rsidR="00AF7FA5" w:rsidRPr="00582EAC" w:rsidRDefault="00AF7FA5" w:rsidP="00AF7FA5">
            <w:pPr>
              <w:pStyle w:val="ListParagraph"/>
              <w:ind w:left="36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78" w:type="dxa"/>
          </w:tcPr>
          <w:p w14:paraId="190E0259" w14:textId="77777777" w:rsidR="00AF7FA5" w:rsidRPr="00582EAC" w:rsidRDefault="00AF7FA5" w:rsidP="00AF7FA5">
            <w:pPr>
              <w:jc w:val="right"/>
              <w:rPr>
                <w:sz w:val="22"/>
                <w:szCs w:val="22"/>
              </w:rPr>
            </w:pPr>
          </w:p>
        </w:tc>
      </w:tr>
      <w:tr w:rsidR="00AF7FA5" w:rsidRPr="00582EAC" w14:paraId="297905E8" w14:textId="77777777" w:rsidTr="0096792C">
        <w:trPr>
          <w:cantSplit/>
        </w:trPr>
        <w:tc>
          <w:tcPr>
            <w:tcW w:w="10998" w:type="dxa"/>
            <w:gridSpan w:val="2"/>
          </w:tcPr>
          <w:p w14:paraId="0547AB08" w14:textId="77777777" w:rsidR="00AF7FA5" w:rsidRPr="00582EAC" w:rsidRDefault="00AF7FA5" w:rsidP="00AF7FA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AF7FA5" w:rsidRPr="00582EAC" w14:paraId="42725EB6" w14:textId="77777777" w:rsidTr="0096792C">
        <w:tc>
          <w:tcPr>
            <w:tcW w:w="10998" w:type="dxa"/>
            <w:gridSpan w:val="2"/>
          </w:tcPr>
          <w:p w14:paraId="4EC9835E" w14:textId="77777777" w:rsidR="00AF7FA5" w:rsidRPr="00582EAC" w:rsidRDefault="00AF7FA5" w:rsidP="00AF7FA5">
            <w:pPr>
              <w:pStyle w:val="Heading3"/>
              <w:rPr>
                <w:szCs w:val="22"/>
              </w:rPr>
            </w:pPr>
            <w:r w:rsidRPr="00582EAC">
              <w:rPr>
                <w:szCs w:val="22"/>
              </w:rPr>
              <w:t>Leadership / Activities</w:t>
            </w:r>
          </w:p>
          <w:p w14:paraId="19B150B8" w14:textId="1AB41F9B" w:rsidR="00AF7FA5" w:rsidRPr="00582EAC" w:rsidRDefault="00AF7FA5" w:rsidP="00AF7FA5">
            <w:pPr>
              <w:rPr>
                <w:sz w:val="22"/>
                <w:szCs w:val="22"/>
              </w:rPr>
            </w:pPr>
          </w:p>
        </w:tc>
      </w:tr>
      <w:tr w:rsidR="00AF7FA5" w:rsidRPr="00582EAC" w14:paraId="6EF83C5D" w14:textId="61D747CE" w:rsidTr="00C9106A">
        <w:tc>
          <w:tcPr>
            <w:tcW w:w="8820" w:type="dxa"/>
          </w:tcPr>
          <w:p w14:paraId="2A2EC8AF" w14:textId="77777777" w:rsidR="00AF7FA5" w:rsidRDefault="00AF7FA5" w:rsidP="00AF7FA5">
            <w:pPr>
              <w:pStyle w:val="Heading3"/>
              <w:jc w:val="left"/>
              <w:rPr>
                <w:b w:val="0"/>
                <w:bCs w:val="0"/>
                <w:i/>
                <w:iCs/>
                <w:szCs w:val="22"/>
              </w:rPr>
            </w:pPr>
            <w:r w:rsidRPr="00582EAC">
              <w:rPr>
                <w:i/>
                <w:szCs w:val="22"/>
              </w:rPr>
              <w:t xml:space="preserve">President – </w:t>
            </w:r>
            <w:r>
              <w:rPr>
                <w:i/>
                <w:szCs w:val="22"/>
              </w:rPr>
              <w:t>Chemistry</w:t>
            </w:r>
            <w:r w:rsidRPr="00582EAC">
              <w:rPr>
                <w:i/>
                <w:szCs w:val="22"/>
              </w:rPr>
              <w:t xml:space="preserve"> Club, </w:t>
            </w:r>
            <w:r>
              <w:rPr>
                <w:b w:val="0"/>
                <w:bCs w:val="0"/>
                <w:i/>
                <w:iCs/>
                <w:szCs w:val="22"/>
              </w:rPr>
              <w:t>The University of Scranton</w:t>
            </w:r>
          </w:p>
          <w:p w14:paraId="4B78A900" w14:textId="398F6E90" w:rsidR="003919E7" w:rsidRPr="003919E7" w:rsidRDefault="003919E7" w:rsidP="003919E7">
            <w:pPr>
              <w:rPr>
                <w:sz w:val="22"/>
              </w:rPr>
            </w:pPr>
            <w:r>
              <w:rPr>
                <w:b/>
                <w:i/>
                <w:sz w:val="22"/>
              </w:rPr>
              <w:t>Vice President</w:t>
            </w:r>
          </w:p>
        </w:tc>
        <w:tc>
          <w:tcPr>
            <w:tcW w:w="2178" w:type="dxa"/>
            <w:tcBorders>
              <w:left w:val="nil"/>
            </w:tcBorders>
          </w:tcPr>
          <w:p w14:paraId="00E7F2E9" w14:textId="64368610" w:rsidR="00AF7FA5" w:rsidRDefault="00AF7FA5" w:rsidP="00AF7FA5">
            <w:pPr>
              <w:pStyle w:val="Heading3"/>
              <w:ind w:left="147"/>
              <w:jc w:val="left"/>
              <w:rPr>
                <w:b w:val="0"/>
                <w:bCs w:val="0"/>
                <w:iCs/>
                <w:szCs w:val="22"/>
              </w:rPr>
            </w:pPr>
            <w:r w:rsidRPr="00582EAC">
              <w:rPr>
                <w:b w:val="0"/>
                <w:bCs w:val="0"/>
                <w:iCs/>
                <w:szCs w:val="22"/>
              </w:rPr>
              <w:t>08/201</w:t>
            </w:r>
            <w:r w:rsidR="003919E7">
              <w:rPr>
                <w:b w:val="0"/>
                <w:bCs w:val="0"/>
                <w:iCs/>
                <w:szCs w:val="22"/>
              </w:rPr>
              <w:t>7</w:t>
            </w:r>
            <w:r w:rsidR="00244A19">
              <w:rPr>
                <w:b w:val="0"/>
                <w:bCs w:val="0"/>
                <w:iCs/>
                <w:szCs w:val="22"/>
              </w:rPr>
              <w:t xml:space="preserve"> – </w:t>
            </w:r>
            <w:r w:rsidR="00DA5742">
              <w:rPr>
                <w:b w:val="0"/>
                <w:bCs w:val="0"/>
                <w:iCs/>
                <w:szCs w:val="22"/>
              </w:rPr>
              <w:t>5/2018</w:t>
            </w:r>
          </w:p>
          <w:p w14:paraId="1AEAA5D8" w14:textId="2C012BB6" w:rsidR="00244A19" w:rsidRPr="00244A19" w:rsidRDefault="00244A19" w:rsidP="00244A19">
            <w:r>
              <w:t xml:space="preserve">   </w:t>
            </w:r>
            <w:r>
              <w:rPr>
                <w:sz w:val="22"/>
              </w:rPr>
              <w:t>8/2016 – 8/2017</w:t>
            </w:r>
          </w:p>
        </w:tc>
      </w:tr>
      <w:tr w:rsidR="00AF7FA5" w:rsidRPr="00582EAC" w14:paraId="736BCC49" w14:textId="2EFF0E98" w:rsidTr="00C9106A">
        <w:tc>
          <w:tcPr>
            <w:tcW w:w="8820" w:type="dxa"/>
          </w:tcPr>
          <w:p w14:paraId="2B1ABACA" w14:textId="2DF17F70" w:rsidR="00000C07" w:rsidRPr="00000C07" w:rsidRDefault="00AF7FA5" w:rsidP="00000C07">
            <w:pPr>
              <w:pStyle w:val="Heading3"/>
              <w:numPr>
                <w:ilvl w:val="0"/>
                <w:numId w:val="16"/>
              </w:numPr>
              <w:jc w:val="left"/>
              <w:rPr>
                <w:b w:val="0"/>
                <w:szCs w:val="22"/>
              </w:rPr>
            </w:pPr>
            <w:r w:rsidRPr="00582EAC">
              <w:rPr>
                <w:b w:val="0"/>
                <w:szCs w:val="22"/>
              </w:rPr>
              <w:t xml:space="preserve">Organize and oversee events on </w:t>
            </w:r>
            <w:r w:rsidR="00A81864">
              <w:rPr>
                <w:b w:val="0"/>
                <w:szCs w:val="22"/>
              </w:rPr>
              <w:t xml:space="preserve">and off </w:t>
            </w:r>
            <w:r w:rsidRPr="00582EAC">
              <w:rPr>
                <w:b w:val="0"/>
                <w:szCs w:val="22"/>
              </w:rPr>
              <w:t xml:space="preserve">campus such as </w:t>
            </w:r>
            <w:r>
              <w:rPr>
                <w:b w:val="0"/>
                <w:szCs w:val="22"/>
              </w:rPr>
              <w:t>library demos</w:t>
            </w:r>
            <w:r w:rsidR="00A81864">
              <w:rPr>
                <w:b w:val="0"/>
                <w:szCs w:val="22"/>
              </w:rPr>
              <w:t xml:space="preserve"> and the Corning Museum trip</w:t>
            </w:r>
            <w:r>
              <w:rPr>
                <w:b w:val="0"/>
                <w:szCs w:val="22"/>
              </w:rPr>
              <w:t>.</w:t>
            </w:r>
          </w:p>
          <w:p w14:paraId="44559F99" w14:textId="045FDB4D" w:rsidR="00AF7FA5" w:rsidRDefault="00B43936" w:rsidP="00AF7FA5">
            <w:pPr>
              <w:pStyle w:val="Heading3"/>
              <w:numPr>
                <w:ilvl w:val="0"/>
                <w:numId w:val="16"/>
              </w:numPr>
              <w:jc w:val="lef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Assist with open house tours of laboratories.</w:t>
            </w:r>
            <w:r w:rsidR="00AF7FA5">
              <w:rPr>
                <w:b w:val="0"/>
                <w:szCs w:val="22"/>
              </w:rPr>
              <w:t xml:space="preserve"> </w:t>
            </w:r>
          </w:p>
          <w:p w14:paraId="6C6CC64D" w14:textId="2400740E" w:rsidR="00D80549" w:rsidRDefault="00D80549" w:rsidP="00D80549"/>
          <w:p w14:paraId="40710F22" w14:textId="33EE6CF3" w:rsidR="00D80549" w:rsidRPr="00000C07" w:rsidRDefault="00D80549" w:rsidP="00D80549">
            <w:pPr>
              <w:rPr>
                <w:sz w:val="22"/>
              </w:rPr>
            </w:pPr>
            <w:r w:rsidRPr="0026615E">
              <w:rPr>
                <w:b/>
                <w:i/>
                <w:sz w:val="22"/>
              </w:rPr>
              <w:t xml:space="preserve">President – </w:t>
            </w:r>
            <w:r w:rsidR="00000C07">
              <w:rPr>
                <w:b/>
                <w:i/>
                <w:sz w:val="22"/>
              </w:rPr>
              <w:t xml:space="preserve">Phi Lambda Upsilon, </w:t>
            </w:r>
            <w:r w:rsidRPr="0026615E">
              <w:rPr>
                <w:b/>
                <w:i/>
                <w:sz w:val="22"/>
              </w:rPr>
              <w:t>Chemistry Honors Society,</w:t>
            </w:r>
            <w:r w:rsidRPr="0026615E">
              <w:rPr>
                <w:i/>
                <w:sz w:val="22"/>
              </w:rPr>
              <w:t xml:space="preserve"> The University of Scranton</w:t>
            </w:r>
          </w:p>
          <w:p w14:paraId="0B13AA25" w14:textId="78E7D163" w:rsidR="009D4435" w:rsidRPr="00000C07" w:rsidRDefault="00000C07" w:rsidP="00DD5EF6">
            <w:pPr>
              <w:pStyle w:val="ListParagraph"/>
              <w:numPr>
                <w:ilvl w:val="0"/>
                <w:numId w:val="39"/>
              </w:numPr>
              <w:ind w:left="348" w:hanging="348"/>
              <w:rPr>
                <w:i/>
                <w:sz w:val="22"/>
              </w:rPr>
            </w:pPr>
            <w:r>
              <w:rPr>
                <w:sz w:val="22"/>
              </w:rPr>
              <w:t>Assist with lab coat and goggle sales at the beginning of the school year</w:t>
            </w:r>
          </w:p>
          <w:p w14:paraId="5C020BC0" w14:textId="7931ABFA" w:rsidR="00000C07" w:rsidRPr="009D4435" w:rsidRDefault="00000C07" w:rsidP="00DD5EF6">
            <w:pPr>
              <w:pStyle w:val="ListParagraph"/>
              <w:numPr>
                <w:ilvl w:val="0"/>
                <w:numId w:val="39"/>
              </w:numPr>
              <w:ind w:left="348" w:hanging="348"/>
              <w:rPr>
                <w:i/>
                <w:sz w:val="22"/>
              </w:rPr>
            </w:pPr>
            <w:r>
              <w:rPr>
                <w:sz w:val="22"/>
              </w:rPr>
              <w:t>Organize new member induction ceremony</w:t>
            </w:r>
            <w:r w:rsidR="00DC01CA">
              <w:rPr>
                <w:sz w:val="22"/>
              </w:rPr>
              <w:t xml:space="preserve"> at the end of the school year</w:t>
            </w:r>
          </w:p>
          <w:p w14:paraId="2419234B" w14:textId="3910FCB3" w:rsidR="00AF7FA5" w:rsidRPr="00582EAC" w:rsidRDefault="00AF7FA5" w:rsidP="00AF7FA5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  <w:tcBorders>
              <w:left w:val="nil"/>
            </w:tcBorders>
          </w:tcPr>
          <w:p w14:paraId="6716E544" w14:textId="77777777" w:rsidR="00AF7FA5" w:rsidRDefault="00AF7FA5" w:rsidP="00AF7FA5">
            <w:pPr>
              <w:rPr>
                <w:sz w:val="22"/>
                <w:szCs w:val="22"/>
              </w:rPr>
            </w:pPr>
          </w:p>
          <w:p w14:paraId="71F1E70B" w14:textId="77777777" w:rsidR="00AF7FA5" w:rsidRDefault="00AF7FA5" w:rsidP="00AF7FA5">
            <w:pPr>
              <w:rPr>
                <w:sz w:val="22"/>
                <w:szCs w:val="22"/>
              </w:rPr>
            </w:pPr>
          </w:p>
          <w:p w14:paraId="01847A4C" w14:textId="77777777" w:rsidR="00AB0486" w:rsidRDefault="00AB0486" w:rsidP="00AF7FA5">
            <w:pPr>
              <w:rPr>
                <w:sz w:val="22"/>
                <w:szCs w:val="22"/>
              </w:rPr>
            </w:pPr>
          </w:p>
          <w:p w14:paraId="0CFC8F66" w14:textId="77777777" w:rsidR="00AB0486" w:rsidRDefault="00AB0486" w:rsidP="00AF7FA5">
            <w:pPr>
              <w:rPr>
                <w:sz w:val="22"/>
                <w:szCs w:val="22"/>
              </w:rPr>
            </w:pPr>
          </w:p>
          <w:p w14:paraId="09DFBB08" w14:textId="70B6BA86" w:rsidR="00AB0486" w:rsidRPr="00582EAC" w:rsidRDefault="000454DA" w:rsidP="00AF7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B0486">
              <w:rPr>
                <w:sz w:val="22"/>
                <w:szCs w:val="22"/>
              </w:rPr>
              <w:t>6/2017 – 6/2018</w:t>
            </w:r>
          </w:p>
        </w:tc>
      </w:tr>
      <w:tr w:rsidR="00AF7FA5" w:rsidRPr="00582EAC" w14:paraId="43167B75" w14:textId="5FC54AC9" w:rsidTr="00C9106A">
        <w:tc>
          <w:tcPr>
            <w:tcW w:w="8820" w:type="dxa"/>
          </w:tcPr>
          <w:p w14:paraId="2E064F21" w14:textId="583AA1A3" w:rsidR="00AF7FA5" w:rsidRPr="00582EAC" w:rsidRDefault="00AF7FA5" w:rsidP="00AF7FA5">
            <w:pPr>
              <w:pStyle w:val="Heading3"/>
              <w:jc w:val="left"/>
              <w:rPr>
                <w:b w:val="0"/>
                <w:szCs w:val="22"/>
              </w:rPr>
            </w:pPr>
            <w:r>
              <w:rPr>
                <w:i/>
                <w:szCs w:val="22"/>
              </w:rPr>
              <w:t>Band</w:t>
            </w:r>
            <w:r w:rsidRPr="00582EAC">
              <w:rPr>
                <w:i/>
                <w:szCs w:val="22"/>
              </w:rPr>
              <w:t>,</w:t>
            </w:r>
            <w:r w:rsidRPr="00582EAC">
              <w:rPr>
                <w:b w:val="0"/>
                <w:i/>
                <w:szCs w:val="22"/>
              </w:rPr>
              <w:t xml:space="preserve"> The University of Scranton</w:t>
            </w:r>
          </w:p>
        </w:tc>
        <w:tc>
          <w:tcPr>
            <w:tcW w:w="2178" w:type="dxa"/>
            <w:tcBorders>
              <w:left w:val="nil"/>
            </w:tcBorders>
          </w:tcPr>
          <w:p w14:paraId="2ED2EFC4" w14:textId="046B9CD2" w:rsidR="00AF7FA5" w:rsidRPr="00582EAC" w:rsidRDefault="00AF7FA5" w:rsidP="00DA5742">
            <w:pPr>
              <w:pStyle w:val="Heading3"/>
              <w:ind w:left="147"/>
              <w:jc w:val="left"/>
              <w:rPr>
                <w:b w:val="0"/>
                <w:szCs w:val="22"/>
              </w:rPr>
            </w:pPr>
            <w:r>
              <w:rPr>
                <w:b w:val="0"/>
                <w:bCs w:val="0"/>
                <w:iCs/>
                <w:szCs w:val="22"/>
              </w:rPr>
              <w:t>08/2014</w:t>
            </w:r>
            <w:r w:rsidRPr="00582EAC">
              <w:rPr>
                <w:b w:val="0"/>
                <w:bCs w:val="0"/>
                <w:iCs/>
                <w:szCs w:val="22"/>
              </w:rPr>
              <w:t xml:space="preserve"> – </w:t>
            </w:r>
            <w:r w:rsidR="00DA5742">
              <w:rPr>
                <w:b w:val="0"/>
                <w:bCs w:val="0"/>
                <w:iCs/>
                <w:szCs w:val="22"/>
              </w:rPr>
              <w:t>5/2018</w:t>
            </w:r>
          </w:p>
        </w:tc>
      </w:tr>
      <w:tr w:rsidR="00AF7FA5" w:rsidRPr="00582EAC" w14:paraId="352CDFD6" w14:textId="2673E3C9" w:rsidTr="00C9106A">
        <w:tc>
          <w:tcPr>
            <w:tcW w:w="8820" w:type="dxa"/>
          </w:tcPr>
          <w:p w14:paraId="45294412" w14:textId="2ED2B348" w:rsidR="00AF7FA5" w:rsidRPr="00582EAC" w:rsidRDefault="00AF7FA5" w:rsidP="00AF7FA5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 of symphonic band and flute ensemble</w:t>
            </w:r>
          </w:p>
          <w:p w14:paraId="6256C0BC" w14:textId="6E8B6616" w:rsidR="00AF7FA5" w:rsidRPr="00582EAC" w:rsidRDefault="00AF7FA5" w:rsidP="00AF7FA5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  <w:tcBorders>
              <w:left w:val="nil"/>
            </w:tcBorders>
          </w:tcPr>
          <w:p w14:paraId="761A2902" w14:textId="77777777" w:rsidR="00AF7FA5" w:rsidRDefault="00AF7FA5" w:rsidP="00AF7FA5">
            <w:pPr>
              <w:rPr>
                <w:sz w:val="22"/>
                <w:szCs w:val="22"/>
              </w:rPr>
            </w:pPr>
          </w:p>
          <w:p w14:paraId="46F668AA" w14:textId="77777777" w:rsidR="00AF7FA5" w:rsidRPr="00582EAC" w:rsidRDefault="00AF7FA5" w:rsidP="00AF7FA5">
            <w:pPr>
              <w:rPr>
                <w:sz w:val="22"/>
                <w:szCs w:val="22"/>
              </w:rPr>
            </w:pPr>
          </w:p>
        </w:tc>
      </w:tr>
      <w:tr w:rsidR="00AF7FA5" w:rsidRPr="00582EAC" w14:paraId="4959504C" w14:textId="77777777" w:rsidTr="0096792C">
        <w:trPr>
          <w:trHeight w:val="161"/>
        </w:trPr>
        <w:tc>
          <w:tcPr>
            <w:tcW w:w="10998" w:type="dxa"/>
            <w:gridSpan w:val="2"/>
          </w:tcPr>
          <w:p w14:paraId="3155F308" w14:textId="5030002A" w:rsidR="00AF7FA5" w:rsidRPr="003624BD" w:rsidRDefault="00AF7FA5" w:rsidP="00AF7FA5">
            <w:pPr>
              <w:jc w:val="both"/>
              <w:rPr>
                <w:i/>
                <w:sz w:val="22"/>
                <w:szCs w:val="22"/>
              </w:rPr>
            </w:pPr>
            <w:r w:rsidRPr="00582EAC">
              <w:rPr>
                <w:b/>
                <w:i/>
                <w:sz w:val="22"/>
                <w:szCs w:val="22"/>
              </w:rPr>
              <w:t>Other Club Involvement: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Health Professions Organization, Biology Club, Mountain Sports Club, Astronomy Club, Intramural sports, Cura Personalis</w:t>
            </w:r>
          </w:p>
        </w:tc>
      </w:tr>
      <w:tr w:rsidR="00AF7FA5" w:rsidRPr="00582EAC" w14:paraId="3F8C0759" w14:textId="77777777" w:rsidTr="0096792C">
        <w:trPr>
          <w:trHeight w:val="161"/>
        </w:trPr>
        <w:tc>
          <w:tcPr>
            <w:tcW w:w="10998" w:type="dxa"/>
            <w:gridSpan w:val="2"/>
          </w:tcPr>
          <w:p w14:paraId="1C889A16" w14:textId="77777777" w:rsidR="00AF7FA5" w:rsidRPr="00582EAC" w:rsidRDefault="00AF7FA5" w:rsidP="00AF7FA5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53039F83" w14:textId="604A0994" w:rsidR="00E207FC" w:rsidRPr="00E207FC" w:rsidRDefault="00E207FC" w:rsidP="00E207FC"/>
    <w:sectPr w:rsidR="00E207FC" w:rsidRPr="00E207FC" w:rsidSect="004F7175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66BDF" w14:textId="77777777" w:rsidR="000B2EE2" w:rsidRDefault="000B2EE2" w:rsidP="00422F08">
      <w:r>
        <w:separator/>
      </w:r>
    </w:p>
  </w:endnote>
  <w:endnote w:type="continuationSeparator" w:id="0">
    <w:p w14:paraId="2CCC4FFE" w14:textId="77777777" w:rsidR="000B2EE2" w:rsidRDefault="000B2EE2" w:rsidP="004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D73E1" w14:textId="77777777" w:rsidR="000B2EE2" w:rsidRDefault="000B2EE2" w:rsidP="00422F08">
      <w:r>
        <w:separator/>
      </w:r>
    </w:p>
  </w:footnote>
  <w:footnote w:type="continuationSeparator" w:id="0">
    <w:p w14:paraId="1EFDBF84" w14:textId="77777777" w:rsidR="000B2EE2" w:rsidRDefault="000B2EE2" w:rsidP="0042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8B6"/>
    <w:multiLevelType w:val="hybridMultilevel"/>
    <w:tmpl w:val="B7D041B6"/>
    <w:lvl w:ilvl="0" w:tplc="AE50DD50">
      <w:start w:val="1"/>
      <w:numFmt w:val="bullet"/>
      <w:lvlText w:val="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FF6D05"/>
    <w:multiLevelType w:val="hybridMultilevel"/>
    <w:tmpl w:val="4C1C32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D0B4F"/>
    <w:multiLevelType w:val="hybridMultilevel"/>
    <w:tmpl w:val="87AE9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65C70"/>
    <w:multiLevelType w:val="hybridMultilevel"/>
    <w:tmpl w:val="20A6EE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87DBB"/>
    <w:multiLevelType w:val="hybridMultilevel"/>
    <w:tmpl w:val="5220E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D629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235CA"/>
    <w:multiLevelType w:val="hybridMultilevel"/>
    <w:tmpl w:val="AEE4E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A4268"/>
    <w:multiLevelType w:val="hybridMultilevel"/>
    <w:tmpl w:val="A43634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921263"/>
    <w:multiLevelType w:val="hybridMultilevel"/>
    <w:tmpl w:val="26C47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51BD6"/>
    <w:multiLevelType w:val="hybridMultilevel"/>
    <w:tmpl w:val="7EA024EE"/>
    <w:lvl w:ilvl="0" w:tplc="B5E0C9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0E36F0"/>
    <w:multiLevelType w:val="hybridMultilevel"/>
    <w:tmpl w:val="47E6B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E36515"/>
    <w:multiLevelType w:val="hybridMultilevel"/>
    <w:tmpl w:val="30023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26997"/>
    <w:multiLevelType w:val="hybridMultilevel"/>
    <w:tmpl w:val="18C482F2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13" w15:restartNumberingAfterBreak="0">
    <w:nsid w:val="344E59B8"/>
    <w:multiLevelType w:val="hybridMultilevel"/>
    <w:tmpl w:val="5F608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0E63C9"/>
    <w:multiLevelType w:val="hybridMultilevel"/>
    <w:tmpl w:val="C192B3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AD0B2B"/>
    <w:multiLevelType w:val="hybridMultilevel"/>
    <w:tmpl w:val="326E24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D85C36"/>
    <w:multiLevelType w:val="hybridMultilevel"/>
    <w:tmpl w:val="361EADAA"/>
    <w:lvl w:ilvl="0" w:tplc="F54E6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C5F08"/>
    <w:multiLevelType w:val="hybridMultilevel"/>
    <w:tmpl w:val="05C8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D349F"/>
    <w:multiLevelType w:val="hybridMultilevel"/>
    <w:tmpl w:val="7534A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8A21F2"/>
    <w:multiLevelType w:val="hybridMultilevel"/>
    <w:tmpl w:val="CE46E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8B3CB5"/>
    <w:multiLevelType w:val="hybridMultilevel"/>
    <w:tmpl w:val="54325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7648ED"/>
    <w:multiLevelType w:val="hybridMultilevel"/>
    <w:tmpl w:val="01521876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2" w15:restartNumberingAfterBreak="0">
    <w:nsid w:val="4EB94ED7"/>
    <w:multiLevelType w:val="hybridMultilevel"/>
    <w:tmpl w:val="A900D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4F30F1"/>
    <w:multiLevelType w:val="hybridMultilevel"/>
    <w:tmpl w:val="672C6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BA6F96"/>
    <w:multiLevelType w:val="hybridMultilevel"/>
    <w:tmpl w:val="398AC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5D5E70"/>
    <w:multiLevelType w:val="hybridMultilevel"/>
    <w:tmpl w:val="5D4822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3B063F"/>
    <w:multiLevelType w:val="hybridMultilevel"/>
    <w:tmpl w:val="BEDA50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801889"/>
    <w:multiLevelType w:val="hybridMultilevel"/>
    <w:tmpl w:val="F54C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6F43"/>
    <w:multiLevelType w:val="hybridMultilevel"/>
    <w:tmpl w:val="7C0A1B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F2106A"/>
    <w:multiLevelType w:val="hybridMultilevel"/>
    <w:tmpl w:val="D000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B7F02"/>
    <w:multiLevelType w:val="hybridMultilevel"/>
    <w:tmpl w:val="82CE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D249C"/>
    <w:multiLevelType w:val="hybridMultilevel"/>
    <w:tmpl w:val="7158A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CD001D"/>
    <w:multiLevelType w:val="hybridMultilevel"/>
    <w:tmpl w:val="23F49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9B13AE"/>
    <w:multiLevelType w:val="hybridMultilevel"/>
    <w:tmpl w:val="C7E8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024FF"/>
    <w:multiLevelType w:val="hybridMultilevel"/>
    <w:tmpl w:val="0BBC8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92037"/>
    <w:multiLevelType w:val="hybridMultilevel"/>
    <w:tmpl w:val="6B62E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F9E308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B05C8C"/>
    <w:multiLevelType w:val="hybridMultilevel"/>
    <w:tmpl w:val="4C62CF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35379E"/>
    <w:multiLevelType w:val="hybridMultilevel"/>
    <w:tmpl w:val="B3FEAC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4632A5"/>
    <w:multiLevelType w:val="hybridMultilevel"/>
    <w:tmpl w:val="1A0E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2471B"/>
    <w:multiLevelType w:val="hybridMultilevel"/>
    <w:tmpl w:val="33A21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DA21DC"/>
    <w:multiLevelType w:val="hybridMultilevel"/>
    <w:tmpl w:val="4C34E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1"/>
  </w:num>
  <w:num w:numId="4">
    <w:abstractNumId w:val="8"/>
  </w:num>
  <w:num w:numId="5">
    <w:abstractNumId w:val="3"/>
  </w:num>
  <w:num w:numId="6">
    <w:abstractNumId w:val="21"/>
  </w:num>
  <w:num w:numId="7">
    <w:abstractNumId w:val="28"/>
  </w:num>
  <w:num w:numId="8">
    <w:abstractNumId w:val="26"/>
  </w:num>
  <w:num w:numId="9">
    <w:abstractNumId w:val="36"/>
  </w:num>
  <w:num w:numId="10">
    <w:abstractNumId w:val="15"/>
  </w:num>
  <w:num w:numId="11">
    <w:abstractNumId w:val="25"/>
  </w:num>
  <w:num w:numId="12">
    <w:abstractNumId w:val="37"/>
  </w:num>
  <w:num w:numId="13">
    <w:abstractNumId w:val="7"/>
  </w:num>
  <w:num w:numId="14">
    <w:abstractNumId w:val="14"/>
  </w:num>
  <w:num w:numId="15">
    <w:abstractNumId w:val="0"/>
  </w:num>
  <w:num w:numId="16">
    <w:abstractNumId w:val="39"/>
  </w:num>
  <w:num w:numId="17">
    <w:abstractNumId w:val="9"/>
  </w:num>
  <w:num w:numId="18">
    <w:abstractNumId w:val="5"/>
  </w:num>
  <w:num w:numId="19">
    <w:abstractNumId w:val="18"/>
  </w:num>
  <w:num w:numId="20">
    <w:abstractNumId w:val="20"/>
  </w:num>
  <w:num w:numId="21">
    <w:abstractNumId w:val="29"/>
  </w:num>
  <w:num w:numId="22">
    <w:abstractNumId w:val="32"/>
  </w:num>
  <w:num w:numId="23">
    <w:abstractNumId w:val="13"/>
  </w:num>
  <w:num w:numId="24">
    <w:abstractNumId w:val="22"/>
  </w:num>
  <w:num w:numId="25">
    <w:abstractNumId w:val="31"/>
  </w:num>
  <w:num w:numId="26">
    <w:abstractNumId w:val="10"/>
  </w:num>
  <w:num w:numId="27">
    <w:abstractNumId w:val="19"/>
  </w:num>
  <w:num w:numId="28">
    <w:abstractNumId w:val="17"/>
  </w:num>
  <w:num w:numId="29">
    <w:abstractNumId w:val="4"/>
  </w:num>
  <w:num w:numId="30">
    <w:abstractNumId w:val="23"/>
  </w:num>
  <w:num w:numId="31">
    <w:abstractNumId w:val="30"/>
  </w:num>
  <w:num w:numId="32">
    <w:abstractNumId w:val="2"/>
  </w:num>
  <w:num w:numId="33">
    <w:abstractNumId w:val="11"/>
  </w:num>
  <w:num w:numId="34">
    <w:abstractNumId w:val="24"/>
  </w:num>
  <w:num w:numId="35">
    <w:abstractNumId w:val="38"/>
  </w:num>
  <w:num w:numId="36">
    <w:abstractNumId w:val="40"/>
  </w:num>
  <w:num w:numId="37">
    <w:abstractNumId w:val="35"/>
  </w:num>
  <w:num w:numId="38">
    <w:abstractNumId w:val="16"/>
  </w:num>
  <w:num w:numId="39">
    <w:abstractNumId w:val="6"/>
  </w:num>
  <w:num w:numId="40">
    <w:abstractNumId w:val="3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56"/>
    <w:rsid w:val="00000C07"/>
    <w:rsid w:val="00023E15"/>
    <w:rsid w:val="00027C3C"/>
    <w:rsid w:val="00032537"/>
    <w:rsid w:val="0003612C"/>
    <w:rsid w:val="00044C7F"/>
    <w:rsid w:val="000454DA"/>
    <w:rsid w:val="00047158"/>
    <w:rsid w:val="000502DD"/>
    <w:rsid w:val="0006296D"/>
    <w:rsid w:val="00067EF9"/>
    <w:rsid w:val="00074BD4"/>
    <w:rsid w:val="00077BCB"/>
    <w:rsid w:val="00090A0D"/>
    <w:rsid w:val="00092992"/>
    <w:rsid w:val="000B2EE2"/>
    <w:rsid w:val="000C050E"/>
    <w:rsid w:val="000C5F43"/>
    <w:rsid w:val="000D7442"/>
    <w:rsid w:val="000E051B"/>
    <w:rsid w:val="000E1385"/>
    <w:rsid w:val="000E44A9"/>
    <w:rsid w:val="000F6A93"/>
    <w:rsid w:val="001005FD"/>
    <w:rsid w:val="001056FB"/>
    <w:rsid w:val="00107805"/>
    <w:rsid w:val="00116DD8"/>
    <w:rsid w:val="00124AF8"/>
    <w:rsid w:val="00125EE8"/>
    <w:rsid w:val="00127E31"/>
    <w:rsid w:val="00143B8A"/>
    <w:rsid w:val="001525A4"/>
    <w:rsid w:val="0016748B"/>
    <w:rsid w:val="00180096"/>
    <w:rsid w:val="00184601"/>
    <w:rsid w:val="00186A96"/>
    <w:rsid w:val="00186ADD"/>
    <w:rsid w:val="0018723B"/>
    <w:rsid w:val="00191275"/>
    <w:rsid w:val="001B15CA"/>
    <w:rsid w:val="001B5F96"/>
    <w:rsid w:val="001C1802"/>
    <w:rsid w:val="001D0E31"/>
    <w:rsid w:val="001E2200"/>
    <w:rsid w:val="001E29B1"/>
    <w:rsid w:val="001E39E1"/>
    <w:rsid w:val="001E7240"/>
    <w:rsid w:val="001E7B2A"/>
    <w:rsid w:val="001F0E36"/>
    <w:rsid w:val="001F34C0"/>
    <w:rsid w:val="001F7E6D"/>
    <w:rsid w:val="00201F47"/>
    <w:rsid w:val="00203FC3"/>
    <w:rsid w:val="00206667"/>
    <w:rsid w:val="002073C4"/>
    <w:rsid w:val="00214074"/>
    <w:rsid w:val="00214D09"/>
    <w:rsid w:val="00216634"/>
    <w:rsid w:val="002177CA"/>
    <w:rsid w:val="00221725"/>
    <w:rsid w:val="002345FE"/>
    <w:rsid w:val="00244A19"/>
    <w:rsid w:val="00245097"/>
    <w:rsid w:val="002502C7"/>
    <w:rsid w:val="0025312F"/>
    <w:rsid w:val="00253188"/>
    <w:rsid w:val="0026615E"/>
    <w:rsid w:val="00267E50"/>
    <w:rsid w:val="00271256"/>
    <w:rsid w:val="00274770"/>
    <w:rsid w:val="002768BB"/>
    <w:rsid w:val="00282360"/>
    <w:rsid w:val="00285301"/>
    <w:rsid w:val="002862B8"/>
    <w:rsid w:val="002A21D4"/>
    <w:rsid w:val="002A7ACF"/>
    <w:rsid w:val="002B186F"/>
    <w:rsid w:val="002C04DA"/>
    <w:rsid w:val="002C21D7"/>
    <w:rsid w:val="002D4E91"/>
    <w:rsid w:val="002E604E"/>
    <w:rsid w:val="002F6723"/>
    <w:rsid w:val="00300164"/>
    <w:rsid w:val="00302FC4"/>
    <w:rsid w:val="00305527"/>
    <w:rsid w:val="00313FAF"/>
    <w:rsid w:val="00320969"/>
    <w:rsid w:val="00321041"/>
    <w:rsid w:val="00330B16"/>
    <w:rsid w:val="00333587"/>
    <w:rsid w:val="00342E61"/>
    <w:rsid w:val="00352257"/>
    <w:rsid w:val="00356A6F"/>
    <w:rsid w:val="003624BD"/>
    <w:rsid w:val="00376289"/>
    <w:rsid w:val="003823F9"/>
    <w:rsid w:val="003828EC"/>
    <w:rsid w:val="003919E7"/>
    <w:rsid w:val="003A4A33"/>
    <w:rsid w:val="003A623D"/>
    <w:rsid w:val="003B1D35"/>
    <w:rsid w:val="003C377F"/>
    <w:rsid w:val="003F0DB2"/>
    <w:rsid w:val="00404ACA"/>
    <w:rsid w:val="00407D72"/>
    <w:rsid w:val="00407DE9"/>
    <w:rsid w:val="0041665B"/>
    <w:rsid w:val="00422F08"/>
    <w:rsid w:val="0042687E"/>
    <w:rsid w:val="004335AB"/>
    <w:rsid w:val="00444D7F"/>
    <w:rsid w:val="00452326"/>
    <w:rsid w:val="004546DE"/>
    <w:rsid w:val="00456417"/>
    <w:rsid w:val="00463374"/>
    <w:rsid w:val="004765C6"/>
    <w:rsid w:val="00480BB1"/>
    <w:rsid w:val="00492822"/>
    <w:rsid w:val="00494744"/>
    <w:rsid w:val="004A16CB"/>
    <w:rsid w:val="004B2C2F"/>
    <w:rsid w:val="004B2F85"/>
    <w:rsid w:val="004B7214"/>
    <w:rsid w:val="004C5D60"/>
    <w:rsid w:val="004D2069"/>
    <w:rsid w:val="004D345C"/>
    <w:rsid w:val="004D39F4"/>
    <w:rsid w:val="004F0B36"/>
    <w:rsid w:val="004F2BCE"/>
    <w:rsid w:val="004F7175"/>
    <w:rsid w:val="00501EAE"/>
    <w:rsid w:val="00503D21"/>
    <w:rsid w:val="005100AF"/>
    <w:rsid w:val="00513327"/>
    <w:rsid w:val="00516D3C"/>
    <w:rsid w:val="00527A9F"/>
    <w:rsid w:val="00535214"/>
    <w:rsid w:val="00536AB0"/>
    <w:rsid w:val="00546BFB"/>
    <w:rsid w:val="005475D1"/>
    <w:rsid w:val="00566E4A"/>
    <w:rsid w:val="00581B37"/>
    <w:rsid w:val="00582EAC"/>
    <w:rsid w:val="0058312E"/>
    <w:rsid w:val="00593F26"/>
    <w:rsid w:val="00595EAD"/>
    <w:rsid w:val="00596BD2"/>
    <w:rsid w:val="00597137"/>
    <w:rsid w:val="005A1F2C"/>
    <w:rsid w:val="005B52F5"/>
    <w:rsid w:val="005F0052"/>
    <w:rsid w:val="005F7FBB"/>
    <w:rsid w:val="00601ADC"/>
    <w:rsid w:val="00602250"/>
    <w:rsid w:val="00606309"/>
    <w:rsid w:val="00612BE6"/>
    <w:rsid w:val="00622E6B"/>
    <w:rsid w:val="00624978"/>
    <w:rsid w:val="006274B7"/>
    <w:rsid w:val="006348AE"/>
    <w:rsid w:val="00636136"/>
    <w:rsid w:val="0064632A"/>
    <w:rsid w:val="00673651"/>
    <w:rsid w:val="00674A71"/>
    <w:rsid w:val="006911A6"/>
    <w:rsid w:val="00691244"/>
    <w:rsid w:val="006967DA"/>
    <w:rsid w:val="006977BC"/>
    <w:rsid w:val="006A09A0"/>
    <w:rsid w:val="006A1EC0"/>
    <w:rsid w:val="006A658C"/>
    <w:rsid w:val="006C702A"/>
    <w:rsid w:val="006E1ADE"/>
    <w:rsid w:val="006E3442"/>
    <w:rsid w:val="00702DF5"/>
    <w:rsid w:val="0070444E"/>
    <w:rsid w:val="007102B6"/>
    <w:rsid w:val="007314BF"/>
    <w:rsid w:val="0073574D"/>
    <w:rsid w:val="00736633"/>
    <w:rsid w:val="0073785B"/>
    <w:rsid w:val="00737864"/>
    <w:rsid w:val="00740388"/>
    <w:rsid w:val="0075159E"/>
    <w:rsid w:val="007553A7"/>
    <w:rsid w:val="00755CC0"/>
    <w:rsid w:val="007578DB"/>
    <w:rsid w:val="00757E99"/>
    <w:rsid w:val="007718B4"/>
    <w:rsid w:val="0077671B"/>
    <w:rsid w:val="007862D3"/>
    <w:rsid w:val="0078724B"/>
    <w:rsid w:val="007A1B8F"/>
    <w:rsid w:val="007A2DCE"/>
    <w:rsid w:val="007A2E7C"/>
    <w:rsid w:val="007A3CFA"/>
    <w:rsid w:val="007A4D7E"/>
    <w:rsid w:val="007B3AA6"/>
    <w:rsid w:val="007B69C7"/>
    <w:rsid w:val="007D6C91"/>
    <w:rsid w:val="007E3089"/>
    <w:rsid w:val="007F0A4D"/>
    <w:rsid w:val="007F59D3"/>
    <w:rsid w:val="00817E71"/>
    <w:rsid w:val="00823539"/>
    <w:rsid w:val="00826D7E"/>
    <w:rsid w:val="00827608"/>
    <w:rsid w:val="00835C1C"/>
    <w:rsid w:val="00845A14"/>
    <w:rsid w:val="0084757D"/>
    <w:rsid w:val="00855099"/>
    <w:rsid w:val="00857DC2"/>
    <w:rsid w:val="00857FDA"/>
    <w:rsid w:val="008755D0"/>
    <w:rsid w:val="0087691E"/>
    <w:rsid w:val="008970E8"/>
    <w:rsid w:val="008A5D29"/>
    <w:rsid w:val="008B3D00"/>
    <w:rsid w:val="008B688C"/>
    <w:rsid w:val="008C0A77"/>
    <w:rsid w:val="008C46AD"/>
    <w:rsid w:val="008D2B04"/>
    <w:rsid w:val="008D3D18"/>
    <w:rsid w:val="008D7303"/>
    <w:rsid w:val="008E15DC"/>
    <w:rsid w:val="008E1C8A"/>
    <w:rsid w:val="008F0DAC"/>
    <w:rsid w:val="008F1730"/>
    <w:rsid w:val="009104EA"/>
    <w:rsid w:val="0091308D"/>
    <w:rsid w:val="009213E3"/>
    <w:rsid w:val="00921C35"/>
    <w:rsid w:val="00924FA0"/>
    <w:rsid w:val="00936E64"/>
    <w:rsid w:val="009371AC"/>
    <w:rsid w:val="009373E1"/>
    <w:rsid w:val="009475FE"/>
    <w:rsid w:val="00947EEF"/>
    <w:rsid w:val="00951ED2"/>
    <w:rsid w:val="00956F76"/>
    <w:rsid w:val="00957BDA"/>
    <w:rsid w:val="009631A0"/>
    <w:rsid w:val="00964972"/>
    <w:rsid w:val="0096792C"/>
    <w:rsid w:val="00967A4B"/>
    <w:rsid w:val="00972980"/>
    <w:rsid w:val="00982111"/>
    <w:rsid w:val="0099255F"/>
    <w:rsid w:val="00995B4E"/>
    <w:rsid w:val="00996967"/>
    <w:rsid w:val="00997DB3"/>
    <w:rsid w:val="009A1615"/>
    <w:rsid w:val="009A3358"/>
    <w:rsid w:val="009A4760"/>
    <w:rsid w:val="009A56D9"/>
    <w:rsid w:val="009A6367"/>
    <w:rsid w:val="009B2FD4"/>
    <w:rsid w:val="009B4E7C"/>
    <w:rsid w:val="009B7450"/>
    <w:rsid w:val="009C0549"/>
    <w:rsid w:val="009C14A8"/>
    <w:rsid w:val="009D4435"/>
    <w:rsid w:val="009D5018"/>
    <w:rsid w:val="009D75F6"/>
    <w:rsid w:val="009E78F5"/>
    <w:rsid w:val="009F0339"/>
    <w:rsid w:val="009F1C7F"/>
    <w:rsid w:val="009F23BC"/>
    <w:rsid w:val="009F5C8F"/>
    <w:rsid w:val="00A0477D"/>
    <w:rsid w:val="00A16797"/>
    <w:rsid w:val="00A16AF0"/>
    <w:rsid w:val="00A270FD"/>
    <w:rsid w:val="00A35DD1"/>
    <w:rsid w:val="00A36E35"/>
    <w:rsid w:val="00A41D18"/>
    <w:rsid w:val="00A45069"/>
    <w:rsid w:val="00A45AA4"/>
    <w:rsid w:val="00A5308B"/>
    <w:rsid w:val="00A63A72"/>
    <w:rsid w:val="00A66671"/>
    <w:rsid w:val="00A765A3"/>
    <w:rsid w:val="00A800B0"/>
    <w:rsid w:val="00A81864"/>
    <w:rsid w:val="00A831C2"/>
    <w:rsid w:val="00A909C0"/>
    <w:rsid w:val="00A93ED2"/>
    <w:rsid w:val="00AA141B"/>
    <w:rsid w:val="00AA6536"/>
    <w:rsid w:val="00AB0486"/>
    <w:rsid w:val="00AB09BB"/>
    <w:rsid w:val="00AB435B"/>
    <w:rsid w:val="00AB5334"/>
    <w:rsid w:val="00AD2CB7"/>
    <w:rsid w:val="00AE59D7"/>
    <w:rsid w:val="00AF08C8"/>
    <w:rsid w:val="00AF4BF6"/>
    <w:rsid w:val="00AF5F00"/>
    <w:rsid w:val="00AF7FA5"/>
    <w:rsid w:val="00B1022B"/>
    <w:rsid w:val="00B11674"/>
    <w:rsid w:val="00B14242"/>
    <w:rsid w:val="00B225E1"/>
    <w:rsid w:val="00B32729"/>
    <w:rsid w:val="00B43936"/>
    <w:rsid w:val="00B46614"/>
    <w:rsid w:val="00B51A12"/>
    <w:rsid w:val="00B754E4"/>
    <w:rsid w:val="00B772EC"/>
    <w:rsid w:val="00BA2193"/>
    <w:rsid w:val="00BA6165"/>
    <w:rsid w:val="00BA62FC"/>
    <w:rsid w:val="00BB14B4"/>
    <w:rsid w:val="00BC1A5D"/>
    <w:rsid w:val="00BC2EEC"/>
    <w:rsid w:val="00BC5B40"/>
    <w:rsid w:val="00BD1958"/>
    <w:rsid w:val="00BD20E9"/>
    <w:rsid w:val="00BD2951"/>
    <w:rsid w:val="00BD6484"/>
    <w:rsid w:val="00BE2139"/>
    <w:rsid w:val="00BF6E99"/>
    <w:rsid w:val="00BF743F"/>
    <w:rsid w:val="00C0036A"/>
    <w:rsid w:val="00C05079"/>
    <w:rsid w:val="00C100B1"/>
    <w:rsid w:val="00C12C4D"/>
    <w:rsid w:val="00C1563B"/>
    <w:rsid w:val="00C326B1"/>
    <w:rsid w:val="00C33704"/>
    <w:rsid w:val="00C3512D"/>
    <w:rsid w:val="00C37968"/>
    <w:rsid w:val="00C4117D"/>
    <w:rsid w:val="00C515D4"/>
    <w:rsid w:val="00C551B2"/>
    <w:rsid w:val="00C72FA4"/>
    <w:rsid w:val="00C74656"/>
    <w:rsid w:val="00C9106A"/>
    <w:rsid w:val="00CA00CF"/>
    <w:rsid w:val="00CB72D1"/>
    <w:rsid w:val="00CB7709"/>
    <w:rsid w:val="00CC6547"/>
    <w:rsid w:val="00CC6AF3"/>
    <w:rsid w:val="00CE15F9"/>
    <w:rsid w:val="00CF14D0"/>
    <w:rsid w:val="00CF2CD2"/>
    <w:rsid w:val="00CF7221"/>
    <w:rsid w:val="00D052E5"/>
    <w:rsid w:val="00D05AF1"/>
    <w:rsid w:val="00D12B15"/>
    <w:rsid w:val="00D1666B"/>
    <w:rsid w:val="00D36771"/>
    <w:rsid w:val="00D50707"/>
    <w:rsid w:val="00D54A5C"/>
    <w:rsid w:val="00D557B3"/>
    <w:rsid w:val="00D6187E"/>
    <w:rsid w:val="00D67A2A"/>
    <w:rsid w:val="00D73C4C"/>
    <w:rsid w:val="00D80549"/>
    <w:rsid w:val="00D9797F"/>
    <w:rsid w:val="00DA5742"/>
    <w:rsid w:val="00DB7B79"/>
    <w:rsid w:val="00DC01CA"/>
    <w:rsid w:val="00DC2D38"/>
    <w:rsid w:val="00DD5047"/>
    <w:rsid w:val="00DD50DE"/>
    <w:rsid w:val="00DD5EF6"/>
    <w:rsid w:val="00DE3391"/>
    <w:rsid w:val="00DE46AD"/>
    <w:rsid w:val="00DE49E6"/>
    <w:rsid w:val="00DE6358"/>
    <w:rsid w:val="00DF4EE1"/>
    <w:rsid w:val="00DF6239"/>
    <w:rsid w:val="00E0124C"/>
    <w:rsid w:val="00E06E6A"/>
    <w:rsid w:val="00E11026"/>
    <w:rsid w:val="00E207FC"/>
    <w:rsid w:val="00E225CD"/>
    <w:rsid w:val="00E3078A"/>
    <w:rsid w:val="00E346D7"/>
    <w:rsid w:val="00E404F1"/>
    <w:rsid w:val="00E464C8"/>
    <w:rsid w:val="00E46F92"/>
    <w:rsid w:val="00E507A2"/>
    <w:rsid w:val="00E560E5"/>
    <w:rsid w:val="00E57DE3"/>
    <w:rsid w:val="00E64CBB"/>
    <w:rsid w:val="00E66929"/>
    <w:rsid w:val="00E67D96"/>
    <w:rsid w:val="00E862B1"/>
    <w:rsid w:val="00E870CE"/>
    <w:rsid w:val="00EA01AE"/>
    <w:rsid w:val="00EB1BC9"/>
    <w:rsid w:val="00EB3207"/>
    <w:rsid w:val="00EB60AF"/>
    <w:rsid w:val="00EC2E06"/>
    <w:rsid w:val="00EC307B"/>
    <w:rsid w:val="00EC636A"/>
    <w:rsid w:val="00ED43EA"/>
    <w:rsid w:val="00EE327B"/>
    <w:rsid w:val="00F026F1"/>
    <w:rsid w:val="00F13B74"/>
    <w:rsid w:val="00F147AE"/>
    <w:rsid w:val="00F162B8"/>
    <w:rsid w:val="00F16378"/>
    <w:rsid w:val="00F21FE6"/>
    <w:rsid w:val="00F368CB"/>
    <w:rsid w:val="00F419B6"/>
    <w:rsid w:val="00F51522"/>
    <w:rsid w:val="00F6605E"/>
    <w:rsid w:val="00F76027"/>
    <w:rsid w:val="00F819C1"/>
    <w:rsid w:val="00F83177"/>
    <w:rsid w:val="00F8755A"/>
    <w:rsid w:val="00F8777E"/>
    <w:rsid w:val="00F9164C"/>
    <w:rsid w:val="00F92DAE"/>
    <w:rsid w:val="00F9309F"/>
    <w:rsid w:val="00F95894"/>
    <w:rsid w:val="00FA1925"/>
    <w:rsid w:val="00FB30E3"/>
    <w:rsid w:val="00FB45DC"/>
    <w:rsid w:val="00FB47A1"/>
    <w:rsid w:val="00FC2281"/>
    <w:rsid w:val="00FC37A7"/>
    <w:rsid w:val="00FD0606"/>
    <w:rsid w:val="00FE085B"/>
    <w:rsid w:val="00FE5021"/>
    <w:rsid w:val="00FE7624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8E0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440"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1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1"/>
    </w:rPr>
  </w:style>
  <w:style w:type="paragraph" w:styleId="BodyText2">
    <w:name w:val="Body Text 2"/>
    <w:basedOn w:val="Normal"/>
    <w:semiHidden/>
    <w:rPr>
      <w:sz w:val="20"/>
    </w:rPr>
  </w:style>
  <w:style w:type="paragraph" w:styleId="BodyTextIndent">
    <w:name w:val="Body Text Indent"/>
    <w:basedOn w:val="Normal"/>
    <w:semiHidden/>
    <w:pPr>
      <w:ind w:left="720"/>
    </w:pPr>
    <w:rPr>
      <w:bCs/>
      <w:sz w:val="20"/>
    </w:rPr>
  </w:style>
  <w:style w:type="paragraph" w:styleId="Title">
    <w:name w:val="Title"/>
    <w:basedOn w:val="Normal"/>
    <w:qFormat/>
    <w:pPr>
      <w:jc w:val="center"/>
    </w:pPr>
    <w:rPr>
      <w:b/>
      <w:bCs/>
      <w:sz w:val="21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F0339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A62FC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A62FC"/>
    <w:rPr>
      <w:sz w:val="24"/>
      <w:szCs w:val="24"/>
    </w:rPr>
  </w:style>
  <w:style w:type="paragraph" w:styleId="Revision">
    <w:name w:val="Revision"/>
    <w:hidden/>
    <w:uiPriority w:val="99"/>
    <w:semiHidden/>
    <w:rsid w:val="00BA62F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26D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F0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2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4696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M</vt:lpstr>
    </vt:vector>
  </TitlesOfParts>
  <Company> </Company>
  <LinksUpToDate>false</LinksUpToDate>
  <CharactersWithSpaces>3865</CharactersWithSpaces>
  <SharedDoc>false</SharedDoc>
  <HLinks>
    <vt:vector size="6" baseType="variant">
      <vt:variant>
        <vt:i4>5242918</vt:i4>
      </vt:variant>
      <vt:variant>
        <vt:i4>0</vt:i4>
      </vt:variant>
      <vt:variant>
        <vt:i4>0</vt:i4>
      </vt:variant>
      <vt:variant>
        <vt:i4>5</vt:i4>
      </vt:variant>
      <vt:variant>
        <vt:lpwstr>mailto:randy.lesh@scranton.edu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M</dc:title>
  <dc:subject/>
  <dc:creator>Frank M. Gilmartin</dc:creator>
  <cp:keywords/>
  <dc:description/>
  <cp:lastModifiedBy>Amanda Jacobs</cp:lastModifiedBy>
  <cp:revision>69</cp:revision>
  <cp:lastPrinted>2016-12-28T23:58:00Z</cp:lastPrinted>
  <dcterms:created xsi:type="dcterms:W3CDTF">2017-03-06T03:13:00Z</dcterms:created>
  <dcterms:modified xsi:type="dcterms:W3CDTF">2018-09-25T13:57:00Z</dcterms:modified>
</cp:coreProperties>
</file>