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9178" w14:textId="30B158C1" w:rsidR="00137734" w:rsidRDefault="00137734" w:rsidP="00575522">
      <w:pPr>
        <w:jc w:val="center"/>
        <w:rPr>
          <w:rFonts w:ascii="Baskerville" w:eastAsia="Times New Roman" w:hAnsi="Baskerville" w:cs="Tahoma"/>
          <w:b/>
          <w:bCs/>
          <w:color w:val="000000"/>
          <w:sz w:val="28"/>
          <w:szCs w:val="28"/>
        </w:rPr>
      </w:pPr>
      <w:r w:rsidRPr="00240AB1">
        <w:rPr>
          <w:rFonts w:ascii="Baskerville" w:eastAsia="Times New Roman" w:hAnsi="Baskerville" w:cs="Tahoma"/>
          <w:b/>
          <w:bCs/>
          <w:color w:val="000000"/>
          <w:sz w:val="28"/>
          <w:szCs w:val="28"/>
        </w:rPr>
        <w:t>202</w:t>
      </w:r>
      <w:r w:rsidR="00EF3C6A">
        <w:rPr>
          <w:rFonts w:ascii="Baskerville" w:eastAsia="Times New Roman" w:hAnsi="Baskerville" w:cs="Tahoma"/>
          <w:b/>
          <w:bCs/>
          <w:color w:val="000000"/>
          <w:sz w:val="28"/>
          <w:szCs w:val="28"/>
        </w:rPr>
        <w:t>5</w:t>
      </w:r>
      <w:r w:rsidRPr="00240AB1">
        <w:rPr>
          <w:rFonts w:ascii="Baskerville" w:eastAsia="Times New Roman" w:hAnsi="Baskerville" w:cs="Tahoma"/>
          <w:b/>
          <w:bCs/>
          <w:color w:val="000000"/>
          <w:sz w:val="28"/>
          <w:szCs w:val="28"/>
        </w:rPr>
        <w:t xml:space="preserve"> Eastern Literary Festival </w:t>
      </w:r>
      <w:r w:rsidR="00575522">
        <w:rPr>
          <w:rFonts w:ascii="Baskerville" w:eastAsia="Times New Roman" w:hAnsi="Baskerville" w:cs="Tahoma"/>
          <w:b/>
          <w:bCs/>
          <w:color w:val="000000"/>
          <w:sz w:val="28"/>
          <w:szCs w:val="28"/>
        </w:rPr>
        <w:t>for High School Students</w:t>
      </w:r>
    </w:p>
    <w:p w14:paraId="19EACBE2" w14:textId="77777777" w:rsidR="00106899" w:rsidRDefault="00106899" w:rsidP="00137734">
      <w:pPr>
        <w:jc w:val="center"/>
        <w:rPr>
          <w:rFonts w:ascii="Baskerville" w:eastAsia="Times New Roman" w:hAnsi="Baskerville" w:cs="Tahoma"/>
          <w:b/>
          <w:bCs/>
          <w:color w:val="000000"/>
          <w:sz w:val="28"/>
          <w:szCs w:val="28"/>
        </w:rPr>
      </w:pPr>
    </w:p>
    <w:p w14:paraId="5D34F7AD" w14:textId="701C963A" w:rsidR="00575522" w:rsidRDefault="00137734" w:rsidP="00575522">
      <w:pPr>
        <w:rPr>
          <w:rFonts w:ascii="Baskerville" w:eastAsia="Times New Roman" w:hAnsi="Baskerville" w:cs="Times New Roman"/>
          <w:b/>
          <w:bCs/>
          <w:color w:val="000000"/>
          <w:bdr w:val="none" w:sz="0" w:space="0" w:color="auto" w:frame="1"/>
        </w:rPr>
      </w:pPr>
      <w:r w:rsidRPr="00BC0743">
        <w:rPr>
          <w:rFonts w:ascii="Baskerville" w:eastAsia="Times New Roman" w:hAnsi="Baskerville" w:cs="Times New Roman"/>
          <w:b/>
          <w:bCs/>
          <w:color w:val="000000"/>
          <w:bdr w:val="none" w:sz="0" w:space="0" w:color="auto" w:frame="1"/>
        </w:rPr>
        <w:t>Friday</w:t>
      </w:r>
      <w:r w:rsidR="008E6715" w:rsidRPr="00BC0743">
        <w:rPr>
          <w:rFonts w:ascii="Baskerville" w:eastAsia="Times New Roman" w:hAnsi="Baskerville" w:cs="Times New Roman"/>
          <w:b/>
          <w:bCs/>
          <w:color w:val="000000"/>
          <w:bdr w:val="none" w:sz="0" w:space="0" w:color="auto" w:frame="1"/>
        </w:rPr>
        <w:t xml:space="preserve">, </w:t>
      </w:r>
      <w:r w:rsidR="00EF3C6A">
        <w:rPr>
          <w:rFonts w:ascii="Baskerville" w:eastAsia="Times New Roman" w:hAnsi="Baskerville" w:cs="Times New Roman"/>
          <w:b/>
          <w:bCs/>
          <w:color w:val="000000"/>
          <w:bdr w:val="none" w:sz="0" w:space="0" w:color="auto" w:frame="1"/>
        </w:rPr>
        <w:t>April</w:t>
      </w:r>
      <w:r w:rsidR="008E6715" w:rsidRPr="00BC0743">
        <w:rPr>
          <w:rFonts w:ascii="Baskerville" w:eastAsia="Times New Roman" w:hAnsi="Baskerville" w:cs="Times New Roman"/>
          <w:b/>
          <w:bCs/>
          <w:color w:val="000000"/>
          <w:bdr w:val="none" w:sz="0" w:space="0" w:color="auto" w:frame="1"/>
        </w:rPr>
        <w:t xml:space="preserve"> </w:t>
      </w:r>
      <w:r w:rsidR="00EF3C6A">
        <w:rPr>
          <w:rFonts w:ascii="Baskerville" w:eastAsia="Times New Roman" w:hAnsi="Baskerville" w:cs="Times New Roman"/>
          <w:b/>
          <w:bCs/>
          <w:color w:val="000000"/>
          <w:bdr w:val="none" w:sz="0" w:space="0" w:color="auto" w:frame="1"/>
        </w:rPr>
        <w:t>4</w:t>
      </w:r>
      <w:r w:rsidR="008E6715" w:rsidRPr="00BC0743">
        <w:rPr>
          <w:rFonts w:ascii="Baskerville" w:eastAsia="Times New Roman" w:hAnsi="Baskerville" w:cs="Times New Roman"/>
          <w:b/>
          <w:bCs/>
          <w:color w:val="000000"/>
          <w:bdr w:val="none" w:sz="0" w:space="0" w:color="auto" w:frame="1"/>
        </w:rPr>
        <w:t>, 202</w:t>
      </w:r>
      <w:r w:rsidR="00EF3C6A">
        <w:rPr>
          <w:rFonts w:ascii="Baskerville" w:eastAsia="Times New Roman" w:hAnsi="Baskerville" w:cs="Times New Roman"/>
          <w:b/>
          <w:bCs/>
          <w:color w:val="000000"/>
          <w:bdr w:val="none" w:sz="0" w:space="0" w:color="auto" w:frame="1"/>
        </w:rPr>
        <w:t>5</w:t>
      </w:r>
      <w:r w:rsidR="00BC0743" w:rsidRPr="00BC0743">
        <w:rPr>
          <w:rFonts w:ascii="Baskerville" w:eastAsia="Times New Roman" w:hAnsi="Baskerville" w:cs="Times New Roman"/>
          <w:b/>
          <w:bCs/>
          <w:color w:val="000000"/>
          <w:bdr w:val="none" w:sz="0" w:space="0" w:color="auto" w:frame="1"/>
        </w:rPr>
        <w:t>, Student Center</w:t>
      </w:r>
      <w:r w:rsidR="00575522">
        <w:rPr>
          <w:rFonts w:ascii="Baskerville" w:eastAsia="Times New Roman" w:hAnsi="Baskerville" w:cs="Times New Roman"/>
          <w:b/>
          <w:bCs/>
          <w:color w:val="000000"/>
          <w:bdr w:val="none" w:sz="0" w:space="0" w:color="auto" w:frame="1"/>
        </w:rPr>
        <w:t>, Eastern Connecticut State University</w:t>
      </w:r>
    </w:p>
    <w:p w14:paraId="4D669987" w14:textId="77777777" w:rsidR="00575522" w:rsidRDefault="00575522" w:rsidP="00575522">
      <w:pPr>
        <w:rPr>
          <w:rFonts w:ascii="Baskerville" w:eastAsia="Times New Roman" w:hAnsi="Baskerville" w:cs="Times New Roman"/>
          <w:b/>
          <w:bCs/>
          <w:color w:val="000000"/>
          <w:bdr w:val="none" w:sz="0" w:space="0" w:color="auto" w:frame="1"/>
        </w:rPr>
      </w:pPr>
    </w:p>
    <w:p w14:paraId="0D6E5518" w14:textId="77777777" w:rsidR="00575522" w:rsidRDefault="00575522" w:rsidP="00575522">
      <w:pPr>
        <w:rPr>
          <w:rFonts w:ascii="Baskerville" w:eastAsia="Times New Roman" w:hAnsi="Baskerville" w:cs="Times New Roman"/>
          <w:b/>
          <w:bCs/>
          <w:color w:val="000000"/>
          <w:bdr w:val="none" w:sz="0" w:space="0" w:color="auto" w:frame="1"/>
        </w:rPr>
      </w:pPr>
    </w:p>
    <w:p w14:paraId="35DBD22D" w14:textId="1CA8934B" w:rsidR="00EF3C6A" w:rsidRDefault="00AB601F" w:rsidP="00766A01">
      <w:pPr>
        <w:ind w:left="1440" w:hanging="1440"/>
        <w:rPr>
          <w:rFonts w:ascii="Baskerville" w:eastAsia="Times New Roman" w:hAnsi="Baskerville" w:cs="Times New Roman"/>
          <w:color w:val="000000"/>
          <w:bdr w:val="none" w:sz="0" w:space="0" w:color="auto" w:frame="1"/>
        </w:rPr>
      </w:pP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8:</w:t>
      </w:r>
      <w:r w:rsidR="0011535E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00</w:t>
      </w: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-9:</w:t>
      </w:r>
      <w:r w:rsidR="00DF179C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3</w:t>
      </w:r>
      <w:r w:rsidR="00FC026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0</w:t>
      </w: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ab/>
      </w:r>
      <w:r w:rsidR="00EF3C6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Open Mic in Student Center Café</w:t>
      </w:r>
    </w:p>
    <w:p w14:paraId="240465DD" w14:textId="206784C5" w:rsidR="00A44B11" w:rsidRDefault="00A44B11" w:rsidP="00A44B11">
      <w:pPr>
        <w:ind w:left="1440"/>
        <w:rPr>
          <w:rFonts w:ascii="Baskerville" w:eastAsia="Times New Roman" w:hAnsi="Baskerville" w:cs="Times New Roman"/>
          <w:color w:val="000000"/>
          <w:bdr w:val="none" w:sz="0" w:space="0" w:color="auto" w:frame="1"/>
        </w:rPr>
      </w:pPr>
      <w:r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Possible Campus Tours</w:t>
      </w:r>
    </w:p>
    <w:p w14:paraId="43D71245" w14:textId="40EC9BA2" w:rsidR="00AB601F" w:rsidRPr="00EA650A" w:rsidRDefault="00EF3C6A" w:rsidP="00766A01">
      <w:pPr>
        <w:ind w:left="1440" w:hanging="1440"/>
        <w:rPr>
          <w:rFonts w:ascii="Baskerville" w:eastAsia="Times New Roman" w:hAnsi="Baskerville" w:cs="Times New Roman"/>
          <w:color w:val="000000"/>
          <w:bdr w:val="none" w:sz="0" w:space="0" w:color="auto" w:frame="1"/>
        </w:rPr>
      </w:pPr>
      <w:r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ab/>
      </w:r>
      <w:r w:rsidR="00AB601F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Buses drop off students </w:t>
      </w:r>
      <w:r w:rsidR="00766A01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outside the Student Center across from </w:t>
      </w:r>
      <w:r w:rsidR="004F04DB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Cervantes Parking Garage. Eastern</w:t>
      </w:r>
      <w:r w:rsid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 </w:t>
      </w:r>
      <w:r w:rsidR="004F04DB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students</w:t>
      </w:r>
      <w:r w:rsid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 </w:t>
      </w:r>
      <w:r w:rsidR="004F04DB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will be there to escort groups to Student Center</w:t>
      </w:r>
      <w:r w:rsid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 </w:t>
      </w:r>
      <w:r w:rsidR="004F04DB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Lobby for check-in</w:t>
      </w:r>
      <w:r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, then to the Student Center Café</w:t>
      </w:r>
    </w:p>
    <w:p w14:paraId="5C5959AB" w14:textId="77777777" w:rsidR="00AB601F" w:rsidRPr="00EA650A" w:rsidRDefault="00AB601F" w:rsidP="00137734">
      <w:pPr>
        <w:rPr>
          <w:rFonts w:ascii="Baskerville" w:eastAsia="Times New Roman" w:hAnsi="Baskerville" w:cs="Times New Roman"/>
          <w:color w:val="000000"/>
          <w:bdr w:val="none" w:sz="0" w:space="0" w:color="auto" w:frame="1"/>
        </w:rPr>
      </w:pPr>
    </w:p>
    <w:p w14:paraId="61BE0920" w14:textId="4F472075" w:rsidR="00137734" w:rsidRPr="00EA650A" w:rsidRDefault="00766A01" w:rsidP="00137734">
      <w:pPr>
        <w:rPr>
          <w:rFonts w:ascii="Baskerville" w:eastAsia="Times New Roman" w:hAnsi="Baskerville" w:cs="Times New Roman"/>
        </w:rPr>
      </w:pPr>
      <w:r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8</w:t>
      </w:r>
      <w:r w:rsidR="00137734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:</w:t>
      </w:r>
      <w:r w:rsidR="003C2132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00</w:t>
      </w:r>
      <w:r w:rsidR="00137734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-9:</w:t>
      </w:r>
      <w:r w:rsidR="00DF179C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3</w:t>
      </w:r>
      <w:r w:rsidR="00137734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0   </w:t>
      </w:r>
      <w:r w:rsid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ab/>
      </w:r>
      <w:r w:rsidR="004F04DB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Student Center Café</w:t>
      </w:r>
      <w:r w:rsidR="00CA526E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:</w:t>
      </w:r>
      <w:r w:rsidR="00137734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 </w:t>
      </w:r>
      <w:r w:rsidR="002D6C08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Water</w:t>
      </w:r>
      <w:r w:rsidR="00137734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, Coffee</w:t>
      </w:r>
      <w:r w:rsidR="00EF3C6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, Pastries</w:t>
      </w:r>
    </w:p>
    <w:p w14:paraId="0CC1A324" w14:textId="77777777" w:rsidR="00137734" w:rsidRPr="00EA650A" w:rsidRDefault="00137734" w:rsidP="00137734">
      <w:pPr>
        <w:rPr>
          <w:rFonts w:ascii="Baskerville" w:eastAsia="Times New Roman" w:hAnsi="Baskerville" w:cs="Tahoma"/>
          <w:color w:val="000000"/>
        </w:rPr>
      </w:pP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 </w:t>
      </w:r>
    </w:p>
    <w:p w14:paraId="6A4AC8E8" w14:textId="54F22C1D" w:rsidR="0049647F" w:rsidRDefault="00137734" w:rsidP="000E3CFD">
      <w:pPr>
        <w:rPr>
          <w:rFonts w:ascii="Baskerville" w:eastAsia="Times New Roman" w:hAnsi="Baskerville" w:cs="Times New Roman"/>
          <w:color w:val="000000"/>
          <w:bdr w:val="none" w:sz="0" w:space="0" w:color="auto" w:frame="1"/>
        </w:rPr>
      </w:pP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9:</w:t>
      </w:r>
      <w:r w:rsidR="00DF179C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30</w:t>
      </w: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-</w:t>
      </w:r>
      <w:r w:rsidR="00EE6B74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9:45 </w:t>
      </w: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       </w:t>
      </w:r>
      <w:r w:rsidR="00EE6B74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 </w:t>
      </w:r>
      <w:r w:rsidR="004F04DB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Betty Tipton Room (BTR)</w:t>
      </w:r>
      <w:r w:rsidR="00AB601F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: </w:t>
      </w: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Welcome</w:t>
      </w:r>
      <w:r w:rsidR="00C94427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s</w:t>
      </w:r>
      <w:r w:rsidR="00AD6DC1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 by </w:t>
      </w:r>
      <w:r w:rsidR="00FC026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Raena Beetham (Admissions)</w:t>
      </w:r>
      <w:r w:rsidR="00210462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 </w:t>
      </w:r>
      <w:r w:rsidR="00AD6DC1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and Dr.</w:t>
      </w:r>
      <w:r w:rsidR="00210462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 </w:t>
      </w:r>
    </w:p>
    <w:p w14:paraId="525DF7B4" w14:textId="4C9AD0D8" w:rsidR="00137734" w:rsidRDefault="00AD6DC1" w:rsidP="0049647F">
      <w:pPr>
        <w:ind w:left="1440" w:firstLine="720"/>
        <w:rPr>
          <w:rFonts w:ascii="Baskerville" w:eastAsia="Times New Roman" w:hAnsi="Baskerville" w:cs="Times New Roman"/>
          <w:color w:val="000000"/>
          <w:bdr w:val="none" w:sz="0" w:space="0" w:color="auto" w:frame="1"/>
        </w:rPr>
      </w:pPr>
      <w:r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Donagh</w:t>
      </w:r>
      <w:r w:rsidR="0049647F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y</w:t>
      </w:r>
    </w:p>
    <w:p w14:paraId="79F482C3" w14:textId="77777777" w:rsidR="00137734" w:rsidRPr="00EA650A" w:rsidRDefault="00137734" w:rsidP="00137734">
      <w:pPr>
        <w:rPr>
          <w:rFonts w:ascii="Baskerville" w:eastAsia="Times New Roman" w:hAnsi="Baskerville" w:cs="Tahoma"/>
          <w:color w:val="000000"/>
        </w:rPr>
      </w:pP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 </w:t>
      </w:r>
    </w:p>
    <w:p w14:paraId="344972E5" w14:textId="2B55D298" w:rsidR="00137734" w:rsidRDefault="00EE6B74" w:rsidP="00575522">
      <w:pPr>
        <w:rPr>
          <w:rFonts w:ascii="Baskerville" w:eastAsia="Times New Roman" w:hAnsi="Baskerville" w:cs="Tahoma"/>
          <w:color w:val="000000"/>
        </w:rPr>
      </w:pPr>
      <w:r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9:45</w:t>
      </w:r>
      <w:r w:rsidR="00137734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-10:30     </w:t>
      </w:r>
      <w:r w:rsidR="0040025B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ab/>
      </w:r>
      <w:r w:rsidR="000E3CFD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BTR</w:t>
      </w:r>
      <w:r w:rsidR="00AB601F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: </w:t>
      </w:r>
      <w:r w:rsidR="00377C19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Keynote </w:t>
      </w:r>
      <w:r w:rsidR="00377C19" w:rsidRPr="003233ED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Speaker</w:t>
      </w:r>
      <w:r w:rsidR="00CA526E" w:rsidRPr="003233ED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 </w:t>
      </w:r>
      <w:r w:rsidR="00EF3C6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Frederick-Douglass Knowles II</w:t>
      </w:r>
      <w:r w:rsidR="000E3CFD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 </w:t>
      </w:r>
      <w:r w:rsidR="00FE4B3D">
        <w:rPr>
          <w:rFonts w:ascii="Baskerville" w:eastAsia="Times New Roman" w:hAnsi="Baskerville" w:cs="Tahoma"/>
          <w:color w:val="000000"/>
        </w:rPr>
        <w:t>gives an inspiring</w:t>
      </w:r>
      <w:r w:rsidR="0085402F">
        <w:rPr>
          <w:rFonts w:ascii="Baskerville" w:eastAsia="Times New Roman" w:hAnsi="Baskerville" w:cs="Tahoma"/>
          <w:color w:val="000000"/>
        </w:rPr>
        <w:t xml:space="preserve"> </w:t>
      </w:r>
      <w:r w:rsidR="00673CC5">
        <w:rPr>
          <w:rFonts w:ascii="Baskerville" w:eastAsia="Times New Roman" w:hAnsi="Baskerville" w:cs="Tahoma"/>
          <w:color w:val="000000"/>
        </w:rPr>
        <w:t>talk</w:t>
      </w:r>
      <w:r w:rsidR="00FE4B3D">
        <w:rPr>
          <w:rFonts w:ascii="Baskerville" w:eastAsia="Times New Roman" w:hAnsi="Baskerville" w:cs="Tahoma"/>
          <w:color w:val="000000"/>
        </w:rPr>
        <w:t xml:space="preserve"> </w:t>
      </w:r>
      <w:r w:rsidR="00EF3C6A">
        <w:rPr>
          <w:rFonts w:ascii="Baskerville" w:eastAsia="Times New Roman" w:hAnsi="Baskerville" w:cs="Tahoma"/>
          <w:color w:val="000000"/>
        </w:rPr>
        <w:tab/>
      </w:r>
      <w:r w:rsidR="00EF3C6A">
        <w:rPr>
          <w:rFonts w:ascii="Baskerville" w:eastAsia="Times New Roman" w:hAnsi="Baskerville" w:cs="Tahoma"/>
          <w:color w:val="000000"/>
        </w:rPr>
        <w:tab/>
      </w:r>
      <w:r w:rsidR="00EF3C6A">
        <w:rPr>
          <w:rFonts w:ascii="Baskerville" w:eastAsia="Times New Roman" w:hAnsi="Baskerville" w:cs="Tahoma"/>
          <w:color w:val="000000"/>
        </w:rPr>
        <w:tab/>
      </w:r>
      <w:r w:rsidR="00EF3C6A">
        <w:rPr>
          <w:rFonts w:ascii="Baskerville" w:eastAsia="Times New Roman" w:hAnsi="Baskerville" w:cs="Tahoma"/>
          <w:color w:val="000000"/>
        </w:rPr>
        <w:tab/>
      </w:r>
      <w:r w:rsidR="00FE4B3D">
        <w:rPr>
          <w:rFonts w:ascii="Baskerville" w:eastAsia="Times New Roman" w:hAnsi="Baskerville" w:cs="Tahoma"/>
          <w:color w:val="000000"/>
        </w:rPr>
        <w:t>about writing</w:t>
      </w:r>
    </w:p>
    <w:p w14:paraId="1AD3DD3C" w14:textId="426D0434" w:rsidR="00EE6B74" w:rsidRPr="00EE6B74" w:rsidRDefault="00EE6B74" w:rsidP="00EF3C6A">
      <w:pPr>
        <w:ind w:left="720" w:firstLine="720"/>
        <w:rPr>
          <w:rFonts w:ascii="Baskerville" w:eastAsia="Times New Roman" w:hAnsi="Baskerville" w:cs="Times New Roman"/>
          <w:color w:val="000000"/>
          <w:bdr w:val="none" w:sz="0" w:space="0" w:color="auto" w:frame="1"/>
        </w:rPr>
      </w:pPr>
      <w:r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Prize Winners Announced </w:t>
      </w:r>
      <w:r w:rsidR="00DF179C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by Dr. </w:t>
      </w:r>
      <w:r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Torockio</w:t>
      </w:r>
    </w:p>
    <w:p w14:paraId="00C97F01" w14:textId="77777777" w:rsidR="00137734" w:rsidRPr="00EA650A" w:rsidRDefault="00137734" w:rsidP="00137734">
      <w:pPr>
        <w:rPr>
          <w:rFonts w:ascii="Baskerville" w:eastAsia="Times New Roman" w:hAnsi="Baskerville" w:cs="Tahoma"/>
          <w:color w:val="000000"/>
        </w:rPr>
      </w:pP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 </w:t>
      </w:r>
    </w:p>
    <w:p w14:paraId="47A8F28B" w14:textId="37C93249" w:rsidR="00EA650A" w:rsidRDefault="00137734" w:rsidP="00EA650A">
      <w:pPr>
        <w:rPr>
          <w:rFonts w:ascii="Baskerville" w:eastAsia="Times New Roman" w:hAnsi="Baskerville" w:cs="Times New Roman"/>
          <w:color w:val="000000"/>
          <w:bdr w:val="none" w:sz="0" w:space="0" w:color="auto" w:frame="1"/>
        </w:rPr>
      </w:pP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10:30-11:45    </w:t>
      </w:r>
      <w:r w:rsid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ab/>
      </w:r>
      <w:r w:rsidR="00CA526E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Student Center meeting rooms</w:t>
      </w:r>
    </w:p>
    <w:p w14:paraId="40409CE5" w14:textId="09CFC9EC" w:rsidR="00210462" w:rsidRDefault="00CA526E" w:rsidP="00EA650A">
      <w:pPr>
        <w:rPr>
          <w:rFonts w:ascii="Baskerville" w:eastAsia="Times New Roman" w:hAnsi="Baskerville" w:cs="Times New Roman"/>
          <w:color w:val="000000"/>
          <w:bdr w:val="none" w:sz="0" w:space="0" w:color="auto" w:frame="1"/>
        </w:rPr>
      </w:pP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 </w:t>
      </w:r>
      <w:r w:rsid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ab/>
      </w:r>
      <w:r w:rsid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ab/>
      </w:r>
      <w:r w:rsid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ab/>
      </w: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Writing</w:t>
      </w:r>
      <w:r w:rsidR="00137734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 Workshops</w:t>
      </w:r>
      <w:r w:rsid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--b</w:t>
      </w:r>
      <w:r w:rsidR="00137734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reakout sessions</w:t>
      </w:r>
      <w:r w:rsidR="00377C19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 led by </w:t>
      </w:r>
      <w:r w:rsidR="00210462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experienced</w:t>
      </w:r>
      <w:r w:rsidR="00C94427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 </w:t>
      </w:r>
      <w:r w:rsidR="00377C19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writers</w:t>
      </w:r>
      <w:r w:rsidR="00AB601F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. Prize</w:t>
      </w:r>
    </w:p>
    <w:p w14:paraId="5F7D5004" w14:textId="03821637" w:rsidR="00103743" w:rsidRPr="00EA650A" w:rsidRDefault="00EA650A" w:rsidP="00EA650A">
      <w:pPr>
        <w:ind w:firstLine="720"/>
        <w:rPr>
          <w:rFonts w:ascii="Baskerville" w:eastAsia="Times New Roman" w:hAnsi="Baskerville" w:cs="Times New Roman"/>
          <w:color w:val="000000"/>
          <w:bdr w:val="none" w:sz="0" w:space="0" w:color="auto" w:frame="1"/>
        </w:rPr>
      </w:pPr>
      <w:r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 </w:t>
      </w:r>
      <w:r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ab/>
      </w:r>
      <w:r w:rsidR="00210462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ab/>
      </w:r>
      <w:r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ab/>
      </w:r>
      <w:r w:rsidR="00AB601F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winners </w:t>
      </w:r>
      <w:r w:rsidR="00766A01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and finalists </w:t>
      </w:r>
      <w:r w:rsidR="003233ED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will</w:t>
      </w:r>
      <w:r w:rsidR="00AB601F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 workshop with </w:t>
      </w:r>
      <w:r w:rsidR="00FE4B3D">
        <w:rPr>
          <w:rFonts w:ascii="Baskerville" w:eastAsia="Times New Roman" w:hAnsi="Baskerville" w:cs="Tahoma"/>
          <w:color w:val="000000"/>
        </w:rPr>
        <w:t>ke</w:t>
      </w:r>
      <w:r w:rsidR="00705C75">
        <w:rPr>
          <w:rFonts w:ascii="Baskerville" w:eastAsia="Times New Roman" w:hAnsi="Baskerville" w:cs="Tahoma"/>
          <w:color w:val="000000"/>
        </w:rPr>
        <w:t>y</w:t>
      </w:r>
      <w:r w:rsidR="00FE4B3D">
        <w:rPr>
          <w:rFonts w:ascii="Baskerville" w:eastAsia="Times New Roman" w:hAnsi="Baskerville" w:cs="Tahoma"/>
          <w:color w:val="000000"/>
        </w:rPr>
        <w:t>note speaker</w:t>
      </w:r>
      <w:r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.</w:t>
      </w:r>
    </w:p>
    <w:p w14:paraId="7B3BDC4C" w14:textId="77777777" w:rsidR="00137734" w:rsidRPr="00EA650A" w:rsidRDefault="00137734" w:rsidP="00137734">
      <w:pPr>
        <w:rPr>
          <w:rFonts w:ascii="Baskerville" w:eastAsia="Times New Roman" w:hAnsi="Baskerville" w:cs="Tahoma"/>
          <w:color w:val="000000"/>
        </w:rPr>
      </w:pP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 </w:t>
      </w:r>
    </w:p>
    <w:p w14:paraId="427F549B" w14:textId="5854E5AB" w:rsidR="00137734" w:rsidRPr="00EA650A" w:rsidRDefault="00137734" w:rsidP="00137734">
      <w:pPr>
        <w:rPr>
          <w:rFonts w:ascii="Baskerville" w:eastAsia="Times New Roman" w:hAnsi="Baskerville" w:cs="Tahoma"/>
          <w:color w:val="000000"/>
        </w:rPr>
      </w:pP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11:45-12:15 </w:t>
      </w:r>
      <w:r w:rsidR="000E3CFD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ab/>
      </w: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Lunch</w:t>
      </w:r>
      <w:r w:rsidR="008F3F62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 for Students, Teachers, and Staff</w:t>
      </w:r>
      <w:r w:rsidR="000E3CFD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 (provided by Eastern)</w:t>
      </w:r>
    </w:p>
    <w:p w14:paraId="29DDA809" w14:textId="77777777" w:rsidR="00137734" w:rsidRPr="00EA650A" w:rsidRDefault="00137734" w:rsidP="00137734">
      <w:pPr>
        <w:rPr>
          <w:rFonts w:ascii="Baskerville" w:eastAsia="Times New Roman" w:hAnsi="Baskerville" w:cs="Tahoma"/>
          <w:color w:val="000000"/>
        </w:rPr>
      </w:pP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 </w:t>
      </w:r>
    </w:p>
    <w:p w14:paraId="3784200F" w14:textId="2B8F9F4E" w:rsidR="00137734" w:rsidRDefault="00137734" w:rsidP="00137734">
      <w:pPr>
        <w:rPr>
          <w:rFonts w:ascii="Baskerville" w:eastAsia="Times New Roman" w:hAnsi="Baskerville" w:cs="Times New Roman"/>
          <w:color w:val="000000"/>
          <w:bdr w:val="none" w:sz="0" w:space="0" w:color="auto" w:frame="1"/>
        </w:rPr>
      </w:pP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12:15-1:00   </w:t>
      </w:r>
      <w:r w:rsidR="000E3CFD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ab/>
      </w:r>
      <w:r w:rsidR="00AB601F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BTR: </w:t>
      </w:r>
      <w:r w:rsidR="00AD6DC1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ab/>
      </w: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Open Mic </w:t>
      </w:r>
      <w:r w:rsidR="00CA526E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Student </w:t>
      </w: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Reading</w:t>
      </w:r>
    </w:p>
    <w:p w14:paraId="03F98671" w14:textId="43F03744" w:rsidR="00AD6DC1" w:rsidRPr="00EA650A" w:rsidRDefault="00AD6DC1" w:rsidP="00766A01">
      <w:pPr>
        <w:ind w:left="2160"/>
        <w:rPr>
          <w:rFonts w:ascii="Baskerville" w:eastAsia="Times New Roman" w:hAnsi="Baskerville" w:cs="Tahoma"/>
          <w:color w:val="000000"/>
        </w:rPr>
      </w:pP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Contest </w:t>
      </w:r>
      <w:r w:rsidR="00766A01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Winners are invited (but not required) to read their work during this time</w:t>
      </w:r>
    </w:p>
    <w:p w14:paraId="62CEC187" w14:textId="77777777" w:rsidR="00137734" w:rsidRPr="00EA650A" w:rsidRDefault="00137734" w:rsidP="00137734">
      <w:pPr>
        <w:rPr>
          <w:rFonts w:ascii="Baskerville" w:eastAsia="Times New Roman" w:hAnsi="Baskerville" w:cs="Tahoma"/>
          <w:color w:val="000000"/>
        </w:rPr>
      </w:pP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 </w:t>
      </w:r>
    </w:p>
    <w:p w14:paraId="30E34F54" w14:textId="648007AA" w:rsidR="00137734" w:rsidRPr="00EA650A" w:rsidRDefault="00137734" w:rsidP="00137734">
      <w:pPr>
        <w:rPr>
          <w:rFonts w:ascii="Baskerville" w:eastAsia="Times New Roman" w:hAnsi="Baskerville" w:cs="Times New Roman"/>
          <w:color w:val="000000"/>
          <w:bdr w:val="none" w:sz="0" w:space="0" w:color="auto" w:frame="1"/>
        </w:rPr>
      </w:pP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1:00              </w:t>
      </w:r>
      <w:r w:rsidR="000E3CFD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ab/>
      </w: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Program ends</w:t>
      </w:r>
    </w:p>
    <w:p w14:paraId="71DD88D1" w14:textId="3015B309" w:rsidR="00C94427" w:rsidRDefault="004F04DB" w:rsidP="00137734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  <w:color w:val="000000"/>
          <w:bdr w:val="none" w:sz="0" w:space="0" w:color="auto" w:frame="1"/>
        </w:rPr>
      </w:pP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Schools interested in tours would take them at this time or during the open mic period.</w:t>
      </w:r>
    </w:p>
    <w:p w14:paraId="5165BE2A" w14:textId="7DAB7D4D" w:rsidR="000E3CFD" w:rsidRPr="000E3CFD" w:rsidRDefault="000E3CFD" w:rsidP="000E3CFD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  <w:color w:val="000000"/>
          <w:bdr w:val="none" w:sz="0" w:space="0" w:color="auto" w:frame="1"/>
        </w:rPr>
      </w:pPr>
      <w:r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Students return to buses </w:t>
      </w:r>
      <w:r w:rsidR="009331E5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 xml:space="preserve">outside the Student Center across from </w:t>
      </w:r>
      <w:r w:rsidR="009331E5" w:rsidRPr="00EA650A">
        <w:rPr>
          <w:rFonts w:ascii="Baskerville" w:eastAsia="Times New Roman" w:hAnsi="Baskerville" w:cs="Times New Roman"/>
          <w:color w:val="000000"/>
          <w:bdr w:val="none" w:sz="0" w:space="0" w:color="auto" w:frame="1"/>
        </w:rPr>
        <w:t>Cervantes Parking Garage</w:t>
      </w:r>
    </w:p>
    <w:p w14:paraId="4B823DA1" w14:textId="77777777" w:rsidR="00575522" w:rsidRPr="00575522" w:rsidRDefault="00575522" w:rsidP="00575522">
      <w:pPr>
        <w:pStyle w:val="ListParagraph"/>
        <w:ind w:left="2880"/>
        <w:rPr>
          <w:rFonts w:ascii="Baskerville" w:eastAsia="Times New Roman" w:hAnsi="Baskerville" w:cs="Times New Roman"/>
          <w:color w:val="000000"/>
          <w:bdr w:val="none" w:sz="0" w:space="0" w:color="auto" w:frame="1"/>
        </w:rPr>
      </w:pPr>
    </w:p>
    <w:p w14:paraId="760C2B38" w14:textId="77777777" w:rsidR="00C94427" w:rsidRPr="00EA650A" w:rsidRDefault="00C94427" w:rsidP="00137734">
      <w:pPr>
        <w:rPr>
          <w:rFonts w:ascii="Baskerville" w:eastAsia="Times New Roman" w:hAnsi="Baskerville" w:cs="Times New Roman"/>
          <w:b/>
          <w:bCs/>
          <w:color w:val="000000"/>
          <w:bdr w:val="none" w:sz="0" w:space="0" w:color="auto" w:frame="1"/>
        </w:rPr>
      </w:pPr>
    </w:p>
    <w:p w14:paraId="2675565B" w14:textId="713D82FD" w:rsidR="00C94427" w:rsidRPr="009A1672" w:rsidRDefault="00C94427" w:rsidP="00137734">
      <w:pPr>
        <w:rPr>
          <w:rFonts w:ascii="Baskerville" w:eastAsia="Times New Roman" w:hAnsi="Baskerville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9A1672">
        <w:rPr>
          <w:rFonts w:ascii="Baskerville" w:eastAsia="Times New Roman" w:hAnsi="Baskerville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Updated </w:t>
      </w:r>
      <w:r w:rsidR="00DF179C">
        <w:rPr>
          <w:rFonts w:ascii="Baskerville" w:eastAsia="Times New Roman" w:hAnsi="Baskerville" w:cs="Times New Roman"/>
          <w:b/>
          <w:bCs/>
          <w:color w:val="000000"/>
          <w:sz w:val="20"/>
          <w:szCs w:val="20"/>
          <w:bdr w:val="none" w:sz="0" w:space="0" w:color="auto" w:frame="1"/>
        </w:rPr>
        <w:t>4</w:t>
      </w:r>
      <w:r w:rsidRPr="009A1672">
        <w:rPr>
          <w:rFonts w:ascii="Baskerville" w:eastAsia="Times New Roman" w:hAnsi="Baskerville" w:cs="Times New Roman"/>
          <w:b/>
          <w:bCs/>
          <w:color w:val="000000"/>
          <w:sz w:val="20"/>
          <w:szCs w:val="20"/>
          <w:bdr w:val="none" w:sz="0" w:space="0" w:color="auto" w:frame="1"/>
        </w:rPr>
        <w:t>/</w:t>
      </w:r>
      <w:r w:rsidR="00DF179C">
        <w:rPr>
          <w:rFonts w:ascii="Baskerville" w:eastAsia="Times New Roman" w:hAnsi="Baskerville" w:cs="Times New Roman"/>
          <w:b/>
          <w:bCs/>
          <w:color w:val="000000"/>
          <w:sz w:val="20"/>
          <w:szCs w:val="20"/>
          <w:bdr w:val="none" w:sz="0" w:space="0" w:color="auto" w:frame="1"/>
        </w:rPr>
        <w:t>1</w:t>
      </w:r>
      <w:r w:rsidRPr="009A1672">
        <w:rPr>
          <w:rFonts w:ascii="Baskerville" w:eastAsia="Times New Roman" w:hAnsi="Baskerville" w:cs="Times New Roman"/>
          <w:b/>
          <w:bCs/>
          <w:color w:val="000000"/>
          <w:sz w:val="20"/>
          <w:szCs w:val="20"/>
          <w:bdr w:val="none" w:sz="0" w:space="0" w:color="auto" w:frame="1"/>
        </w:rPr>
        <w:t>/2</w:t>
      </w:r>
      <w:r w:rsidR="00EF3C6A">
        <w:rPr>
          <w:rFonts w:ascii="Baskerville" w:eastAsia="Times New Roman" w:hAnsi="Baskerville" w:cs="Times New Roman"/>
          <w:b/>
          <w:bCs/>
          <w:color w:val="000000"/>
          <w:sz w:val="20"/>
          <w:szCs w:val="20"/>
          <w:bdr w:val="none" w:sz="0" w:space="0" w:color="auto" w:frame="1"/>
        </w:rPr>
        <w:t>5</w:t>
      </w:r>
    </w:p>
    <w:p w14:paraId="20DCCA6B" w14:textId="4306B3FD" w:rsidR="00240AB1" w:rsidRDefault="00240AB1" w:rsidP="00137734">
      <w:pPr>
        <w:rPr>
          <w:rFonts w:ascii="Baskerville" w:hAnsi="Baskerville"/>
          <w:sz w:val="20"/>
          <w:szCs w:val="20"/>
        </w:rPr>
      </w:pPr>
    </w:p>
    <w:p w14:paraId="5883C40A" w14:textId="77777777" w:rsidR="00765443" w:rsidRDefault="00765443" w:rsidP="00137734">
      <w:pPr>
        <w:rPr>
          <w:rFonts w:ascii="Baskerville" w:hAnsi="Baskerville"/>
          <w:sz w:val="20"/>
          <w:szCs w:val="20"/>
        </w:rPr>
      </w:pPr>
    </w:p>
    <w:p w14:paraId="12D3F6B8" w14:textId="36D1F681" w:rsidR="00765443" w:rsidRPr="00765443" w:rsidRDefault="00765443" w:rsidP="00137734">
      <w:pPr>
        <w:rPr>
          <w:rFonts w:ascii="Baskerville" w:hAnsi="Baskerville"/>
          <w:b/>
          <w:bCs/>
          <w:sz w:val="20"/>
          <w:szCs w:val="20"/>
        </w:rPr>
      </w:pPr>
      <w:r w:rsidRPr="00765443">
        <w:rPr>
          <w:rFonts w:ascii="Baskerville" w:hAnsi="Baskerville"/>
          <w:b/>
          <w:bCs/>
          <w:sz w:val="20"/>
          <w:szCs w:val="20"/>
        </w:rPr>
        <w:t>Organizer’s Cell Phone #s:</w:t>
      </w:r>
    </w:p>
    <w:p w14:paraId="5563B8B5" w14:textId="77777777" w:rsidR="00765443" w:rsidRDefault="00765443" w:rsidP="00137734">
      <w:pPr>
        <w:rPr>
          <w:rFonts w:ascii="Baskerville" w:hAnsi="Baskerville"/>
          <w:sz w:val="20"/>
          <w:szCs w:val="20"/>
        </w:rPr>
      </w:pPr>
    </w:p>
    <w:p w14:paraId="5A21619F" w14:textId="710A49A2" w:rsidR="00765443" w:rsidRDefault="00765443" w:rsidP="00137734">
      <w:pPr>
        <w:rPr>
          <w:rFonts w:ascii="Baskerville" w:hAnsi="Baskerville"/>
          <w:sz w:val="20"/>
          <w:szCs w:val="20"/>
        </w:rPr>
      </w:pPr>
      <w:r>
        <w:rPr>
          <w:rFonts w:ascii="Baskerville" w:hAnsi="Baskerville"/>
          <w:sz w:val="20"/>
          <w:szCs w:val="20"/>
        </w:rPr>
        <w:t>Daniel Donaghy: 860-420-7086</w:t>
      </w:r>
    </w:p>
    <w:p w14:paraId="4E1C693E" w14:textId="29AF21EC" w:rsidR="00765443" w:rsidRPr="009A1672" w:rsidRDefault="00765443" w:rsidP="00137734">
      <w:pPr>
        <w:rPr>
          <w:rFonts w:ascii="Baskerville" w:hAnsi="Baskerville"/>
          <w:sz w:val="20"/>
          <w:szCs w:val="20"/>
        </w:rPr>
      </w:pPr>
      <w:r>
        <w:rPr>
          <w:rFonts w:ascii="Baskerville" w:hAnsi="Baskerville"/>
          <w:sz w:val="20"/>
          <w:szCs w:val="20"/>
        </w:rPr>
        <w:t>Chris Torockio: 860-2</w:t>
      </w:r>
      <w:r w:rsidR="00825EA2">
        <w:rPr>
          <w:rFonts w:ascii="Baskerville" w:hAnsi="Baskerville"/>
          <w:sz w:val="20"/>
          <w:szCs w:val="20"/>
        </w:rPr>
        <w:t>3</w:t>
      </w:r>
      <w:r>
        <w:rPr>
          <w:rFonts w:ascii="Baskerville" w:hAnsi="Baskerville"/>
          <w:sz w:val="20"/>
          <w:szCs w:val="20"/>
        </w:rPr>
        <w:t>0-4814</w:t>
      </w:r>
    </w:p>
    <w:sectPr w:rsidR="00765443" w:rsidRPr="009A1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3DF4"/>
    <w:multiLevelType w:val="hybridMultilevel"/>
    <w:tmpl w:val="216C85DC"/>
    <w:lvl w:ilvl="0" w:tplc="56CEB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81428"/>
    <w:multiLevelType w:val="hybridMultilevel"/>
    <w:tmpl w:val="2F0E8A8E"/>
    <w:lvl w:ilvl="0" w:tplc="98300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B3350"/>
    <w:multiLevelType w:val="hybridMultilevel"/>
    <w:tmpl w:val="79B6AD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425105907">
    <w:abstractNumId w:val="2"/>
  </w:num>
  <w:num w:numId="2" w16cid:durableId="1021318319">
    <w:abstractNumId w:val="0"/>
  </w:num>
  <w:num w:numId="3" w16cid:durableId="20448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34"/>
    <w:rsid w:val="000E3CFD"/>
    <w:rsid w:val="000F101B"/>
    <w:rsid w:val="00103743"/>
    <w:rsid w:val="00106899"/>
    <w:rsid w:val="0011535E"/>
    <w:rsid w:val="00137734"/>
    <w:rsid w:val="001702B9"/>
    <w:rsid w:val="00187A72"/>
    <w:rsid w:val="001E07B0"/>
    <w:rsid w:val="00210462"/>
    <w:rsid w:val="00240AB1"/>
    <w:rsid w:val="002D6C08"/>
    <w:rsid w:val="003233ED"/>
    <w:rsid w:val="00345580"/>
    <w:rsid w:val="00377C19"/>
    <w:rsid w:val="003C2132"/>
    <w:rsid w:val="0040025B"/>
    <w:rsid w:val="0049647F"/>
    <w:rsid w:val="004F04DB"/>
    <w:rsid w:val="00552930"/>
    <w:rsid w:val="00575522"/>
    <w:rsid w:val="006302A8"/>
    <w:rsid w:val="00673CC5"/>
    <w:rsid w:val="006C0D54"/>
    <w:rsid w:val="006C1D16"/>
    <w:rsid w:val="006E5F58"/>
    <w:rsid w:val="00705C75"/>
    <w:rsid w:val="00765443"/>
    <w:rsid w:val="00766A01"/>
    <w:rsid w:val="00825EA2"/>
    <w:rsid w:val="0085402F"/>
    <w:rsid w:val="008E6715"/>
    <w:rsid w:val="008F3F62"/>
    <w:rsid w:val="009331E5"/>
    <w:rsid w:val="009A1672"/>
    <w:rsid w:val="00A44B11"/>
    <w:rsid w:val="00AB601F"/>
    <w:rsid w:val="00AD6DC1"/>
    <w:rsid w:val="00BC0743"/>
    <w:rsid w:val="00C94427"/>
    <w:rsid w:val="00CA526E"/>
    <w:rsid w:val="00D13EEA"/>
    <w:rsid w:val="00D22F4C"/>
    <w:rsid w:val="00D405D3"/>
    <w:rsid w:val="00DE2289"/>
    <w:rsid w:val="00DF179C"/>
    <w:rsid w:val="00EA650A"/>
    <w:rsid w:val="00EC207C"/>
    <w:rsid w:val="00EE6B74"/>
    <w:rsid w:val="00EF3C6A"/>
    <w:rsid w:val="00FC026A"/>
    <w:rsid w:val="00FC2A0C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8B05D"/>
  <w15:chartTrackingRefBased/>
  <w15:docId w15:val="{912443EF-F552-234D-BF39-BD69FB1D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7734"/>
  </w:style>
  <w:style w:type="paragraph" w:customStyle="1" w:styleId="xmsonormal">
    <w:name w:val="x_msonormal"/>
    <w:basedOn w:val="Normal"/>
    <w:rsid w:val="001377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39b59lv64">
    <w:name w:val="mark39b59lv64"/>
    <w:basedOn w:val="DefaultParagraphFont"/>
    <w:rsid w:val="00137734"/>
  </w:style>
  <w:style w:type="paragraph" w:styleId="ListParagraph">
    <w:name w:val="List Paragraph"/>
    <w:basedOn w:val="Normal"/>
    <w:uiPriority w:val="34"/>
    <w:qFormat/>
    <w:rsid w:val="00C94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Donaghy,Daniel (English)</dc:creator>
  <cp:keywords/>
  <dc:description/>
  <cp:lastModifiedBy>Donaghy,Daniel (English)</cp:lastModifiedBy>
  <cp:revision>2</cp:revision>
  <cp:lastPrinted>2023-10-12T21:10:00Z</cp:lastPrinted>
  <dcterms:created xsi:type="dcterms:W3CDTF">2025-04-01T12:27:00Z</dcterms:created>
  <dcterms:modified xsi:type="dcterms:W3CDTF">2025-04-01T12:27:00Z</dcterms:modified>
</cp:coreProperties>
</file>