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3A0B" w:rsidRPr="005A1312" w:rsidRDefault="00D63A0B" w:rsidP="00D63A0B">
      <w:pPr>
        <w:pStyle w:val="Heading1"/>
        <w:spacing w:line="360" w:lineRule="auto"/>
        <w:jc w:val="center"/>
        <w:rPr>
          <w:rFonts w:ascii="Georgia" w:hAnsi="Georgia"/>
          <w:b/>
          <w:sz w:val="44"/>
          <w:szCs w:val="28"/>
        </w:rPr>
      </w:pPr>
      <w:r w:rsidRPr="005A1312">
        <w:rPr>
          <w:rFonts w:ascii="Georgia" w:hAnsi="Georgia"/>
          <w:b/>
          <w:sz w:val="44"/>
          <w:szCs w:val="28"/>
        </w:rPr>
        <w:t>Chapter 8</w:t>
      </w:r>
    </w:p>
    <w:p w:rsidR="00D63A0B" w:rsidRPr="005A1312" w:rsidRDefault="00D63A0B" w:rsidP="00D63A0B">
      <w:pPr>
        <w:pStyle w:val="Heading1"/>
        <w:spacing w:line="360" w:lineRule="auto"/>
        <w:jc w:val="center"/>
        <w:rPr>
          <w:rFonts w:ascii="Georgia" w:hAnsi="Georgia"/>
          <w:b/>
          <w:sz w:val="44"/>
          <w:szCs w:val="28"/>
        </w:rPr>
      </w:pPr>
      <w:bookmarkStart w:id="0" w:name="_Toc507354831"/>
      <w:r w:rsidRPr="005A1312">
        <w:rPr>
          <w:rFonts w:ascii="Georgia" w:hAnsi="Georgia"/>
          <w:b/>
          <w:sz w:val="44"/>
          <w:szCs w:val="28"/>
        </w:rPr>
        <w:t>Recipes for Juicing</w:t>
      </w:r>
      <w:bookmarkEnd w:id="0"/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pt;height:253.45pt">
            <v:imagedata r:id="rId5" o:title="Slide1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S1: </w:t>
      </w:r>
      <w:r w:rsidRPr="005A1312">
        <w:rPr>
          <w:rFonts w:ascii="Georgia" w:hAnsi="Georgia" w:cs="Times New Roman"/>
          <w:sz w:val="28"/>
          <w:szCs w:val="28"/>
        </w:rPr>
        <w:t>In this video, we’ll talk about recipes for juicing.</w:t>
      </w:r>
      <w:r w:rsidRPr="005A1312">
        <w:rPr>
          <w:rFonts w:ascii="Georgia" w:hAnsi="Georgia" w:cs="Times New Roman"/>
          <w:b/>
          <w:sz w:val="28"/>
          <w:szCs w:val="28"/>
        </w:rPr>
        <w:t xml:space="preserve"> </w:t>
      </w:r>
    </w:p>
    <w:p w:rsidR="00C260AB" w:rsidRPr="005A1312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C260AB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26" type="#_x0000_t75" style="width:451pt;height:253.45pt">
            <v:imagedata r:id="rId6" o:title="Slide2"/>
          </v:shape>
        </w:pict>
      </w:r>
    </w:p>
    <w:p w:rsidR="00C260AB" w:rsidRPr="005A1312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S2</w:t>
      </w:r>
      <w:r w:rsidRPr="005A1312">
        <w:rPr>
          <w:rFonts w:ascii="Georgia" w:hAnsi="Georgia" w:cs="Times New Roman"/>
          <w:sz w:val="28"/>
          <w:szCs w:val="28"/>
        </w:rPr>
        <w:t xml:space="preserve">: </w:t>
      </w:r>
      <w:r w:rsidR="00D63A0B" w:rsidRPr="005A1312">
        <w:rPr>
          <w:rFonts w:ascii="Georgia" w:hAnsi="Georgia" w:cs="Times New Roman"/>
          <w:sz w:val="28"/>
          <w:szCs w:val="28"/>
        </w:rPr>
        <w:t xml:space="preserve">Always scrub your produce thoroughly. Investing in a brush is a good idea. As for peeling, most of the nutrients in fruits and vegetable is just beneath the skin. </w:t>
      </w:r>
    </w:p>
    <w:p w:rsidR="00C260AB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27" type="#_x0000_t75" style="width:451pt;height:253.45pt">
            <v:imagedata r:id="rId7" o:title="Slide3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lastRenderedPageBreak/>
        <w:t>S3:</w:t>
      </w:r>
      <w:r w:rsidRPr="005A1312">
        <w:rPr>
          <w:rFonts w:ascii="Georgia" w:hAnsi="Georgia" w:cs="Times New Roman"/>
          <w:sz w:val="28"/>
          <w:szCs w:val="28"/>
        </w:rPr>
        <w:t xml:space="preserve"> </w:t>
      </w:r>
      <w:r w:rsidR="00D63A0B" w:rsidRPr="005A1312">
        <w:rPr>
          <w:rFonts w:ascii="Georgia" w:hAnsi="Georgia" w:cs="Times New Roman"/>
          <w:sz w:val="28"/>
          <w:szCs w:val="28"/>
        </w:rPr>
        <w:t>If possible, avoid peeling and simply toss everything into the juicer as-is. You need to peel oranges, but use other peels and rinds as much as possible.</w:t>
      </w:r>
    </w:p>
    <w:p w:rsidR="00C260AB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28" type="#_x0000_t75" style="width:451pt;height:253.45pt">
            <v:imagedata r:id="rId8" o:title="Slide4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S4:</w:t>
      </w:r>
      <w:r w:rsidRPr="005A1312">
        <w:rPr>
          <w:rFonts w:ascii="Georgia" w:hAnsi="Georgia" w:cs="Times New Roman"/>
          <w:sz w:val="28"/>
          <w:szCs w:val="28"/>
        </w:rPr>
        <w:t xml:space="preserve"> </w:t>
      </w:r>
      <w:r w:rsidR="00D63A0B" w:rsidRPr="005A1312">
        <w:rPr>
          <w:rFonts w:ascii="Georgia" w:hAnsi="Georgia" w:cs="Times New Roman"/>
          <w:sz w:val="28"/>
          <w:szCs w:val="28"/>
        </w:rPr>
        <w:t xml:space="preserve">And there is no need to throw out the pulp. Save it for the next time you make a vegetable broth. This </w:t>
      </w:r>
      <w:r w:rsidR="00BC6D27" w:rsidRPr="005A1312">
        <w:rPr>
          <w:rFonts w:ascii="Georgia" w:hAnsi="Georgia" w:cs="Times New Roman"/>
          <w:sz w:val="28"/>
          <w:szCs w:val="28"/>
        </w:rPr>
        <w:t xml:space="preserve">video </w:t>
      </w:r>
      <w:r w:rsidR="00D63A0B" w:rsidRPr="005A1312">
        <w:rPr>
          <w:rFonts w:ascii="Georgia" w:hAnsi="Georgia" w:cs="Times New Roman"/>
          <w:sz w:val="28"/>
          <w:szCs w:val="28"/>
        </w:rPr>
        <w:t xml:space="preserve">has a few recipes that provide a </w:t>
      </w:r>
      <w:proofErr w:type="gramStart"/>
      <w:r w:rsidR="00D63A0B" w:rsidRPr="005A1312">
        <w:rPr>
          <w:rFonts w:ascii="Georgia" w:hAnsi="Georgia" w:cs="Times New Roman"/>
          <w:sz w:val="28"/>
          <w:szCs w:val="28"/>
        </w:rPr>
        <w:t>perfect</w:t>
      </w:r>
      <w:proofErr w:type="gramEnd"/>
      <w:r w:rsidR="00D63A0B" w:rsidRPr="005A1312">
        <w:rPr>
          <w:rFonts w:ascii="Georgia" w:hAnsi="Georgia" w:cs="Times New Roman"/>
          <w:sz w:val="28"/>
          <w:szCs w:val="28"/>
        </w:rPr>
        <w:t xml:space="preserve"> use for that healthy pulp.</w:t>
      </w: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29" type="#_x0000_t75" style="width:451pt;height:253.45pt">
            <v:imagedata r:id="rId9" o:title="Slide5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S5: </w:t>
      </w:r>
      <w:r w:rsidR="00D63A0B" w:rsidRPr="005A1312">
        <w:rPr>
          <w:rFonts w:ascii="Georgia" w:hAnsi="Georgia" w:cs="Times New Roman"/>
          <w:b/>
          <w:sz w:val="28"/>
          <w:szCs w:val="28"/>
        </w:rPr>
        <w:t>Carrot and Orange Juice</w:t>
      </w:r>
    </w:p>
    <w:p w:rsidR="00C260AB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30" type="#_x0000_t75" style="width:451pt;height:253.45pt">
            <v:imagedata r:id="rId10" o:title="Slide6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S6: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lb. peeled and sliced carrots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lastRenderedPageBreak/>
        <w:t>3 peeled oranges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pineapple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½-inch piece of ginger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Bunch of parsley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C260AB" w:rsidRPr="005A1312" w:rsidRDefault="00C260A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Process the carrots, pineapple and oranges in the juicer first, then add the ginger and parsley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31" type="#_x0000_t75" style="width:451pt;height:253.45pt">
            <v:imagedata r:id="rId11" o:title="Slide7"/>
          </v:shape>
        </w:pict>
      </w:r>
    </w:p>
    <w:p w:rsidR="00D63A0B" w:rsidRPr="005A1312" w:rsidRDefault="00C260AB" w:rsidP="00D63A0B">
      <w:pPr>
        <w:tabs>
          <w:tab w:val="left" w:pos="4140"/>
        </w:tabs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proofErr w:type="gramStart"/>
      <w:r w:rsidRPr="005A1312">
        <w:rPr>
          <w:rFonts w:ascii="Georgia" w:hAnsi="Georgia" w:cs="Times New Roman"/>
          <w:b/>
          <w:sz w:val="28"/>
          <w:szCs w:val="28"/>
        </w:rPr>
        <w:t>S7 :</w:t>
      </w:r>
      <w:proofErr w:type="gramEnd"/>
      <w:r w:rsidRPr="005A1312">
        <w:rPr>
          <w:rFonts w:ascii="Georgia" w:hAnsi="Georgia" w:cs="Times New Roman"/>
          <w:b/>
          <w:sz w:val="28"/>
          <w:szCs w:val="28"/>
        </w:rPr>
        <w:t xml:space="preserve"> </w:t>
      </w:r>
      <w:r w:rsidR="00D63A0B" w:rsidRPr="005A1312">
        <w:rPr>
          <w:rFonts w:ascii="Georgia" w:hAnsi="Georgia" w:cs="Times New Roman"/>
          <w:b/>
          <w:sz w:val="28"/>
          <w:szCs w:val="28"/>
        </w:rPr>
        <w:t>Watermelon Smoothie</w:t>
      </w:r>
    </w:p>
    <w:p w:rsidR="00C260A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C260AB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lastRenderedPageBreak/>
        <w:pict>
          <v:shape id="_x0000_i1032" type="#_x0000_t75" style="width:451pt;height:253.45pt">
            <v:imagedata r:id="rId12" o:title="Slide8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S8: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3 cups chunked watermelon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3 cups ice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 xml:space="preserve">1 banana 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chunked cantaloupe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 cup apple juice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tbsp. agave nectar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Combine all ingredients in a blender.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33" type="#_x0000_t75" style="width:451pt;height:253.45pt">
            <v:imagedata r:id="rId13" o:title="Slide9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S9: </w:t>
      </w:r>
      <w:r w:rsidR="00D63A0B" w:rsidRPr="005A1312">
        <w:rPr>
          <w:rFonts w:ascii="Georgia" w:hAnsi="Georgia" w:cs="Times New Roman"/>
          <w:b/>
          <w:sz w:val="28"/>
          <w:szCs w:val="28"/>
        </w:rPr>
        <w:t>Green Juice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This is a great juice anytime, but it’s an especially good detox when you’ve overdone the fun, such as on vacations or during the holidays.</w:t>
      </w:r>
    </w:p>
    <w:p w:rsidR="00C260AB" w:rsidRDefault="00C260A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34" type="#_x0000_t75" style="width:451pt;height:253.45pt">
            <v:imagedata r:id="rId14" o:title="Slide10"/>
          </v:shape>
        </w:pict>
      </w:r>
    </w:p>
    <w:p w:rsidR="00D63A0B" w:rsidRPr="005A1312" w:rsidRDefault="00C260A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lastRenderedPageBreak/>
        <w:t xml:space="preserve">S10: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  <w:r w:rsidR="00D63A0B" w:rsidRPr="005A1312">
        <w:rPr>
          <w:rFonts w:ascii="Georgia" w:hAnsi="Georgia" w:cs="Times New Roman"/>
          <w:sz w:val="28"/>
          <w:szCs w:val="28"/>
        </w:rPr>
        <w:t xml:space="preserve"> 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apples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peach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cucumber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bunch collard greens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Cut up the fruit, peach, cucumber, and greens and process in the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35" type="#_x0000_t75" style="width:451pt;height:253.45pt">
            <v:imagedata r:id="rId15" o:title="Slide11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S11: </w:t>
      </w:r>
      <w:r w:rsidR="00D63A0B" w:rsidRPr="005A1312">
        <w:rPr>
          <w:rFonts w:ascii="Georgia" w:hAnsi="Georgia" w:cs="Times New Roman"/>
          <w:b/>
          <w:sz w:val="28"/>
          <w:szCs w:val="28"/>
        </w:rPr>
        <w:t>Rise and Shine Juice</w:t>
      </w:r>
    </w:p>
    <w:p w:rsidR="005A1312" w:rsidRDefault="005A1312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lastRenderedPageBreak/>
        <w:pict>
          <v:shape id="_x0000_i1036" type="#_x0000_t75" style="width:451pt;height:253.45pt">
            <v:imagedata r:id="rId16" o:title="Slide12"/>
          </v:shape>
        </w:pict>
      </w:r>
    </w:p>
    <w:p w:rsidR="00D63A0B" w:rsidRPr="005A1312" w:rsidRDefault="00C260A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S12: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apples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carrots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oranges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Slice but don’t’ peel the apples. Peel the oranges.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Process all ingredients through the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37" type="#_x0000_t75" style="width:451pt;height:253.45pt">
            <v:imagedata r:id="rId17" o:title="Slide13"/>
          </v:shape>
        </w:pict>
      </w:r>
    </w:p>
    <w:p w:rsidR="00D63A0B" w:rsidRPr="005A1312" w:rsidRDefault="00C260A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S13: </w:t>
      </w:r>
      <w:r w:rsidR="00D63A0B" w:rsidRPr="005A1312">
        <w:rPr>
          <w:rFonts w:ascii="Georgia" w:hAnsi="Georgia" w:cs="Times New Roman"/>
          <w:b/>
          <w:sz w:val="28"/>
          <w:szCs w:val="28"/>
        </w:rPr>
        <w:t>Beet Cleanse</w:t>
      </w:r>
    </w:p>
    <w:p w:rsidR="00931126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38" type="#_x0000_t75" style="width:451pt;height:253.45pt">
            <v:imagedata r:id="rId18" o:title="Slide14"/>
          </v:shape>
        </w:pict>
      </w:r>
    </w:p>
    <w:p w:rsidR="00C260A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S14: </w:t>
      </w:r>
      <w:r w:rsidR="00C260A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beets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2 oranges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lastRenderedPageBreak/>
        <w:t>1 lemon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bunch of spinach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½-inch piece of ginger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Cut up the fruits and vegetables and process through the juicer. Add the ginger last.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39" type="#_x0000_t75" style="width:451pt;height:253.45pt">
            <v:imagedata r:id="rId19" o:title="Slide15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S15: </w:t>
      </w:r>
      <w:r w:rsidR="00D63A0B" w:rsidRPr="005A1312">
        <w:rPr>
          <w:rFonts w:ascii="Georgia" w:hAnsi="Georgia" w:cs="Times New Roman"/>
          <w:b/>
          <w:sz w:val="28"/>
          <w:szCs w:val="28"/>
        </w:rPr>
        <w:t>Raspberry Surprise</w:t>
      </w: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lastRenderedPageBreak/>
        <w:pict>
          <v:shape id="_x0000_i1040" type="#_x0000_t75" style="width:451pt;height:253.45pt">
            <v:imagedata r:id="rId20" o:title="Slide16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S16: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raspberries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spinach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 cup pineapple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3 carrots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Feed all ingredients into your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41" type="#_x0000_t75" style="width:451pt;height:253.45pt">
            <v:imagedata r:id="rId21" o:title="Slide17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S17: </w:t>
      </w:r>
      <w:r w:rsidR="00D63A0B" w:rsidRPr="005A1312">
        <w:rPr>
          <w:rFonts w:ascii="Georgia" w:hAnsi="Georgia" w:cs="Times New Roman"/>
          <w:b/>
          <w:sz w:val="28"/>
          <w:szCs w:val="28"/>
        </w:rPr>
        <w:t>Merry Peach Berry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Asparagus in a very mild vegetable, so it’ll blend easily with the fruit and berries. You don’t have to, but it’s probably better to remove the tough stems from the asparagus before juicing.</w:t>
      </w: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42" type="#_x0000_t75" style="width:451pt;height:253.45pt">
            <v:imagedata r:id="rId22" o:title="Slide18"/>
          </v:shape>
        </w:pict>
      </w: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S18: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4 asparagus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pitted peach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blueberries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spinach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Trim the asparagus and process the fruits and vegetable through the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43" type="#_x0000_t75" style="width:451pt;height:253.45pt">
            <v:imagedata r:id="rId23" o:title="Slide19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S19: </w:t>
      </w:r>
      <w:r w:rsidR="00D63A0B" w:rsidRPr="005A1312">
        <w:rPr>
          <w:rFonts w:ascii="Georgia" w:hAnsi="Georgia" w:cs="Times New Roman"/>
          <w:b/>
          <w:sz w:val="28"/>
          <w:szCs w:val="28"/>
        </w:rPr>
        <w:t>Pineapple Delight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The fruit helps sweeten the Swiss chard</w:t>
      </w:r>
    </w:p>
    <w:p w:rsidR="00931126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lastRenderedPageBreak/>
        <w:pict>
          <v:shape id="_x0000_i1044" type="#_x0000_t75" style="width:451pt;height:253.45pt">
            <v:imagedata r:id="rId24" o:title="Slide20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S20: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strawberries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8 chard leaves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pineapple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Handful of parsley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Process all ingredients in the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45" type="#_x0000_t75" style="width:451pt;height:253.45pt">
            <v:imagedata r:id="rId25" o:title="Slide21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S21: </w:t>
      </w:r>
      <w:r w:rsidR="00D63A0B" w:rsidRPr="005A1312">
        <w:rPr>
          <w:rFonts w:ascii="Georgia" w:hAnsi="Georgia" w:cs="Times New Roman"/>
          <w:b/>
          <w:sz w:val="28"/>
          <w:szCs w:val="28"/>
        </w:rPr>
        <w:t>Sweet Spinach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This is perfect if you don’t like spinach, because you’ll barely taste it. You’ll just enjoy the benefits</w:t>
      </w: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46" type="#_x0000_t75" style="width:451pt;height:253.45pt">
            <v:imagedata r:id="rId26" o:title="Slide22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lastRenderedPageBreak/>
        <w:t xml:space="preserve">S22: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spinach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orange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Bunch of parsley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Process the ingredients in the juicer.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Default="005A1312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pict>
          <v:shape id="_x0000_i1047" type="#_x0000_t75" style="width:451pt;height:253.45pt">
            <v:imagedata r:id="rId27" o:title="Slide23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S23: </w:t>
      </w:r>
      <w:r w:rsidR="00D63A0B" w:rsidRPr="005A1312">
        <w:rPr>
          <w:rFonts w:ascii="Georgia" w:hAnsi="Georgia" w:cs="Times New Roman"/>
          <w:b/>
          <w:sz w:val="28"/>
          <w:szCs w:val="28"/>
        </w:rPr>
        <w:t>Turnip and Carrots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The turnip is a much-underrated vegetable. With these two vegetables, you’re getting plenty of vitamin A and C.</w:t>
      </w: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48" type="#_x0000_t75" style="width:451pt;height:253.45pt">
            <v:imagedata r:id="rId28" o:title="Slide24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S24: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3 carrots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 turnip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cup strawberries.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Peel the turnip before processing the ingredients in the juicer.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>
        <w:rPr>
          <w:rFonts w:ascii="Georgia" w:hAnsi="Georgia" w:cs="Times New Roman"/>
          <w:sz w:val="28"/>
          <w:szCs w:val="28"/>
        </w:rPr>
        <w:lastRenderedPageBreak/>
        <w:pict>
          <v:shape id="_x0000_i1049" type="#_x0000_t75" style="width:451pt;height:253.45pt">
            <v:imagedata r:id="rId29" o:title="Slide25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S25: </w:t>
      </w:r>
      <w:r w:rsidR="00D63A0B" w:rsidRPr="005A1312">
        <w:rPr>
          <w:rFonts w:ascii="Georgia" w:hAnsi="Georgia" w:cs="Times New Roman"/>
          <w:b/>
          <w:sz w:val="28"/>
          <w:szCs w:val="28"/>
        </w:rPr>
        <w:t>Digestive Rescue Juice</w:t>
      </w:r>
    </w:p>
    <w:p w:rsidR="00D63A0B" w:rsidRPr="005A1312" w:rsidRDefault="00D63A0B" w:rsidP="00D63A0B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The prunes are a gentle way to clear the digestive system.</w:t>
      </w:r>
    </w:p>
    <w:p w:rsidR="00931126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</w:p>
    <w:p w:rsidR="005A1312" w:rsidRPr="005A1312" w:rsidRDefault="005A1312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>
        <w:rPr>
          <w:rFonts w:ascii="Georgia" w:hAnsi="Georgia" w:cs="Times New Roman"/>
          <w:b/>
          <w:sz w:val="28"/>
          <w:szCs w:val="28"/>
        </w:rPr>
        <w:pict>
          <v:shape id="_x0000_i1050" type="#_x0000_t75" style="width:451pt;height:253.45pt">
            <v:imagedata r:id="rId30" o:title="Slide26"/>
          </v:shape>
        </w:pict>
      </w:r>
    </w:p>
    <w:p w:rsidR="00D63A0B" w:rsidRPr="005A1312" w:rsidRDefault="00931126" w:rsidP="00D63A0B">
      <w:pPr>
        <w:spacing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 xml:space="preserve">S26: </w:t>
      </w:r>
      <w:r w:rsidR="00D63A0B" w:rsidRPr="005A1312">
        <w:rPr>
          <w:rFonts w:ascii="Georgia" w:hAnsi="Georgia" w:cs="Times New Roman"/>
          <w:b/>
          <w:sz w:val="28"/>
          <w:szCs w:val="28"/>
        </w:rPr>
        <w:t>Ingredients: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lastRenderedPageBreak/>
        <w:t>4 prunes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½ cup grapes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1 diced apple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b/>
          <w:sz w:val="28"/>
          <w:szCs w:val="28"/>
        </w:rPr>
      </w:pPr>
      <w:r w:rsidRPr="005A1312">
        <w:rPr>
          <w:rFonts w:ascii="Georgia" w:hAnsi="Georgia" w:cs="Times New Roman"/>
          <w:b/>
          <w:sz w:val="28"/>
          <w:szCs w:val="28"/>
        </w:rPr>
        <w:t>Directions:</w:t>
      </w:r>
    </w:p>
    <w:p w:rsidR="00D63A0B" w:rsidRPr="005A1312" w:rsidRDefault="00D63A0B" w:rsidP="00D63A0B">
      <w:pPr>
        <w:spacing w:after="0" w:line="360" w:lineRule="auto"/>
        <w:jc w:val="both"/>
        <w:rPr>
          <w:rFonts w:ascii="Georgia" w:hAnsi="Georgia" w:cs="Times New Roman"/>
          <w:sz w:val="28"/>
          <w:szCs w:val="28"/>
        </w:rPr>
      </w:pPr>
      <w:r w:rsidRPr="005A1312">
        <w:rPr>
          <w:rFonts w:ascii="Georgia" w:hAnsi="Georgia" w:cs="Times New Roman"/>
          <w:sz w:val="28"/>
          <w:szCs w:val="28"/>
        </w:rPr>
        <w:t>Place the ingredients in a juicer and process.</w:t>
      </w:r>
    </w:p>
    <w:p w:rsidR="00775427" w:rsidRPr="00D170AC" w:rsidRDefault="00775427" w:rsidP="00D170AC">
      <w:pPr>
        <w:spacing w:line="360" w:lineRule="auto"/>
        <w:jc w:val="both"/>
        <w:rPr>
          <w:rFonts w:ascii="Georgia" w:hAnsi="Georgia" w:cs="Times New Roman"/>
          <w:sz w:val="28"/>
          <w:szCs w:val="28"/>
        </w:rPr>
      </w:pPr>
      <w:bookmarkStart w:id="1" w:name="_GoBack"/>
      <w:bookmarkEnd w:id="1"/>
    </w:p>
    <w:sectPr w:rsidR="00775427" w:rsidRPr="00D170A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D148DE"/>
    <w:multiLevelType w:val="hybridMultilevel"/>
    <w:tmpl w:val="F53A6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D12C8"/>
    <w:multiLevelType w:val="hybridMultilevel"/>
    <w:tmpl w:val="64B29C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759C8"/>
    <w:multiLevelType w:val="hybridMultilevel"/>
    <w:tmpl w:val="593A86EA"/>
    <w:lvl w:ilvl="0" w:tplc="90D0147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A0B"/>
    <w:rsid w:val="005A1312"/>
    <w:rsid w:val="00775427"/>
    <w:rsid w:val="00931126"/>
    <w:rsid w:val="00BC6D27"/>
    <w:rsid w:val="00C260AB"/>
    <w:rsid w:val="00D170AC"/>
    <w:rsid w:val="00D63A0B"/>
    <w:rsid w:val="00DC1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BDF8023-04EF-42E0-A1D4-CE7F5AF94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63A0B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3A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63A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3A0B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D63A0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ListParagraph">
    <w:name w:val="List Paragraph"/>
    <w:basedOn w:val="Normal"/>
    <w:uiPriority w:val="34"/>
    <w:qFormat/>
    <w:rsid w:val="00D63A0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494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Cally</dc:creator>
  <cp:keywords/>
  <dc:description/>
  <cp:lastModifiedBy>Cally</cp:lastModifiedBy>
  <cp:revision>2</cp:revision>
  <dcterms:created xsi:type="dcterms:W3CDTF">2018-04-05T09:33:00Z</dcterms:created>
  <dcterms:modified xsi:type="dcterms:W3CDTF">2018-04-05T09:33:00Z</dcterms:modified>
</cp:coreProperties>
</file>