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A34CC" w14:textId="6E40075A" w:rsidR="009363EC" w:rsidRPr="00AE6447" w:rsidRDefault="00DF0301" w:rsidP="00041C1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April</w:t>
      </w:r>
      <w:r w:rsidR="00EE3A8D">
        <w:rPr>
          <w:b/>
          <w:bCs/>
          <w:sz w:val="24"/>
          <w:szCs w:val="24"/>
        </w:rPr>
        <w:t xml:space="preserve"> </w:t>
      </w:r>
      <w:r w:rsidR="00A73FE1">
        <w:rPr>
          <w:b/>
          <w:bCs/>
          <w:sz w:val="24"/>
          <w:szCs w:val="24"/>
        </w:rPr>
        <w:t>202</w:t>
      </w:r>
      <w:r w:rsidR="00EE3A8D">
        <w:rPr>
          <w:b/>
          <w:bCs/>
          <w:sz w:val="24"/>
          <w:szCs w:val="24"/>
        </w:rPr>
        <w:t>5</w:t>
      </w:r>
      <w:r w:rsidR="009363EC" w:rsidRPr="00AE6447">
        <w:rPr>
          <w:b/>
          <w:bCs/>
          <w:sz w:val="24"/>
          <w:szCs w:val="24"/>
        </w:rPr>
        <w:t xml:space="preserve"> Board Meeting</w:t>
      </w:r>
      <w:r w:rsidR="00AE6447" w:rsidRPr="00AE6447">
        <w:rPr>
          <w:b/>
          <w:bCs/>
          <w:sz w:val="24"/>
          <w:szCs w:val="24"/>
        </w:rPr>
        <w:t xml:space="preserve"> </w:t>
      </w:r>
      <w:r w:rsidR="00362649">
        <w:rPr>
          <w:b/>
          <w:bCs/>
          <w:sz w:val="24"/>
          <w:szCs w:val="24"/>
        </w:rPr>
        <w:t xml:space="preserve">Agenda </w:t>
      </w:r>
    </w:p>
    <w:p w14:paraId="4F792D6C" w14:textId="33854334" w:rsidR="00AE6447" w:rsidRDefault="00DF0301" w:rsidP="00535B4E">
      <w:pPr>
        <w:ind w:hanging="180"/>
        <w:rPr>
          <w:b/>
          <w:bCs/>
        </w:rPr>
      </w:pPr>
      <w:r>
        <w:rPr>
          <w:b/>
          <w:bCs/>
        </w:rPr>
        <w:t>April 11, 2025</w:t>
      </w:r>
      <w:r w:rsidR="009D6782">
        <w:rPr>
          <w:b/>
          <w:bCs/>
        </w:rPr>
        <w:t xml:space="preserve"> – </w:t>
      </w:r>
      <w:r w:rsidR="00531D0B">
        <w:rPr>
          <w:b/>
          <w:bCs/>
        </w:rPr>
        <w:t>12pm</w:t>
      </w:r>
      <w:r w:rsidR="009D6782">
        <w:rPr>
          <w:b/>
          <w:bCs/>
        </w:rPr>
        <w:t xml:space="preserve"> Central/</w:t>
      </w:r>
      <w:r w:rsidR="00531D0B">
        <w:rPr>
          <w:b/>
          <w:bCs/>
        </w:rPr>
        <w:t>11am</w:t>
      </w:r>
      <w:r w:rsidR="009D6782">
        <w:rPr>
          <w:b/>
          <w:bCs/>
        </w:rPr>
        <w:t xml:space="preserve"> Mountain</w:t>
      </w:r>
    </w:p>
    <w:p w14:paraId="20D66715" w14:textId="1055E575" w:rsidR="00227F5D" w:rsidRDefault="00310340" w:rsidP="00227F5D">
      <w:pPr>
        <w:ind w:hanging="180"/>
        <w:rPr>
          <w:b/>
          <w:bCs/>
        </w:rPr>
      </w:pPr>
      <w:r w:rsidRPr="00855B46">
        <w:rPr>
          <w:b/>
          <w:bCs/>
        </w:rPr>
        <w:t xml:space="preserve">Attendance </w:t>
      </w:r>
      <w:r>
        <w:rPr>
          <w:b/>
          <w:bCs/>
        </w:rPr>
        <w:t xml:space="preserve">- </w:t>
      </w:r>
      <w:r w:rsidRPr="00855B46">
        <w:rPr>
          <w:b/>
          <w:bCs/>
        </w:rPr>
        <w:t>Board of Directors</w:t>
      </w:r>
      <w:r w:rsidR="00B77F4A" w:rsidRPr="00855B46">
        <w:rPr>
          <w:b/>
          <w:bCs/>
        </w:rPr>
        <w:t>:</w:t>
      </w:r>
      <w:r w:rsidR="00B77F4A">
        <w:rPr>
          <w:b/>
          <w:bCs/>
        </w:rPr>
        <w:t xml:space="preserve"> “</w:t>
      </w:r>
      <w:proofErr w:type="gramStart"/>
      <w:r w:rsidR="00227F5D">
        <w:rPr>
          <w:b/>
          <w:bCs/>
        </w:rPr>
        <w:t>X”=</w:t>
      </w:r>
      <w:proofErr w:type="gramEnd"/>
      <w:r w:rsidR="00227F5D">
        <w:rPr>
          <w:b/>
          <w:bCs/>
        </w:rPr>
        <w:t xml:space="preserve"> present</w:t>
      </w:r>
    </w:p>
    <w:tbl>
      <w:tblPr>
        <w:tblStyle w:val="TableGrid"/>
        <w:tblW w:w="110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2610"/>
        <w:gridCol w:w="2250"/>
        <w:gridCol w:w="810"/>
        <w:gridCol w:w="2430"/>
        <w:gridCol w:w="2160"/>
        <w:gridCol w:w="810"/>
      </w:tblGrid>
      <w:tr w:rsidR="00871FCD" w:rsidRPr="007E3862" w14:paraId="708F0924" w14:textId="77777777" w:rsidTr="003F4B01">
        <w:trPr>
          <w:trHeight w:val="467"/>
        </w:trPr>
        <w:tc>
          <w:tcPr>
            <w:tcW w:w="2610" w:type="dxa"/>
            <w:shd w:val="clear" w:color="auto" w:fill="FFC000" w:themeFill="accent4"/>
          </w:tcPr>
          <w:p w14:paraId="39CE399E" w14:textId="77777777" w:rsidR="00871FCD" w:rsidRPr="00CB5877" w:rsidRDefault="00871FCD" w:rsidP="00D934CF">
            <w:pPr>
              <w:rPr>
                <w:b/>
                <w:bCs/>
                <w:sz w:val="20"/>
                <w:szCs w:val="20"/>
              </w:rPr>
            </w:pPr>
            <w:r w:rsidRPr="00CB5877">
              <w:rPr>
                <w:b/>
                <w:bCs/>
                <w:sz w:val="20"/>
                <w:szCs w:val="20"/>
              </w:rPr>
              <w:t>Organization</w:t>
            </w:r>
          </w:p>
        </w:tc>
        <w:tc>
          <w:tcPr>
            <w:tcW w:w="2250" w:type="dxa"/>
            <w:shd w:val="clear" w:color="auto" w:fill="FFC000" w:themeFill="accent4"/>
          </w:tcPr>
          <w:p w14:paraId="378526E2" w14:textId="77777777" w:rsidR="00871FCD" w:rsidRPr="00CB5877" w:rsidRDefault="00871FCD" w:rsidP="00D934CF">
            <w:pPr>
              <w:rPr>
                <w:b/>
                <w:bCs/>
                <w:sz w:val="20"/>
                <w:szCs w:val="20"/>
              </w:rPr>
            </w:pPr>
            <w:r w:rsidRPr="00CB5877">
              <w:rPr>
                <w:b/>
                <w:bCs/>
                <w:sz w:val="20"/>
                <w:szCs w:val="20"/>
              </w:rPr>
              <w:t>Representatives</w:t>
            </w:r>
          </w:p>
        </w:tc>
        <w:tc>
          <w:tcPr>
            <w:tcW w:w="810" w:type="dxa"/>
            <w:shd w:val="clear" w:color="auto" w:fill="FFC000" w:themeFill="accent4"/>
          </w:tcPr>
          <w:p w14:paraId="0A3186B2" w14:textId="44B1CDB7" w:rsidR="00871FCD" w:rsidRPr="00BB12A1" w:rsidRDefault="003F4B01" w:rsidP="00D934C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Present?</w:t>
            </w:r>
          </w:p>
        </w:tc>
        <w:tc>
          <w:tcPr>
            <w:tcW w:w="2430" w:type="dxa"/>
            <w:shd w:val="clear" w:color="auto" w:fill="FFC000" w:themeFill="accent4"/>
          </w:tcPr>
          <w:p w14:paraId="2908FEEE" w14:textId="77777777" w:rsidR="00871FCD" w:rsidRPr="00CB5877" w:rsidRDefault="00871FCD" w:rsidP="00D934CF">
            <w:pPr>
              <w:rPr>
                <w:b/>
                <w:bCs/>
                <w:sz w:val="20"/>
                <w:szCs w:val="20"/>
              </w:rPr>
            </w:pPr>
            <w:r w:rsidRPr="00CB5877">
              <w:rPr>
                <w:b/>
                <w:bCs/>
                <w:sz w:val="20"/>
                <w:szCs w:val="20"/>
              </w:rPr>
              <w:t>Organization</w:t>
            </w:r>
          </w:p>
        </w:tc>
        <w:tc>
          <w:tcPr>
            <w:tcW w:w="2160" w:type="dxa"/>
            <w:shd w:val="clear" w:color="auto" w:fill="FFC000" w:themeFill="accent4"/>
          </w:tcPr>
          <w:p w14:paraId="5928C700" w14:textId="77777777" w:rsidR="00871FCD" w:rsidRPr="00CB5877" w:rsidRDefault="00871FCD" w:rsidP="00D934CF">
            <w:pPr>
              <w:rPr>
                <w:b/>
                <w:bCs/>
                <w:sz w:val="20"/>
                <w:szCs w:val="20"/>
              </w:rPr>
            </w:pPr>
            <w:r w:rsidRPr="00CB5877">
              <w:rPr>
                <w:b/>
                <w:bCs/>
                <w:sz w:val="20"/>
                <w:szCs w:val="20"/>
              </w:rPr>
              <w:t>Representatives</w:t>
            </w:r>
          </w:p>
        </w:tc>
        <w:tc>
          <w:tcPr>
            <w:tcW w:w="810" w:type="dxa"/>
            <w:shd w:val="clear" w:color="auto" w:fill="FFC000" w:themeFill="accent4"/>
          </w:tcPr>
          <w:p w14:paraId="0C674357" w14:textId="77777777" w:rsidR="00871FCD" w:rsidRPr="00BB12A1" w:rsidRDefault="00871FCD" w:rsidP="00D934CF">
            <w:pPr>
              <w:rPr>
                <w:b/>
                <w:bCs/>
                <w:sz w:val="16"/>
                <w:szCs w:val="16"/>
              </w:rPr>
            </w:pPr>
            <w:r w:rsidRPr="00BB12A1">
              <w:rPr>
                <w:b/>
                <w:bCs/>
                <w:sz w:val="16"/>
                <w:szCs w:val="16"/>
              </w:rPr>
              <w:t>Present?</w:t>
            </w:r>
          </w:p>
        </w:tc>
      </w:tr>
      <w:tr w:rsidR="00871FCD" w14:paraId="55B1A07E" w14:textId="77777777" w:rsidTr="00152F63">
        <w:tc>
          <w:tcPr>
            <w:tcW w:w="2610" w:type="dxa"/>
            <w:shd w:val="clear" w:color="auto" w:fill="9CEDFA"/>
          </w:tcPr>
          <w:p w14:paraId="3A5E8E2F" w14:textId="77777777" w:rsidR="00871FCD" w:rsidRPr="00CB5877" w:rsidRDefault="00871FCD" w:rsidP="00D934CF">
            <w:pPr>
              <w:rPr>
                <w:b/>
                <w:bCs/>
                <w:sz w:val="20"/>
                <w:szCs w:val="20"/>
              </w:rPr>
            </w:pPr>
            <w:r w:rsidRPr="00CB5877">
              <w:rPr>
                <w:b/>
                <w:bCs/>
                <w:sz w:val="20"/>
                <w:szCs w:val="20"/>
              </w:rPr>
              <w:t>North Dakota Board of Nursing</w:t>
            </w:r>
            <w:r>
              <w:rPr>
                <w:b/>
                <w:bCs/>
                <w:sz w:val="20"/>
                <w:szCs w:val="20"/>
              </w:rPr>
              <w:t xml:space="preserve"> (NDBON)</w:t>
            </w:r>
          </w:p>
        </w:tc>
        <w:tc>
          <w:tcPr>
            <w:tcW w:w="2250" w:type="dxa"/>
          </w:tcPr>
          <w:p w14:paraId="539D52F8" w14:textId="77777777" w:rsidR="00871FCD" w:rsidRPr="00EE3A8D" w:rsidRDefault="00871FCD" w:rsidP="00D934CF">
            <w:pPr>
              <w:rPr>
                <w:sz w:val="20"/>
                <w:szCs w:val="20"/>
              </w:rPr>
            </w:pPr>
            <w:r w:rsidRPr="00EE3A8D">
              <w:rPr>
                <w:sz w:val="20"/>
                <w:szCs w:val="20"/>
              </w:rPr>
              <w:t>Maureen Bentz*</w:t>
            </w:r>
          </w:p>
          <w:p w14:paraId="5584D02E" w14:textId="77777777" w:rsidR="00871FCD" w:rsidRPr="00EE3A8D" w:rsidRDefault="00871FCD" w:rsidP="00D934CF">
            <w:pPr>
              <w:rPr>
                <w:sz w:val="18"/>
                <w:szCs w:val="18"/>
              </w:rPr>
            </w:pPr>
            <w:r w:rsidRPr="00EE3A8D">
              <w:rPr>
                <w:sz w:val="18"/>
                <w:szCs w:val="18"/>
              </w:rPr>
              <w:t>(President-elect)</w:t>
            </w:r>
          </w:p>
          <w:p w14:paraId="6333579D" w14:textId="77777777" w:rsidR="00871FCD" w:rsidRPr="00EE3A8D" w:rsidRDefault="00871FCD" w:rsidP="00D934CF">
            <w:pPr>
              <w:rPr>
                <w:sz w:val="16"/>
                <w:szCs w:val="16"/>
              </w:rPr>
            </w:pPr>
            <w:r w:rsidRPr="00EE3A8D">
              <w:rPr>
                <w:sz w:val="16"/>
                <w:szCs w:val="16"/>
              </w:rPr>
              <w:t>(mbentz@ndbon.org)</w:t>
            </w:r>
          </w:p>
          <w:p w14:paraId="43B5193F" w14:textId="77777777" w:rsidR="00871FCD" w:rsidRPr="00EE3A8D" w:rsidRDefault="00871FCD" w:rsidP="00D934CF">
            <w:pPr>
              <w:rPr>
                <w:sz w:val="20"/>
                <w:szCs w:val="20"/>
              </w:rPr>
            </w:pPr>
            <w:r w:rsidRPr="00EE3A8D">
              <w:rPr>
                <w:sz w:val="20"/>
                <w:szCs w:val="20"/>
              </w:rPr>
              <w:t>Stacey Pfenning</w:t>
            </w:r>
          </w:p>
          <w:p w14:paraId="15965F5B" w14:textId="77777777" w:rsidR="00871FCD" w:rsidRPr="00EE3A8D" w:rsidRDefault="00871FCD" w:rsidP="00D934CF">
            <w:pPr>
              <w:rPr>
                <w:sz w:val="16"/>
                <w:szCs w:val="16"/>
              </w:rPr>
            </w:pPr>
            <w:r w:rsidRPr="00EE3A8D">
              <w:rPr>
                <w:sz w:val="16"/>
                <w:szCs w:val="16"/>
              </w:rPr>
              <w:t>(spfenning@ndbon.org)</w:t>
            </w:r>
          </w:p>
          <w:p w14:paraId="44D4D4E4" w14:textId="77777777" w:rsidR="00871FCD" w:rsidRPr="00AE089F" w:rsidRDefault="00871FCD" w:rsidP="00D934CF">
            <w:pPr>
              <w:rPr>
                <w:sz w:val="20"/>
                <w:szCs w:val="20"/>
              </w:rPr>
            </w:pPr>
            <w:r w:rsidRPr="00AE089F">
              <w:rPr>
                <w:sz w:val="20"/>
                <w:szCs w:val="20"/>
              </w:rPr>
              <w:t>Tammy Bucholz</w:t>
            </w:r>
          </w:p>
          <w:p w14:paraId="33F7F676" w14:textId="40CAE812" w:rsidR="00871FCD" w:rsidRDefault="00871FCD" w:rsidP="00D934CF">
            <w:pPr>
              <w:rPr>
                <w:sz w:val="16"/>
                <w:szCs w:val="16"/>
              </w:rPr>
            </w:pPr>
            <w:r w:rsidRPr="00AE089F">
              <w:rPr>
                <w:sz w:val="16"/>
                <w:szCs w:val="16"/>
              </w:rPr>
              <w:t>(</w:t>
            </w:r>
            <w:r w:rsidRPr="002210E9">
              <w:rPr>
                <w:sz w:val="16"/>
                <w:szCs w:val="16"/>
              </w:rPr>
              <w:t>tbuchholz@ndbon.org</w:t>
            </w:r>
            <w:r w:rsidRPr="00AE089F">
              <w:rPr>
                <w:sz w:val="16"/>
                <w:szCs w:val="16"/>
              </w:rPr>
              <w:t>)</w:t>
            </w:r>
          </w:p>
          <w:p w14:paraId="4AB6D938" w14:textId="77777777" w:rsidR="00871FCD" w:rsidRPr="005E12D1" w:rsidRDefault="00871FCD" w:rsidP="00D934CF">
            <w:pPr>
              <w:rPr>
                <w:sz w:val="20"/>
                <w:szCs w:val="20"/>
              </w:rPr>
            </w:pPr>
            <w:r w:rsidRPr="005E12D1">
              <w:rPr>
                <w:sz w:val="20"/>
                <w:szCs w:val="20"/>
              </w:rPr>
              <w:t>Sam Breen</w:t>
            </w:r>
          </w:p>
          <w:p w14:paraId="35610F72" w14:textId="03AB58B5" w:rsidR="00871FCD" w:rsidRDefault="00871FCD" w:rsidP="00D934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256B63" w:rsidRPr="002210E9">
              <w:rPr>
                <w:sz w:val="16"/>
                <w:szCs w:val="16"/>
              </w:rPr>
              <w:t>sbreen@ndbon.org</w:t>
            </w:r>
            <w:r>
              <w:rPr>
                <w:sz w:val="16"/>
                <w:szCs w:val="16"/>
              </w:rPr>
              <w:t>)</w:t>
            </w:r>
          </w:p>
          <w:p w14:paraId="4B0229E8" w14:textId="742E71A1" w:rsidR="00256B63" w:rsidRPr="00A25BE4" w:rsidRDefault="00256B63" w:rsidP="00D934CF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Maggie Seamands</w:t>
            </w:r>
            <w:r w:rsidR="00A25BE4">
              <w:rPr>
                <w:sz w:val="20"/>
                <w:szCs w:val="20"/>
                <w:lang w:val="pt-BR"/>
              </w:rPr>
              <w:t>**</w:t>
            </w:r>
          </w:p>
          <w:p w14:paraId="63B816B4" w14:textId="2AC71CD2" w:rsidR="00F500F9" w:rsidRPr="004B443A" w:rsidRDefault="0037004E" w:rsidP="00D934CF">
            <w:pPr>
              <w:rPr>
                <w:sz w:val="16"/>
                <w:szCs w:val="16"/>
                <w:lang w:val="fr-FR"/>
              </w:rPr>
            </w:pPr>
            <w:r w:rsidRPr="004B443A">
              <w:rPr>
                <w:sz w:val="16"/>
                <w:szCs w:val="16"/>
                <w:lang w:val="fr-FR"/>
              </w:rPr>
              <w:t>(</w:t>
            </w:r>
            <w:proofErr w:type="gramStart"/>
            <w:r w:rsidR="003B73B1" w:rsidRPr="004B443A">
              <w:rPr>
                <w:sz w:val="16"/>
                <w:szCs w:val="16"/>
                <w:lang w:val="fr-FR"/>
              </w:rPr>
              <w:t>mseamands@ndbon.org</w:t>
            </w:r>
            <w:proofErr w:type="gramEnd"/>
            <w:r w:rsidR="003B73B1" w:rsidRPr="004B443A">
              <w:rPr>
                <w:sz w:val="16"/>
                <w:szCs w:val="16"/>
                <w:lang w:val="fr-FR"/>
              </w:rPr>
              <w:t>)</w:t>
            </w:r>
          </w:p>
        </w:tc>
        <w:tc>
          <w:tcPr>
            <w:tcW w:w="810" w:type="dxa"/>
            <w:shd w:val="clear" w:color="auto" w:fill="auto"/>
          </w:tcPr>
          <w:p w14:paraId="284BDDAB" w14:textId="77777777" w:rsidR="00871FCD" w:rsidRPr="004B443A" w:rsidRDefault="00871FCD" w:rsidP="00D934CF">
            <w:pPr>
              <w:rPr>
                <w:sz w:val="16"/>
                <w:szCs w:val="16"/>
                <w:lang w:val="fr-FR"/>
              </w:rPr>
            </w:pPr>
          </w:p>
          <w:p w14:paraId="0183C0A4" w14:textId="77777777" w:rsidR="00871FCD" w:rsidRPr="004B443A" w:rsidRDefault="00871FCD" w:rsidP="00D934CF">
            <w:pPr>
              <w:rPr>
                <w:sz w:val="16"/>
                <w:szCs w:val="16"/>
                <w:lang w:val="fr-FR"/>
              </w:rPr>
            </w:pPr>
          </w:p>
          <w:p w14:paraId="1CA76458" w14:textId="77777777" w:rsidR="0024326C" w:rsidRPr="004B443A" w:rsidRDefault="0024326C" w:rsidP="00D934CF">
            <w:pPr>
              <w:rPr>
                <w:sz w:val="16"/>
                <w:szCs w:val="16"/>
                <w:lang w:val="fr-FR"/>
              </w:rPr>
            </w:pPr>
          </w:p>
          <w:p w14:paraId="7E53013C" w14:textId="1A6FE747" w:rsidR="0024326C" w:rsidRPr="0071199F" w:rsidRDefault="0024326C" w:rsidP="00D934CF">
            <w:pPr>
              <w:rPr>
                <w:sz w:val="28"/>
                <w:szCs w:val="28"/>
                <w:lang w:val="fr-FR"/>
              </w:rPr>
            </w:pPr>
          </w:p>
          <w:p w14:paraId="66CC8D1C" w14:textId="77777777" w:rsidR="000F12A2" w:rsidRPr="0071199F" w:rsidRDefault="000F12A2" w:rsidP="00D934CF">
            <w:pPr>
              <w:rPr>
                <w:sz w:val="16"/>
                <w:szCs w:val="16"/>
                <w:lang w:val="fr-FR"/>
              </w:rPr>
            </w:pPr>
          </w:p>
          <w:p w14:paraId="36820D0D" w14:textId="77777777" w:rsidR="00871FCD" w:rsidRPr="0071199F" w:rsidRDefault="00871FCD" w:rsidP="00D934CF">
            <w:pPr>
              <w:rPr>
                <w:sz w:val="16"/>
                <w:szCs w:val="16"/>
                <w:lang w:val="fr-FR"/>
              </w:rPr>
            </w:pPr>
          </w:p>
          <w:p w14:paraId="363B6B6A" w14:textId="77777777" w:rsidR="00871FCD" w:rsidRPr="0071199F" w:rsidRDefault="00871FCD" w:rsidP="00D934CF">
            <w:pPr>
              <w:rPr>
                <w:sz w:val="16"/>
                <w:szCs w:val="16"/>
                <w:lang w:val="fr-FR"/>
              </w:rPr>
            </w:pPr>
          </w:p>
          <w:p w14:paraId="20948F96" w14:textId="77777777" w:rsidR="00871FCD" w:rsidRPr="0071199F" w:rsidRDefault="00871FCD" w:rsidP="00D934CF">
            <w:pPr>
              <w:rPr>
                <w:sz w:val="16"/>
                <w:szCs w:val="16"/>
                <w:lang w:val="fr-FR"/>
              </w:rPr>
            </w:pPr>
          </w:p>
          <w:p w14:paraId="7E552B4E" w14:textId="77777777" w:rsidR="00871FCD" w:rsidRPr="0071199F" w:rsidRDefault="00871FCD" w:rsidP="00D934CF">
            <w:pPr>
              <w:rPr>
                <w:sz w:val="16"/>
                <w:szCs w:val="16"/>
                <w:lang w:val="fr-FR"/>
              </w:rPr>
            </w:pPr>
          </w:p>
          <w:p w14:paraId="246B49EC" w14:textId="77777777" w:rsidR="00871FCD" w:rsidRPr="0071199F" w:rsidRDefault="00871FCD" w:rsidP="00D934CF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430" w:type="dxa"/>
            <w:shd w:val="clear" w:color="auto" w:fill="9CEDFA"/>
          </w:tcPr>
          <w:p w14:paraId="42FF9C81" w14:textId="77777777" w:rsidR="00871FCD" w:rsidRPr="00CB5877" w:rsidRDefault="00871FCD" w:rsidP="00D934CF">
            <w:pPr>
              <w:rPr>
                <w:b/>
                <w:bCs/>
                <w:sz w:val="20"/>
                <w:szCs w:val="20"/>
              </w:rPr>
            </w:pPr>
            <w:r w:rsidRPr="00CB5877">
              <w:rPr>
                <w:b/>
                <w:bCs/>
                <w:sz w:val="20"/>
                <w:szCs w:val="20"/>
              </w:rPr>
              <w:t>North Dakota Nurses Association</w:t>
            </w:r>
            <w:r>
              <w:rPr>
                <w:b/>
                <w:bCs/>
                <w:sz w:val="20"/>
                <w:szCs w:val="20"/>
              </w:rPr>
              <w:t xml:space="preserve"> (NDNA)</w:t>
            </w:r>
          </w:p>
        </w:tc>
        <w:tc>
          <w:tcPr>
            <w:tcW w:w="2160" w:type="dxa"/>
          </w:tcPr>
          <w:p w14:paraId="6323DC6D" w14:textId="77777777" w:rsidR="00871FCD" w:rsidRDefault="00871FCD" w:rsidP="00D934CF">
            <w:pPr>
              <w:rPr>
                <w:sz w:val="20"/>
                <w:szCs w:val="20"/>
              </w:rPr>
            </w:pPr>
            <w:r w:rsidRPr="00CB5877">
              <w:rPr>
                <w:sz w:val="20"/>
                <w:szCs w:val="20"/>
              </w:rPr>
              <w:t>Mylynn Tufte* (President)</w:t>
            </w:r>
          </w:p>
          <w:p w14:paraId="71CC1A16" w14:textId="17B97F4F" w:rsidR="00871FCD" w:rsidRPr="00354A61" w:rsidRDefault="00871FCD" w:rsidP="00D934CF">
            <w:pPr>
              <w:rPr>
                <w:sz w:val="16"/>
                <w:szCs w:val="16"/>
              </w:rPr>
            </w:pPr>
            <w:r w:rsidRPr="00354A61">
              <w:rPr>
                <w:sz w:val="16"/>
                <w:szCs w:val="16"/>
              </w:rPr>
              <w:t>(mylynn.tufte@</w:t>
            </w:r>
            <w:r w:rsidR="00884D8B">
              <w:rPr>
                <w:sz w:val="16"/>
                <w:szCs w:val="16"/>
              </w:rPr>
              <w:t>gmail.com</w:t>
            </w:r>
            <w:r w:rsidRPr="00354A61">
              <w:rPr>
                <w:sz w:val="16"/>
                <w:szCs w:val="16"/>
              </w:rPr>
              <w:t>)</w:t>
            </w:r>
          </w:p>
          <w:p w14:paraId="22FB54D1" w14:textId="77777777" w:rsidR="00947ABD" w:rsidRDefault="00947ABD" w:rsidP="00D934CF">
            <w:pPr>
              <w:rPr>
                <w:sz w:val="20"/>
                <w:szCs w:val="20"/>
              </w:rPr>
            </w:pPr>
          </w:p>
          <w:p w14:paraId="620C290C" w14:textId="7DF59B42" w:rsidR="00D030E2" w:rsidRDefault="00947ABD" w:rsidP="00D93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Beth Sanford</w:t>
            </w:r>
            <w:r w:rsidR="00082C6A">
              <w:rPr>
                <w:sz w:val="20"/>
                <w:szCs w:val="20"/>
              </w:rPr>
              <w:t xml:space="preserve">* </w:t>
            </w:r>
            <w:r>
              <w:rPr>
                <w:sz w:val="20"/>
                <w:szCs w:val="20"/>
              </w:rPr>
              <w:t>(President</w:t>
            </w:r>
            <w:r w:rsidR="00D030E2">
              <w:rPr>
                <w:sz w:val="20"/>
                <w:szCs w:val="20"/>
              </w:rPr>
              <w:t xml:space="preserve"> Elect)</w:t>
            </w:r>
          </w:p>
          <w:p w14:paraId="4705C64E" w14:textId="5837565B" w:rsidR="007B7E52" w:rsidRPr="005D7405" w:rsidRDefault="007B7E52" w:rsidP="00D934CF">
            <w:pPr>
              <w:rPr>
                <w:sz w:val="16"/>
                <w:szCs w:val="16"/>
              </w:rPr>
            </w:pPr>
            <w:r w:rsidRPr="005D7405">
              <w:rPr>
                <w:sz w:val="16"/>
                <w:szCs w:val="16"/>
              </w:rPr>
              <w:t>(</w:t>
            </w:r>
            <w:r w:rsidR="005D7405" w:rsidRPr="005D7405">
              <w:rPr>
                <w:sz w:val="16"/>
                <w:szCs w:val="16"/>
              </w:rPr>
              <w:t>nd.bethsanford@gmail.com)</w:t>
            </w:r>
          </w:p>
          <w:p w14:paraId="292706BD" w14:textId="2C16B00C" w:rsidR="005D7405" w:rsidRDefault="005D7405" w:rsidP="00D934CF">
            <w:pPr>
              <w:rPr>
                <w:sz w:val="20"/>
                <w:szCs w:val="20"/>
              </w:rPr>
            </w:pPr>
          </w:p>
          <w:p w14:paraId="3E11ABB0" w14:textId="6A7CFAED" w:rsidR="00871FCD" w:rsidRDefault="005D7405" w:rsidP="00D93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871FCD">
              <w:rPr>
                <w:sz w:val="20"/>
                <w:szCs w:val="20"/>
              </w:rPr>
              <w:t>enny Briese</w:t>
            </w:r>
            <w:r w:rsidR="00082C6A">
              <w:rPr>
                <w:sz w:val="20"/>
                <w:szCs w:val="20"/>
              </w:rPr>
              <w:t>* (Secretary)</w:t>
            </w:r>
          </w:p>
          <w:p w14:paraId="46F455C7" w14:textId="7D05F994" w:rsidR="00871FCD" w:rsidRPr="001D7E42" w:rsidRDefault="00871FCD" w:rsidP="00D934CF">
            <w:pPr>
              <w:rPr>
                <w:sz w:val="16"/>
                <w:szCs w:val="16"/>
              </w:rPr>
            </w:pPr>
            <w:r w:rsidRPr="001D7E42">
              <w:rPr>
                <w:sz w:val="16"/>
                <w:szCs w:val="16"/>
              </w:rPr>
              <w:t>(p</w:t>
            </w:r>
            <w:r w:rsidR="005D7405">
              <w:rPr>
                <w:sz w:val="16"/>
                <w:szCs w:val="16"/>
              </w:rPr>
              <w:t>doccpr@gmail.com)</w:t>
            </w:r>
          </w:p>
        </w:tc>
        <w:tc>
          <w:tcPr>
            <w:tcW w:w="810" w:type="dxa"/>
          </w:tcPr>
          <w:p w14:paraId="1ABB60BB" w14:textId="77EDA86E" w:rsidR="00871FCD" w:rsidRDefault="00152F63" w:rsidP="00D934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14:paraId="11100B25" w14:textId="520849E9" w:rsidR="00B14534" w:rsidRPr="005B6379" w:rsidRDefault="00B14534" w:rsidP="00D934CF">
            <w:pPr>
              <w:rPr>
                <w:sz w:val="28"/>
                <w:szCs w:val="28"/>
              </w:rPr>
            </w:pPr>
          </w:p>
          <w:p w14:paraId="1FC0AE80" w14:textId="77777777" w:rsidR="00B14534" w:rsidRPr="005B6379" w:rsidRDefault="00B14534" w:rsidP="00D934CF">
            <w:pPr>
              <w:rPr>
                <w:sz w:val="28"/>
                <w:szCs w:val="28"/>
              </w:rPr>
            </w:pPr>
          </w:p>
          <w:p w14:paraId="56FD331C" w14:textId="2308558D" w:rsidR="0024326C" w:rsidRPr="005B6379" w:rsidRDefault="0024326C" w:rsidP="00D934CF">
            <w:pPr>
              <w:rPr>
                <w:sz w:val="28"/>
                <w:szCs w:val="28"/>
              </w:rPr>
            </w:pPr>
          </w:p>
          <w:p w14:paraId="1BBABA5B" w14:textId="77777777" w:rsidR="00B14534" w:rsidRPr="005B6379" w:rsidRDefault="00B14534" w:rsidP="00D934CF">
            <w:pPr>
              <w:rPr>
                <w:sz w:val="28"/>
                <w:szCs w:val="28"/>
              </w:rPr>
            </w:pPr>
          </w:p>
          <w:p w14:paraId="4A65015B" w14:textId="77777777" w:rsidR="00B14534" w:rsidRDefault="00B14534" w:rsidP="00D934CF">
            <w:pPr>
              <w:rPr>
                <w:sz w:val="16"/>
                <w:szCs w:val="16"/>
              </w:rPr>
            </w:pPr>
          </w:p>
          <w:p w14:paraId="1A24B68B" w14:textId="77777777" w:rsidR="00152F63" w:rsidRDefault="00152F63" w:rsidP="00D934CF">
            <w:pPr>
              <w:rPr>
                <w:sz w:val="16"/>
                <w:szCs w:val="16"/>
              </w:rPr>
            </w:pPr>
          </w:p>
          <w:p w14:paraId="268BA124" w14:textId="0D7BAD05" w:rsidR="00152F63" w:rsidRPr="00BB12A1" w:rsidRDefault="00152F63" w:rsidP="00D934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871FCD" w14:paraId="3061CE3C" w14:textId="77777777" w:rsidTr="003F4B01">
        <w:tc>
          <w:tcPr>
            <w:tcW w:w="2610" w:type="dxa"/>
            <w:shd w:val="clear" w:color="auto" w:fill="9CEDFA"/>
          </w:tcPr>
          <w:p w14:paraId="1A66E761" w14:textId="77777777" w:rsidR="00871FCD" w:rsidRPr="00CB5877" w:rsidRDefault="00871FCD" w:rsidP="00D934C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LPN Member At Large</w:t>
            </w:r>
          </w:p>
        </w:tc>
        <w:tc>
          <w:tcPr>
            <w:tcW w:w="2250" w:type="dxa"/>
          </w:tcPr>
          <w:p w14:paraId="78C73366" w14:textId="77777777" w:rsidR="00871FCD" w:rsidRDefault="00871FCD" w:rsidP="00D93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Erika Kyllo*</w:t>
            </w:r>
          </w:p>
          <w:p w14:paraId="0D0BD4FB" w14:textId="205A55E9" w:rsidR="00871FCD" w:rsidRPr="002210E9" w:rsidRDefault="00DD6BD0" w:rsidP="00D934CF">
            <w:pPr>
              <w:rPr>
                <w:sz w:val="16"/>
                <w:szCs w:val="16"/>
              </w:rPr>
            </w:pPr>
            <w:r w:rsidRPr="002210E9">
              <w:rPr>
                <w:sz w:val="16"/>
                <w:szCs w:val="16"/>
              </w:rPr>
              <w:t>(erikajkyllo@gmail.com)</w:t>
            </w:r>
          </w:p>
        </w:tc>
        <w:tc>
          <w:tcPr>
            <w:tcW w:w="810" w:type="dxa"/>
            <w:shd w:val="clear" w:color="auto" w:fill="auto"/>
          </w:tcPr>
          <w:p w14:paraId="19F65DA7" w14:textId="4E881253" w:rsidR="00871FCD" w:rsidRPr="00BB12A1" w:rsidRDefault="00871FCD" w:rsidP="00D934CF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9CEDFA"/>
          </w:tcPr>
          <w:p w14:paraId="1B73998D" w14:textId="2E82F3B0" w:rsidR="00871FCD" w:rsidRPr="0002585A" w:rsidRDefault="00871FCD" w:rsidP="00D934CF">
            <w:pPr>
              <w:rPr>
                <w:b/>
                <w:bCs/>
                <w:sz w:val="20"/>
                <w:szCs w:val="20"/>
              </w:rPr>
            </w:pPr>
            <w:r w:rsidRPr="0002585A">
              <w:rPr>
                <w:b/>
                <w:bCs/>
              </w:rPr>
              <w:t xml:space="preserve">NDCFN Executive Administrator </w:t>
            </w:r>
            <w:r w:rsidRPr="0002585A">
              <w:rPr>
                <w:b/>
                <w:bCs/>
                <w:sz w:val="18"/>
                <w:szCs w:val="18"/>
              </w:rPr>
              <w:t>(non-voting member)</w:t>
            </w:r>
          </w:p>
        </w:tc>
        <w:tc>
          <w:tcPr>
            <w:tcW w:w="2160" w:type="dxa"/>
          </w:tcPr>
          <w:p w14:paraId="3CD66D72" w14:textId="77777777" w:rsidR="00871FCD" w:rsidRDefault="00871FCD" w:rsidP="00D93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Sherri Miller</w:t>
            </w:r>
          </w:p>
          <w:p w14:paraId="0931833D" w14:textId="77777777" w:rsidR="00871FCD" w:rsidRPr="00CE16BA" w:rsidRDefault="00871FCD" w:rsidP="00D934CF">
            <w:pPr>
              <w:rPr>
                <w:sz w:val="16"/>
                <w:szCs w:val="16"/>
              </w:rPr>
            </w:pPr>
            <w:r w:rsidRPr="00CE16BA">
              <w:rPr>
                <w:sz w:val="16"/>
                <w:szCs w:val="16"/>
              </w:rPr>
              <w:t>(director@ndna.org)</w:t>
            </w:r>
          </w:p>
        </w:tc>
        <w:tc>
          <w:tcPr>
            <w:tcW w:w="810" w:type="dxa"/>
          </w:tcPr>
          <w:p w14:paraId="4B845FF3" w14:textId="5CA946F9" w:rsidR="00871FCD" w:rsidRPr="005B6379" w:rsidRDefault="00152F63" w:rsidP="00D934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871FCD" w:rsidRPr="00EA38E7" w14:paraId="231251E4" w14:textId="77777777" w:rsidTr="003F4B01">
        <w:tc>
          <w:tcPr>
            <w:tcW w:w="2610" w:type="dxa"/>
            <w:shd w:val="clear" w:color="auto" w:fill="9CEDFA"/>
          </w:tcPr>
          <w:p w14:paraId="3331AF49" w14:textId="77777777" w:rsidR="00871FCD" w:rsidRPr="00CB5877" w:rsidRDefault="00871FCD" w:rsidP="00D934CF">
            <w:pPr>
              <w:rPr>
                <w:b/>
                <w:bCs/>
                <w:sz w:val="20"/>
                <w:szCs w:val="20"/>
              </w:rPr>
            </w:pPr>
            <w:r w:rsidRPr="00CB5877">
              <w:rPr>
                <w:b/>
                <w:bCs/>
                <w:sz w:val="20"/>
                <w:szCs w:val="20"/>
              </w:rPr>
              <w:t>College and University Nursing Education Administrators</w:t>
            </w:r>
            <w:r>
              <w:rPr>
                <w:b/>
                <w:bCs/>
                <w:sz w:val="20"/>
                <w:szCs w:val="20"/>
              </w:rPr>
              <w:t xml:space="preserve"> (CUNEA)</w:t>
            </w:r>
          </w:p>
        </w:tc>
        <w:tc>
          <w:tcPr>
            <w:tcW w:w="2250" w:type="dxa"/>
          </w:tcPr>
          <w:p w14:paraId="141E550B" w14:textId="09DFD10B" w:rsidR="00871FCD" w:rsidRPr="00152F63" w:rsidRDefault="00DD6BD0" w:rsidP="00D934CF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152F63">
              <w:rPr>
                <w:rFonts w:cstheme="minorHAnsi"/>
                <w:sz w:val="20"/>
                <w:szCs w:val="20"/>
                <w:lang w:val="es-ES"/>
              </w:rPr>
              <w:t>Carla Gross</w:t>
            </w:r>
            <w:r w:rsidR="00871FCD" w:rsidRPr="00152F63">
              <w:rPr>
                <w:rFonts w:cstheme="minorHAnsi"/>
                <w:sz w:val="20"/>
                <w:szCs w:val="20"/>
                <w:lang w:val="es-ES"/>
              </w:rPr>
              <w:t>*</w:t>
            </w:r>
          </w:p>
          <w:p w14:paraId="332B8ED1" w14:textId="2AD6E9E3" w:rsidR="00871FCD" w:rsidRPr="00152F63" w:rsidRDefault="00871FCD" w:rsidP="00D934CF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152F63">
              <w:rPr>
                <w:rFonts w:cstheme="minorHAnsi"/>
                <w:sz w:val="20"/>
                <w:szCs w:val="20"/>
                <w:lang w:val="es-ES"/>
              </w:rPr>
              <w:t>(</w:t>
            </w:r>
            <w:hyperlink r:id="rId7" w:history="1">
              <w:r w:rsidR="00EF6D6D" w:rsidRPr="00152F63">
                <w:rPr>
                  <w:rStyle w:val="Hyperlink"/>
                  <w:rFonts w:cstheme="minorHAnsi"/>
                  <w:sz w:val="20"/>
                  <w:szCs w:val="20"/>
                  <w:lang w:val="es-ES"/>
                </w:rPr>
                <w:t>carla.gross@ndsu.edu</w:t>
              </w:r>
            </w:hyperlink>
            <w:r w:rsidRPr="00152F63">
              <w:rPr>
                <w:rFonts w:cstheme="minorHAnsi"/>
                <w:sz w:val="20"/>
                <w:szCs w:val="20"/>
                <w:lang w:val="es-ES"/>
              </w:rPr>
              <w:t>)</w:t>
            </w:r>
          </w:p>
          <w:p w14:paraId="1CD71C16" w14:textId="77777777" w:rsidR="00EF6D6D" w:rsidRPr="00152F63" w:rsidRDefault="00EF6D6D" w:rsidP="00D934CF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152F63">
              <w:rPr>
                <w:rFonts w:cstheme="minorHAnsi"/>
                <w:sz w:val="20"/>
                <w:szCs w:val="20"/>
                <w:lang w:val="fr-FR"/>
              </w:rPr>
              <w:t>Jennifer Jacobson*</w:t>
            </w:r>
          </w:p>
          <w:p w14:paraId="6AB15272" w14:textId="3DA304AF" w:rsidR="00EF6D6D" w:rsidRPr="00152F63" w:rsidRDefault="00EF6D6D" w:rsidP="00D934CF">
            <w:pPr>
              <w:rPr>
                <w:rFonts w:cstheme="minorHAnsi"/>
                <w:sz w:val="20"/>
                <w:szCs w:val="20"/>
                <w:lang w:val="fr-FR"/>
              </w:rPr>
            </w:pPr>
            <w:hyperlink r:id="rId8" w:tooltip="mailto:jennifer.jacobson@uj.edu" w:history="1">
              <w:r w:rsidRPr="00152F63">
                <w:rPr>
                  <w:rStyle w:val="Hyperlink"/>
                  <w:rFonts w:cstheme="minorHAnsi"/>
                  <w:sz w:val="20"/>
                  <w:szCs w:val="20"/>
                  <w:lang w:val="fr-FR"/>
                </w:rPr>
                <w:t>jennifer.jacobson@uj.edu</w:t>
              </w:r>
            </w:hyperlink>
          </w:p>
        </w:tc>
        <w:tc>
          <w:tcPr>
            <w:tcW w:w="810" w:type="dxa"/>
            <w:shd w:val="clear" w:color="auto" w:fill="auto"/>
          </w:tcPr>
          <w:p w14:paraId="2FB4DC3F" w14:textId="2D37BE30" w:rsidR="00871FCD" w:rsidRPr="00DF0301" w:rsidRDefault="00871FCD" w:rsidP="00D934CF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430" w:type="dxa"/>
            <w:shd w:val="clear" w:color="auto" w:fill="9CEDFA"/>
          </w:tcPr>
          <w:p w14:paraId="487227E4" w14:textId="77777777" w:rsidR="00871FCD" w:rsidRDefault="00871FCD" w:rsidP="00D934CF">
            <w:pPr>
              <w:rPr>
                <w:b/>
                <w:bCs/>
                <w:sz w:val="20"/>
                <w:szCs w:val="20"/>
              </w:rPr>
            </w:pPr>
            <w:r w:rsidRPr="00CB5877">
              <w:rPr>
                <w:b/>
                <w:bCs/>
                <w:sz w:val="20"/>
                <w:szCs w:val="20"/>
              </w:rPr>
              <w:t>North Dakota Organization of Nursing Leadership</w:t>
            </w:r>
          </w:p>
          <w:p w14:paraId="5E7128D9" w14:textId="77777777" w:rsidR="00871FCD" w:rsidRPr="00CB5877" w:rsidRDefault="00871FCD" w:rsidP="00D934C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(NDONL)</w:t>
            </w:r>
          </w:p>
        </w:tc>
        <w:tc>
          <w:tcPr>
            <w:tcW w:w="2160" w:type="dxa"/>
            <w:shd w:val="clear" w:color="auto" w:fill="auto"/>
          </w:tcPr>
          <w:p w14:paraId="3C9D77BA" w14:textId="509E18A7" w:rsidR="00871FCD" w:rsidRPr="00ED77C1" w:rsidRDefault="00ED77C1" w:rsidP="005F43DD">
            <w:pPr>
              <w:rPr>
                <w:lang w:val="pt-BR"/>
              </w:rPr>
            </w:pPr>
            <w:r w:rsidRPr="00ED77C1">
              <w:rPr>
                <w:highlight w:val="yellow"/>
                <w:lang w:val="pt-BR"/>
              </w:rPr>
              <w:t>Open*</w:t>
            </w:r>
          </w:p>
        </w:tc>
        <w:tc>
          <w:tcPr>
            <w:tcW w:w="810" w:type="dxa"/>
          </w:tcPr>
          <w:p w14:paraId="0006E1D5" w14:textId="7854A15D" w:rsidR="00871FCD" w:rsidRPr="00E13EF3" w:rsidRDefault="00871FCD" w:rsidP="00D934CF">
            <w:pPr>
              <w:rPr>
                <w:sz w:val="16"/>
                <w:szCs w:val="16"/>
                <w:lang w:val="pt-BR"/>
              </w:rPr>
            </w:pPr>
          </w:p>
        </w:tc>
      </w:tr>
      <w:tr w:rsidR="00871FCD" w14:paraId="622555C5" w14:textId="77777777" w:rsidTr="003F4B01">
        <w:trPr>
          <w:trHeight w:val="1034"/>
        </w:trPr>
        <w:tc>
          <w:tcPr>
            <w:tcW w:w="2610" w:type="dxa"/>
            <w:shd w:val="clear" w:color="auto" w:fill="9CEDFA"/>
          </w:tcPr>
          <w:p w14:paraId="10DC636F" w14:textId="77777777" w:rsidR="00871FCD" w:rsidRPr="00CB5877" w:rsidRDefault="00871FCD" w:rsidP="00D934CF">
            <w:pPr>
              <w:rPr>
                <w:b/>
                <w:bCs/>
                <w:sz w:val="20"/>
                <w:szCs w:val="20"/>
              </w:rPr>
            </w:pPr>
            <w:r w:rsidRPr="00CB5877">
              <w:rPr>
                <w:b/>
                <w:bCs/>
                <w:sz w:val="20"/>
                <w:szCs w:val="20"/>
              </w:rPr>
              <w:t>North Dakota Association of Nurse Anesthetists</w:t>
            </w:r>
          </w:p>
        </w:tc>
        <w:tc>
          <w:tcPr>
            <w:tcW w:w="2250" w:type="dxa"/>
          </w:tcPr>
          <w:p w14:paraId="71DF6500" w14:textId="77777777" w:rsidR="00871FCD" w:rsidRPr="00CB5877" w:rsidRDefault="00871FCD" w:rsidP="00D934CF">
            <w:pPr>
              <w:rPr>
                <w:sz w:val="20"/>
                <w:szCs w:val="20"/>
              </w:rPr>
            </w:pPr>
            <w:r w:rsidRPr="00DD651A">
              <w:rPr>
                <w:sz w:val="20"/>
                <w:szCs w:val="20"/>
                <w:highlight w:val="yellow"/>
              </w:rPr>
              <w:t>Open *</w:t>
            </w:r>
          </w:p>
        </w:tc>
        <w:tc>
          <w:tcPr>
            <w:tcW w:w="810" w:type="dxa"/>
            <w:shd w:val="clear" w:color="auto" w:fill="auto"/>
          </w:tcPr>
          <w:p w14:paraId="22329C60" w14:textId="77777777" w:rsidR="00871FCD" w:rsidRPr="00BB12A1" w:rsidRDefault="00871FCD" w:rsidP="00D934CF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9CEDFA"/>
          </w:tcPr>
          <w:p w14:paraId="0AA5CD98" w14:textId="77777777" w:rsidR="00871FCD" w:rsidRPr="00CB5877" w:rsidRDefault="00871FCD" w:rsidP="00D934CF">
            <w:pPr>
              <w:rPr>
                <w:b/>
                <w:bCs/>
                <w:sz w:val="20"/>
                <w:szCs w:val="20"/>
              </w:rPr>
            </w:pPr>
            <w:r w:rsidRPr="00CB5877">
              <w:rPr>
                <w:b/>
                <w:bCs/>
                <w:sz w:val="20"/>
                <w:szCs w:val="20"/>
              </w:rPr>
              <w:t>North Dakota Chapter of National Association of Directors of Nursing Administration/L</w:t>
            </w:r>
            <w:r>
              <w:rPr>
                <w:b/>
                <w:bCs/>
                <w:sz w:val="20"/>
                <w:szCs w:val="20"/>
              </w:rPr>
              <w:t>TC</w:t>
            </w:r>
          </w:p>
        </w:tc>
        <w:tc>
          <w:tcPr>
            <w:tcW w:w="2160" w:type="dxa"/>
          </w:tcPr>
          <w:p w14:paraId="15CCF4F9" w14:textId="77777777" w:rsidR="00871FCD" w:rsidRPr="00250FBD" w:rsidRDefault="00871FCD" w:rsidP="00D934CF">
            <w:pPr>
              <w:spacing w:after="160" w:line="259" w:lineRule="auto"/>
              <w:rPr>
                <w:sz w:val="16"/>
                <w:szCs w:val="16"/>
              </w:rPr>
            </w:pPr>
            <w:r w:rsidRPr="00306522">
              <w:rPr>
                <w:sz w:val="20"/>
                <w:szCs w:val="20"/>
                <w:highlight w:val="yellow"/>
                <w:lang w:val="pt-BR"/>
              </w:rPr>
              <w:t>Open*</w:t>
            </w:r>
          </w:p>
        </w:tc>
        <w:tc>
          <w:tcPr>
            <w:tcW w:w="810" w:type="dxa"/>
          </w:tcPr>
          <w:p w14:paraId="72DEA322" w14:textId="77777777" w:rsidR="00871FCD" w:rsidRPr="00BB12A1" w:rsidRDefault="00871FCD" w:rsidP="00D934CF">
            <w:pPr>
              <w:rPr>
                <w:sz w:val="16"/>
                <w:szCs w:val="16"/>
              </w:rPr>
            </w:pPr>
          </w:p>
        </w:tc>
      </w:tr>
      <w:tr w:rsidR="00871FCD" w14:paraId="362D0F21" w14:textId="77777777" w:rsidTr="003F4B01">
        <w:trPr>
          <w:trHeight w:val="764"/>
        </w:trPr>
        <w:tc>
          <w:tcPr>
            <w:tcW w:w="2610" w:type="dxa"/>
            <w:shd w:val="clear" w:color="auto" w:fill="9CEDFA"/>
          </w:tcPr>
          <w:p w14:paraId="4D5861AC" w14:textId="77777777" w:rsidR="00871FCD" w:rsidRPr="00CB5877" w:rsidRDefault="00871FCD" w:rsidP="00D934C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Nursing Student Association of North Dakota</w:t>
            </w:r>
          </w:p>
        </w:tc>
        <w:tc>
          <w:tcPr>
            <w:tcW w:w="2250" w:type="dxa"/>
          </w:tcPr>
          <w:p w14:paraId="794AD7A8" w14:textId="090C7852" w:rsidR="00871FCD" w:rsidRPr="002C5212" w:rsidRDefault="00F811F1" w:rsidP="00D934CF">
            <w:pPr>
              <w:rPr>
                <w:sz w:val="20"/>
                <w:szCs w:val="20"/>
                <w:lang w:val="pt-BR"/>
              </w:rPr>
            </w:pPr>
            <w:r w:rsidRPr="002C5212">
              <w:rPr>
                <w:sz w:val="20"/>
                <w:szCs w:val="20"/>
                <w:lang w:val="pt-BR"/>
              </w:rPr>
              <w:t>Kim Tiedman</w:t>
            </w:r>
          </w:p>
          <w:p w14:paraId="4430D858" w14:textId="57C7DF8F" w:rsidR="00871FCD" w:rsidRPr="002C5212" w:rsidRDefault="00871FCD" w:rsidP="00D934CF">
            <w:pPr>
              <w:rPr>
                <w:sz w:val="16"/>
                <w:szCs w:val="16"/>
                <w:lang w:val="pt-BR"/>
              </w:rPr>
            </w:pPr>
            <w:r w:rsidRPr="002C5212">
              <w:rPr>
                <w:sz w:val="16"/>
                <w:szCs w:val="16"/>
                <w:lang w:val="pt-BR"/>
              </w:rPr>
              <w:t>(</w:t>
            </w:r>
            <w:r w:rsidR="00AB1D47" w:rsidRPr="008F7776">
              <w:rPr>
                <w:sz w:val="14"/>
                <w:szCs w:val="14"/>
                <w:lang w:val="pt-BR"/>
              </w:rPr>
              <w:t>kimber</w:t>
            </w:r>
            <w:r w:rsidR="008F7776" w:rsidRPr="008F7776">
              <w:rPr>
                <w:sz w:val="14"/>
                <w:szCs w:val="14"/>
                <w:lang w:val="pt-BR"/>
              </w:rPr>
              <w:t>ly.tiedman@minotstateu.edu)</w:t>
            </w:r>
          </w:p>
          <w:p w14:paraId="3AB2CB35" w14:textId="77777777" w:rsidR="00401C43" w:rsidRPr="002C5212" w:rsidRDefault="00401C43" w:rsidP="00D934CF">
            <w:pPr>
              <w:rPr>
                <w:sz w:val="16"/>
                <w:szCs w:val="16"/>
                <w:lang w:val="pt-BR"/>
              </w:rPr>
            </w:pPr>
          </w:p>
          <w:p w14:paraId="6DF613C1" w14:textId="23C9A004" w:rsidR="00AE794E" w:rsidRPr="002C5212" w:rsidRDefault="00AE794E" w:rsidP="00D934CF">
            <w:pPr>
              <w:rPr>
                <w:sz w:val="20"/>
                <w:szCs w:val="20"/>
                <w:lang w:val="pt-BR"/>
              </w:rPr>
            </w:pPr>
            <w:r w:rsidRPr="002C5212">
              <w:rPr>
                <w:sz w:val="20"/>
                <w:szCs w:val="20"/>
                <w:lang w:val="pt-BR"/>
              </w:rPr>
              <w:t>Kyl</w:t>
            </w:r>
            <w:r w:rsidR="00F811F1" w:rsidRPr="002C5212">
              <w:rPr>
                <w:sz w:val="20"/>
                <w:szCs w:val="20"/>
                <w:lang w:val="pt-BR"/>
              </w:rPr>
              <w:t>i</w:t>
            </w:r>
            <w:r w:rsidRPr="002C5212">
              <w:rPr>
                <w:sz w:val="20"/>
                <w:szCs w:val="20"/>
                <w:lang w:val="pt-BR"/>
              </w:rPr>
              <w:t>e</w:t>
            </w:r>
            <w:r w:rsidR="00401C43" w:rsidRPr="002C5212">
              <w:rPr>
                <w:sz w:val="20"/>
                <w:szCs w:val="20"/>
                <w:lang w:val="pt-BR"/>
              </w:rPr>
              <w:t xml:space="preserve"> </w:t>
            </w:r>
            <w:r w:rsidRPr="002C5212">
              <w:rPr>
                <w:sz w:val="20"/>
                <w:szCs w:val="20"/>
                <w:lang w:val="pt-BR"/>
              </w:rPr>
              <w:t>Vining</w:t>
            </w:r>
            <w:r w:rsidR="00082C6A">
              <w:rPr>
                <w:sz w:val="20"/>
                <w:szCs w:val="20"/>
                <w:lang w:val="pt-BR"/>
              </w:rPr>
              <w:t>*</w:t>
            </w:r>
          </w:p>
          <w:p w14:paraId="5C1D5331" w14:textId="0AF83370" w:rsidR="00AE794E" w:rsidRPr="002C5212" w:rsidRDefault="00AE794E" w:rsidP="00D934CF">
            <w:pPr>
              <w:rPr>
                <w:sz w:val="16"/>
                <w:szCs w:val="16"/>
                <w:lang w:val="pt-BR"/>
              </w:rPr>
            </w:pPr>
            <w:r w:rsidRPr="002C5212">
              <w:rPr>
                <w:sz w:val="16"/>
                <w:szCs w:val="16"/>
                <w:lang w:val="pt-BR"/>
              </w:rPr>
              <w:t>(kylie</w:t>
            </w:r>
            <w:r w:rsidR="00401C43" w:rsidRPr="002C5212">
              <w:rPr>
                <w:sz w:val="16"/>
                <w:szCs w:val="16"/>
                <w:lang w:val="pt-BR"/>
              </w:rPr>
              <w:t>.</w:t>
            </w:r>
            <w:r w:rsidRPr="002C5212">
              <w:rPr>
                <w:sz w:val="16"/>
                <w:szCs w:val="16"/>
                <w:lang w:val="pt-BR"/>
              </w:rPr>
              <w:t>vining@uj.edu)</w:t>
            </w:r>
          </w:p>
          <w:p w14:paraId="47404370" w14:textId="34C054C7" w:rsidR="000D036F" w:rsidRPr="0080323B" w:rsidRDefault="000D036F" w:rsidP="00D934CF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810" w:type="dxa"/>
            <w:shd w:val="clear" w:color="auto" w:fill="auto"/>
          </w:tcPr>
          <w:p w14:paraId="483A0B85" w14:textId="77777777" w:rsidR="00871FCD" w:rsidRDefault="00871FCD" w:rsidP="00D934CF">
            <w:pPr>
              <w:rPr>
                <w:sz w:val="16"/>
                <w:szCs w:val="16"/>
                <w:lang w:val="pt-BR"/>
              </w:rPr>
            </w:pPr>
          </w:p>
          <w:p w14:paraId="1729890B" w14:textId="77777777" w:rsidR="00F0329C" w:rsidRDefault="00F0329C" w:rsidP="00D934CF">
            <w:pPr>
              <w:rPr>
                <w:sz w:val="16"/>
                <w:szCs w:val="16"/>
                <w:lang w:val="pt-BR"/>
              </w:rPr>
            </w:pPr>
          </w:p>
          <w:p w14:paraId="2415B98F" w14:textId="77777777" w:rsidR="00F0329C" w:rsidRDefault="00F0329C" w:rsidP="00D934CF">
            <w:pPr>
              <w:rPr>
                <w:sz w:val="16"/>
                <w:szCs w:val="16"/>
                <w:lang w:val="pt-BR"/>
              </w:rPr>
            </w:pPr>
          </w:p>
          <w:p w14:paraId="6F0C0E3F" w14:textId="77777777" w:rsidR="00F0329C" w:rsidRDefault="00F0329C" w:rsidP="00D934CF">
            <w:pPr>
              <w:rPr>
                <w:sz w:val="16"/>
                <w:szCs w:val="16"/>
                <w:lang w:val="pt-BR"/>
              </w:rPr>
            </w:pPr>
          </w:p>
          <w:p w14:paraId="0767FFD3" w14:textId="5D0D626B" w:rsidR="00F0329C" w:rsidRPr="007B38A4" w:rsidRDefault="00152F63" w:rsidP="00D934CF">
            <w:pPr>
              <w:rPr>
                <w:sz w:val="20"/>
                <w:szCs w:val="20"/>
                <w:lang w:val="pt-BR"/>
              </w:rPr>
            </w:pPr>
            <w:r w:rsidRPr="007B38A4">
              <w:rPr>
                <w:sz w:val="20"/>
                <w:szCs w:val="20"/>
                <w:lang w:val="pt-BR"/>
              </w:rPr>
              <w:t>X</w:t>
            </w:r>
          </w:p>
        </w:tc>
        <w:tc>
          <w:tcPr>
            <w:tcW w:w="2430" w:type="dxa"/>
            <w:shd w:val="clear" w:color="auto" w:fill="9CEDFA"/>
          </w:tcPr>
          <w:p w14:paraId="3BCDF6DA" w14:textId="77777777" w:rsidR="00871FCD" w:rsidRPr="00CB5877" w:rsidRDefault="00871FCD" w:rsidP="00D934C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North Dakota Nurse Practitioner’s Association</w:t>
            </w:r>
          </w:p>
        </w:tc>
        <w:tc>
          <w:tcPr>
            <w:tcW w:w="2160" w:type="dxa"/>
          </w:tcPr>
          <w:p w14:paraId="6783E1AF" w14:textId="77777777" w:rsidR="00871FCD" w:rsidRDefault="00871FCD" w:rsidP="00D93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Dean Gross*</w:t>
            </w:r>
          </w:p>
          <w:p w14:paraId="4975E445" w14:textId="77777777" w:rsidR="00871FCD" w:rsidRPr="00485932" w:rsidRDefault="00871FCD" w:rsidP="00D934CF">
            <w:pPr>
              <w:rPr>
                <w:sz w:val="16"/>
                <w:szCs w:val="16"/>
              </w:rPr>
            </w:pPr>
            <w:r w:rsidRPr="00485932">
              <w:rPr>
                <w:sz w:val="16"/>
                <w:szCs w:val="16"/>
              </w:rPr>
              <w:t>(dean.gross@ndsu.edu)</w:t>
            </w:r>
          </w:p>
        </w:tc>
        <w:tc>
          <w:tcPr>
            <w:tcW w:w="810" w:type="dxa"/>
          </w:tcPr>
          <w:p w14:paraId="2B0EDCEA" w14:textId="77777777" w:rsidR="00871FCD" w:rsidRDefault="00871FCD" w:rsidP="00D934CF">
            <w:pPr>
              <w:rPr>
                <w:sz w:val="16"/>
                <w:szCs w:val="16"/>
              </w:rPr>
            </w:pPr>
          </w:p>
          <w:p w14:paraId="4AC301E8" w14:textId="4850A357" w:rsidR="00B14534" w:rsidRPr="005B6379" w:rsidRDefault="00B14534" w:rsidP="00D934CF">
            <w:pPr>
              <w:rPr>
                <w:sz w:val="28"/>
                <w:szCs w:val="28"/>
              </w:rPr>
            </w:pPr>
          </w:p>
        </w:tc>
      </w:tr>
      <w:tr w:rsidR="00871FCD" w14:paraId="6BE186F0" w14:textId="77777777" w:rsidTr="003F4B01">
        <w:trPr>
          <w:trHeight w:val="791"/>
        </w:trPr>
        <w:tc>
          <w:tcPr>
            <w:tcW w:w="2610" w:type="dxa"/>
            <w:shd w:val="clear" w:color="auto" w:fill="9CEDFA"/>
          </w:tcPr>
          <w:p w14:paraId="79AA2366" w14:textId="77777777" w:rsidR="00871FCD" w:rsidRDefault="00871FCD" w:rsidP="00D934CF">
            <w:pPr>
              <w:rPr>
                <w:b/>
                <w:bCs/>
                <w:sz w:val="20"/>
                <w:szCs w:val="20"/>
              </w:rPr>
            </w:pPr>
            <w:r w:rsidRPr="000E1DB2">
              <w:rPr>
                <w:b/>
                <w:bCs/>
                <w:sz w:val="20"/>
                <w:szCs w:val="20"/>
              </w:rPr>
              <w:t>ND Workforce Development Division of the ND Department of Commerce</w:t>
            </w:r>
          </w:p>
        </w:tc>
        <w:tc>
          <w:tcPr>
            <w:tcW w:w="2250" w:type="dxa"/>
          </w:tcPr>
          <w:p w14:paraId="0F1D0C06" w14:textId="77777777" w:rsidR="00871FCD" w:rsidRPr="008F0706" w:rsidRDefault="00871FCD" w:rsidP="00D934CF">
            <w:pPr>
              <w:spacing w:after="160" w:line="259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D651A">
              <w:rPr>
                <w:sz w:val="20"/>
                <w:szCs w:val="20"/>
                <w:highlight w:val="yellow"/>
              </w:rPr>
              <w:t>Open*</w:t>
            </w:r>
          </w:p>
        </w:tc>
        <w:tc>
          <w:tcPr>
            <w:tcW w:w="810" w:type="dxa"/>
            <w:shd w:val="clear" w:color="auto" w:fill="auto"/>
          </w:tcPr>
          <w:p w14:paraId="68630158" w14:textId="77777777" w:rsidR="00871FCD" w:rsidRPr="00BB12A1" w:rsidRDefault="00871FCD" w:rsidP="00D934CF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9CEDFA"/>
          </w:tcPr>
          <w:p w14:paraId="39376B87" w14:textId="77777777" w:rsidR="00871FCD" w:rsidRDefault="00871FCD" w:rsidP="00D934C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Area Health Education Center</w:t>
            </w:r>
          </w:p>
        </w:tc>
        <w:tc>
          <w:tcPr>
            <w:tcW w:w="2160" w:type="dxa"/>
          </w:tcPr>
          <w:p w14:paraId="0EE682A7" w14:textId="3E70A47A" w:rsidR="00F0329C" w:rsidRDefault="00F0329C" w:rsidP="00D93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 Dralle</w:t>
            </w:r>
            <w:r w:rsidR="00082C6A">
              <w:rPr>
                <w:sz w:val="20"/>
                <w:szCs w:val="20"/>
              </w:rPr>
              <w:t>*</w:t>
            </w:r>
          </w:p>
          <w:p w14:paraId="0C002784" w14:textId="098F1B9D" w:rsidR="00FD3D72" w:rsidRPr="00195F8A" w:rsidRDefault="00043F81" w:rsidP="00D934CF">
            <w:pPr>
              <w:rPr>
                <w:sz w:val="16"/>
                <w:szCs w:val="16"/>
              </w:rPr>
            </w:pPr>
            <w:r w:rsidRPr="00195F8A">
              <w:rPr>
                <w:sz w:val="16"/>
                <w:szCs w:val="16"/>
              </w:rPr>
              <w:t>(</w:t>
            </w:r>
            <w:r w:rsidR="00195F8A" w:rsidRPr="00195F8A">
              <w:rPr>
                <w:sz w:val="16"/>
                <w:szCs w:val="16"/>
              </w:rPr>
              <w:t>alex.steen@mayvillestate.edu)</w:t>
            </w:r>
          </w:p>
        </w:tc>
        <w:tc>
          <w:tcPr>
            <w:tcW w:w="810" w:type="dxa"/>
          </w:tcPr>
          <w:p w14:paraId="3A75D2D1" w14:textId="77777777" w:rsidR="00871FCD" w:rsidRDefault="00871FCD" w:rsidP="00D934CF">
            <w:pPr>
              <w:rPr>
                <w:sz w:val="16"/>
                <w:szCs w:val="16"/>
              </w:rPr>
            </w:pPr>
          </w:p>
          <w:p w14:paraId="7CF8B26A" w14:textId="589720BD" w:rsidR="00F0329C" w:rsidRPr="005B6379" w:rsidRDefault="00F0329C" w:rsidP="00D934CF">
            <w:pPr>
              <w:rPr>
                <w:sz w:val="28"/>
                <w:szCs w:val="28"/>
              </w:rPr>
            </w:pPr>
          </w:p>
        </w:tc>
      </w:tr>
      <w:tr w:rsidR="00871FCD" w:rsidRPr="00EA38E7" w14:paraId="2B3037AD" w14:textId="77777777" w:rsidTr="003F4B01">
        <w:tc>
          <w:tcPr>
            <w:tcW w:w="2610" w:type="dxa"/>
            <w:shd w:val="clear" w:color="auto" w:fill="9CEDFA"/>
          </w:tcPr>
          <w:p w14:paraId="46029DE6" w14:textId="77777777" w:rsidR="00871FCD" w:rsidRDefault="00871FCD" w:rsidP="00D934C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ND Emergency Nurses Association</w:t>
            </w:r>
          </w:p>
        </w:tc>
        <w:tc>
          <w:tcPr>
            <w:tcW w:w="2250" w:type="dxa"/>
          </w:tcPr>
          <w:p w14:paraId="6D704C01" w14:textId="77777777" w:rsidR="00871FCD" w:rsidRDefault="00871FCD" w:rsidP="00D934CF">
            <w:pPr>
              <w:rPr>
                <w:sz w:val="20"/>
                <w:szCs w:val="20"/>
              </w:rPr>
            </w:pPr>
            <w:r w:rsidRPr="006578D2">
              <w:rPr>
                <w:sz w:val="20"/>
                <w:szCs w:val="20"/>
              </w:rPr>
              <w:t>Amy Grindahl</w:t>
            </w:r>
            <w:r>
              <w:rPr>
                <w:sz w:val="20"/>
                <w:szCs w:val="20"/>
              </w:rPr>
              <w:t>*</w:t>
            </w:r>
          </w:p>
          <w:p w14:paraId="0820BF33" w14:textId="77777777" w:rsidR="00871FCD" w:rsidRPr="006578D2" w:rsidRDefault="00871FCD" w:rsidP="00D934CF">
            <w:pPr>
              <w:rPr>
                <w:sz w:val="16"/>
                <w:szCs w:val="16"/>
              </w:rPr>
            </w:pPr>
            <w:r w:rsidRPr="006578D2">
              <w:rPr>
                <w:sz w:val="16"/>
                <w:szCs w:val="16"/>
              </w:rPr>
              <w:t>(taesgrindahl@gmail.com)</w:t>
            </w:r>
          </w:p>
        </w:tc>
        <w:tc>
          <w:tcPr>
            <w:tcW w:w="810" w:type="dxa"/>
            <w:shd w:val="clear" w:color="auto" w:fill="auto"/>
          </w:tcPr>
          <w:p w14:paraId="6B53AC51" w14:textId="77777777" w:rsidR="00871FCD" w:rsidRPr="00BB12A1" w:rsidRDefault="00871FCD" w:rsidP="00D934CF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9CEDFA"/>
          </w:tcPr>
          <w:p w14:paraId="04068063" w14:textId="77777777" w:rsidR="00871FCD" w:rsidRPr="000E1DB2" w:rsidRDefault="00871FCD" w:rsidP="00D934C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ND Public Health Association (Nursing Section)</w:t>
            </w:r>
          </w:p>
        </w:tc>
        <w:tc>
          <w:tcPr>
            <w:tcW w:w="2160" w:type="dxa"/>
          </w:tcPr>
          <w:p w14:paraId="08780B3E" w14:textId="69C857FE" w:rsidR="00871FCD" w:rsidRPr="002420DA" w:rsidRDefault="00587D6C" w:rsidP="00D934CF">
            <w:pPr>
              <w:rPr>
                <w:sz w:val="20"/>
                <w:szCs w:val="20"/>
                <w:lang w:val="pt-BR"/>
              </w:rPr>
            </w:pPr>
            <w:r w:rsidRPr="002420DA">
              <w:rPr>
                <w:sz w:val="20"/>
                <w:szCs w:val="20"/>
                <w:lang w:val="pt-BR"/>
              </w:rPr>
              <w:t xml:space="preserve">Rebecca Vonasek </w:t>
            </w:r>
            <w:r w:rsidR="00871FCD" w:rsidRPr="002420DA">
              <w:rPr>
                <w:sz w:val="20"/>
                <w:szCs w:val="20"/>
                <w:lang w:val="pt-BR"/>
              </w:rPr>
              <w:t>*</w:t>
            </w:r>
          </w:p>
          <w:p w14:paraId="0054029F" w14:textId="22885F64" w:rsidR="00871FCD" w:rsidRPr="002420DA" w:rsidRDefault="00871FCD" w:rsidP="00D934CF">
            <w:pPr>
              <w:rPr>
                <w:sz w:val="16"/>
                <w:szCs w:val="16"/>
                <w:lang w:val="pt-BR"/>
              </w:rPr>
            </w:pPr>
            <w:r w:rsidRPr="002420DA">
              <w:rPr>
                <w:sz w:val="16"/>
                <w:szCs w:val="16"/>
                <w:lang w:val="pt-BR"/>
              </w:rPr>
              <w:t>(</w:t>
            </w:r>
            <w:r w:rsidR="002420DA" w:rsidRPr="002210E9">
              <w:rPr>
                <w:sz w:val="16"/>
                <w:szCs w:val="16"/>
                <w:lang w:val="pt-BR"/>
              </w:rPr>
              <w:t>rvonasek@fargond.gov</w:t>
            </w:r>
            <w:r w:rsidRPr="002420DA">
              <w:rPr>
                <w:sz w:val="16"/>
                <w:szCs w:val="16"/>
                <w:lang w:val="pt-BR"/>
              </w:rPr>
              <w:t>)</w:t>
            </w:r>
            <w:r w:rsidR="00306522">
              <w:rPr>
                <w:sz w:val="16"/>
                <w:szCs w:val="16"/>
                <w:lang w:val="pt-BR"/>
              </w:rPr>
              <w:t xml:space="preserve"> Treasurer</w:t>
            </w:r>
          </w:p>
        </w:tc>
        <w:tc>
          <w:tcPr>
            <w:tcW w:w="810" w:type="dxa"/>
          </w:tcPr>
          <w:p w14:paraId="52ADCB0B" w14:textId="77777777" w:rsidR="00871FCD" w:rsidRDefault="00871FCD" w:rsidP="00D934CF">
            <w:pPr>
              <w:rPr>
                <w:sz w:val="16"/>
                <w:szCs w:val="16"/>
                <w:lang w:val="pt-BR"/>
              </w:rPr>
            </w:pPr>
          </w:p>
          <w:p w14:paraId="31F550F9" w14:textId="70533DC9" w:rsidR="007B38A4" w:rsidRPr="002420DA" w:rsidRDefault="007B38A4" w:rsidP="00D934CF">
            <w:pPr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X</w:t>
            </w:r>
          </w:p>
        </w:tc>
      </w:tr>
      <w:tr w:rsidR="00871FCD" w:rsidRPr="004B443A" w14:paraId="7175B949" w14:textId="77777777" w:rsidTr="003F4B01">
        <w:tc>
          <w:tcPr>
            <w:tcW w:w="2610" w:type="dxa"/>
            <w:shd w:val="clear" w:color="auto" w:fill="9CEDFA"/>
          </w:tcPr>
          <w:p w14:paraId="73D4BA31" w14:textId="77777777" w:rsidR="00871FCD" w:rsidRDefault="00871FCD" w:rsidP="00D934C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Sigma Chapter – Xi Kappa</w:t>
            </w:r>
          </w:p>
        </w:tc>
        <w:tc>
          <w:tcPr>
            <w:tcW w:w="2250" w:type="dxa"/>
          </w:tcPr>
          <w:p w14:paraId="4885D93A" w14:textId="58CEFE6A" w:rsidR="00871FCD" w:rsidRPr="004B443A" w:rsidRDefault="00A67BD6" w:rsidP="00D934CF">
            <w:pPr>
              <w:rPr>
                <w:sz w:val="20"/>
                <w:szCs w:val="20"/>
              </w:rPr>
            </w:pPr>
            <w:r w:rsidRPr="004B443A">
              <w:rPr>
                <w:sz w:val="20"/>
                <w:szCs w:val="20"/>
              </w:rPr>
              <w:t>Sheri Gunderson</w:t>
            </w:r>
            <w:r w:rsidR="00A25BE4" w:rsidRPr="004B443A">
              <w:rPr>
                <w:sz w:val="20"/>
                <w:szCs w:val="20"/>
              </w:rPr>
              <w:t>*</w:t>
            </w:r>
          </w:p>
          <w:p w14:paraId="4CAB192E" w14:textId="7496C008" w:rsidR="00A67BD6" w:rsidRPr="004B443A" w:rsidRDefault="00A67BD6" w:rsidP="00D934CF">
            <w:pPr>
              <w:rPr>
                <w:sz w:val="16"/>
                <w:szCs w:val="16"/>
              </w:rPr>
            </w:pPr>
            <w:r w:rsidRPr="004B443A">
              <w:rPr>
                <w:sz w:val="16"/>
                <w:szCs w:val="16"/>
              </w:rPr>
              <w:t>(sgunders@uj.edu)</w:t>
            </w:r>
          </w:p>
          <w:p w14:paraId="6543AB87" w14:textId="77777777" w:rsidR="00D0515B" w:rsidRPr="004B443A" w:rsidRDefault="00D0515B" w:rsidP="00D934CF">
            <w:pPr>
              <w:rPr>
                <w:sz w:val="20"/>
                <w:szCs w:val="20"/>
              </w:rPr>
            </w:pPr>
          </w:p>
          <w:p w14:paraId="21EAFF48" w14:textId="17454E06" w:rsidR="00184D28" w:rsidRPr="004B443A" w:rsidRDefault="00184D28" w:rsidP="00D934CF">
            <w:pPr>
              <w:rPr>
                <w:sz w:val="20"/>
                <w:szCs w:val="20"/>
              </w:rPr>
            </w:pPr>
            <w:r w:rsidRPr="004B443A">
              <w:rPr>
                <w:sz w:val="20"/>
                <w:szCs w:val="20"/>
              </w:rPr>
              <w:t>Carol Roth</w:t>
            </w:r>
            <w:r w:rsidR="00A25BE4" w:rsidRPr="004B443A">
              <w:rPr>
                <w:sz w:val="20"/>
                <w:szCs w:val="20"/>
              </w:rPr>
              <w:t>**</w:t>
            </w:r>
          </w:p>
          <w:p w14:paraId="6AECEF80" w14:textId="39A14F73" w:rsidR="00A67BD6" w:rsidRPr="00F642D3" w:rsidRDefault="00D0515B" w:rsidP="00D934CF">
            <w:pPr>
              <w:rPr>
                <w:sz w:val="16"/>
                <w:szCs w:val="16"/>
                <w:lang w:val="fr-FR"/>
              </w:rPr>
            </w:pPr>
            <w:r w:rsidRPr="001C500B">
              <w:rPr>
                <w:sz w:val="16"/>
                <w:szCs w:val="16"/>
                <w:lang w:val="fr-FR"/>
              </w:rPr>
              <w:t>(</w:t>
            </w:r>
            <w:proofErr w:type="gramStart"/>
            <w:r w:rsidR="001C500B" w:rsidRPr="001C500B">
              <w:rPr>
                <w:sz w:val="16"/>
                <w:szCs w:val="16"/>
                <w:lang w:val="fr-FR"/>
              </w:rPr>
              <w:t>rothca@mnstate.edu</w:t>
            </w:r>
            <w:proofErr w:type="gramEnd"/>
            <w:r w:rsidR="001C500B" w:rsidRPr="001C500B">
              <w:rPr>
                <w:sz w:val="16"/>
                <w:szCs w:val="16"/>
                <w:lang w:val="fr-FR"/>
              </w:rPr>
              <w:t>)</w:t>
            </w:r>
          </w:p>
        </w:tc>
        <w:tc>
          <w:tcPr>
            <w:tcW w:w="810" w:type="dxa"/>
            <w:shd w:val="clear" w:color="auto" w:fill="auto"/>
          </w:tcPr>
          <w:p w14:paraId="1EACF245" w14:textId="44762B3A" w:rsidR="00871FCD" w:rsidRPr="007B38A4" w:rsidRDefault="007B38A4" w:rsidP="00D934CF">
            <w:pPr>
              <w:rPr>
                <w:sz w:val="20"/>
                <w:szCs w:val="20"/>
                <w:lang w:val="fr-FR"/>
              </w:rPr>
            </w:pPr>
            <w:r w:rsidRPr="007B38A4">
              <w:rPr>
                <w:sz w:val="20"/>
                <w:szCs w:val="20"/>
                <w:lang w:val="fr-FR"/>
              </w:rPr>
              <w:t>X</w:t>
            </w:r>
          </w:p>
        </w:tc>
        <w:tc>
          <w:tcPr>
            <w:tcW w:w="2430" w:type="dxa"/>
            <w:shd w:val="clear" w:color="auto" w:fill="9CEDFA"/>
          </w:tcPr>
          <w:p w14:paraId="6BD702C7" w14:textId="77777777" w:rsidR="00871FCD" w:rsidRPr="004B443A" w:rsidRDefault="00871FCD" w:rsidP="00D934CF">
            <w:pPr>
              <w:rPr>
                <w:b/>
                <w:bCs/>
              </w:rPr>
            </w:pPr>
            <w:r w:rsidRPr="004B443A">
              <w:rPr>
                <w:b/>
                <w:bCs/>
              </w:rPr>
              <w:t>Public Member/Member at Large</w:t>
            </w:r>
          </w:p>
        </w:tc>
        <w:tc>
          <w:tcPr>
            <w:tcW w:w="2160" w:type="dxa"/>
          </w:tcPr>
          <w:p w14:paraId="371CC43D" w14:textId="170343A7" w:rsidR="00871FCD" w:rsidRPr="004B443A" w:rsidRDefault="004B443A" w:rsidP="00D934CF">
            <w:pPr>
              <w:rPr>
                <w:lang w:val="pt-BR"/>
              </w:rPr>
            </w:pPr>
            <w:r w:rsidRPr="004B443A">
              <w:rPr>
                <w:highlight w:val="yellow"/>
                <w:lang w:val="pt-BR"/>
              </w:rPr>
              <w:t>Open*</w:t>
            </w:r>
          </w:p>
        </w:tc>
        <w:tc>
          <w:tcPr>
            <w:tcW w:w="810" w:type="dxa"/>
          </w:tcPr>
          <w:p w14:paraId="65A120D7" w14:textId="77777777" w:rsidR="00871FCD" w:rsidRPr="00A93377" w:rsidRDefault="00871FCD" w:rsidP="00D934CF">
            <w:pPr>
              <w:rPr>
                <w:sz w:val="16"/>
                <w:szCs w:val="16"/>
                <w:lang w:val="pt-BR"/>
              </w:rPr>
            </w:pPr>
          </w:p>
        </w:tc>
      </w:tr>
      <w:tr w:rsidR="00871FCD" w:rsidRPr="00DC4A09" w14:paraId="7181A6CB" w14:textId="77777777" w:rsidTr="003F4B01">
        <w:tc>
          <w:tcPr>
            <w:tcW w:w="2610" w:type="dxa"/>
            <w:shd w:val="clear" w:color="auto" w:fill="9CEDFA"/>
          </w:tcPr>
          <w:p w14:paraId="4C5215E9" w14:textId="77777777" w:rsidR="00871FCD" w:rsidRPr="00E13EF3" w:rsidRDefault="00871FCD" w:rsidP="00D934CF">
            <w:pPr>
              <w:rPr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250" w:type="dxa"/>
          </w:tcPr>
          <w:p w14:paraId="041F772C" w14:textId="77777777" w:rsidR="00871FCD" w:rsidRPr="00E13EF3" w:rsidRDefault="00871FCD" w:rsidP="00D934CF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810" w:type="dxa"/>
            <w:shd w:val="clear" w:color="auto" w:fill="auto"/>
          </w:tcPr>
          <w:p w14:paraId="462B7933" w14:textId="77777777" w:rsidR="00871FCD" w:rsidRPr="00E13EF3" w:rsidRDefault="00871FCD" w:rsidP="00D934CF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2430" w:type="dxa"/>
            <w:shd w:val="clear" w:color="auto" w:fill="9CEDFA"/>
          </w:tcPr>
          <w:p w14:paraId="0CD5656F" w14:textId="77777777" w:rsidR="00871FCD" w:rsidRPr="00F91A88" w:rsidRDefault="00871FCD" w:rsidP="00D934CF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F91A88">
              <w:rPr>
                <w:b/>
                <w:bCs/>
                <w:sz w:val="20"/>
                <w:szCs w:val="20"/>
                <w:highlight w:val="yellow"/>
              </w:rPr>
              <w:t>ND School Nurses Association</w:t>
            </w:r>
          </w:p>
        </w:tc>
        <w:tc>
          <w:tcPr>
            <w:tcW w:w="2160" w:type="dxa"/>
          </w:tcPr>
          <w:p w14:paraId="71A106DF" w14:textId="77777777" w:rsidR="00871FCD" w:rsidRPr="00F91A88" w:rsidRDefault="00871FCD" w:rsidP="00D934CF">
            <w:pPr>
              <w:rPr>
                <w:sz w:val="20"/>
                <w:szCs w:val="20"/>
                <w:highlight w:val="yellow"/>
                <w:lang w:val="pt-BR"/>
              </w:rPr>
            </w:pPr>
            <w:r w:rsidRPr="00F91A88">
              <w:rPr>
                <w:sz w:val="20"/>
                <w:szCs w:val="20"/>
                <w:highlight w:val="yellow"/>
                <w:lang w:val="pt-BR"/>
              </w:rPr>
              <w:t>Open*</w:t>
            </w:r>
          </w:p>
        </w:tc>
        <w:tc>
          <w:tcPr>
            <w:tcW w:w="810" w:type="dxa"/>
          </w:tcPr>
          <w:p w14:paraId="49919804" w14:textId="77777777" w:rsidR="00871FCD" w:rsidRPr="00F91A88" w:rsidRDefault="00871FCD" w:rsidP="00D934CF">
            <w:pPr>
              <w:rPr>
                <w:sz w:val="16"/>
                <w:szCs w:val="16"/>
                <w:highlight w:val="yellow"/>
                <w:lang w:val="pt-BR"/>
              </w:rPr>
            </w:pPr>
          </w:p>
        </w:tc>
      </w:tr>
    </w:tbl>
    <w:p w14:paraId="2B7BEF7A" w14:textId="5CDC988D" w:rsidR="00573EEC" w:rsidRDefault="00CB5877" w:rsidP="00CB5877">
      <w:r>
        <w:t xml:space="preserve">* </w:t>
      </w:r>
      <w:r w:rsidR="00D03D47">
        <w:t>Director, Voting Member</w:t>
      </w:r>
      <w:r w:rsidR="00573EEC">
        <w:tab/>
      </w:r>
      <w:r w:rsidR="00573EEC">
        <w:tab/>
      </w:r>
      <w:r w:rsidR="00573EEC">
        <w:tab/>
      </w:r>
      <w:r w:rsidR="00573EEC">
        <w:tab/>
        <w:t xml:space="preserve">** </w:t>
      </w:r>
      <w:r w:rsidR="00D03D47">
        <w:t>Alternate Director</w:t>
      </w:r>
    </w:p>
    <w:tbl>
      <w:tblPr>
        <w:tblStyle w:val="TableGrid"/>
        <w:tblW w:w="10885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2700"/>
        <w:gridCol w:w="4158"/>
        <w:gridCol w:w="4027"/>
      </w:tblGrid>
      <w:tr w:rsidR="006D2AC6" w14:paraId="4332D1A5" w14:textId="77777777" w:rsidTr="00684847">
        <w:trPr>
          <w:trHeight w:val="323"/>
          <w:tblHeader/>
        </w:trPr>
        <w:tc>
          <w:tcPr>
            <w:tcW w:w="2700" w:type="dxa"/>
            <w:shd w:val="clear" w:color="auto" w:fill="FFC000" w:themeFill="accent4"/>
          </w:tcPr>
          <w:p w14:paraId="4F2E3007" w14:textId="5C53AE76" w:rsidR="00250852" w:rsidRPr="00313989" w:rsidRDefault="00250852" w:rsidP="00B52A1D">
            <w:pPr>
              <w:rPr>
                <w:rFonts w:eastAsia="Times New Roman"/>
                <w:b/>
                <w:bCs/>
              </w:rPr>
            </w:pPr>
            <w:r w:rsidRPr="00313989">
              <w:rPr>
                <w:rFonts w:eastAsia="Times New Roman"/>
                <w:b/>
                <w:bCs/>
              </w:rPr>
              <w:lastRenderedPageBreak/>
              <w:t>Agenda item</w:t>
            </w:r>
          </w:p>
        </w:tc>
        <w:tc>
          <w:tcPr>
            <w:tcW w:w="4158" w:type="dxa"/>
            <w:shd w:val="clear" w:color="auto" w:fill="FFC000" w:themeFill="accent4"/>
          </w:tcPr>
          <w:p w14:paraId="39F55D81" w14:textId="04BA1D1B" w:rsidR="00250852" w:rsidRPr="00313989" w:rsidRDefault="00250852">
            <w:pPr>
              <w:rPr>
                <w:b/>
                <w:bCs/>
              </w:rPr>
            </w:pPr>
            <w:r w:rsidRPr="00313989">
              <w:rPr>
                <w:b/>
                <w:bCs/>
              </w:rPr>
              <w:t>Discussion</w:t>
            </w:r>
          </w:p>
        </w:tc>
        <w:tc>
          <w:tcPr>
            <w:tcW w:w="4027" w:type="dxa"/>
            <w:shd w:val="clear" w:color="auto" w:fill="FFC000" w:themeFill="accent4"/>
          </w:tcPr>
          <w:p w14:paraId="1510DE74" w14:textId="2274D1CD" w:rsidR="00250852" w:rsidRPr="00313989" w:rsidRDefault="00250852">
            <w:pPr>
              <w:rPr>
                <w:b/>
                <w:bCs/>
              </w:rPr>
            </w:pPr>
            <w:r w:rsidRPr="00313989">
              <w:rPr>
                <w:b/>
                <w:bCs/>
              </w:rPr>
              <w:t>Actionable items</w:t>
            </w:r>
          </w:p>
        </w:tc>
      </w:tr>
      <w:tr w:rsidR="006D2AC6" w14:paraId="5CD56E3A" w14:textId="77777777" w:rsidTr="00684847">
        <w:trPr>
          <w:trHeight w:val="701"/>
        </w:trPr>
        <w:tc>
          <w:tcPr>
            <w:tcW w:w="2700" w:type="dxa"/>
          </w:tcPr>
          <w:p w14:paraId="46BE3AD9" w14:textId="099DFDBD" w:rsidR="00DD324B" w:rsidRDefault="00965CBD" w:rsidP="00D43844">
            <w:pPr>
              <w:pStyle w:val="ListParagraph"/>
              <w:numPr>
                <w:ilvl w:val="0"/>
                <w:numId w:val="6"/>
              </w:numPr>
              <w:ind w:left="330"/>
              <w:rPr>
                <w:rFonts w:eastAsia="Times New Roman"/>
              </w:rPr>
            </w:pPr>
            <w:r w:rsidRPr="00D43844">
              <w:rPr>
                <w:rFonts w:eastAsia="Times New Roman"/>
              </w:rPr>
              <w:t>Welcome</w:t>
            </w:r>
            <w:r w:rsidR="00A73FE1">
              <w:rPr>
                <w:rFonts w:eastAsia="Times New Roman"/>
              </w:rPr>
              <w:t>/Intros/</w:t>
            </w:r>
            <w:r w:rsidR="00D9067D">
              <w:rPr>
                <w:rFonts w:eastAsia="Times New Roman"/>
              </w:rPr>
              <w:t xml:space="preserve"> </w:t>
            </w:r>
            <w:r w:rsidR="00A73FE1">
              <w:rPr>
                <w:rFonts w:eastAsia="Times New Roman"/>
              </w:rPr>
              <w:t>Roll Call/Ice Breaker</w:t>
            </w:r>
          </w:p>
          <w:p w14:paraId="30E2D3E8" w14:textId="38A255B1" w:rsidR="007509A0" w:rsidRPr="00D43844" w:rsidRDefault="007509A0" w:rsidP="007509A0">
            <w:pPr>
              <w:pStyle w:val="ListParagraph"/>
              <w:ind w:left="330"/>
              <w:rPr>
                <w:rFonts w:eastAsia="Times New Roman"/>
              </w:rPr>
            </w:pPr>
          </w:p>
        </w:tc>
        <w:tc>
          <w:tcPr>
            <w:tcW w:w="4158" w:type="dxa"/>
          </w:tcPr>
          <w:p w14:paraId="6862D43F" w14:textId="77777777" w:rsidR="00684847" w:rsidRDefault="00684847">
            <w:pPr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Welcome</w:t>
            </w:r>
          </w:p>
          <w:p w14:paraId="6EEE414D" w14:textId="5733F604" w:rsidR="000F469B" w:rsidRDefault="00684847" w:rsidP="000F469B">
            <w:r>
              <w:rPr>
                <w:rFonts w:eastAsia="Times New Roman" w:cstheme="minorHAnsi"/>
                <w:kern w:val="0"/>
                <w14:ligatures w14:val="none"/>
              </w:rPr>
              <w:t>Roll Call/Quorum</w:t>
            </w:r>
            <w:r w:rsidR="000F469B">
              <w:t xml:space="preserve"> - n</w:t>
            </w:r>
            <w:r w:rsidR="000F469B">
              <w:t>o quorum – not necessary as no major voting.</w:t>
            </w:r>
          </w:p>
          <w:p w14:paraId="3E4F09E9" w14:textId="454C0BC0" w:rsidR="00684847" w:rsidRDefault="00684847">
            <w:pPr>
              <w:rPr>
                <w:rFonts w:eastAsia="Times New Roman" w:cstheme="minorHAnsi"/>
                <w:kern w:val="0"/>
                <w14:ligatures w14:val="none"/>
              </w:rPr>
            </w:pPr>
          </w:p>
          <w:p w14:paraId="08E845CC" w14:textId="0D3AD4B6" w:rsidR="007B5C20" w:rsidRPr="00684847" w:rsidRDefault="00684847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684847">
              <w:rPr>
                <w:rFonts w:eastAsia="Times New Roman" w:cstheme="minorHAnsi"/>
                <w:kern w:val="0"/>
                <w14:ligatures w14:val="none"/>
              </w:rPr>
              <w:t>Ice breaker idea: Put</w:t>
            </w:r>
            <w:r w:rsidRPr="00684847">
              <w:rPr>
                <w:rFonts w:eastAsia="Times New Roman" w:cstheme="minorHAnsi"/>
                <w:kern w:val="0"/>
                <w14:ligatures w14:val="none"/>
              </w:rPr>
              <w:t xml:space="preserve"> an emoji in chat to describe how you are feeling today</w:t>
            </w:r>
            <w:r w:rsidR="000F469B">
              <w:rPr>
                <w:rFonts w:eastAsia="Times New Roman" w:cstheme="minorHAnsi"/>
                <w:kern w:val="0"/>
                <w14:ligatures w14:val="none"/>
              </w:rPr>
              <w:t xml:space="preserve">. </w:t>
            </w:r>
            <w:r w:rsidR="000F469B">
              <w:t>Ice breaker done.</w:t>
            </w:r>
          </w:p>
        </w:tc>
        <w:tc>
          <w:tcPr>
            <w:tcW w:w="4027" w:type="dxa"/>
          </w:tcPr>
          <w:p w14:paraId="51CA66C5" w14:textId="4BE182A4" w:rsidR="004B443A" w:rsidRDefault="004B443A"/>
        </w:tc>
      </w:tr>
      <w:tr w:rsidR="006F1DF8" w14:paraId="594C90EF" w14:textId="77777777" w:rsidTr="00684847">
        <w:trPr>
          <w:trHeight w:val="620"/>
        </w:trPr>
        <w:tc>
          <w:tcPr>
            <w:tcW w:w="2700" w:type="dxa"/>
            <w:shd w:val="clear" w:color="auto" w:fill="BFBFBF" w:themeFill="background1" w:themeFillShade="BF"/>
          </w:tcPr>
          <w:p w14:paraId="1B98A4F4" w14:textId="1792265F" w:rsidR="006F1DF8" w:rsidRPr="00DF5CF4" w:rsidRDefault="006F1DF8" w:rsidP="006F1DF8">
            <w:pPr>
              <w:rPr>
                <w:rFonts w:eastAsia="Times New Roman"/>
              </w:rPr>
            </w:pPr>
            <w:r w:rsidRPr="00DF5CF4">
              <w:rPr>
                <w:rFonts w:eastAsia="Times New Roman"/>
              </w:rPr>
              <w:t>Board Reports</w:t>
            </w:r>
          </w:p>
        </w:tc>
        <w:tc>
          <w:tcPr>
            <w:tcW w:w="4158" w:type="dxa"/>
            <w:shd w:val="clear" w:color="auto" w:fill="BFBFBF" w:themeFill="background1" w:themeFillShade="BF"/>
          </w:tcPr>
          <w:p w14:paraId="49FCE41B" w14:textId="77777777" w:rsidR="006F1DF8" w:rsidRPr="00DF5CF4" w:rsidRDefault="006F1DF8"/>
        </w:tc>
        <w:tc>
          <w:tcPr>
            <w:tcW w:w="4027" w:type="dxa"/>
            <w:shd w:val="clear" w:color="auto" w:fill="BFBFBF" w:themeFill="background1" w:themeFillShade="BF"/>
          </w:tcPr>
          <w:p w14:paraId="05C7B3E2" w14:textId="77777777" w:rsidR="006F1DF8" w:rsidRPr="00DF5CF4" w:rsidRDefault="006F1DF8"/>
        </w:tc>
      </w:tr>
      <w:tr w:rsidR="00E7602D" w14:paraId="15D4E552" w14:textId="77777777" w:rsidTr="00684847">
        <w:trPr>
          <w:trHeight w:val="620"/>
        </w:trPr>
        <w:tc>
          <w:tcPr>
            <w:tcW w:w="2700" w:type="dxa"/>
          </w:tcPr>
          <w:p w14:paraId="79F56F87" w14:textId="512ECFFB" w:rsidR="00641CDB" w:rsidRPr="006F1DF8" w:rsidRDefault="006F1DF8" w:rsidP="006F1DF8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President</w:t>
            </w:r>
          </w:p>
          <w:p w14:paraId="662E6C5E" w14:textId="12E6456C" w:rsidR="00E7602D" w:rsidRPr="00D43844" w:rsidRDefault="00E7602D" w:rsidP="006F1DF8">
            <w:pPr>
              <w:pStyle w:val="ListParagraph"/>
              <w:ind w:left="330"/>
              <w:rPr>
                <w:rFonts w:eastAsia="Times New Roman"/>
              </w:rPr>
            </w:pPr>
          </w:p>
        </w:tc>
        <w:tc>
          <w:tcPr>
            <w:tcW w:w="4158" w:type="dxa"/>
          </w:tcPr>
          <w:p w14:paraId="38E0CDAD" w14:textId="7C0FA651" w:rsidR="00E7602D" w:rsidRDefault="003E6C94">
            <w:hyperlink r:id="rId9" w:history="1">
              <w:r w:rsidRPr="00EA3851">
                <w:rPr>
                  <w:rStyle w:val="Hyperlink"/>
                </w:rPr>
                <w:t>https://nursingworkforcecenters.org/annual-conference/</w:t>
              </w:r>
            </w:hyperlink>
          </w:p>
          <w:p w14:paraId="34F3E60E" w14:textId="77777777" w:rsidR="003E6C94" w:rsidRDefault="003E6C94"/>
          <w:p w14:paraId="3C62719A" w14:textId="77777777" w:rsidR="004937A7" w:rsidRDefault="004937A7"/>
          <w:p w14:paraId="1E00319C" w14:textId="45B34D3C" w:rsidR="004937A7" w:rsidRDefault="009976A3">
            <w:hyperlink r:id="rId10" w:history="1">
              <w:r w:rsidRPr="00EA3851">
                <w:rPr>
                  <w:rStyle w:val="Hyperlink"/>
                </w:rPr>
                <w:t>https://nursingworkforcecenters.org/online-journal-of-nursing-workforce/</w:t>
              </w:r>
            </w:hyperlink>
            <w:r>
              <w:t xml:space="preserve"> </w:t>
            </w:r>
          </w:p>
        </w:tc>
        <w:tc>
          <w:tcPr>
            <w:tcW w:w="4027" w:type="dxa"/>
          </w:tcPr>
          <w:p w14:paraId="677B352E" w14:textId="13248E07" w:rsidR="00E7602D" w:rsidRDefault="006171E6">
            <w:r>
              <w:t>National Conference r</w:t>
            </w:r>
            <w:r w:rsidR="00251001">
              <w:t xml:space="preserve">egistration </w:t>
            </w:r>
            <w:r w:rsidR="004937A7">
              <w:t xml:space="preserve">is </w:t>
            </w:r>
            <w:r w:rsidR="00251001">
              <w:t>open. No one from the Center is planning on attending.</w:t>
            </w:r>
          </w:p>
          <w:p w14:paraId="25C91790" w14:textId="77777777" w:rsidR="00251001" w:rsidRDefault="00251001"/>
          <w:p w14:paraId="087BF0E3" w14:textId="429844A2" w:rsidR="00251001" w:rsidRDefault="00251001">
            <w:r>
              <w:t>The subscription is $49. How would we share with our members?</w:t>
            </w:r>
          </w:p>
        </w:tc>
      </w:tr>
      <w:tr w:rsidR="006F1DF8" w14:paraId="2A97F9E0" w14:textId="77777777" w:rsidTr="00684847">
        <w:trPr>
          <w:trHeight w:val="620"/>
        </w:trPr>
        <w:tc>
          <w:tcPr>
            <w:tcW w:w="2700" w:type="dxa"/>
          </w:tcPr>
          <w:p w14:paraId="6A4E11F4" w14:textId="152992F5" w:rsidR="006F1DF8" w:rsidRDefault="006F1DF8" w:rsidP="006F1DF8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President-</w:t>
            </w:r>
            <w:r w:rsidR="00C0586A">
              <w:rPr>
                <w:rFonts w:eastAsia="Times New Roman"/>
              </w:rPr>
              <w:t>E</w:t>
            </w:r>
            <w:r>
              <w:rPr>
                <w:rFonts w:eastAsia="Times New Roman"/>
              </w:rPr>
              <w:t>lect</w:t>
            </w:r>
          </w:p>
        </w:tc>
        <w:tc>
          <w:tcPr>
            <w:tcW w:w="4158" w:type="dxa"/>
          </w:tcPr>
          <w:p w14:paraId="5C734738" w14:textId="33DF1F81" w:rsidR="006F1DF8" w:rsidRDefault="00730472">
            <w:r>
              <w:t xml:space="preserve">Beth </w:t>
            </w:r>
            <w:proofErr w:type="gramStart"/>
            <w:r>
              <w:t>u</w:t>
            </w:r>
            <w:r w:rsidR="009976A3">
              <w:t>nable</w:t>
            </w:r>
            <w:proofErr w:type="gramEnd"/>
            <w:r w:rsidR="009976A3">
              <w:t xml:space="preserve"> to attend</w:t>
            </w:r>
            <w:r>
              <w:t xml:space="preserve"> today</w:t>
            </w:r>
            <w:r w:rsidR="009976A3">
              <w:t>. No report.</w:t>
            </w:r>
          </w:p>
          <w:p w14:paraId="5013BC32" w14:textId="15934100" w:rsidR="00820A0D" w:rsidRDefault="00730472">
            <w:r>
              <w:t xml:space="preserve">However, </w:t>
            </w:r>
            <w:r w:rsidR="00820A0D">
              <w:t xml:space="preserve">Penny reports </w:t>
            </w:r>
            <w:r w:rsidR="0006044A">
              <w:t xml:space="preserve">that Beth will join Midwest Nursing Research Association. </w:t>
            </w:r>
          </w:p>
        </w:tc>
        <w:tc>
          <w:tcPr>
            <w:tcW w:w="4027" w:type="dxa"/>
          </w:tcPr>
          <w:p w14:paraId="78D7BF41" w14:textId="77777777" w:rsidR="006F1DF8" w:rsidRDefault="00FF4DDE">
            <w:hyperlink r:id="rId11" w:history="1">
              <w:r w:rsidRPr="00FF4DDE">
                <w:rPr>
                  <w:color w:val="0000FF"/>
                  <w:u w:val="single"/>
                </w:rPr>
                <w:t>Midwest Nursing Research Society | MNRS</w:t>
              </w:r>
            </w:hyperlink>
          </w:p>
          <w:p w14:paraId="20279BFD" w14:textId="07D12397" w:rsidR="00FF4DDE" w:rsidRDefault="00FF4DDE">
            <w:r>
              <w:t>More info to come.</w:t>
            </w:r>
          </w:p>
        </w:tc>
      </w:tr>
      <w:tr w:rsidR="006F1DF8" w14:paraId="1EC2584B" w14:textId="77777777" w:rsidTr="00684847">
        <w:trPr>
          <w:trHeight w:val="620"/>
        </w:trPr>
        <w:tc>
          <w:tcPr>
            <w:tcW w:w="2700" w:type="dxa"/>
          </w:tcPr>
          <w:p w14:paraId="4D27660F" w14:textId="566928FD" w:rsidR="006F1DF8" w:rsidRDefault="00A44419" w:rsidP="006F1DF8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Secretary</w:t>
            </w:r>
          </w:p>
        </w:tc>
        <w:tc>
          <w:tcPr>
            <w:tcW w:w="4158" w:type="dxa"/>
          </w:tcPr>
          <w:p w14:paraId="7B833632" w14:textId="089C1027" w:rsidR="006F1DF8" w:rsidRDefault="009976A3">
            <w:r>
              <w:t xml:space="preserve">February minutes will be approved </w:t>
            </w:r>
            <w:r w:rsidR="003E66A2">
              <w:t>via email.</w:t>
            </w:r>
          </w:p>
        </w:tc>
        <w:tc>
          <w:tcPr>
            <w:tcW w:w="4027" w:type="dxa"/>
          </w:tcPr>
          <w:p w14:paraId="73C319D1" w14:textId="02825FAD" w:rsidR="006F1DF8" w:rsidRDefault="00FF4DDE">
            <w:r>
              <w:t xml:space="preserve">Sherri will send </w:t>
            </w:r>
            <w:hyperlink r:id="rId12" w:history="1">
              <w:r w:rsidRPr="00D1533D">
                <w:rPr>
                  <w:rStyle w:val="Hyperlink"/>
                  <w:b/>
                  <w:bCs/>
                  <w:color w:val="3366FF"/>
                </w:rPr>
                <w:t>Feb minutes</w:t>
              </w:r>
            </w:hyperlink>
            <w:r>
              <w:t xml:space="preserve"> </w:t>
            </w:r>
            <w:r w:rsidR="00273A50">
              <w:t xml:space="preserve">(with approval via email) </w:t>
            </w:r>
            <w:r>
              <w:t xml:space="preserve">and draft April minutes via email to </w:t>
            </w:r>
            <w:r w:rsidR="00CD25BB">
              <w:t>the whole</w:t>
            </w:r>
            <w:r>
              <w:t xml:space="preserve"> board.</w:t>
            </w:r>
          </w:p>
        </w:tc>
      </w:tr>
      <w:tr w:rsidR="00A44419" w14:paraId="1AC456B4" w14:textId="77777777" w:rsidTr="00684847">
        <w:trPr>
          <w:trHeight w:val="620"/>
        </w:trPr>
        <w:tc>
          <w:tcPr>
            <w:tcW w:w="2700" w:type="dxa"/>
          </w:tcPr>
          <w:p w14:paraId="4D554969" w14:textId="76A5ED99" w:rsidR="00A44419" w:rsidRDefault="00A44419" w:rsidP="006F1DF8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Treasurer</w:t>
            </w:r>
          </w:p>
        </w:tc>
        <w:tc>
          <w:tcPr>
            <w:tcW w:w="4158" w:type="dxa"/>
          </w:tcPr>
          <w:p w14:paraId="5961DAF8" w14:textId="77777777" w:rsidR="00C778AC" w:rsidRDefault="00C778AC">
            <w:r>
              <w:t>Becky:</w:t>
            </w:r>
          </w:p>
          <w:p w14:paraId="01E04A92" w14:textId="2E37D50B" w:rsidR="00E47326" w:rsidRDefault="00BF1824">
            <w:r>
              <w:t>Checking and bank forms completed.</w:t>
            </w:r>
            <w:r w:rsidR="00C778AC">
              <w:t xml:space="preserve"> All bills up to date.</w:t>
            </w:r>
          </w:p>
          <w:p w14:paraId="344E2AE3" w14:textId="602835AB" w:rsidR="00BF1824" w:rsidRDefault="00BF1824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Checking: $4</w:t>
            </w:r>
            <w:r w:rsidR="007A4A5F">
              <w:rPr>
                <w:rFonts w:ascii="Segoe UI" w:hAnsi="Segoe UI" w:cs="Segoe UI"/>
              </w:rPr>
              <w:t>,</w:t>
            </w:r>
            <w:r>
              <w:rPr>
                <w:rFonts w:ascii="Segoe UI" w:hAnsi="Segoe UI" w:cs="Segoe UI"/>
              </w:rPr>
              <w:t>585.24</w:t>
            </w:r>
          </w:p>
          <w:p w14:paraId="22F7D358" w14:textId="1843032F" w:rsidR="00BF1824" w:rsidRDefault="00820A0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Savings: </w:t>
            </w:r>
            <w:r>
              <w:rPr>
                <w:rFonts w:ascii="Segoe UI" w:hAnsi="Segoe UI" w:cs="Segoe UI"/>
              </w:rPr>
              <w:t>$32,908.45</w:t>
            </w:r>
          </w:p>
          <w:p w14:paraId="5BEE19A2" w14:textId="2C4D09A3" w:rsidR="00820A0D" w:rsidRPr="00F2749D" w:rsidRDefault="00820A0D">
            <w:r>
              <w:rPr>
                <w:rFonts w:ascii="Segoe UI" w:hAnsi="Segoe UI" w:cs="Segoe UI"/>
              </w:rPr>
              <w:t xml:space="preserve">Total: </w:t>
            </w:r>
            <w:r>
              <w:rPr>
                <w:rFonts w:ascii="Segoe UI" w:hAnsi="Segoe UI" w:cs="Segoe UI"/>
              </w:rPr>
              <w:t>$37,493.69</w:t>
            </w:r>
          </w:p>
        </w:tc>
        <w:tc>
          <w:tcPr>
            <w:tcW w:w="4027" w:type="dxa"/>
          </w:tcPr>
          <w:p w14:paraId="585A498C" w14:textId="1DBE43A0" w:rsidR="00A44419" w:rsidRPr="00F2749D" w:rsidRDefault="00A44419"/>
        </w:tc>
      </w:tr>
      <w:tr w:rsidR="00A44419" w14:paraId="755298C2" w14:textId="77777777" w:rsidTr="00684847">
        <w:trPr>
          <w:trHeight w:val="620"/>
        </w:trPr>
        <w:tc>
          <w:tcPr>
            <w:tcW w:w="2700" w:type="dxa"/>
          </w:tcPr>
          <w:p w14:paraId="101DDD59" w14:textId="3977F7D0" w:rsidR="00A44419" w:rsidRDefault="00A44419" w:rsidP="006F1DF8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Executive Administrator</w:t>
            </w:r>
          </w:p>
        </w:tc>
        <w:tc>
          <w:tcPr>
            <w:tcW w:w="4158" w:type="dxa"/>
          </w:tcPr>
          <w:p w14:paraId="385CC51C" w14:textId="77777777" w:rsidR="00A44419" w:rsidRDefault="00C866F1">
            <w:hyperlink r:id="rId13" w:anchor="/p418210456/reports/dashboard/edit?params=_u..nav%3Dmaui%26_u.comparisonOption%3Ddisabled%26_u.date00%3D20250211%26_u.date01%3D20250410%26_u..insightCards%3D%5B%7B%22question%22:%22Month-over-month%20growth%20in%20users%22%7D%5D%26_r.._dcids%3D%5B88%5D%26_r.._cids%3D0.3,1.2,2.3,3.53,4.55,5.4,copa-comparison-builder,copa-filter-builder,copa-dimensions-panel,copa-metrics-panel,copa-visualizations-panel,ga-conversion-path-length-panel&amp;collectionId=life-cycle&amp;r=10516922815&amp;discardConfirmed=true" w:history="1">
              <w:r w:rsidRPr="00C866F1">
                <w:rPr>
                  <w:rStyle w:val="Hyperlink"/>
                </w:rPr>
                <w:t>Google Analytics Report 4.11.25</w:t>
              </w:r>
            </w:hyperlink>
          </w:p>
          <w:p w14:paraId="64C153EE" w14:textId="5F774CA5" w:rsidR="00602A8A" w:rsidRDefault="00602A8A">
            <w:r>
              <w:t>Website followers = 52 as of today.</w:t>
            </w:r>
          </w:p>
        </w:tc>
        <w:tc>
          <w:tcPr>
            <w:tcW w:w="4027" w:type="dxa"/>
          </w:tcPr>
          <w:p w14:paraId="67BDBEEE" w14:textId="23BF1D6D" w:rsidR="00A44419" w:rsidRDefault="00F438A7">
            <w:r>
              <w:t>Encourage</w:t>
            </w:r>
            <w:r w:rsidR="00EB738E">
              <w:t xml:space="preserve"> </w:t>
            </w:r>
            <w:r>
              <w:t xml:space="preserve">others to look at ND Center for Nursing website </w:t>
            </w:r>
            <w:hyperlink r:id="rId14" w:history="1">
              <w:r w:rsidR="003A05A8" w:rsidRPr="003A05A8">
                <w:rPr>
                  <w:color w:val="0000FF"/>
                  <w:u w:val="single"/>
                </w:rPr>
                <w:t>North Dakota Center for Nursing | Nursing Network</w:t>
              </w:r>
            </w:hyperlink>
            <w:r w:rsidR="000B4B8E">
              <w:t xml:space="preserve">; </w:t>
            </w:r>
            <w:r>
              <w:t>there are offer</w:t>
            </w:r>
            <w:r w:rsidR="00DD72C6">
              <w:t>ing</w:t>
            </w:r>
            <w:r>
              <w:t xml:space="preserve">s for </w:t>
            </w:r>
            <w:r w:rsidR="00DD72C6">
              <w:t>education</w:t>
            </w:r>
            <w:r w:rsidR="000B4B8E">
              <w:t xml:space="preserve"> under “Upcoming Events”.</w:t>
            </w:r>
          </w:p>
        </w:tc>
      </w:tr>
      <w:tr w:rsidR="00E7602D" w14:paraId="2655EEDE" w14:textId="77777777" w:rsidTr="00684847">
        <w:trPr>
          <w:trHeight w:val="620"/>
        </w:trPr>
        <w:tc>
          <w:tcPr>
            <w:tcW w:w="2700" w:type="dxa"/>
          </w:tcPr>
          <w:p w14:paraId="3F0ED3DC" w14:textId="77777777" w:rsidR="00E7602D" w:rsidRDefault="00A44419" w:rsidP="007E3464">
            <w:pPr>
              <w:pStyle w:val="ListParagraph"/>
              <w:numPr>
                <w:ilvl w:val="0"/>
                <w:numId w:val="6"/>
              </w:numPr>
              <w:ind w:left="330"/>
              <w:rPr>
                <w:rFonts w:eastAsia="Times New Roman"/>
              </w:rPr>
            </w:pPr>
            <w:r>
              <w:rPr>
                <w:rFonts w:eastAsia="Times New Roman"/>
              </w:rPr>
              <w:t>Old Business</w:t>
            </w:r>
          </w:p>
          <w:p w14:paraId="431A2F89" w14:textId="48CFFBFE" w:rsidR="0071199F" w:rsidRPr="00D43844" w:rsidRDefault="0071199F" w:rsidP="0071199F">
            <w:pPr>
              <w:pStyle w:val="ListParagraph"/>
              <w:ind w:left="330"/>
              <w:rPr>
                <w:rFonts w:eastAsia="Times New Roman"/>
              </w:rPr>
            </w:pPr>
          </w:p>
        </w:tc>
        <w:tc>
          <w:tcPr>
            <w:tcW w:w="4158" w:type="dxa"/>
          </w:tcPr>
          <w:p w14:paraId="37EE8651" w14:textId="08F809A5" w:rsidR="00D44A0C" w:rsidRDefault="002C5F4D" w:rsidP="0071199F">
            <w:r>
              <w:t>Colorado Center for Nursing Grant</w:t>
            </w:r>
            <w:r w:rsidR="00C3097F">
              <w:t>:</w:t>
            </w:r>
          </w:p>
          <w:p w14:paraId="0B1D8B46" w14:textId="361B91F5" w:rsidR="00904171" w:rsidRDefault="00904171" w:rsidP="0071199F">
            <w:r>
              <w:t>CMS Nursing Home Staffing Campaign</w:t>
            </w:r>
          </w:p>
          <w:p w14:paraId="5E9E8564" w14:textId="53D5C7BC" w:rsidR="00C3097F" w:rsidRDefault="00C3097F" w:rsidP="0071199F">
            <w:r>
              <w:t xml:space="preserve">Mylynn sought </w:t>
            </w:r>
            <w:r w:rsidR="0078156B">
              <w:t>support</w:t>
            </w:r>
            <w:r>
              <w:t xml:space="preserve"> from nursing organizations in the state. MOU </w:t>
            </w:r>
            <w:r>
              <w:t xml:space="preserve">for the grant </w:t>
            </w:r>
            <w:r>
              <w:t xml:space="preserve">was executed. </w:t>
            </w:r>
            <w:r w:rsidR="004E75AD">
              <w:t>ND signed on.</w:t>
            </w:r>
          </w:p>
        </w:tc>
        <w:tc>
          <w:tcPr>
            <w:tcW w:w="4027" w:type="dxa"/>
          </w:tcPr>
          <w:p w14:paraId="02703961" w14:textId="28CCCE17" w:rsidR="00E7602D" w:rsidRDefault="00E7602D" w:rsidP="00C3097F"/>
        </w:tc>
      </w:tr>
      <w:tr w:rsidR="00A44419" w14:paraId="26E6B2B5" w14:textId="77777777" w:rsidTr="00684847">
        <w:trPr>
          <w:trHeight w:val="620"/>
        </w:trPr>
        <w:tc>
          <w:tcPr>
            <w:tcW w:w="2700" w:type="dxa"/>
          </w:tcPr>
          <w:p w14:paraId="4C5CD122" w14:textId="4C6B5868" w:rsidR="00A44419" w:rsidRPr="00D43844" w:rsidRDefault="00A44419" w:rsidP="007E3464">
            <w:pPr>
              <w:pStyle w:val="ListParagraph"/>
              <w:numPr>
                <w:ilvl w:val="0"/>
                <w:numId w:val="6"/>
              </w:numPr>
              <w:ind w:left="330"/>
              <w:rPr>
                <w:rFonts w:eastAsia="Times New Roman"/>
              </w:rPr>
            </w:pPr>
            <w:r>
              <w:rPr>
                <w:rFonts w:eastAsia="Times New Roman"/>
              </w:rPr>
              <w:t>New Business</w:t>
            </w:r>
          </w:p>
        </w:tc>
        <w:tc>
          <w:tcPr>
            <w:tcW w:w="4158" w:type="dxa"/>
          </w:tcPr>
          <w:p w14:paraId="47853DC3" w14:textId="77777777" w:rsidR="00BB360A" w:rsidRDefault="0013599E">
            <w:r>
              <w:t xml:space="preserve">New date </w:t>
            </w:r>
            <w:r w:rsidR="00987955">
              <w:t>of Nov 7</w:t>
            </w:r>
            <w:r w:rsidR="00987955" w:rsidRPr="00987955">
              <w:rPr>
                <w:vertAlign w:val="superscript"/>
              </w:rPr>
              <w:t>th</w:t>
            </w:r>
            <w:r w:rsidR="00987955">
              <w:t xml:space="preserve"> in Fargo for the Interprofessional Collaborative Research Conference</w:t>
            </w:r>
            <w:r w:rsidR="002C5F4D">
              <w:t xml:space="preserve">: </w:t>
            </w:r>
            <w:hyperlink r:id="rId15" w:anchor="!info" w:history="1">
              <w:r w:rsidR="002C5F4D" w:rsidRPr="002C5F4D">
                <w:rPr>
                  <w:color w:val="0000FF"/>
                  <w:u w:val="single"/>
                </w:rPr>
                <w:t>Strengthening Healthcare Through Interprofessional Collaboration (NEW DATE OF NOV 7TH) | North Dakota Nurses Association | Nursing Network</w:t>
              </w:r>
            </w:hyperlink>
          </w:p>
          <w:p w14:paraId="1D4CE8AD" w14:textId="77777777" w:rsidR="002C5F4D" w:rsidRDefault="002C5F4D"/>
          <w:p w14:paraId="1FCFDB85" w14:textId="745DC642" w:rsidR="002C5F4D" w:rsidRDefault="002C5F4D"/>
        </w:tc>
        <w:tc>
          <w:tcPr>
            <w:tcW w:w="4027" w:type="dxa"/>
          </w:tcPr>
          <w:p w14:paraId="4F39515C" w14:textId="77777777" w:rsidR="00E107AB" w:rsidRDefault="00D21D69" w:rsidP="0071199F">
            <w:r>
              <w:lastRenderedPageBreak/>
              <w:t>Sherri will put a S</w:t>
            </w:r>
            <w:r w:rsidR="002C5F4D">
              <w:t xml:space="preserve">ave the </w:t>
            </w:r>
            <w:r>
              <w:t>D</w:t>
            </w:r>
            <w:r w:rsidR="002C5F4D">
              <w:t>ate</w:t>
            </w:r>
            <w:r w:rsidR="005B7E8C">
              <w:t xml:space="preserve"> out to group</w:t>
            </w:r>
            <w:r w:rsidR="002C5F4D">
              <w:t xml:space="preserve"> for </w:t>
            </w:r>
            <w:r w:rsidR="005B7E8C">
              <w:t xml:space="preserve">the </w:t>
            </w:r>
            <w:r w:rsidR="002C5F4D">
              <w:t>conf</w:t>
            </w:r>
            <w:r w:rsidR="00251001">
              <w:t>erence</w:t>
            </w:r>
            <w:r w:rsidR="002C5F4D">
              <w:t xml:space="preserve"> and m</w:t>
            </w:r>
            <w:r w:rsidR="00251001">
              <w:t>eeting the</w:t>
            </w:r>
            <w:r w:rsidR="002C5F4D">
              <w:t xml:space="preserve"> night before. Likely the </w:t>
            </w:r>
            <w:r w:rsidR="005B7E8C">
              <w:t xml:space="preserve">location will be the </w:t>
            </w:r>
            <w:r w:rsidR="002C5F4D">
              <w:t>Delta Marriott.</w:t>
            </w:r>
          </w:p>
          <w:p w14:paraId="5B9E4DB1" w14:textId="77777777" w:rsidR="005B7E8C" w:rsidRDefault="005B7E8C" w:rsidP="0071199F"/>
          <w:p w14:paraId="77CBADE3" w14:textId="77777777" w:rsidR="005B7E8C" w:rsidRDefault="00397909" w:rsidP="0071199F">
            <w:r>
              <w:t>A virtual gallery has been added to the meeting submissions.</w:t>
            </w:r>
          </w:p>
          <w:p w14:paraId="77E3D5E8" w14:textId="77777777" w:rsidR="00397909" w:rsidRDefault="00397909" w:rsidP="0071199F"/>
          <w:p w14:paraId="042552D0" w14:textId="3DE0EC23" w:rsidR="00397909" w:rsidRDefault="000B39DD" w:rsidP="0071199F">
            <w:r>
              <w:t>The due</w:t>
            </w:r>
            <w:r w:rsidR="00397909">
              <w:t xml:space="preserve"> date for abstracts is </w:t>
            </w:r>
            <w:r>
              <w:t>July 11, 2025.</w:t>
            </w:r>
          </w:p>
        </w:tc>
      </w:tr>
      <w:tr w:rsidR="00A44419" w14:paraId="074CBD8D" w14:textId="77777777" w:rsidTr="00684847">
        <w:trPr>
          <w:trHeight w:val="620"/>
        </w:trPr>
        <w:tc>
          <w:tcPr>
            <w:tcW w:w="2700" w:type="dxa"/>
          </w:tcPr>
          <w:p w14:paraId="2F65B272" w14:textId="10BC8C19" w:rsidR="00A44419" w:rsidRDefault="00A44419" w:rsidP="007E3464">
            <w:pPr>
              <w:pStyle w:val="ListParagraph"/>
              <w:numPr>
                <w:ilvl w:val="0"/>
                <w:numId w:val="6"/>
              </w:numPr>
              <w:ind w:left="33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Announcements</w:t>
            </w:r>
          </w:p>
        </w:tc>
        <w:tc>
          <w:tcPr>
            <w:tcW w:w="4158" w:type="dxa"/>
          </w:tcPr>
          <w:p w14:paraId="6B008CE2" w14:textId="09EBD934" w:rsidR="00A44419" w:rsidRDefault="002C5F4D">
            <w:r w:rsidRPr="00A02A5F">
              <w:rPr>
                <w:b/>
                <w:bCs/>
              </w:rPr>
              <w:t xml:space="preserve">NSAND </w:t>
            </w:r>
            <w:r>
              <w:t xml:space="preserve">– </w:t>
            </w:r>
            <w:r w:rsidR="00244288">
              <w:t xml:space="preserve">Kylie Vining: </w:t>
            </w:r>
            <w:r>
              <w:t xml:space="preserve">Working on Annual Convention planning - Fargo Holiday </w:t>
            </w:r>
            <w:r w:rsidR="00244288">
              <w:t xml:space="preserve">Inn </w:t>
            </w:r>
            <w:r>
              <w:t>Late Jan</w:t>
            </w:r>
            <w:r w:rsidR="000B39DD">
              <w:t>uary.</w:t>
            </w:r>
          </w:p>
          <w:p w14:paraId="1EBDCC0E" w14:textId="1AD5F8BD" w:rsidR="002C5F4D" w:rsidRDefault="002C5F4D">
            <w:r w:rsidRPr="00A02A5F">
              <w:rPr>
                <w:b/>
                <w:bCs/>
              </w:rPr>
              <w:t>NDNA</w:t>
            </w:r>
            <w:r>
              <w:t xml:space="preserve"> – </w:t>
            </w:r>
            <w:r w:rsidR="002934CD">
              <w:t xml:space="preserve">Sherri Miller: </w:t>
            </w:r>
            <w:r w:rsidR="00BD69DD">
              <w:t>Annual Meeting/Fall Conference is October 2-3 in Bismarck</w:t>
            </w:r>
            <w:r w:rsidR="00A35314">
              <w:t xml:space="preserve"> </w:t>
            </w:r>
            <w:hyperlink r:id="rId16" w:anchor="!info" w:history="1">
              <w:r w:rsidR="00A35314" w:rsidRPr="00A35314">
                <w:rPr>
                  <w:color w:val="0000FF"/>
                  <w:u w:val="single"/>
                </w:rPr>
                <w:t>NDNA Annual Meeting and Fall Conference 2025 | North Dakota Nurses Association | Nursing Network</w:t>
              </w:r>
            </w:hyperlink>
            <w:r w:rsidR="00BD69DD">
              <w:t>.</w:t>
            </w:r>
            <w:r w:rsidR="00A02A5F">
              <w:t xml:space="preserve"> Nurses Week is coming May 6-12. Highlight a Nurse drawing and webinars are </w:t>
            </w:r>
            <w:r w:rsidR="002934CD">
              <w:t>some of the activities.</w:t>
            </w:r>
          </w:p>
          <w:p w14:paraId="6FCA4588" w14:textId="77777777" w:rsidR="002934CD" w:rsidRDefault="002934CD"/>
          <w:p w14:paraId="3BE90A51" w14:textId="7EFCE62B" w:rsidR="002C5F4D" w:rsidRDefault="002C5F4D">
            <w:r w:rsidRPr="00A02A5F">
              <w:rPr>
                <w:b/>
                <w:bCs/>
              </w:rPr>
              <w:t>Sigma</w:t>
            </w:r>
            <w:r>
              <w:t xml:space="preserve"> – </w:t>
            </w:r>
            <w:r w:rsidR="00244288">
              <w:t xml:space="preserve">Sheri Gunderson: </w:t>
            </w:r>
            <w:r w:rsidR="00244288" w:rsidRPr="00244288">
              <w:t>Lindsay Bontjes gave the nursing leadership and well-being</w:t>
            </w:r>
            <w:r w:rsidR="002934CD">
              <w:t>;</w:t>
            </w:r>
            <w:r w:rsidR="00244288" w:rsidRPr="00244288">
              <w:t xml:space="preserve"> wonderful speaker</w:t>
            </w:r>
            <w:r w:rsidR="002934CD">
              <w:t xml:space="preserve"> at the</w:t>
            </w:r>
            <w:r w:rsidR="00244288" w:rsidRPr="00244288">
              <w:t xml:space="preserve"> March induction</w:t>
            </w:r>
          </w:p>
          <w:p w14:paraId="58DF8DB5" w14:textId="77777777" w:rsidR="002934CD" w:rsidRDefault="002934CD"/>
          <w:p w14:paraId="566CDFFD" w14:textId="77777777" w:rsidR="00AE338E" w:rsidRDefault="000F29D8">
            <w:r w:rsidRPr="00AE338E">
              <w:rPr>
                <w:b/>
                <w:bCs/>
              </w:rPr>
              <w:t>NDNA</w:t>
            </w:r>
            <w:r>
              <w:t xml:space="preserve"> – Penny Briese: </w:t>
            </w:r>
          </w:p>
          <w:p w14:paraId="004E720A" w14:textId="0D353EDB" w:rsidR="002C5F4D" w:rsidRDefault="002C5F4D">
            <w:r>
              <w:t>Sheri Gunderson received</w:t>
            </w:r>
            <w:r w:rsidR="00AE338E">
              <w:t xml:space="preserve"> Graduate </w:t>
            </w:r>
            <w:r w:rsidR="005C0F62">
              <w:t>Scholarship</w:t>
            </w:r>
            <w:r w:rsidR="00AE338E">
              <w:t xml:space="preserve"> from Sigma</w:t>
            </w:r>
            <w:r w:rsidR="00B65BCE">
              <w:t>- congrats!</w:t>
            </w:r>
          </w:p>
          <w:p w14:paraId="25A1F7EC" w14:textId="1C4EBBEB" w:rsidR="002C5F4D" w:rsidRDefault="002C5F4D">
            <w:r>
              <w:t xml:space="preserve">Penny Briese – </w:t>
            </w:r>
            <w:r w:rsidR="00B65BCE">
              <w:t xml:space="preserve">received the </w:t>
            </w:r>
            <w:r>
              <w:t>Excellence in Nursing Leadership</w:t>
            </w:r>
            <w:r w:rsidR="00B65BCE">
              <w:t xml:space="preserve"> – </w:t>
            </w:r>
            <w:proofErr w:type="gramStart"/>
            <w:r w:rsidR="00B65BCE">
              <w:t>congrats!</w:t>
            </w:r>
            <w:r>
              <w:t>;</w:t>
            </w:r>
            <w:proofErr w:type="gramEnd"/>
            <w:r>
              <w:t xml:space="preserve"> resigned U-Jamestown position; </w:t>
            </w:r>
            <w:r w:rsidR="005C0F62">
              <w:t xml:space="preserve">Penny reports </w:t>
            </w:r>
            <w:r>
              <w:t xml:space="preserve">Kylie Vining </w:t>
            </w:r>
            <w:r w:rsidR="000D0535">
              <w:t>did a fabulous job with lobbying on HB 1341!</w:t>
            </w:r>
            <w:r w:rsidR="0007002A">
              <w:t xml:space="preserve">  Thank you, Kylie.</w:t>
            </w:r>
          </w:p>
          <w:p w14:paraId="027C51F3" w14:textId="77777777" w:rsidR="00B65BCE" w:rsidRDefault="00B65BCE"/>
          <w:p w14:paraId="1F9A1388" w14:textId="77777777" w:rsidR="00B65BCE" w:rsidRDefault="00B65BCE" w:rsidP="00B65BCE">
            <w:r>
              <w:t xml:space="preserve">P Doc CPR (Penny) in business for CPR training needs.  </w:t>
            </w:r>
          </w:p>
          <w:p w14:paraId="34DFE791" w14:textId="77777777" w:rsidR="00C641C4" w:rsidRDefault="00C641C4"/>
          <w:p w14:paraId="43365A2B" w14:textId="30F2B4F9" w:rsidR="00C641C4" w:rsidRDefault="00C641C4">
            <w:r w:rsidRPr="000F29D8">
              <w:rPr>
                <w:b/>
                <w:bCs/>
              </w:rPr>
              <w:t>NDPHA</w:t>
            </w:r>
            <w:r>
              <w:t xml:space="preserve"> – Becky Vonasek: </w:t>
            </w:r>
            <w:r w:rsidRPr="00C641C4">
              <w:t>NDPHA is getting ready for the Dakota Conference June 17-19. One of key speakers is Tim Mathern who is going to be speaking on improving health in ND.</w:t>
            </w:r>
          </w:p>
          <w:p w14:paraId="086010BB" w14:textId="77777777" w:rsidR="000D0535" w:rsidRDefault="000D0535"/>
          <w:p w14:paraId="399DBBD5" w14:textId="57B0B1AD" w:rsidR="00657713" w:rsidRDefault="00657713" w:rsidP="00657713">
            <w:r>
              <w:rPr>
                <w:rFonts w:ascii="Segoe UI" w:hAnsi="Segoe UI" w:cs="Segoe UI"/>
              </w:rPr>
              <w:t>NDPH Conference -</w:t>
            </w:r>
            <w:r>
              <w:t xml:space="preserve">May 19-20 </w:t>
            </w:r>
            <w:hyperlink r:id="rId17" w:history="1">
              <w:r w:rsidR="006729B2" w:rsidRPr="006729B2">
                <w:rPr>
                  <w:color w:val="0000FF"/>
                  <w:u w:val="single"/>
                </w:rPr>
                <w:t>North Dakota Public Health Association - ND Public Health Conference</w:t>
              </w:r>
            </w:hyperlink>
          </w:p>
          <w:p w14:paraId="61AA4061" w14:textId="77777777" w:rsidR="00427694" w:rsidRDefault="00427694" w:rsidP="00657713"/>
          <w:p w14:paraId="0FA7CC71" w14:textId="27647957" w:rsidR="00427694" w:rsidRDefault="00427694" w:rsidP="00427694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June 17-19 </w:t>
            </w:r>
            <w:hyperlink r:id="rId18" w:history="1">
              <w:r w:rsidR="006729B2" w:rsidRPr="006729B2">
                <w:rPr>
                  <w:color w:val="0000FF"/>
                  <w:u w:val="single"/>
                </w:rPr>
                <w:t>Dakota Conference on Rural and Public Health</w:t>
              </w:r>
            </w:hyperlink>
          </w:p>
          <w:p w14:paraId="733BB377" w14:textId="77777777" w:rsidR="00657713" w:rsidRDefault="00657713" w:rsidP="00657713"/>
          <w:p w14:paraId="2772548A" w14:textId="29BEE4AC" w:rsidR="000D0535" w:rsidRDefault="00837ED6" w:rsidP="000D0535">
            <w:r>
              <w:t xml:space="preserve">NDNA requests joint </w:t>
            </w:r>
            <w:r w:rsidR="006B7EAD">
              <w:t xml:space="preserve">exhibitor booth with the </w:t>
            </w:r>
            <w:r w:rsidR="000D0535">
              <w:t>ND Center for Nursing</w:t>
            </w:r>
            <w:r w:rsidR="007A3DAA">
              <w:t xml:space="preserve">.  We will each </w:t>
            </w:r>
            <w:r w:rsidR="007A3DAA">
              <w:lastRenderedPageBreak/>
              <w:t>pay half of the reg fees for the booth</w:t>
            </w:r>
            <w:r w:rsidR="006729B2">
              <w:t xml:space="preserve"> of the above</w:t>
            </w:r>
            <w:r w:rsidR="007A3DAA">
              <w:t xml:space="preserve">.  </w:t>
            </w:r>
            <w:r w:rsidR="000D0535">
              <w:t>Sheri</w:t>
            </w:r>
            <w:r w:rsidR="007A3DAA">
              <w:t xml:space="preserve"> </w:t>
            </w:r>
            <w:r w:rsidR="006729B2">
              <w:t xml:space="preserve">G. </w:t>
            </w:r>
            <w:r w:rsidR="007A3DAA">
              <w:t xml:space="preserve">motioned and </w:t>
            </w:r>
            <w:r w:rsidR="000D0535">
              <w:t xml:space="preserve">Penny </w:t>
            </w:r>
            <w:proofErr w:type="gramStart"/>
            <w:r w:rsidR="007A3DAA">
              <w:t>seconded</w:t>
            </w:r>
            <w:proofErr w:type="gramEnd"/>
            <w:r w:rsidR="006729B2">
              <w:t xml:space="preserve">.  All in favor and it was </w:t>
            </w:r>
            <w:r w:rsidR="000D0535">
              <w:t>approv</w:t>
            </w:r>
            <w:r w:rsidR="006729B2">
              <w:t>ed</w:t>
            </w:r>
            <w:r w:rsidR="000D0535">
              <w:t xml:space="preserve"> for </w:t>
            </w:r>
            <w:r w:rsidR="007A3DAA">
              <w:t>booths of around $500 ($250 each).</w:t>
            </w:r>
          </w:p>
          <w:p w14:paraId="77D13F13" w14:textId="77777777" w:rsidR="000D0535" w:rsidRDefault="000D0535"/>
          <w:p w14:paraId="56A2EE7D" w14:textId="6DBEB646" w:rsidR="000D0535" w:rsidRDefault="000D0535">
            <w:r>
              <w:t>Penny</w:t>
            </w:r>
            <w:r w:rsidR="007A3DAA">
              <w:t xml:space="preserve"> motioned to adjourn the meeting.  </w:t>
            </w:r>
            <w:r>
              <w:t>Kylie</w:t>
            </w:r>
            <w:r w:rsidR="007A3DAA">
              <w:t xml:space="preserve"> seconded. All in </w:t>
            </w:r>
            <w:r w:rsidR="00D9589A">
              <w:t>favor.  Meeting adjourned by Mylynn at 12:28 PM CT.</w:t>
            </w:r>
          </w:p>
          <w:p w14:paraId="6B7B83AC" w14:textId="110C7503" w:rsidR="000D0535" w:rsidRDefault="000D0535"/>
        </w:tc>
        <w:tc>
          <w:tcPr>
            <w:tcW w:w="4027" w:type="dxa"/>
          </w:tcPr>
          <w:p w14:paraId="4FD585C9" w14:textId="77777777" w:rsidR="00A44419" w:rsidRDefault="00A44419"/>
          <w:p w14:paraId="68C09F76" w14:textId="77777777" w:rsidR="002C5F4D" w:rsidRDefault="002C5F4D"/>
          <w:p w14:paraId="157934A0" w14:textId="77777777" w:rsidR="002C5F4D" w:rsidRDefault="002C5F4D"/>
          <w:p w14:paraId="69ED2874" w14:textId="24E5A86C" w:rsidR="002C5F4D" w:rsidRDefault="00A35314">
            <w:r>
              <w:t>Encourage registration</w:t>
            </w:r>
            <w:r w:rsidR="00660001">
              <w:t xml:space="preserve"> and sharing of event.</w:t>
            </w:r>
          </w:p>
          <w:p w14:paraId="0F9778B9" w14:textId="77777777" w:rsidR="002C5F4D" w:rsidRDefault="002C5F4D"/>
          <w:p w14:paraId="15407E45" w14:textId="77777777" w:rsidR="002C5F4D" w:rsidRDefault="002C5F4D"/>
          <w:p w14:paraId="3011EEBA" w14:textId="77777777" w:rsidR="002C5F4D" w:rsidRDefault="002C5F4D"/>
          <w:p w14:paraId="7E241698" w14:textId="77777777" w:rsidR="002934CD" w:rsidRDefault="002934CD"/>
          <w:p w14:paraId="5E0BBFA2" w14:textId="77777777" w:rsidR="002934CD" w:rsidRDefault="002934CD"/>
          <w:p w14:paraId="36E32EA1" w14:textId="77777777" w:rsidR="005C0F62" w:rsidRDefault="005C0F62"/>
          <w:p w14:paraId="61770448" w14:textId="77777777" w:rsidR="005C0F62" w:rsidRDefault="005C0F62"/>
          <w:p w14:paraId="323EA284" w14:textId="7F5FB73D" w:rsidR="002C5F4D" w:rsidRDefault="002C5F4D">
            <w:r>
              <w:t>Encourage nurse license plate</w:t>
            </w:r>
            <w:r w:rsidR="00FD6CC1">
              <w:t xml:space="preserve">s: </w:t>
            </w:r>
            <w:r>
              <w:t xml:space="preserve"> </w:t>
            </w:r>
            <w:hyperlink r:id="rId19" w:history="1">
              <w:r w:rsidR="00FD6CC1" w:rsidRPr="00FD6CC1">
                <w:rPr>
                  <w:color w:val="0000FF"/>
                  <w:u w:val="single"/>
                </w:rPr>
                <w:t>Motor Vehicle - Special Request Plate Search</w:t>
              </w:r>
            </w:hyperlink>
            <w:r w:rsidR="00B65BCE">
              <w:t xml:space="preserve"> during </w:t>
            </w:r>
            <w:proofErr w:type="gramStart"/>
            <w:r w:rsidR="00B65BCE">
              <w:t>nurses</w:t>
            </w:r>
            <w:proofErr w:type="gramEnd"/>
            <w:r w:rsidR="00B65BCE">
              <w:t xml:space="preserve"> week.  </w:t>
            </w:r>
            <w:proofErr w:type="gramStart"/>
            <w:r w:rsidR="00B65BCE">
              <w:t>Center</w:t>
            </w:r>
            <w:proofErr w:type="gramEnd"/>
            <w:r w:rsidR="00B65BCE">
              <w:t xml:space="preserve"> receives revenue from these.</w:t>
            </w:r>
          </w:p>
          <w:p w14:paraId="2F9A7838" w14:textId="77777777" w:rsidR="0007002A" w:rsidRDefault="0007002A"/>
          <w:p w14:paraId="742348C7" w14:textId="77777777" w:rsidR="0007002A" w:rsidRDefault="0007002A"/>
          <w:p w14:paraId="227F1BF8" w14:textId="77777777" w:rsidR="006E26A2" w:rsidRDefault="006E26A2"/>
          <w:p w14:paraId="11BA0A12" w14:textId="77777777" w:rsidR="0007002A" w:rsidRDefault="0007002A">
            <w:pPr>
              <w:rPr>
                <w:rFonts w:ascii="Segoe UI" w:hAnsi="Segoe UI" w:cs="Segoe UI"/>
              </w:rPr>
            </w:pPr>
          </w:p>
          <w:p w14:paraId="6A5B2E5B" w14:textId="77777777" w:rsidR="002C5F4D" w:rsidRDefault="002C5F4D"/>
          <w:p w14:paraId="56D11EB8" w14:textId="77777777" w:rsidR="000D0535" w:rsidRDefault="000D0535"/>
          <w:p w14:paraId="3A8149F3" w14:textId="77777777" w:rsidR="002C5F4D" w:rsidRDefault="002C5F4D"/>
          <w:p w14:paraId="2F36F488" w14:textId="77777777" w:rsidR="002C5F4D" w:rsidRDefault="002C5F4D"/>
          <w:p w14:paraId="14B2EB62" w14:textId="77777777" w:rsidR="00D9589A" w:rsidRDefault="00D9589A"/>
          <w:p w14:paraId="30A8B6B5" w14:textId="77777777" w:rsidR="00D9589A" w:rsidRDefault="00D9589A"/>
          <w:p w14:paraId="73182389" w14:textId="77777777" w:rsidR="00D9589A" w:rsidRDefault="00D9589A"/>
          <w:p w14:paraId="3D208909" w14:textId="77777777" w:rsidR="00D9589A" w:rsidRDefault="00D9589A"/>
          <w:p w14:paraId="43FDDAAE" w14:textId="77777777" w:rsidR="00D9589A" w:rsidRDefault="00D9589A"/>
          <w:p w14:paraId="338E9148" w14:textId="77777777" w:rsidR="00D9589A" w:rsidRDefault="00D9589A"/>
          <w:p w14:paraId="5DCA7165" w14:textId="77777777" w:rsidR="00D9589A" w:rsidRDefault="00D9589A"/>
          <w:p w14:paraId="08D6413F" w14:textId="77777777" w:rsidR="00D9589A" w:rsidRDefault="00D9589A"/>
          <w:p w14:paraId="5B3D813A" w14:textId="77777777" w:rsidR="00D9589A" w:rsidRDefault="00D9589A"/>
          <w:p w14:paraId="731C783D" w14:textId="77777777" w:rsidR="00D9589A" w:rsidRDefault="00D9589A"/>
          <w:p w14:paraId="7C774987" w14:textId="4E89EF2A" w:rsidR="00D9589A" w:rsidRDefault="00D9589A">
            <w:r>
              <w:t xml:space="preserve">Becky will do the </w:t>
            </w:r>
            <w:r w:rsidR="00B65BCE">
              <w:t xml:space="preserve">ND Center for Nursing </w:t>
            </w:r>
            <w:r w:rsidR="00427694">
              <w:t>registration</w:t>
            </w:r>
            <w:r w:rsidR="00B65BCE">
              <w:t>s</w:t>
            </w:r>
            <w:r>
              <w:t xml:space="preserve"> for the </w:t>
            </w:r>
            <w:r w:rsidR="001E2F73">
              <w:t xml:space="preserve">Dakota Conference and the </w:t>
            </w:r>
            <w:r w:rsidR="006729B2">
              <w:t>NDPH</w:t>
            </w:r>
            <w:r>
              <w:t xml:space="preserve"> Conference (ND Center for Nursing</w:t>
            </w:r>
            <w:r w:rsidR="00427694">
              <w:t xml:space="preserve"> with NDNA)</w:t>
            </w:r>
            <w:r w:rsidR="00B65BCE">
              <w:t>;</w:t>
            </w:r>
            <w:r w:rsidR="00427694">
              <w:t xml:space="preserve"> Sherri doing the NDNA half.</w:t>
            </w:r>
            <w:r w:rsidR="00B65BCE">
              <w:t xml:space="preserve"> </w:t>
            </w:r>
          </w:p>
        </w:tc>
      </w:tr>
    </w:tbl>
    <w:p w14:paraId="7F55EE8C" w14:textId="0FC65715" w:rsidR="006E1395" w:rsidRDefault="006E1395" w:rsidP="002F6EBC">
      <w:pPr>
        <w:ind w:hanging="180"/>
      </w:pPr>
    </w:p>
    <w:sectPr w:rsidR="006E1395" w:rsidSect="005E5C61">
      <w:headerReference w:type="default" r:id="rId20"/>
      <w:footerReference w:type="default" r:id="rId2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CE87E" w14:textId="77777777" w:rsidR="00F968F0" w:rsidRDefault="00F968F0" w:rsidP="00C72CE5">
      <w:pPr>
        <w:spacing w:after="0" w:line="240" w:lineRule="auto"/>
      </w:pPr>
      <w:r>
        <w:separator/>
      </w:r>
    </w:p>
  </w:endnote>
  <w:endnote w:type="continuationSeparator" w:id="0">
    <w:p w14:paraId="351019B9" w14:textId="77777777" w:rsidR="00F968F0" w:rsidRDefault="00F968F0" w:rsidP="00C72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60263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EEC592" w14:textId="77777777" w:rsidR="001C5E83" w:rsidRDefault="00BB2B8C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3510C9DC" w14:textId="307F83AC" w:rsidR="00BB2B8C" w:rsidRDefault="001C5E83" w:rsidP="001C5E83">
        <w:pPr>
          <w:pStyle w:val="Footer"/>
        </w:pPr>
        <w:r>
          <w:rPr>
            <w:noProof/>
          </w:rPr>
          <w:t>Internal document for discussion purposes</w:t>
        </w:r>
      </w:p>
    </w:sdtContent>
  </w:sdt>
  <w:p w14:paraId="1430B5C6" w14:textId="12146FC6" w:rsidR="00C72CE5" w:rsidRDefault="00C72C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FEA31" w14:textId="77777777" w:rsidR="00F968F0" w:rsidRDefault="00F968F0" w:rsidP="00C72CE5">
      <w:pPr>
        <w:spacing w:after="0" w:line="240" w:lineRule="auto"/>
      </w:pPr>
      <w:r>
        <w:separator/>
      </w:r>
    </w:p>
  </w:footnote>
  <w:footnote w:type="continuationSeparator" w:id="0">
    <w:p w14:paraId="5CD78CC8" w14:textId="77777777" w:rsidR="00F968F0" w:rsidRDefault="00F968F0" w:rsidP="00C72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35D8" w14:textId="486D4E6E" w:rsidR="00C72CE5" w:rsidRDefault="00C72CE5" w:rsidP="00C72CE5">
    <w:pPr>
      <w:pStyle w:val="Header"/>
      <w:jc w:val="center"/>
    </w:pPr>
    <w:r>
      <w:rPr>
        <w:noProof/>
      </w:rPr>
      <w:drawing>
        <wp:inline distT="0" distB="0" distL="0" distR="0" wp14:anchorId="03AFED4F" wp14:editId="45059090">
          <wp:extent cx="2102656" cy="540683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656" cy="540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66BCE3" w14:textId="77777777" w:rsidR="00FF69E2" w:rsidRDefault="00FF69E2" w:rsidP="00C72CE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2D8F"/>
    <w:multiLevelType w:val="hybridMultilevel"/>
    <w:tmpl w:val="FAAC3DD8"/>
    <w:lvl w:ilvl="0" w:tplc="6146428A">
      <w:numFmt w:val="bullet"/>
      <w:lvlText w:val=""/>
      <w:lvlJc w:val="left"/>
      <w:pPr>
        <w:ind w:left="207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 w15:restartNumberingAfterBreak="0">
    <w:nsid w:val="12834D3B"/>
    <w:multiLevelType w:val="hybridMultilevel"/>
    <w:tmpl w:val="5E1CDFF2"/>
    <w:lvl w:ilvl="0" w:tplc="867A86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B2F6B"/>
    <w:multiLevelType w:val="hybridMultilevel"/>
    <w:tmpl w:val="9E084416"/>
    <w:lvl w:ilvl="0" w:tplc="705CDF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77F4E"/>
    <w:multiLevelType w:val="hybridMultilevel"/>
    <w:tmpl w:val="48D8D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B0085"/>
    <w:multiLevelType w:val="hybridMultilevel"/>
    <w:tmpl w:val="1472B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77DFC"/>
    <w:multiLevelType w:val="hybridMultilevel"/>
    <w:tmpl w:val="FCE68968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 w15:restartNumberingAfterBreak="0">
    <w:nsid w:val="4E764F4E"/>
    <w:multiLevelType w:val="hybridMultilevel"/>
    <w:tmpl w:val="97B47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12FC5"/>
    <w:multiLevelType w:val="hybridMultilevel"/>
    <w:tmpl w:val="6C6267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70961"/>
    <w:multiLevelType w:val="hybridMultilevel"/>
    <w:tmpl w:val="A864A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C005A"/>
    <w:multiLevelType w:val="hybridMultilevel"/>
    <w:tmpl w:val="B602201A"/>
    <w:lvl w:ilvl="0" w:tplc="82B282EA">
      <w:numFmt w:val="bullet"/>
      <w:lvlText w:val=""/>
      <w:lvlJc w:val="left"/>
      <w:pPr>
        <w:ind w:left="4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0" w15:restartNumberingAfterBreak="0">
    <w:nsid w:val="7E2F2BF2"/>
    <w:multiLevelType w:val="hybridMultilevel"/>
    <w:tmpl w:val="A58C79B8"/>
    <w:lvl w:ilvl="0" w:tplc="8CAE6CC2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8172664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5994523">
    <w:abstractNumId w:val="0"/>
  </w:num>
  <w:num w:numId="3" w16cid:durableId="896235474">
    <w:abstractNumId w:val="2"/>
  </w:num>
  <w:num w:numId="4" w16cid:durableId="1585608116">
    <w:abstractNumId w:val="9"/>
  </w:num>
  <w:num w:numId="5" w16cid:durableId="1100100216">
    <w:abstractNumId w:val="1"/>
  </w:num>
  <w:num w:numId="6" w16cid:durableId="1854414371">
    <w:abstractNumId w:val="8"/>
  </w:num>
  <w:num w:numId="7" w16cid:durableId="1265304395">
    <w:abstractNumId w:val="4"/>
  </w:num>
  <w:num w:numId="8" w16cid:durableId="767509536">
    <w:abstractNumId w:val="5"/>
  </w:num>
  <w:num w:numId="9" w16cid:durableId="185561667">
    <w:abstractNumId w:val="10"/>
  </w:num>
  <w:num w:numId="10" w16cid:durableId="1377585640">
    <w:abstractNumId w:val="7"/>
  </w:num>
  <w:num w:numId="11" w16cid:durableId="1619486456">
    <w:abstractNumId w:val="3"/>
  </w:num>
  <w:num w:numId="12" w16cid:durableId="16721040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75"/>
    <w:rsid w:val="00000494"/>
    <w:rsid w:val="00002962"/>
    <w:rsid w:val="00007114"/>
    <w:rsid w:val="00013596"/>
    <w:rsid w:val="0002585A"/>
    <w:rsid w:val="0002669E"/>
    <w:rsid w:val="000408F6"/>
    <w:rsid w:val="000416F8"/>
    <w:rsid w:val="00041C12"/>
    <w:rsid w:val="00043F81"/>
    <w:rsid w:val="00044D12"/>
    <w:rsid w:val="00046375"/>
    <w:rsid w:val="00046998"/>
    <w:rsid w:val="000472EA"/>
    <w:rsid w:val="00053AAC"/>
    <w:rsid w:val="00054782"/>
    <w:rsid w:val="0006044A"/>
    <w:rsid w:val="0006169E"/>
    <w:rsid w:val="00062542"/>
    <w:rsid w:val="00064438"/>
    <w:rsid w:val="00065546"/>
    <w:rsid w:val="0006672D"/>
    <w:rsid w:val="0007002A"/>
    <w:rsid w:val="000755E0"/>
    <w:rsid w:val="00075AB3"/>
    <w:rsid w:val="00081424"/>
    <w:rsid w:val="00082C6A"/>
    <w:rsid w:val="000844EC"/>
    <w:rsid w:val="000A502F"/>
    <w:rsid w:val="000B212F"/>
    <w:rsid w:val="000B26B4"/>
    <w:rsid w:val="000B2D27"/>
    <w:rsid w:val="000B39DD"/>
    <w:rsid w:val="000B49A4"/>
    <w:rsid w:val="000B4B8E"/>
    <w:rsid w:val="000B724C"/>
    <w:rsid w:val="000C1390"/>
    <w:rsid w:val="000C6801"/>
    <w:rsid w:val="000C6CB9"/>
    <w:rsid w:val="000C6D0A"/>
    <w:rsid w:val="000D036F"/>
    <w:rsid w:val="000D0535"/>
    <w:rsid w:val="000D1144"/>
    <w:rsid w:val="000D29F9"/>
    <w:rsid w:val="000D5038"/>
    <w:rsid w:val="000D6B3C"/>
    <w:rsid w:val="000E1DB2"/>
    <w:rsid w:val="000F0C3B"/>
    <w:rsid w:val="000F12A2"/>
    <w:rsid w:val="000F29D8"/>
    <w:rsid w:val="000F4390"/>
    <w:rsid w:val="000F469B"/>
    <w:rsid w:val="00111FCB"/>
    <w:rsid w:val="00114597"/>
    <w:rsid w:val="00125F32"/>
    <w:rsid w:val="00126392"/>
    <w:rsid w:val="001263D6"/>
    <w:rsid w:val="00126E93"/>
    <w:rsid w:val="0013599E"/>
    <w:rsid w:val="0014623B"/>
    <w:rsid w:val="0015186E"/>
    <w:rsid w:val="00152F63"/>
    <w:rsid w:val="00163F6D"/>
    <w:rsid w:val="001651E5"/>
    <w:rsid w:val="00177FE7"/>
    <w:rsid w:val="001837E0"/>
    <w:rsid w:val="00184D28"/>
    <w:rsid w:val="0018516C"/>
    <w:rsid w:val="00185DEC"/>
    <w:rsid w:val="00195F8A"/>
    <w:rsid w:val="001960FB"/>
    <w:rsid w:val="001A45E5"/>
    <w:rsid w:val="001B10B3"/>
    <w:rsid w:val="001B316E"/>
    <w:rsid w:val="001C123F"/>
    <w:rsid w:val="001C500B"/>
    <w:rsid w:val="001C5E83"/>
    <w:rsid w:val="001D18D2"/>
    <w:rsid w:val="001D2867"/>
    <w:rsid w:val="001D599F"/>
    <w:rsid w:val="001D7E42"/>
    <w:rsid w:val="001E08BD"/>
    <w:rsid w:val="001E2F73"/>
    <w:rsid w:val="001E59E1"/>
    <w:rsid w:val="001E69BD"/>
    <w:rsid w:val="001E766F"/>
    <w:rsid w:val="00202B51"/>
    <w:rsid w:val="00204810"/>
    <w:rsid w:val="00205292"/>
    <w:rsid w:val="002210E9"/>
    <w:rsid w:val="002226B1"/>
    <w:rsid w:val="00225212"/>
    <w:rsid w:val="00225902"/>
    <w:rsid w:val="00227B94"/>
    <w:rsid w:val="00227F5D"/>
    <w:rsid w:val="00234797"/>
    <w:rsid w:val="002420DA"/>
    <w:rsid w:val="0024326C"/>
    <w:rsid w:val="00244288"/>
    <w:rsid w:val="00247E04"/>
    <w:rsid w:val="00250852"/>
    <w:rsid w:val="00250DAA"/>
    <w:rsid w:val="00250FBD"/>
    <w:rsid w:val="00251001"/>
    <w:rsid w:val="00256B63"/>
    <w:rsid w:val="00261D14"/>
    <w:rsid w:val="0026243A"/>
    <w:rsid w:val="00264154"/>
    <w:rsid w:val="00271B79"/>
    <w:rsid w:val="00273A50"/>
    <w:rsid w:val="0028631B"/>
    <w:rsid w:val="002934CD"/>
    <w:rsid w:val="002A16F2"/>
    <w:rsid w:val="002A20DF"/>
    <w:rsid w:val="002A2BCC"/>
    <w:rsid w:val="002A7F28"/>
    <w:rsid w:val="002B55AC"/>
    <w:rsid w:val="002B640D"/>
    <w:rsid w:val="002C5212"/>
    <w:rsid w:val="002C5F4D"/>
    <w:rsid w:val="002E1A13"/>
    <w:rsid w:val="002E3FA3"/>
    <w:rsid w:val="002E57F3"/>
    <w:rsid w:val="002F3D06"/>
    <w:rsid w:val="002F6EBC"/>
    <w:rsid w:val="00306522"/>
    <w:rsid w:val="00310340"/>
    <w:rsid w:val="00311CD4"/>
    <w:rsid w:val="00313989"/>
    <w:rsid w:val="00321054"/>
    <w:rsid w:val="0034423B"/>
    <w:rsid w:val="00345C73"/>
    <w:rsid w:val="0035010C"/>
    <w:rsid w:val="003527FF"/>
    <w:rsid w:val="00353B8D"/>
    <w:rsid w:val="00354A61"/>
    <w:rsid w:val="00355200"/>
    <w:rsid w:val="00360EA9"/>
    <w:rsid w:val="00362649"/>
    <w:rsid w:val="003678FC"/>
    <w:rsid w:val="0037004E"/>
    <w:rsid w:val="00376288"/>
    <w:rsid w:val="003802F4"/>
    <w:rsid w:val="00380776"/>
    <w:rsid w:val="00386F6C"/>
    <w:rsid w:val="003941C2"/>
    <w:rsid w:val="0039468C"/>
    <w:rsid w:val="00397909"/>
    <w:rsid w:val="003A05A8"/>
    <w:rsid w:val="003A1E2B"/>
    <w:rsid w:val="003B73B1"/>
    <w:rsid w:val="003B7787"/>
    <w:rsid w:val="003C316F"/>
    <w:rsid w:val="003C6AD9"/>
    <w:rsid w:val="003D14C6"/>
    <w:rsid w:val="003E2509"/>
    <w:rsid w:val="003E66A2"/>
    <w:rsid w:val="003E6C7C"/>
    <w:rsid w:val="003E6C94"/>
    <w:rsid w:val="003F2709"/>
    <w:rsid w:val="003F3617"/>
    <w:rsid w:val="003F4B01"/>
    <w:rsid w:val="0040056B"/>
    <w:rsid w:val="00401912"/>
    <w:rsid w:val="00401C43"/>
    <w:rsid w:val="00402750"/>
    <w:rsid w:val="004028E0"/>
    <w:rsid w:val="0040764A"/>
    <w:rsid w:val="0041735A"/>
    <w:rsid w:val="00417C2A"/>
    <w:rsid w:val="004220D7"/>
    <w:rsid w:val="004222D4"/>
    <w:rsid w:val="00427694"/>
    <w:rsid w:val="004553F8"/>
    <w:rsid w:val="0048304B"/>
    <w:rsid w:val="00484D00"/>
    <w:rsid w:val="00485932"/>
    <w:rsid w:val="00487F5A"/>
    <w:rsid w:val="00491CE7"/>
    <w:rsid w:val="00493481"/>
    <w:rsid w:val="004937A7"/>
    <w:rsid w:val="004A0711"/>
    <w:rsid w:val="004A1310"/>
    <w:rsid w:val="004A47CA"/>
    <w:rsid w:val="004B443A"/>
    <w:rsid w:val="004D5FCF"/>
    <w:rsid w:val="004E618E"/>
    <w:rsid w:val="004E75AD"/>
    <w:rsid w:val="004F1E60"/>
    <w:rsid w:val="004F6B3F"/>
    <w:rsid w:val="00500D22"/>
    <w:rsid w:val="005261DE"/>
    <w:rsid w:val="00531D0B"/>
    <w:rsid w:val="00535B4E"/>
    <w:rsid w:val="005411CB"/>
    <w:rsid w:val="005426A5"/>
    <w:rsid w:val="0055464B"/>
    <w:rsid w:val="005617E1"/>
    <w:rsid w:val="00570CEB"/>
    <w:rsid w:val="00573EEC"/>
    <w:rsid w:val="00573F1A"/>
    <w:rsid w:val="00575A16"/>
    <w:rsid w:val="00587D6C"/>
    <w:rsid w:val="00595B7D"/>
    <w:rsid w:val="005A192C"/>
    <w:rsid w:val="005A19ED"/>
    <w:rsid w:val="005A2B54"/>
    <w:rsid w:val="005A574D"/>
    <w:rsid w:val="005B6379"/>
    <w:rsid w:val="005B7E8C"/>
    <w:rsid w:val="005C0F62"/>
    <w:rsid w:val="005C28BF"/>
    <w:rsid w:val="005D3DA8"/>
    <w:rsid w:val="005D6DC4"/>
    <w:rsid w:val="005D7405"/>
    <w:rsid w:val="005E5C61"/>
    <w:rsid w:val="005F074E"/>
    <w:rsid w:val="005F1F1A"/>
    <w:rsid w:val="005F43DD"/>
    <w:rsid w:val="00602A8A"/>
    <w:rsid w:val="00611F72"/>
    <w:rsid w:val="006171E6"/>
    <w:rsid w:val="00626029"/>
    <w:rsid w:val="00626893"/>
    <w:rsid w:val="00641C35"/>
    <w:rsid w:val="00641CDB"/>
    <w:rsid w:val="00650CA5"/>
    <w:rsid w:val="00656D3D"/>
    <w:rsid w:val="00657713"/>
    <w:rsid w:val="006578D2"/>
    <w:rsid w:val="00660001"/>
    <w:rsid w:val="006729B2"/>
    <w:rsid w:val="00684847"/>
    <w:rsid w:val="00694574"/>
    <w:rsid w:val="00696707"/>
    <w:rsid w:val="006A06EB"/>
    <w:rsid w:val="006A320F"/>
    <w:rsid w:val="006A4694"/>
    <w:rsid w:val="006B1BD1"/>
    <w:rsid w:val="006B2476"/>
    <w:rsid w:val="006B48C1"/>
    <w:rsid w:val="006B711D"/>
    <w:rsid w:val="006B7EAD"/>
    <w:rsid w:val="006C1302"/>
    <w:rsid w:val="006D078D"/>
    <w:rsid w:val="006D0C16"/>
    <w:rsid w:val="006D1264"/>
    <w:rsid w:val="006D2AC6"/>
    <w:rsid w:val="006E1395"/>
    <w:rsid w:val="006E26A2"/>
    <w:rsid w:val="006E72F5"/>
    <w:rsid w:val="006F063C"/>
    <w:rsid w:val="006F1DF8"/>
    <w:rsid w:val="006F37C2"/>
    <w:rsid w:val="006F6696"/>
    <w:rsid w:val="00700E14"/>
    <w:rsid w:val="007056B8"/>
    <w:rsid w:val="00705C26"/>
    <w:rsid w:val="00710A7C"/>
    <w:rsid w:val="0071199F"/>
    <w:rsid w:val="00720E4E"/>
    <w:rsid w:val="0072144D"/>
    <w:rsid w:val="00722F7D"/>
    <w:rsid w:val="00730472"/>
    <w:rsid w:val="00735DF2"/>
    <w:rsid w:val="00737579"/>
    <w:rsid w:val="007509A0"/>
    <w:rsid w:val="00751EEC"/>
    <w:rsid w:val="007573C4"/>
    <w:rsid w:val="00773282"/>
    <w:rsid w:val="00780318"/>
    <w:rsid w:val="0078156B"/>
    <w:rsid w:val="0079472A"/>
    <w:rsid w:val="00796DB9"/>
    <w:rsid w:val="00797CE7"/>
    <w:rsid w:val="007A2FA9"/>
    <w:rsid w:val="007A3DAA"/>
    <w:rsid w:val="007A4A5F"/>
    <w:rsid w:val="007A4EAF"/>
    <w:rsid w:val="007B1350"/>
    <w:rsid w:val="007B38A4"/>
    <w:rsid w:val="007B5C20"/>
    <w:rsid w:val="007B6DC1"/>
    <w:rsid w:val="007B7E52"/>
    <w:rsid w:val="007C2BED"/>
    <w:rsid w:val="007D3AC7"/>
    <w:rsid w:val="007E3107"/>
    <w:rsid w:val="007E3464"/>
    <w:rsid w:val="007E3862"/>
    <w:rsid w:val="007E4EAF"/>
    <w:rsid w:val="007F29B6"/>
    <w:rsid w:val="00800AF3"/>
    <w:rsid w:val="0080188C"/>
    <w:rsid w:val="00804165"/>
    <w:rsid w:val="00805AEE"/>
    <w:rsid w:val="00814857"/>
    <w:rsid w:val="00820A0D"/>
    <w:rsid w:val="00831763"/>
    <w:rsid w:val="00831E00"/>
    <w:rsid w:val="00837ED6"/>
    <w:rsid w:val="0084053F"/>
    <w:rsid w:val="00840C2C"/>
    <w:rsid w:val="00847124"/>
    <w:rsid w:val="0085487D"/>
    <w:rsid w:val="0085579A"/>
    <w:rsid w:val="00855B46"/>
    <w:rsid w:val="00861B75"/>
    <w:rsid w:val="00861BA0"/>
    <w:rsid w:val="008621E8"/>
    <w:rsid w:val="00871FCD"/>
    <w:rsid w:val="00873D42"/>
    <w:rsid w:val="00882809"/>
    <w:rsid w:val="00884D8B"/>
    <w:rsid w:val="008869A8"/>
    <w:rsid w:val="00893EAE"/>
    <w:rsid w:val="008950C0"/>
    <w:rsid w:val="008A4110"/>
    <w:rsid w:val="008A4751"/>
    <w:rsid w:val="008B37AF"/>
    <w:rsid w:val="008B607D"/>
    <w:rsid w:val="008C6667"/>
    <w:rsid w:val="008D05BC"/>
    <w:rsid w:val="008E2430"/>
    <w:rsid w:val="008E2D3D"/>
    <w:rsid w:val="008F0706"/>
    <w:rsid w:val="008F1794"/>
    <w:rsid w:val="008F7776"/>
    <w:rsid w:val="009012C1"/>
    <w:rsid w:val="00904019"/>
    <w:rsid w:val="00904171"/>
    <w:rsid w:val="00925DB1"/>
    <w:rsid w:val="009363EC"/>
    <w:rsid w:val="00944EEB"/>
    <w:rsid w:val="00947ABD"/>
    <w:rsid w:val="009610B5"/>
    <w:rsid w:val="00965635"/>
    <w:rsid w:val="00965CBD"/>
    <w:rsid w:val="00987955"/>
    <w:rsid w:val="009976A3"/>
    <w:rsid w:val="009B2F2E"/>
    <w:rsid w:val="009D434B"/>
    <w:rsid w:val="009D6782"/>
    <w:rsid w:val="009E3D48"/>
    <w:rsid w:val="009E4687"/>
    <w:rsid w:val="009E6DE4"/>
    <w:rsid w:val="009F19C2"/>
    <w:rsid w:val="009F78EE"/>
    <w:rsid w:val="00A013D4"/>
    <w:rsid w:val="00A02A5F"/>
    <w:rsid w:val="00A05471"/>
    <w:rsid w:val="00A230C7"/>
    <w:rsid w:val="00A24435"/>
    <w:rsid w:val="00A25BE4"/>
    <w:rsid w:val="00A35314"/>
    <w:rsid w:val="00A35491"/>
    <w:rsid w:val="00A376C4"/>
    <w:rsid w:val="00A37F0A"/>
    <w:rsid w:val="00A425D2"/>
    <w:rsid w:val="00A43C6D"/>
    <w:rsid w:val="00A44419"/>
    <w:rsid w:val="00A477B3"/>
    <w:rsid w:val="00A63D97"/>
    <w:rsid w:val="00A6409B"/>
    <w:rsid w:val="00A67BD6"/>
    <w:rsid w:val="00A73FE1"/>
    <w:rsid w:val="00A75514"/>
    <w:rsid w:val="00A9177D"/>
    <w:rsid w:val="00A93377"/>
    <w:rsid w:val="00AA73F9"/>
    <w:rsid w:val="00AA798E"/>
    <w:rsid w:val="00AB1D47"/>
    <w:rsid w:val="00AB2592"/>
    <w:rsid w:val="00AB6281"/>
    <w:rsid w:val="00AB71B6"/>
    <w:rsid w:val="00AC4075"/>
    <w:rsid w:val="00AD06DB"/>
    <w:rsid w:val="00AD2840"/>
    <w:rsid w:val="00AD2E52"/>
    <w:rsid w:val="00AD403E"/>
    <w:rsid w:val="00AD45C0"/>
    <w:rsid w:val="00AE04B0"/>
    <w:rsid w:val="00AE2FA0"/>
    <w:rsid w:val="00AE338E"/>
    <w:rsid w:val="00AE5D04"/>
    <w:rsid w:val="00AE6447"/>
    <w:rsid w:val="00AE794E"/>
    <w:rsid w:val="00AF1CC0"/>
    <w:rsid w:val="00AF5AE1"/>
    <w:rsid w:val="00AF669A"/>
    <w:rsid w:val="00B14534"/>
    <w:rsid w:val="00B145F4"/>
    <w:rsid w:val="00B21DB9"/>
    <w:rsid w:val="00B3322B"/>
    <w:rsid w:val="00B33941"/>
    <w:rsid w:val="00B35314"/>
    <w:rsid w:val="00B52A1D"/>
    <w:rsid w:val="00B56FD9"/>
    <w:rsid w:val="00B60600"/>
    <w:rsid w:val="00B608BE"/>
    <w:rsid w:val="00B65BCE"/>
    <w:rsid w:val="00B666C6"/>
    <w:rsid w:val="00B66D9D"/>
    <w:rsid w:val="00B67B25"/>
    <w:rsid w:val="00B77F4A"/>
    <w:rsid w:val="00B85496"/>
    <w:rsid w:val="00B92BE0"/>
    <w:rsid w:val="00B93DFD"/>
    <w:rsid w:val="00B9426C"/>
    <w:rsid w:val="00B950A7"/>
    <w:rsid w:val="00BB12A1"/>
    <w:rsid w:val="00BB2B8C"/>
    <w:rsid w:val="00BB34B5"/>
    <w:rsid w:val="00BB360A"/>
    <w:rsid w:val="00BC03E0"/>
    <w:rsid w:val="00BC5EF3"/>
    <w:rsid w:val="00BC74BB"/>
    <w:rsid w:val="00BD0B6C"/>
    <w:rsid w:val="00BD1671"/>
    <w:rsid w:val="00BD69DD"/>
    <w:rsid w:val="00BE06B3"/>
    <w:rsid w:val="00BE47A5"/>
    <w:rsid w:val="00BE5B6F"/>
    <w:rsid w:val="00BE7090"/>
    <w:rsid w:val="00BF15E7"/>
    <w:rsid w:val="00BF1824"/>
    <w:rsid w:val="00BF6869"/>
    <w:rsid w:val="00C01C93"/>
    <w:rsid w:val="00C055EA"/>
    <w:rsid w:val="00C0586A"/>
    <w:rsid w:val="00C1519F"/>
    <w:rsid w:val="00C22703"/>
    <w:rsid w:val="00C3097F"/>
    <w:rsid w:val="00C30B41"/>
    <w:rsid w:val="00C3206C"/>
    <w:rsid w:val="00C33D78"/>
    <w:rsid w:val="00C33FB5"/>
    <w:rsid w:val="00C35F14"/>
    <w:rsid w:val="00C46860"/>
    <w:rsid w:val="00C508C8"/>
    <w:rsid w:val="00C53A4B"/>
    <w:rsid w:val="00C5772D"/>
    <w:rsid w:val="00C61423"/>
    <w:rsid w:val="00C6293D"/>
    <w:rsid w:val="00C641C4"/>
    <w:rsid w:val="00C644FD"/>
    <w:rsid w:val="00C72CE5"/>
    <w:rsid w:val="00C772E2"/>
    <w:rsid w:val="00C778AC"/>
    <w:rsid w:val="00C866F1"/>
    <w:rsid w:val="00C87D1A"/>
    <w:rsid w:val="00C9073B"/>
    <w:rsid w:val="00C916D9"/>
    <w:rsid w:val="00CB5877"/>
    <w:rsid w:val="00CD25BB"/>
    <w:rsid w:val="00CE16BA"/>
    <w:rsid w:val="00CE4B6D"/>
    <w:rsid w:val="00CE50EE"/>
    <w:rsid w:val="00CE5A9E"/>
    <w:rsid w:val="00CF29AE"/>
    <w:rsid w:val="00D00349"/>
    <w:rsid w:val="00D027CC"/>
    <w:rsid w:val="00D030E2"/>
    <w:rsid w:val="00D03D47"/>
    <w:rsid w:val="00D0515B"/>
    <w:rsid w:val="00D1533D"/>
    <w:rsid w:val="00D164EB"/>
    <w:rsid w:val="00D21D69"/>
    <w:rsid w:val="00D33647"/>
    <w:rsid w:val="00D372A7"/>
    <w:rsid w:val="00D40E50"/>
    <w:rsid w:val="00D40F10"/>
    <w:rsid w:val="00D41047"/>
    <w:rsid w:val="00D42F02"/>
    <w:rsid w:val="00D43844"/>
    <w:rsid w:val="00D440D1"/>
    <w:rsid w:val="00D44A0C"/>
    <w:rsid w:val="00D51815"/>
    <w:rsid w:val="00D57ECE"/>
    <w:rsid w:val="00D60A6F"/>
    <w:rsid w:val="00D6455E"/>
    <w:rsid w:val="00D75A63"/>
    <w:rsid w:val="00D820AF"/>
    <w:rsid w:val="00D84A00"/>
    <w:rsid w:val="00D9067D"/>
    <w:rsid w:val="00D9589A"/>
    <w:rsid w:val="00D97C05"/>
    <w:rsid w:val="00DA7E13"/>
    <w:rsid w:val="00DB552E"/>
    <w:rsid w:val="00DD324B"/>
    <w:rsid w:val="00DD4805"/>
    <w:rsid w:val="00DD53C8"/>
    <w:rsid w:val="00DD651A"/>
    <w:rsid w:val="00DD6BD0"/>
    <w:rsid w:val="00DD72C6"/>
    <w:rsid w:val="00DF0301"/>
    <w:rsid w:val="00DF17AD"/>
    <w:rsid w:val="00DF5CF4"/>
    <w:rsid w:val="00E107AB"/>
    <w:rsid w:val="00E16617"/>
    <w:rsid w:val="00E235C4"/>
    <w:rsid w:val="00E263DD"/>
    <w:rsid w:val="00E47326"/>
    <w:rsid w:val="00E561E5"/>
    <w:rsid w:val="00E57262"/>
    <w:rsid w:val="00E64BC6"/>
    <w:rsid w:val="00E700FD"/>
    <w:rsid w:val="00E711CC"/>
    <w:rsid w:val="00E72F17"/>
    <w:rsid w:val="00E74DAD"/>
    <w:rsid w:val="00E7602D"/>
    <w:rsid w:val="00E76882"/>
    <w:rsid w:val="00E7720C"/>
    <w:rsid w:val="00E8762F"/>
    <w:rsid w:val="00E94887"/>
    <w:rsid w:val="00EA0B96"/>
    <w:rsid w:val="00EA38E7"/>
    <w:rsid w:val="00EB516E"/>
    <w:rsid w:val="00EB5ABC"/>
    <w:rsid w:val="00EB738E"/>
    <w:rsid w:val="00EC03F0"/>
    <w:rsid w:val="00ED77C1"/>
    <w:rsid w:val="00EE085D"/>
    <w:rsid w:val="00EE3A8D"/>
    <w:rsid w:val="00EF6426"/>
    <w:rsid w:val="00EF6D6D"/>
    <w:rsid w:val="00F0329C"/>
    <w:rsid w:val="00F12D84"/>
    <w:rsid w:val="00F22D74"/>
    <w:rsid w:val="00F2749D"/>
    <w:rsid w:val="00F277AA"/>
    <w:rsid w:val="00F309E5"/>
    <w:rsid w:val="00F34BD5"/>
    <w:rsid w:val="00F366C1"/>
    <w:rsid w:val="00F3745D"/>
    <w:rsid w:val="00F432A0"/>
    <w:rsid w:val="00F438A7"/>
    <w:rsid w:val="00F46C7A"/>
    <w:rsid w:val="00F500F9"/>
    <w:rsid w:val="00F54E3A"/>
    <w:rsid w:val="00F603E7"/>
    <w:rsid w:val="00F642D3"/>
    <w:rsid w:val="00F643DB"/>
    <w:rsid w:val="00F66DE0"/>
    <w:rsid w:val="00F70E32"/>
    <w:rsid w:val="00F77D50"/>
    <w:rsid w:val="00F811F1"/>
    <w:rsid w:val="00F9092F"/>
    <w:rsid w:val="00F94027"/>
    <w:rsid w:val="00F968F0"/>
    <w:rsid w:val="00FA4D69"/>
    <w:rsid w:val="00FB18CB"/>
    <w:rsid w:val="00FC56E3"/>
    <w:rsid w:val="00FC6D18"/>
    <w:rsid w:val="00FD3D72"/>
    <w:rsid w:val="00FD58D2"/>
    <w:rsid w:val="00FD6CC1"/>
    <w:rsid w:val="00FE487A"/>
    <w:rsid w:val="00FF4DDE"/>
    <w:rsid w:val="00FF4EE0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21DDF"/>
  <w15:docId w15:val="{AE8AD08B-14C4-48A4-8233-9DD2784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B75"/>
    <w:pPr>
      <w:spacing w:after="0" w:line="240" w:lineRule="auto"/>
      <w:ind w:left="720"/>
    </w:pPr>
    <w:rPr>
      <w:rFonts w:ascii="Calibri" w:hAnsi="Calibri" w:cs="Calibri"/>
      <w:kern w:val="0"/>
      <w14:ligatures w14:val="none"/>
    </w:rPr>
  </w:style>
  <w:style w:type="table" w:styleId="TableGrid">
    <w:name w:val="Table Grid"/>
    <w:basedOn w:val="TableNormal"/>
    <w:uiPriority w:val="39"/>
    <w:rsid w:val="00B52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2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CE5"/>
  </w:style>
  <w:style w:type="paragraph" w:styleId="Footer">
    <w:name w:val="footer"/>
    <w:basedOn w:val="Normal"/>
    <w:link w:val="FooterChar"/>
    <w:uiPriority w:val="99"/>
    <w:unhideWhenUsed/>
    <w:rsid w:val="00C72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CE5"/>
  </w:style>
  <w:style w:type="character" w:styleId="Hyperlink">
    <w:name w:val="Hyperlink"/>
    <w:basedOn w:val="DefaultParagraphFont"/>
    <w:uiPriority w:val="99"/>
    <w:unhideWhenUsed/>
    <w:rsid w:val="00535B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2AC6"/>
    <w:rPr>
      <w:color w:val="954F72" w:themeColor="followedHyperlink"/>
      <w:u w:val="single"/>
    </w:rPr>
  </w:style>
  <w:style w:type="character" w:customStyle="1" w:styleId="marks62m1phma">
    <w:name w:val="marks62m1phma"/>
    <w:basedOn w:val="DefaultParagraphFont"/>
    <w:rsid w:val="00250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ifer.jacobson@uj.edu" TargetMode="External"/><Relationship Id="rId13" Type="http://schemas.openxmlformats.org/officeDocument/2006/relationships/hyperlink" Target="https://analytics.google.com/analytics/web/?utm_source=OGB&amp;utm_medium=app&amp;authuser=0" TargetMode="External"/><Relationship Id="rId18" Type="http://schemas.openxmlformats.org/officeDocument/2006/relationships/hyperlink" Target="https://ruralhealth.und.edu/dakota-conference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carla.gross@ndsu.edu" TargetMode="External"/><Relationship Id="rId12" Type="http://schemas.openxmlformats.org/officeDocument/2006/relationships/hyperlink" Target="https://northdakotanurses-my.sharepoint.com/:w:/g/personal/director_ndna_org2/EfHrPkK5-iNLjY85ITb_aSsBHxQjx0vwPY0eQZlT7QGjjQ?e=G1XH27" TargetMode="External"/><Relationship Id="rId17" Type="http://schemas.openxmlformats.org/officeDocument/2006/relationships/hyperlink" Target="https://www.ndpha.org/event-5979113" TargetMode="External"/><Relationship Id="rId2" Type="http://schemas.openxmlformats.org/officeDocument/2006/relationships/styles" Target="styles.xml"/><Relationship Id="rId16" Type="http://schemas.openxmlformats.org/officeDocument/2006/relationships/hyperlink" Target="https://ndna.nursingnetwork.com/nursing-events/146626-ndna-annual-meeting-and-fall-conference-2025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nrs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dna.nursingnetwork.com/nursing-events/146122-strengthening-healthcare-through-interprofessional-collaboration-new-date-of-nov-7th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ursingworkforcecenters.org/online-journal-of-nursing-workforce/" TargetMode="External"/><Relationship Id="rId19" Type="http://schemas.openxmlformats.org/officeDocument/2006/relationships/hyperlink" Target="https://apps.nd.gov/dot/mv/mvrenewal/plateSearch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ursingworkforcecenters.org/annual-conference/" TargetMode="External"/><Relationship Id="rId14" Type="http://schemas.openxmlformats.org/officeDocument/2006/relationships/hyperlink" Target="https://ndcn.nursingnetwork.com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940</Words>
  <Characters>6510</Characters>
  <Application>Microsoft Office Word</Application>
  <DocSecurity>0</DocSecurity>
  <Lines>171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Christoffers, Collette</dc:creator>
  <cp:keywords/>
  <dc:description/>
  <cp:lastModifiedBy>NDNA Director</cp:lastModifiedBy>
  <cp:revision>2</cp:revision>
  <dcterms:created xsi:type="dcterms:W3CDTF">2025-04-11T18:30:00Z</dcterms:created>
  <dcterms:modified xsi:type="dcterms:W3CDTF">2025-04-11T18:30:00Z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f21ee-9bdc-4991-8abe-58f53448e302_Enabled">
    <vt:lpwstr>true</vt:lpwstr>
  </property>
  <property fmtid="{D5CDD505-2E9C-101B-9397-08002B2CF9AE}" pid="3" name="MSIP_Label_320f21ee-9bdc-4991-8abe-58f53448e302_SetDate">
    <vt:lpwstr>2023-03-10T20:52:45Z</vt:lpwstr>
  </property>
  <property fmtid="{D5CDD505-2E9C-101B-9397-08002B2CF9AE}" pid="4" name="MSIP_Label_320f21ee-9bdc-4991-8abe-58f53448e302_Method">
    <vt:lpwstr>Privileged</vt:lpwstr>
  </property>
  <property fmtid="{D5CDD505-2E9C-101B-9397-08002B2CF9AE}" pid="5" name="MSIP_Label_320f21ee-9bdc-4991-8abe-58f53448e302_Name">
    <vt:lpwstr>External Label</vt:lpwstr>
  </property>
  <property fmtid="{D5CDD505-2E9C-101B-9397-08002B2CF9AE}" pid="6" name="MSIP_Label_320f21ee-9bdc-4991-8abe-58f53448e302_SiteId">
    <vt:lpwstr>db05faca-c82a-4b9d-b9c5-0f64b6755421</vt:lpwstr>
  </property>
  <property fmtid="{D5CDD505-2E9C-101B-9397-08002B2CF9AE}" pid="7" name="MSIP_Label_320f21ee-9bdc-4991-8abe-58f53448e302_ActionId">
    <vt:lpwstr>6c2f407c-b250-4cbc-8e9a-883794373063</vt:lpwstr>
  </property>
  <property fmtid="{D5CDD505-2E9C-101B-9397-08002B2CF9AE}" pid="8" name="MSIP_Label_320f21ee-9bdc-4991-8abe-58f53448e302_ContentBits">
    <vt:lpwstr>0</vt:lpwstr>
  </property>
</Properties>
</file>