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DD6F" w14:textId="6319D48B" w:rsidR="00E93AEA" w:rsidRDefault="00E93AEA" w:rsidP="00837574"/>
    <w:tbl>
      <w:tblPr>
        <w:tblStyle w:val="TableGrid"/>
        <w:tblW w:w="13230" w:type="dxa"/>
        <w:tblInd w:w="-275" w:type="dxa"/>
        <w:tblLook w:val="04A0" w:firstRow="1" w:lastRow="0" w:firstColumn="1" w:lastColumn="0" w:noHBand="0" w:noVBand="1"/>
      </w:tblPr>
      <w:tblGrid>
        <w:gridCol w:w="13230"/>
      </w:tblGrid>
      <w:tr w:rsidR="007D54F9" w:rsidRPr="00DA186B" w14:paraId="6EF1B6A9" w14:textId="77777777" w:rsidTr="003F6164">
        <w:tc>
          <w:tcPr>
            <w:tcW w:w="13230" w:type="dxa"/>
          </w:tcPr>
          <w:p w14:paraId="64FDD293" w14:textId="77777777" w:rsidR="007D54F9" w:rsidRPr="00C35BE0" w:rsidRDefault="007D54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71538718"/>
            <w:r w:rsidRPr="00C35BE0">
              <w:rPr>
                <w:rFonts w:ascii="Times New Roman" w:hAnsi="Times New Roman" w:cs="Times New Roman"/>
                <w:b/>
                <w:sz w:val="20"/>
                <w:szCs w:val="20"/>
              </w:rPr>
              <w:t>Board of Directors</w:t>
            </w:r>
          </w:p>
          <w:p w14:paraId="788436ED" w14:textId="06651DA3" w:rsidR="007D54F9" w:rsidRPr="00492145" w:rsidRDefault="007D54F9" w:rsidP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President – Rosie Kiper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3548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through 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548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33C2706" w14:textId="4ABF2FAF" w:rsidR="007D54F9" w:rsidRPr="00492145" w:rsidRDefault="007D54F9" w:rsidP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Vice President – </w:t>
            </w:r>
            <w:proofErr w:type="spellStart"/>
            <w:r w:rsidR="005B1E5F">
              <w:rPr>
                <w:rFonts w:ascii="Times New Roman" w:hAnsi="Times New Roman" w:cs="Times New Roman"/>
                <w:sz w:val="20"/>
                <w:szCs w:val="20"/>
              </w:rPr>
              <w:t>Celyntha</w:t>
            </w:r>
            <w:proofErr w:type="spellEnd"/>
            <w:r w:rsidR="005B1E5F">
              <w:rPr>
                <w:rFonts w:ascii="Times New Roman" w:hAnsi="Times New Roman" w:cs="Times New Roman"/>
                <w:sz w:val="20"/>
                <w:szCs w:val="20"/>
              </w:rPr>
              <w:t xml:space="preserve"> Dangerfield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445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through </w:t>
            </w:r>
            <w:r w:rsidR="00E67C6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5B1CDA6" w14:textId="2E1040BB" w:rsidR="007D54F9" w:rsidRPr="00492145" w:rsidRDefault="006573BB" w:rsidP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Rec. Secretary – </w:t>
            </w:r>
            <w:r w:rsidR="00A161E9"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Rachel Abadie</w:t>
            </w:r>
            <w:r w:rsidR="00E67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445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through 2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7C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12B2331" w14:textId="4E9FA8D6" w:rsidR="007D54F9" w:rsidRPr="00DA186B" w:rsidRDefault="007D54F9" w:rsidP="00A25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145">
              <w:rPr>
                <w:rFonts w:ascii="Times New Roman" w:hAnsi="Times New Roman" w:cs="Times New Roman"/>
                <w:sz w:val="20"/>
                <w:szCs w:val="20"/>
              </w:rPr>
              <w:t>Treasurer –</w:t>
            </w:r>
            <w:r w:rsidR="0026654F" w:rsidRPr="00492145">
              <w:rPr>
                <w:rFonts w:ascii="Times New Roman" w:hAnsi="Times New Roman" w:cs="Times New Roman"/>
                <w:sz w:val="20"/>
                <w:szCs w:val="20"/>
              </w:rPr>
              <w:t xml:space="preserve">Kendall Young </w:t>
            </w:r>
            <w:r w:rsidR="00D95A7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548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through 202</w:t>
            </w:r>
            <w:r w:rsidR="003548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49F96383" w14:textId="77777777" w:rsidR="007D54F9" w:rsidRPr="00DA186B" w:rsidRDefault="007D54F9" w:rsidP="008B3F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3140" w:type="dxa"/>
        <w:tblInd w:w="-275" w:type="dxa"/>
        <w:tblLook w:val="04A0" w:firstRow="1" w:lastRow="0" w:firstColumn="1" w:lastColumn="0" w:noHBand="0" w:noVBand="1"/>
      </w:tblPr>
      <w:tblGrid>
        <w:gridCol w:w="1954"/>
        <w:gridCol w:w="2207"/>
        <w:gridCol w:w="2049"/>
        <w:gridCol w:w="6930"/>
      </w:tblGrid>
      <w:tr w:rsidR="007D54F9" w:rsidRPr="00DA186B" w14:paraId="5A6501AA" w14:textId="77777777" w:rsidTr="00B22D6C">
        <w:trPr>
          <w:trHeight w:val="287"/>
        </w:trPr>
        <w:tc>
          <w:tcPr>
            <w:tcW w:w="1954" w:type="dxa"/>
          </w:tcPr>
          <w:p w14:paraId="7F6B702D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4256" w:type="dxa"/>
            <w:gridSpan w:val="2"/>
          </w:tcPr>
          <w:p w14:paraId="57BB7B83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</w:p>
        </w:tc>
        <w:tc>
          <w:tcPr>
            <w:tcW w:w="6930" w:type="dxa"/>
          </w:tcPr>
          <w:p w14:paraId="4E7E3285" w14:textId="7777777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Follow-up/Responsible Party</w:t>
            </w:r>
          </w:p>
        </w:tc>
      </w:tr>
      <w:tr w:rsidR="007D54F9" w:rsidRPr="00DA186B" w14:paraId="7F3A3ECF" w14:textId="77777777" w:rsidTr="00B22D6C">
        <w:tc>
          <w:tcPr>
            <w:tcW w:w="1954" w:type="dxa"/>
          </w:tcPr>
          <w:p w14:paraId="6FFDBF6E" w14:textId="77777777" w:rsidR="007D54F9" w:rsidRPr="00431016" w:rsidRDefault="007D54F9" w:rsidP="00DA186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016">
              <w:rPr>
                <w:rFonts w:ascii="Times New Roman" w:hAnsi="Times New Roman" w:cs="Times New Roman"/>
                <w:sz w:val="20"/>
                <w:szCs w:val="20"/>
              </w:rPr>
              <w:t>I. Call to Order</w:t>
            </w:r>
          </w:p>
        </w:tc>
        <w:tc>
          <w:tcPr>
            <w:tcW w:w="4256" w:type="dxa"/>
            <w:gridSpan w:val="2"/>
          </w:tcPr>
          <w:p w14:paraId="74A5D5A5" w14:textId="2E8DCF15" w:rsidR="007D54F9" w:rsidRPr="00431016" w:rsidRDefault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Please print the agenda for yourself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in an effort 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save paper.</w:t>
            </w:r>
          </w:p>
        </w:tc>
        <w:tc>
          <w:tcPr>
            <w:tcW w:w="6930" w:type="dxa"/>
          </w:tcPr>
          <w:p w14:paraId="1902105B" w14:textId="6D59A3C7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4F9" w:rsidRPr="00DA186B" w14:paraId="120F2AC1" w14:textId="77777777" w:rsidTr="00B22D6C">
        <w:tc>
          <w:tcPr>
            <w:tcW w:w="1954" w:type="dxa"/>
          </w:tcPr>
          <w:p w14:paraId="78887D89" w14:textId="1AE8073B" w:rsidR="007D54F9" w:rsidRPr="00DA186B" w:rsidRDefault="00E465B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II. Review and Approval of  </w:t>
            </w:r>
            <w:r w:rsidR="007D54F9" w:rsidRPr="00DA186B">
              <w:rPr>
                <w:rFonts w:ascii="Times New Roman" w:hAnsi="Times New Roman" w:cs="Times New Roman"/>
                <w:sz w:val="20"/>
                <w:szCs w:val="20"/>
              </w:rPr>
              <w:t>Minutes</w:t>
            </w:r>
          </w:p>
        </w:tc>
        <w:tc>
          <w:tcPr>
            <w:tcW w:w="4256" w:type="dxa"/>
            <w:gridSpan w:val="2"/>
          </w:tcPr>
          <w:p w14:paraId="2744F82B" w14:textId="4090016D" w:rsidR="007D54F9" w:rsidRPr="00DA186B" w:rsidRDefault="007D54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BF145CB" w14:textId="35C158F8" w:rsidR="007D54F9" w:rsidRPr="00DA186B" w:rsidRDefault="007D54F9" w:rsidP="00C03D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54F9" w:rsidRPr="00DA186B" w14:paraId="12E4324D" w14:textId="77777777" w:rsidTr="00B22D6C">
        <w:tc>
          <w:tcPr>
            <w:tcW w:w="1954" w:type="dxa"/>
          </w:tcPr>
          <w:p w14:paraId="6AE7F5D1" w14:textId="77777777" w:rsidR="007D54F9" w:rsidRPr="00DA186B" w:rsidRDefault="007D54F9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III.  Treasurer’s Report </w:t>
            </w:r>
          </w:p>
        </w:tc>
        <w:tc>
          <w:tcPr>
            <w:tcW w:w="4256" w:type="dxa"/>
            <w:gridSpan w:val="2"/>
          </w:tcPr>
          <w:p w14:paraId="5FCE4C9C" w14:textId="37D43D2C" w:rsidR="00431016" w:rsidRPr="00127C36" w:rsidRDefault="00431016" w:rsidP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Kendall</w:t>
            </w:r>
            <w:r w:rsidR="00ED7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</w:tcPr>
          <w:p w14:paraId="085DD5EA" w14:textId="6F9394FA" w:rsidR="00317DA5" w:rsidRPr="00DA186B" w:rsidRDefault="00317DA5" w:rsidP="000E73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7AE" w:rsidRPr="00DA186B" w14:paraId="38B069CE" w14:textId="77777777" w:rsidTr="00B22D6C">
        <w:tc>
          <w:tcPr>
            <w:tcW w:w="1954" w:type="dxa"/>
          </w:tcPr>
          <w:p w14:paraId="576A619A" w14:textId="6FC315E4" w:rsidR="006137AE" w:rsidRPr="00DA186B" w:rsidRDefault="0061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1V</w:t>
            </w:r>
            <w:r w:rsidR="006038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764A6">
              <w:rPr>
                <w:rFonts w:ascii="Times New Roman" w:hAnsi="Times New Roman" w:cs="Times New Roman"/>
                <w:sz w:val="20"/>
                <w:szCs w:val="20"/>
              </w:rPr>
              <w:t xml:space="preserve"> Announcements</w:t>
            </w:r>
          </w:p>
        </w:tc>
        <w:tc>
          <w:tcPr>
            <w:tcW w:w="4256" w:type="dxa"/>
            <w:gridSpan w:val="2"/>
          </w:tcPr>
          <w:p w14:paraId="09D72395" w14:textId="77777777" w:rsidR="00C52AE6" w:rsidRDefault="00C52AE6" w:rsidP="00D95A74">
            <w:pPr>
              <w:rPr>
                <w:rStyle w:val="Emphasis"/>
              </w:rPr>
            </w:pPr>
            <w:r>
              <w:rPr>
                <w:rStyle w:val="Emphasis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T</w:t>
            </w:r>
            <w:r>
              <w:rPr>
                <w:rStyle w:val="Emphasis"/>
              </w:rPr>
              <w:t>rendlines</w:t>
            </w:r>
          </w:p>
          <w:p w14:paraId="272F428A" w14:textId="20737EE0" w:rsidR="00C52AE6" w:rsidRPr="00D95A74" w:rsidRDefault="00C52AE6" w:rsidP="00D95A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NPD News 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is ANPD’s environmental scanning resource, exclusively available for members. </w:t>
            </w:r>
          </w:p>
        </w:tc>
        <w:tc>
          <w:tcPr>
            <w:tcW w:w="6930" w:type="dxa"/>
          </w:tcPr>
          <w:p w14:paraId="529BA908" w14:textId="0BC7279F" w:rsidR="00C52AE6" w:rsidRPr="00202501" w:rsidRDefault="00C52AE6" w:rsidP="00553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.</w:t>
            </w:r>
          </w:p>
        </w:tc>
      </w:tr>
      <w:tr w:rsidR="001C45CF" w:rsidRPr="00DA186B" w14:paraId="00419C8C" w14:textId="77777777" w:rsidTr="00B22D6C">
        <w:tc>
          <w:tcPr>
            <w:tcW w:w="1954" w:type="dxa"/>
          </w:tcPr>
          <w:p w14:paraId="62D7CBC4" w14:textId="155ECB72" w:rsidR="001C45CF" w:rsidRPr="00DA186B" w:rsidRDefault="001C45CF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Meetings</w:t>
            </w:r>
          </w:p>
        </w:tc>
        <w:tc>
          <w:tcPr>
            <w:tcW w:w="2207" w:type="dxa"/>
          </w:tcPr>
          <w:p w14:paraId="0A0E9F41" w14:textId="75EB5A50" w:rsidR="001C45CF" w:rsidRDefault="70D09D28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Jan  15 = </w:t>
            </w:r>
            <w:r w:rsidR="00354810">
              <w:rPr>
                <w:rFonts w:ascii="Times New Roman" w:hAnsi="Times New Roman" w:cs="Times New Roman"/>
                <w:sz w:val="20"/>
                <w:szCs w:val="20"/>
              </w:rPr>
              <w:t>Cancelled</w:t>
            </w:r>
          </w:p>
          <w:p w14:paraId="1DF5755D" w14:textId="7CD0F83C" w:rsidR="001C45CF" w:rsidRDefault="00354810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Apr 1= 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Gonzales</w:t>
            </w:r>
          </w:p>
          <w:p w14:paraId="67E0A4A1" w14:textId="247718A3" w:rsidR="001C45CF" w:rsidRDefault="001C45CF" w:rsidP="001C45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May  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274CCA9D" w14:textId="4805B4CA" w:rsidR="001C45CF" w:rsidRDefault="001C45CF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9" w:type="dxa"/>
          </w:tcPr>
          <w:p w14:paraId="766EB97B" w14:textId="48D2397E" w:rsidR="001C45CF" w:rsidRDefault="001C45CF" w:rsidP="001C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July</w:t>
            </w:r>
            <w:r w:rsidR="0011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1E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14:paraId="4D62C252" w14:textId="11270484" w:rsidR="001C45CF" w:rsidRDefault="001C45CF" w:rsidP="001C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Sept</w:t>
            </w:r>
            <w:r w:rsidR="0011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1E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  <w:p w14:paraId="0BB1066F" w14:textId="6C3241D7" w:rsidR="001C45CF" w:rsidRPr="00DA186B" w:rsidRDefault="001C45CF" w:rsidP="001C45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</w:t>
            </w:r>
            <w:r w:rsidR="001168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B1E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930" w:type="dxa"/>
          </w:tcPr>
          <w:p w14:paraId="0AEB4EFB" w14:textId="2693476A" w:rsidR="001C45CF" w:rsidRPr="00A161E9" w:rsidRDefault="00354810" w:rsidP="009B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 meeting postponed to April</w:t>
            </w:r>
            <w:r w:rsidR="005B1E5F">
              <w:rPr>
                <w:rFonts w:ascii="Times New Roman" w:hAnsi="Times New Roman" w:cs="Times New Roman"/>
                <w:sz w:val="20"/>
                <w:szCs w:val="20"/>
              </w:rPr>
              <w:t xml:space="preserve"> due to Conference date conflict</w:t>
            </w:r>
          </w:p>
        </w:tc>
      </w:tr>
      <w:tr w:rsidR="007D54F9" w:rsidRPr="00DA186B" w14:paraId="44F1B21A" w14:textId="77777777" w:rsidTr="00B22D6C">
        <w:tc>
          <w:tcPr>
            <w:tcW w:w="1954" w:type="dxa"/>
          </w:tcPr>
          <w:p w14:paraId="701F6486" w14:textId="61D33CEF" w:rsidR="007D54F9" w:rsidRPr="00DA186B" w:rsidRDefault="006137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</w:t>
            </w:r>
            <w:r w:rsidR="007D54F9" w:rsidRPr="00DA186B">
              <w:rPr>
                <w:rFonts w:ascii="Times New Roman" w:hAnsi="Times New Roman" w:cs="Times New Roman"/>
                <w:sz w:val="20"/>
                <w:szCs w:val="20"/>
              </w:rPr>
              <w:t>.  Round Table Discussion</w:t>
            </w:r>
          </w:p>
        </w:tc>
        <w:tc>
          <w:tcPr>
            <w:tcW w:w="4256" w:type="dxa"/>
            <w:gridSpan w:val="2"/>
          </w:tcPr>
          <w:p w14:paraId="7F605553" w14:textId="60F4A11A" w:rsidR="00D95A74" w:rsidRPr="00127C36" w:rsidRDefault="00D95A74" w:rsidP="70D09D28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DB647EA" w14:textId="2A4051A0" w:rsidR="008406B4" w:rsidRPr="00DA186B" w:rsidRDefault="008406B4" w:rsidP="008B3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849" w:rsidRPr="00DA186B" w14:paraId="413199A7" w14:textId="77777777" w:rsidTr="00B22D6C">
        <w:tc>
          <w:tcPr>
            <w:tcW w:w="1954" w:type="dxa"/>
          </w:tcPr>
          <w:p w14:paraId="074A5DF9" w14:textId="1A5AA5AE" w:rsidR="00DF3849" w:rsidRPr="00DA186B" w:rsidRDefault="00D632CD" w:rsidP="005556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  <w:r w:rsidR="00DF3849"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. Dues </w:t>
            </w:r>
          </w:p>
        </w:tc>
        <w:tc>
          <w:tcPr>
            <w:tcW w:w="4256" w:type="dxa"/>
            <w:gridSpan w:val="2"/>
          </w:tcPr>
          <w:p w14:paraId="6DEAA6B3" w14:textId="38B45E77" w:rsidR="006137AE" w:rsidRPr="00DA186B" w:rsidRDefault="0065551A" w:rsidP="00FC4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$20/yr.</w:t>
            </w:r>
            <w:r w:rsidR="005538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5BC" w:rsidRPr="00AD6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574" w:rsidRPr="00AD6C0F">
              <w:rPr>
                <w:rFonts w:ascii="Times New Roman" w:hAnsi="Times New Roman" w:cs="Times New Roman"/>
                <w:sz w:val="20"/>
                <w:szCs w:val="20"/>
              </w:rPr>
              <w:t xml:space="preserve">Remember there is no pro rate.  </w:t>
            </w:r>
            <w:r w:rsidR="00837574">
              <w:rPr>
                <w:rFonts w:ascii="Times New Roman" w:hAnsi="Times New Roman" w:cs="Times New Roman"/>
                <w:sz w:val="20"/>
                <w:szCs w:val="20"/>
              </w:rPr>
              <w:t>You can pay online at our website</w:t>
            </w:r>
          </w:p>
        </w:tc>
        <w:tc>
          <w:tcPr>
            <w:tcW w:w="6930" w:type="dxa"/>
          </w:tcPr>
          <w:p w14:paraId="5E0A0368" w14:textId="01E13B80" w:rsidR="00DF3849" w:rsidRPr="00DA186B" w:rsidRDefault="007A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="00127C36" w:rsidRPr="002B3BA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https://slsdo.nursingnetwork.com/</w:t>
              </w:r>
            </w:hyperlink>
            <w:r w:rsidR="00127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32CD" w:rsidRPr="00DA186B" w14:paraId="65E2DF3B" w14:textId="77777777" w:rsidTr="00B22D6C">
        <w:tc>
          <w:tcPr>
            <w:tcW w:w="1954" w:type="dxa"/>
          </w:tcPr>
          <w:p w14:paraId="4D181B73" w14:textId="51EC5637" w:rsidR="00837574" w:rsidRPr="00431016" w:rsidRDefault="00D632CD" w:rsidP="00837574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VIII. Workshops/seminars</w:t>
            </w:r>
            <w:r w:rsidR="00837574" w:rsidRPr="004310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E07296" w14:textId="30E1E4EB" w:rsidR="00D632CD" w:rsidRPr="00DA186B" w:rsidRDefault="00D632CD" w:rsidP="00555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1270B2B2" w14:textId="4A0E2160" w:rsidR="00E465BC" w:rsidRDefault="70D09D28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 xml:space="preserve">Thoughts on ANPD conference in </w:t>
            </w:r>
          </w:p>
          <w:p w14:paraId="4E927061" w14:textId="4F2AF58E" w:rsidR="00354810" w:rsidRDefault="70D09D28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 xml:space="preserve">Thoughts on Fall SLSDO conference: </w:t>
            </w:r>
          </w:p>
          <w:p w14:paraId="13E9E867" w14:textId="1B234E19" w:rsidR="00012173" w:rsidRDefault="70D09D28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 xml:space="preserve">enter. </w:t>
            </w:r>
          </w:p>
          <w:p w14:paraId="60C84DCB" w14:textId="77777777" w:rsidR="00244559" w:rsidRDefault="70D09D28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 xml:space="preserve">Any upcoming seminars/conferences? </w:t>
            </w:r>
          </w:p>
          <w:p w14:paraId="0B98B2F2" w14:textId="3ECD7851" w:rsidR="006402BC" w:rsidRPr="00431016" w:rsidRDefault="001B706E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hyperlink r:id="rId8" w:history="1">
              <w:r w:rsidR="00202501" w:rsidRPr="00202501">
                <w:rPr>
                  <w:color w:val="0000FF"/>
                  <w:u w:val="single"/>
                </w:rPr>
                <w:t>ANPD : Online Store - NPD Cert Practice Exams</w:t>
              </w:r>
            </w:hyperlink>
          </w:p>
        </w:tc>
        <w:tc>
          <w:tcPr>
            <w:tcW w:w="6930" w:type="dxa"/>
          </w:tcPr>
          <w:p w14:paraId="7C15A834" w14:textId="632F5177" w:rsidR="00101AE1" w:rsidRDefault="00101AE1" w:rsidP="00AD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2BC" w:rsidRPr="00DA186B" w14:paraId="4B9DE6AE" w14:textId="77777777" w:rsidTr="00B22D6C">
        <w:tc>
          <w:tcPr>
            <w:tcW w:w="1954" w:type="dxa"/>
          </w:tcPr>
          <w:p w14:paraId="0C043D14" w14:textId="4C406029" w:rsidR="006402BC" w:rsidRDefault="006402BC" w:rsidP="00837574">
            <w:pPr>
              <w:spacing w:after="16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IX.</w:t>
            </w:r>
          </w:p>
        </w:tc>
        <w:tc>
          <w:tcPr>
            <w:tcW w:w="4256" w:type="dxa"/>
            <w:gridSpan w:val="2"/>
          </w:tcPr>
          <w:p w14:paraId="7F3E8EBB" w14:textId="77777777" w:rsidR="006402BC" w:rsidRDefault="006402BC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>Queries to the membership?</w:t>
            </w:r>
          </w:p>
          <w:p w14:paraId="63D17FA8" w14:textId="6B2E1476" w:rsidR="00C52AE6" w:rsidRDefault="00C52AE6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  <w:r>
              <w:t>How many of us are Certified or preparing to test?</w:t>
            </w:r>
          </w:p>
          <w:p w14:paraId="19A7DEBE" w14:textId="707B6CE9" w:rsidR="00C52AE6" w:rsidRDefault="00C52AE6" w:rsidP="00431016">
            <w:pPr>
              <w:pStyle w:val="ListParagraph"/>
              <w:numPr>
                <w:ilvl w:val="0"/>
                <w:numId w:val="5"/>
              </w:numPr>
              <w:spacing w:after="160" w:line="256" w:lineRule="auto"/>
            </w:pPr>
          </w:p>
        </w:tc>
        <w:tc>
          <w:tcPr>
            <w:tcW w:w="6930" w:type="dxa"/>
          </w:tcPr>
          <w:p w14:paraId="5818D485" w14:textId="29553672" w:rsidR="006402BC" w:rsidRDefault="006402BC" w:rsidP="00AD6C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7585E745" w14:textId="77777777" w:rsidTr="00B22D6C">
        <w:tc>
          <w:tcPr>
            <w:tcW w:w="1954" w:type="dxa"/>
          </w:tcPr>
          <w:p w14:paraId="4B9ABC84" w14:textId="2C2FD861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X. 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Membership Drive</w:t>
            </w:r>
          </w:p>
        </w:tc>
        <w:tc>
          <w:tcPr>
            <w:tcW w:w="4256" w:type="dxa"/>
            <w:gridSpan w:val="2"/>
          </w:tcPr>
          <w:p w14:paraId="77214CF0" w14:textId="377EA59A" w:rsidR="00AE302C" w:rsidRDefault="00354810" w:rsidP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 new members?</w:t>
            </w:r>
          </w:p>
          <w:p w14:paraId="0A3EE4E1" w14:textId="4DB36B1E" w:rsidR="00244559" w:rsidRPr="00DA186B" w:rsidRDefault="00244559" w:rsidP="00127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29DF45CF" w14:textId="1E8B98B0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53454894" w14:textId="77777777" w:rsidTr="00B22D6C">
        <w:tc>
          <w:tcPr>
            <w:tcW w:w="1954" w:type="dxa"/>
          </w:tcPr>
          <w:p w14:paraId="2D063070" w14:textId="2EA0F841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XI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 xml:space="preserve"> Convention and scholarship</w:t>
            </w:r>
          </w:p>
        </w:tc>
        <w:tc>
          <w:tcPr>
            <w:tcW w:w="4256" w:type="dxa"/>
            <w:gridSpan w:val="2"/>
          </w:tcPr>
          <w:p w14:paraId="51E50ABC" w14:textId="77777777" w:rsidR="00D65CC3" w:rsidRPr="00D65CC3" w:rsidRDefault="00D65CC3" w:rsidP="00D65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CC3">
              <w:rPr>
                <w:rFonts w:ascii="Times New Roman" w:hAnsi="Times New Roman" w:cs="Times New Roman"/>
                <w:sz w:val="20"/>
                <w:szCs w:val="20"/>
              </w:rPr>
              <w:t>$500 scholarship offered for annual conference for ANPD:</w:t>
            </w:r>
          </w:p>
          <w:p w14:paraId="6421921A" w14:textId="46506C99" w:rsidR="00B22D6C" w:rsidRDefault="00354810" w:rsidP="000A2904">
            <w:p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Aspire to </w:t>
            </w:r>
            <w:r w:rsidR="000A2904"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Trailblaze </w:t>
            </w:r>
            <w:proofErr w:type="gramStart"/>
            <w:r w:rsidR="000A2904"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In</w:t>
            </w:r>
            <w:proofErr w:type="gramEnd"/>
            <w:r w:rsidR="000A2904">
              <w:rPr>
                <w:rStyle w:val="Strong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San Antonio</w:t>
            </w:r>
          </w:p>
          <w:p w14:paraId="617D0197" w14:textId="3927DDAD" w:rsidR="00585D4B" w:rsidRPr="00202501" w:rsidRDefault="00585D4B" w:rsidP="000A29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2501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1"/>
                <w:szCs w:val="21"/>
              </w:rPr>
              <w:t>Nursing Professional Development Scope and Standards of Practice 4th Edition Presentation</w:t>
            </w:r>
          </w:p>
        </w:tc>
        <w:tc>
          <w:tcPr>
            <w:tcW w:w="6930" w:type="dxa"/>
          </w:tcPr>
          <w:p w14:paraId="13B2F3F2" w14:textId="00F9A12C" w:rsidR="00AE302C" w:rsidRPr="00DA186B" w:rsidRDefault="001B706E" w:rsidP="00567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Kendall Young is recipient.</w:t>
            </w:r>
          </w:p>
        </w:tc>
      </w:tr>
      <w:tr w:rsidR="00AE302C" w:rsidRPr="00DA186B" w14:paraId="5BE8E485" w14:textId="77777777" w:rsidTr="00B22D6C">
        <w:trPr>
          <w:trHeight w:val="548"/>
        </w:trPr>
        <w:tc>
          <w:tcPr>
            <w:tcW w:w="1954" w:type="dxa"/>
          </w:tcPr>
          <w:p w14:paraId="23FE426A" w14:textId="0FDA0CA8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XII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New Busines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256" w:type="dxa"/>
            <w:gridSpan w:val="2"/>
          </w:tcPr>
          <w:p w14:paraId="0EE1A235" w14:textId="2F6F2C7C" w:rsidR="00D65CC3" w:rsidRDefault="70D09D28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Presentation of bylaw changes-need </w:t>
            </w:r>
            <w:proofErr w:type="gramStart"/>
            <w:r w:rsidRPr="70D09D28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70D09D28">
              <w:rPr>
                <w:rFonts w:ascii="Times New Roman" w:hAnsi="Times New Roman" w:cs="Times New Roman"/>
                <w:sz w:val="20"/>
                <w:szCs w:val="20"/>
              </w:rPr>
              <w:t>sub committee</w:t>
            </w:r>
            <w:proofErr w:type="spellEnd"/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 to review-Volunteers? </w:t>
            </w:r>
          </w:p>
          <w:p w14:paraId="6C469E84" w14:textId="38BC0632" w:rsidR="001168E6" w:rsidRPr="00D65CC3" w:rsidRDefault="00012173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LSNA request for affiliation</w:t>
            </w:r>
            <w:r w:rsidR="00585D4B">
              <w:rPr>
                <w:rFonts w:ascii="Times New Roman" w:hAnsi="Times New Roman" w:cs="Times New Roman"/>
                <w:sz w:val="20"/>
                <w:szCs w:val="20"/>
              </w:rPr>
              <w:t>- submitted.</w:t>
            </w:r>
          </w:p>
        </w:tc>
        <w:tc>
          <w:tcPr>
            <w:tcW w:w="6930" w:type="dxa"/>
          </w:tcPr>
          <w:p w14:paraId="6C3C2F21" w14:textId="30A91731" w:rsidR="00AE302C" w:rsidRPr="00DA186B" w:rsidRDefault="70D09D28" w:rsidP="000A29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70D09D28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354810">
              <w:rPr>
                <w:rFonts w:ascii="Times New Roman" w:hAnsi="Times New Roman" w:cs="Times New Roman"/>
                <w:sz w:val="20"/>
                <w:szCs w:val="20"/>
              </w:rPr>
              <w:t>elyn</w:t>
            </w:r>
            <w:r w:rsidRPr="70D09D28">
              <w:rPr>
                <w:rFonts w:ascii="Times New Roman" w:hAnsi="Times New Roman" w:cs="Times New Roman"/>
                <w:sz w:val="20"/>
                <w:szCs w:val="20"/>
              </w:rPr>
              <w:t>thia</w:t>
            </w:r>
            <w:proofErr w:type="spellEnd"/>
            <w:r w:rsidRPr="70D09D28">
              <w:rPr>
                <w:rFonts w:ascii="Times New Roman" w:hAnsi="Times New Roman" w:cs="Times New Roman"/>
                <w:sz w:val="20"/>
                <w:szCs w:val="20"/>
              </w:rPr>
              <w:t xml:space="preserve"> &amp; Pam</w:t>
            </w:r>
            <w:r w:rsidR="000A2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02BC">
              <w:rPr>
                <w:rFonts w:ascii="Times New Roman" w:hAnsi="Times New Roman" w:cs="Times New Roman"/>
                <w:sz w:val="20"/>
                <w:szCs w:val="20"/>
              </w:rPr>
              <w:t>&amp; Jeff?</w:t>
            </w:r>
            <w:r w:rsidR="00AE302C">
              <w:br/>
            </w:r>
          </w:p>
        </w:tc>
      </w:tr>
      <w:tr w:rsidR="00012173" w:rsidRPr="00DA186B" w14:paraId="7B63A24C" w14:textId="77777777" w:rsidTr="00B22D6C">
        <w:trPr>
          <w:trHeight w:val="548"/>
        </w:trPr>
        <w:tc>
          <w:tcPr>
            <w:tcW w:w="1954" w:type="dxa"/>
          </w:tcPr>
          <w:p w14:paraId="1CE02D0B" w14:textId="6FDD6C6A" w:rsidR="00012173" w:rsidRDefault="00012173" w:rsidP="004A41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6" w:type="dxa"/>
            <w:gridSpan w:val="2"/>
          </w:tcPr>
          <w:p w14:paraId="5F2CB17F" w14:textId="08123CC4" w:rsidR="00012173" w:rsidRPr="00127C36" w:rsidRDefault="00012173" w:rsidP="008375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50A23F4F" w14:textId="1C95181E" w:rsidR="00012173" w:rsidRPr="00DA186B" w:rsidRDefault="00012173" w:rsidP="004023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50201733" w14:textId="77777777" w:rsidTr="00B22D6C">
        <w:trPr>
          <w:trHeight w:val="665"/>
        </w:trPr>
        <w:tc>
          <w:tcPr>
            <w:tcW w:w="1954" w:type="dxa"/>
          </w:tcPr>
          <w:p w14:paraId="1093B2F0" w14:textId="476EBCA7" w:rsidR="00AE302C" w:rsidRPr="00DA186B" w:rsidRDefault="00AE302C" w:rsidP="004A4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XIII. </w:t>
            </w:r>
            <w:r w:rsidRPr="00DA186B">
              <w:rPr>
                <w:rFonts w:ascii="Times New Roman" w:eastAsia="Times New Roman" w:hAnsi="Times New Roman" w:cs="Times New Roman"/>
                <w:sz w:val="20"/>
                <w:szCs w:val="20"/>
              </w:rPr>
              <w:t>Educational Offering</w:t>
            </w:r>
          </w:p>
        </w:tc>
        <w:tc>
          <w:tcPr>
            <w:tcW w:w="4256" w:type="dxa"/>
            <w:gridSpan w:val="2"/>
          </w:tcPr>
          <w:p w14:paraId="5CB9D9E5" w14:textId="77777777" w:rsidR="00AE302C" w:rsidRDefault="000A2904" w:rsidP="00074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NEW Scope and Standards</w:t>
            </w:r>
          </w:p>
          <w:p w14:paraId="615059AB" w14:textId="722F2E15" w:rsidR="000A2904" w:rsidRPr="00DA186B" w:rsidRDefault="000A2904" w:rsidP="00074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 Kendall Young</w:t>
            </w:r>
          </w:p>
        </w:tc>
        <w:tc>
          <w:tcPr>
            <w:tcW w:w="6930" w:type="dxa"/>
          </w:tcPr>
          <w:p w14:paraId="628CD6FA" w14:textId="1707C3B5" w:rsidR="00AE302C" w:rsidRPr="00DA186B" w:rsidRDefault="00AE302C" w:rsidP="004B7F6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302C" w:rsidRPr="00DA186B" w14:paraId="65A90D9B" w14:textId="77777777" w:rsidTr="00B22D6C">
        <w:trPr>
          <w:trHeight w:val="260"/>
        </w:trPr>
        <w:tc>
          <w:tcPr>
            <w:tcW w:w="1954" w:type="dxa"/>
          </w:tcPr>
          <w:p w14:paraId="7A26EC52" w14:textId="51DF08D9" w:rsidR="00AE302C" w:rsidRPr="00DA186B" w:rsidRDefault="00AE302C" w:rsidP="00D632C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XIV.</w:t>
            </w:r>
            <w:r w:rsidRPr="00DA186B">
              <w:rPr>
                <w:rFonts w:ascii="Times New Roman" w:hAnsi="Times New Roman" w:cs="Times New Roman"/>
                <w:sz w:val="20"/>
                <w:szCs w:val="20"/>
              </w:rPr>
              <w:t>Adjournment</w:t>
            </w:r>
            <w:proofErr w:type="spellEnd"/>
          </w:p>
        </w:tc>
        <w:tc>
          <w:tcPr>
            <w:tcW w:w="4256" w:type="dxa"/>
            <w:gridSpan w:val="2"/>
          </w:tcPr>
          <w:p w14:paraId="4244FC1A" w14:textId="1592A58C" w:rsidR="00AE302C" w:rsidRPr="00E465BC" w:rsidRDefault="00AE302C" w:rsidP="00A2535E">
            <w:pPr>
              <w:tabs>
                <w:tab w:val="left" w:pos="4320"/>
                <w:tab w:val="left" w:pos="8726"/>
                <w:tab w:val="left" w:pos="10713"/>
                <w:tab w:val="left" w:pos="1296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</w:tcPr>
          <w:p w14:paraId="6B884417" w14:textId="646F41DA" w:rsidR="00AE302C" w:rsidRPr="00E465BC" w:rsidRDefault="00AE302C" w:rsidP="004A41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A66239A" w14:textId="2DF29AB7" w:rsidR="004A4179" w:rsidRDefault="004A4179">
      <w:pPr>
        <w:rPr>
          <w:rFonts w:ascii="Times New Roman" w:hAnsi="Times New Roman" w:cs="Times New Roman"/>
        </w:rPr>
      </w:pPr>
    </w:p>
    <w:sectPr w:rsidR="004A4179" w:rsidSect="00B22D6C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559DC" w14:textId="77777777" w:rsidR="00AB5456" w:rsidRDefault="00AB5456" w:rsidP="007D54F9">
      <w:pPr>
        <w:spacing w:after="0" w:line="240" w:lineRule="auto"/>
      </w:pPr>
      <w:r>
        <w:separator/>
      </w:r>
    </w:p>
  </w:endnote>
  <w:endnote w:type="continuationSeparator" w:id="0">
    <w:p w14:paraId="4FC1275E" w14:textId="77777777" w:rsidR="00AB5456" w:rsidRDefault="00AB5456" w:rsidP="007D5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D09D28" w14:paraId="46B4FFA0" w14:textId="77777777" w:rsidTr="70D09D28">
      <w:tc>
        <w:tcPr>
          <w:tcW w:w="3120" w:type="dxa"/>
        </w:tcPr>
        <w:p w14:paraId="660903E1" w14:textId="4F5993A7" w:rsidR="70D09D28" w:rsidRDefault="70D09D28" w:rsidP="70D09D28">
          <w:pPr>
            <w:pStyle w:val="Header"/>
            <w:ind w:left="-115"/>
          </w:pPr>
        </w:p>
      </w:tc>
      <w:tc>
        <w:tcPr>
          <w:tcW w:w="3120" w:type="dxa"/>
        </w:tcPr>
        <w:p w14:paraId="28C06DEE" w14:textId="532867B6" w:rsidR="70D09D28" w:rsidRDefault="70D09D28" w:rsidP="70D09D28">
          <w:pPr>
            <w:pStyle w:val="Header"/>
            <w:jc w:val="center"/>
          </w:pPr>
        </w:p>
      </w:tc>
      <w:tc>
        <w:tcPr>
          <w:tcW w:w="3120" w:type="dxa"/>
        </w:tcPr>
        <w:p w14:paraId="3A588C0A" w14:textId="579418F9" w:rsidR="70D09D28" w:rsidRDefault="70D09D28" w:rsidP="70D09D28">
          <w:pPr>
            <w:pStyle w:val="Header"/>
            <w:ind w:right="-115"/>
            <w:jc w:val="right"/>
          </w:pPr>
        </w:p>
      </w:tc>
    </w:tr>
  </w:tbl>
  <w:p w14:paraId="1A43B970" w14:textId="30AF2AE9" w:rsidR="70D09D28" w:rsidRDefault="70D09D28" w:rsidP="70D09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B42A" w14:textId="77777777" w:rsidR="00AB5456" w:rsidRDefault="00AB5456" w:rsidP="007D54F9">
      <w:pPr>
        <w:spacing w:after="0" w:line="240" w:lineRule="auto"/>
      </w:pPr>
      <w:r>
        <w:separator/>
      </w:r>
    </w:p>
  </w:footnote>
  <w:footnote w:type="continuationSeparator" w:id="0">
    <w:p w14:paraId="64A6BA47" w14:textId="77777777" w:rsidR="00AB5456" w:rsidRDefault="00AB5456" w:rsidP="007D5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E014" w14:textId="77777777" w:rsidR="00DF3849" w:rsidRDefault="00DF3849" w:rsidP="007D54F9">
    <w:pPr>
      <w:pStyle w:val="Header"/>
      <w:tabs>
        <w:tab w:val="left" w:pos="570"/>
        <w:tab w:val="center" w:pos="7056"/>
      </w:tabs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South Louisiana Staff Development Organization</w:t>
    </w:r>
  </w:p>
  <w:p w14:paraId="0F3231D7" w14:textId="62071040" w:rsidR="00A161E9" w:rsidRDefault="005B1E5F" w:rsidP="001E51E8">
    <w:pPr>
      <w:pStyle w:val="Header"/>
      <w:tabs>
        <w:tab w:val="left" w:pos="8430"/>
      </w:tabs>
      <w:jc w:val="center"/>
      <w:rPr>
        <w:b/>
      </w:rPr>
    </w:pPr>
    <w:r>
      <w:rPr>
        <w:b/>
      </w:rPr>
      <w:t>Gonzales, LA</w:t>
    </w:r>
    <w:r w:rsidR="00837574">
      <w:rPr>
        <w:b/>
      </w:rPr>
      <w:t xml:space="preserve"> Meeting</w:t>
    </w:r>
  </w:p>
  <w:p w14:paraId="13AEBF07" w14:textId="55B0AED7" w:rsidR="00C35BE0" w:rsidRDefault="00585D4B" w:rsidP="00C35BE0">
    <w:pPr>
      <w:pStyle w:val="Header"/>
      <w:tabs>
        <w:tab w:val="left" w:pos="8430"/>
      </w:tabs>
      <w:jc w:val="center"/>
      <w:rPr>
        <w:b/>
      </w:rPr>
    </w:pPr>
    <w:r>
      <w:rPr>
        <w:b/>
      </w:rPr>
      <w:t>April 1 202</w:t>
    </w:r>
  </w:p>
  <w:p w14:paraId="31E332AE" w14:textId="079DA187" w:rsidR="00DF3849" w:rsidRDefault="00585D4B" w:rsidP="70D09D28">
    <w:pPr>
      <w:pStyle w:val="Header"/>
      <w:jc w:val="center"/>
      <w:rPr>
        <w:color w:val="FF0000"/>
      </w:rPr>
    </w:pPr>
    <w:r w:rsidRPr="005B1E5F">
      <w:rPr>
        <w:color w:val="FF0000"/>
        <w:u w:val="single"/>
      </w:rPr>
      <w:t>Agenda</w:t>
    </w:r>
    <w:r w:rsidR="008B2DF8">
      <w:rPr>
        <w:color w:val="FF0000"/>
      </w:rPr>
      <w:t>/</w:t>
    </w:r>
    <w:r w:rsidR="008B2DF8" w:rsidRPr="005B1E5F">
      <w:rPr>
        <w:color w:val="FF0000"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193C"/>
    <w:multiLevelType w:val="hybridMultilevel"/>
    <w:tmpl w:val="9FCE0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3ACC"/>
    <w:multiLevelType w:val="hybridMultilevel"/>
    <w:tmpl w:val="1F5E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36C8E"/>
    <w:multiLevelType w:val="hybridMultilevel"/>
    <w:tmpl w:val="D1F660F4"/>
    <w:lvl w:ilvl="0" w:tplc="43D00D6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B6E01"/>
    <w:multiLevelType w:val="hybridMultilevel"/>
    <w:tmpl w:val="E33AB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94A3B"/>
    <w:multiLevelType w:val="hybridMultilevel"/>
    <w:tmpl w:val="4D147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75F49"/>
    <w:multiLevelType w:val="hybridMultilevel"/>
    <w:tmpl w:val="6306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E7B45"/>
    <w:multiLevelType w:val="hybridMultilevel"/>
    <w:tmpl w:val="1F5E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313E5"/>
    <w:multiLevelType w:val="hybridMultilevel"/>
    <w:tmpl w:val="1F5E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F9"/>
    <w:rsid w:val="00012173"/>
    <w:rsid w:val="00016AB7"/>
    <w:rsid w:val="0002737D"/>
    <w:rsid w:val="00042158"/>
    <w:rsid w:val="00046FC1"/>
    <w:rsid w:val="00062E2E"/>
    <w:rsid w:val="00074C4A"/>
    <w:rsid w:val="00077BE8"/>
    <w:rsid w:val="00084805"/>
    <w:rsid w:val="00095C02"/>
    <w:rsid w:val="000A2904"/>
    <w:rsid w:val="000A3BB4"/>
    <w:rsid w:val="000C664E"/>
    <w:rsid w:val="000D22AD"/>
    <w:rsid w:val="000E7334"/>
    <w:rsid w:val="00101AE1"/>
    <w:rsid w:val="001054EB"/>
    <w:rsid w:val="00110C56"/>
    <w:rsid w:val="001141BD"/>
    <w:rsid w:val="001168E6"/>
    <w:rsid w:val="00123A45"/>
    <w:rsid w:val="00127C36"/>
    <w:rsid w:val="001313E4"/>
    <w:rsid w:val="001B6B48"/>
    <w:rsid w:val="001B706E"/>
    <w:rsid w:val="001C45CF"/>
    <w:rsid w:val="001E51E8"/>
    <w:rsid w:val="001F1F7A"/>
    <w:rsid w:val="00202501"/>
    <w:rsid w:val="002137F1"/>
    <w:rsid w:val="00231371"/>
    <w:rsid w:val="00236A1F"/>
    <w:rsid w:val="00244559"/>
    <w:rsid w:val="0024676C"/>
    <w:rsid w:val="0026654F"/>
    <w:rsid w:val="00271725"/>
    <w:rsid w:val="00291C0E"/>
    <w:rsid w:val="002D20B6"/>
    <w:rsid w:val="002D4C7F"/>
    <w:rsid w:val="002E1AFC"/>
    <w:rsid w:val="002F2CBE"/>
    <w:rsid w:val="003108D2"/>
    <w:rsid w:val="003116E8"/>
    <w:rsid w:val="00317DA5"/>
    <w:rsid w:val="003268A0"/>
    <w:rsid w:val="00336731"/>
    <w:rsid w:val="00354810"/>
    <w:rsid w:val="00361D11"/>
    <w:rsid w:val="00361E27"/>
    <w:rsid w:val="003739A7"/>
    <w:rsid w:val="00374642"/>
    <w:rsid w:val="0039032A"/>
    <w:rsid w:val="003A5E28"/>
    <w:rsid w:val="003A64A6"/>
    <w:rsid w:val="003F07B9"/>
    <w:rsid w:val="003F6164"/>
    <w:rsid w:val="004023FF"/>
    <w:rsid w:val="00431016"/>
    <w:rsid w:val="0043375C"/>
    <w:rsid w:val="00464F2B"/>
    <w:rsid w:val="004677A7"/>
    <w:rsid w:val="00483CA1"/>
    <w:rsid w:val="00492069"/>
    <w:rsid w:val="00492145"/>
    <w:rsid w:val="004A4179"/>
    <w:rsid w:val="004B7F6C"/>
    <w:rsid w:val="004C2229"/>
    <w:rsid w:val="004D3079"/>
    <w:rsid w:val="004E516A"/>
    <w:rsid w:val="00503902"/>
    <w:rsid w:val="0055389C"/>
    <w:rsid w:val="0055413F"/>
    <w:rsid w:val="005556C2"/>
    <w:rsid w:val="00561D26"/>
    <w:rsid w:val="00567B3B"/>
    <w:rsid w:val="005716AE"/>
    <w:rsid w:val="005760CA"/>
    <w:rsid w:val="005775E4"/>
    <w:rsid w:val="00585D4B"/>
    <w:rsid w:val="005B18C3"/>
    <w:rsid w:val="005B1E5F"/>
    <w:rsid w:val="005C6E3E"/>
    <w:rsid w:val="005D7E18"/>
    <w:rsid w:val="00603890"/>
    <w:rsid w:val="006137AE"/>
    <w:rsid w:val="006314C2"/>
    <w:rsid w:val="006402BC"/>
    <w:rsid w:val="00644F30"/>
    <w:rsid w:val="00654AA9"/>
    <w:rsid w:val="0065551A"/>
    <w:rsid w:val="006573BB"/>
    <w:rsid w:val="00662A58"/>
    <w:rsid w:val="00700E55"/>
    <w:rsid w:val="00710A29"/>
    <w:rsid w:val="00712821"/>
    <w:rsid w:val="007A1F32"/>
    <w:rsid w:val="007C3C7B"/>
    <w:rsid w:val="007D2019"/>
    <w:rsid w:val="007D54F9"/>
    <w:rsid w:val="007E3C0A"/>
    <w:rsid w:val="007F243F"/>
    <w:rsid w:val="00806EF5"/>
    <w:rsid w:val="00810A2A"/>
    <w:rsid w:val="00821413"/>
    <w:rsid w:val="00821E63"/>
    <w:rsid w:val="00837574"/>
    <w:rsid w:val="008406B4"/>
    <w:rsid w:val="00850AAC"/>
    <w:rsid w:val="00877248"/>
    <w:rsid w:val="00896C5A"/>
    <w:rsid w:val="008B1226"/>
    <w:rsid w:val="008B1618"/>
    <w:rsid w:val="008B2DF8"/>
    <w:rsid w:val="008B3664"/>
    <w:rsid w:val="008B38FC"/>
    <w:rsid w:val="008B3FD8"/>
    <w:rsid w:val="008E0E6A"/>
    <w:rsid w:val="008F3EFE"/>
    <w:rsid w:val="00911F4E"/>
    <w:rsid w:val="009401BC"/>
    <w:rsid w:val="00945308"/>
    <w:rsid w:val="00976F9E"/>
    <w:rsid w:val="009A01B5"/>
    <w:rsid w:val="009B0745"/>
    <w:rsid w:val="009D0B90"/>
    <w:rsid w:val="009F29A5"/>
    <w:rsid w:val="00A06607"/>
    <w:rsid w:val="00A161E9"/>
    <w:rsid w:val="00A23441"/>
    <w:rsid w:val="00A2535E"/>
    <w:rsid w:val="00A421B5"/>
    <w:rsid w:val="00A50CEA"/>
    <w:rsid w:val="00AA0B70"/>
    <w:rsid w:val="00AA139C"/>
    <w:rsid w:val="00AB5456"/>
    <w:rsid w:val="00AB7D91"/>
    <w:rsid w:val="00AD6C0F"/>
    <w:rsid w:val="00AE302C"/>
    <w:rsid w:val="00B15DC3"/>
    <w:rsid w:val="00B22D6C"/>
    <w:rsid w:val="00B25C98"/>
    <w:rsid w:val="00B468D2"/>
    <w:rsid w:val="00B623F8"/>
    <w:rsid w:val="00B66E8C"/>
    <w:rsid w:val="00B77EE8"/>
    <w:rsid w:val="00B81548"/>
    <w:rsid w:val="00B84893"/>
    <w:rsid w:val="00BC0757"/>
    <w:rsid w:val="00BC7D8D"/>
    <w:rsid w:val="00BD51B2"/>
    <w:rsid w:val="00BE3524"/>
    <w:rsid w:val="00C03D35"/>
    <w:rsid w:val="00C35BE0"/>
    <w:rsid w:val="00C52AE6"/>
    <w:rsid w:val="00C71AD1"/>
    <w:rsid w:val="00CB5904"/>
    <w:rsid w:val="00CB6D52"/>
    <w:rsid w:val="00CC1BC6"/>
    <w:rsid w:val="00CC37F4"/>
    <w:rsid w:val="00CD2A1D"/>
    <w:rsid w:val="00CD2EE6"/>
    <w:rsid w:val="00CE1116"/>
    <w:rsid w:val="00D04C39"/>
    <w:rsid w:val="00D42F0C"/>
    <w:rsid w:val="00D602E1"/>
    <w:rsid w:val="00D632CD"/>
    <w:rsid w:val="00D65CC3"/>
    <w:rsid w:val="00D764A6"/>
    <w:rsid w:val="00D9416A"/>
    <w:rsid w:val="00D95574"/>
    <w:rsid w:val="00D95A74"/>
    <w:rsid w:val="00DA186B"/>
    <w:rsid w:val="00DB3B00"/>
    <w:rsid w:val="00DB40D5"/>
    <w:rsid w:val="00DD370A"/>
    <w:rsid w:val="00DD47BD"/>
    <w:rsid w:val="00DD7171"/>
    <w:rsid w:val="00DF3849"/>
    <w:rsid w:val="00E05B58"/>
    <w:rsid w:val="00E223CD"/>
    <w:rsid w:val="00E30705"/>
    <w:rsid w:val="00E3594D"/>
    <w:rsid w:val="00E40B1C"/>
    <w:rsid w:val="00E465BC"/>
    <w:rsid w:val="00E644A8"/>
    <w:rsid w:val="00E67C62"/>
    <w:rsid w:val="00E9078F"/>
    <w:rsid w:val="00E93AEA"/>
    <w:rsid w:val="00EA2971"/>
    <w:rsid w:val="00EA6BAA"/>
    <w:rsid w:val="00EB6EBF"/>
    <w:rsid w:val="00EC4FC8"/>
    <w:rsid w:val="00ED1D38"/>
    <w:rsid w:val="00ED7080"/>
    <w:rsid w:val="00EE1FDE"/>
    <w:rsid w:val="00EE4B41"/>
    <w:rsid w:val="00EF1DBE"/>
    <w:rsid w:val="00F04B36"/>
    <w:rsid w:val="00F4315F"/>
    <w:rsid w:val="00F714F7"/>
    <w:rsid w:val="00F734D2"/>
    <w:rsid w:val="00F86933"/>
    <w:rsid w:val="00FC46B2"/>
    <w:rsid w:val="00FD2391"/>
    <w:rsid w:val="00FD755E"/>
    <w:rsid w:val="70D09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507CB8"/>
  <w15:docId w15:val="{6BACD980-974E-4C25-962D-8CC11A1D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74"/>
  </w:style>
  <w:style w:type="paragraph" w:styleId="Heading2">
    <w:name w:val="heading 2"/>
    <w:basedOn w:val="Normal"/>
    <w:link w:val="Heading2Char"/>
    <w:uiPriority w:val="9"/>
    <w:qFormat/>
    <w:rsid w:val="001F1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1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F1F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F9"/>
  </w:style>
  <w:style w:type="paragraph" w:styleId="Footer">
    <w:name w:val="footer"/>
    <w:basedOn w:val="Normal"/>
    <w:link w:val="FooterChar"/>
    <w:uiPriority w:val="99"/>
    <w:unhideWhenUsed/>
    <w:rsid w:val="007D5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F9"/>
  </w:style>
  <w:style w:type="paragraph" w:styleId="BalloonText">
    <w:name w:val="Balloon Text"/>
    <w:basedOn w:val="Normal"/>
    <w:link w:val="BalloonTextChar"/>
    <w:uiPriority w:val="99"/>
    <w:semiHidden/>
    <w:unhideWhenUsed/>
    <w:rsid w:val="0065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075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74C4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1D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64A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54810"/>
    <w:rPr>
      <w:b/>
      <w:bCs/>
    </w:rPr>
  </w:style>
  <w:style w:type="character" w:styleId="Emphasis">
    <w:name w:val="Emphasis"/>
    <w:basedOn w:val="DefaultParagraphFont"/>
    <w:uiPriority w:val="20"/>
    <w:qFormat/>
    <w:rsid w:val="001F1F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F1F7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F1F7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1F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F1F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pd.org/page/online-store-npd-cert-practice-ex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sdo.nursingnetwor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Ochsner Health System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Kiper, Rosie</dc:creator>
  <cp:lastModifiedBy>Kiper, Rosie</cp:lastModifiedBy>
  <cp:revision>3</cp:revision>
  <cp:lastPrinted>2019-11-15T16:02:00Z</cp:lastPrinted>
  <dcterms:created xsi:type="dcterms:W3CDTF">2022-03-25T16:01:00Z</dcterms:created>
  <dcterms:modified xsi:type="dcterms:W3CDTF">2022-03-25T17:00:00Z</dcterms:modified>
</cp:coreProperties>
</file>