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60" w:rsidRPr="00B54D60" w:rsidRDefault="00B54D60" w:rsidP="00B54D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4D60">
        <w:rPr>
          <w:rFonts w:ascii="Verdana" w:eastAsia="Times New Roman" w:hAnsi="Verdana" w:cs="Arial"/>
          <w:b/>
          <w:bCs/>
          <w:color w:val="222222"/>
          <w:sz w:val="32"/>
          <w:szCs w:val="32"/>
        </w:rPr>
        <w:t>LEGISLATION OF INTEREST TO PASNAP</w:t>
      </w:r>
    </w:p>
    <w:p w:rsidR="00B54D60" w:rsidRPr="00B54D60" w:rsidRDefault="00B54D60" w:rsidP="00B54D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4D60">
        <w:rPr>
          <w:rFonts w:ascii="Verdana" w:eastAsia="Times New Roman" w:hAnsi="Verdana" w:cs="Arial"/>
          <w:color w:val="222222"/>
          <w:sz w:val="18"/>
          <w:szCs w:val="18"/>
        </w:rPr>
        <w:t>05-14-2021 - 07:46:34</w:t>
      </w:r>
    </w:p>
    <w:p w:rsidR="00B54D60" w:rsidRPr="00B54D60" w:rsidRDefault="00B54D60" w:rsidP="00B54D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54D60">
        <w:rPr>
          <w:rFonts w:ascii="Verdana" w:eastAsia="Times New Roman" w:hAnsi="Verdana" w:cs="Arial"/>
          <w:noProof/>
          <w:color w:val="222222"/>
          <w:sz w:val="18"/>
          <w:szCs w:val="18"/>
        </w:rPr>
        <w:drawing>
          <wp:inline distT="0" distB="0" distL="0" distR="0" wp14:anchorId="54F9F325" wp14:editId="44144DC4">
            <wp:extent cx="142875" cy="142875"/>
            <wp:effectExtent l="0" t="0" r="9525" b="9525"/>
            <wp:docPr id="1" name="m_4734722639810754229_x0000_i2165" descr="https://ci5.googleusercontent.com/proxy/fV6vLOe834tvYxeFXmRkeKMyjHNh4STeTAHS2hz9xct8mALoA-e8wOrpzj40Bloi7cWTYMfVGcE8LYA=s0-d-e1-ft#https://www.ctbpls.com/www/temp/a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4734722639810754229_x0000_i2165" descr="https://ci5.googleusercontent.com/proxy/fV6vLOe834tvYxeFXmRkeKMyjHNh4STeTAHS2hz9xct8mALoA-e8wOrpzj40Bloi7cWTYMfVGcE8LYA=s0-d-e1-ft#https://www.ctbpls.com/www/temp/ado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60">
        <w:rPr>
          <w:rFonts w:ascii="Verdana" w:eastAsia="Times New Roman" w:hAnsi="Verdana" w:cs="Arial"/>
          <w:color w:val="222222"/>
          <w:sz w:val="18"/>
          <w:szCs w:val="18"/>
        </w:rPr>
        <w:t>- </w:t>
      </w:r>
      <w:r w:rsidRPr="00B54D60">
        <w:rPr>
          <w:rFonts w:ascii="Verdana" w:eastAsia="Times New Roman" w:hAnsi="Verdana" w:cs="Arial"/>
          <w:i/>
          <w:iCs/>
          <w:color w:val="222222"/>
          <w:sz w:val="18"/>
          <w:szCs w:val="18"/>
        </w:rPr>
        <w:t>Action in the date range</w:t>
      </w:r>
      <w:r w:rsidRPr="00B54D60">
        <w:rPr>
          <w:rFonts w:ascii="Verdana" w:eastAsia="Times New Roman" w:hAnsi="Verdana" w:cs="Arial"/>
          <w:color w:val="222222"/>
          <w:sz w:val="18"/>
          <w:szCs w:val="18"/>
        </w:rPr>
        <w:t>   </w:t>
      </w:r>
      <w:r w:rsidRPr="00B54D60">
        <w:rPr>
          <w:rFonts w:ascii="Verdana" w:eastAsia="Times New Roman" w:hAnsi="Verdana" w:cs="Arial"/>
          <w:noProof/>
          <w:color w:val="222222"/>
          <w:sz w:val="18"/>
          <w:szCs w:val="18"/>
        </w:rPr>
        <w:drawing>
          <wp:inline distT="0" distB="0" distL="0" distR="0" wp14:anchorId="13F1A949" wp14:editId="28C1ABA7">
            <wp:extent cx="142875" cy="142875"/>
            <wp:effectExtent l="0" t="0" r="9525" b="9525"/>
            <wp:docPr id="2" name="m_4734722639810754229_x0000_i2164" descr="https://ci6.googleusercontent.com/proxy/F0X2fiM3K97lKkb6Uu5Yz039O7Br955t3S1fCfXlQDl65H_dEQCxqoPQGcgJWJDieLYGL2p2UMGPRBY=s0-d-e1-ft#https://www.ctbpls.com/www/temp/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4734722639810754229_x0000_i2164" descr="https://ci6.googleusercontent.com/proxy/F0X2fiM3K97lKkb6Uu5Yz039O7Br955t3S1fCfXlQDl65H_dEQCxqoPQGcgJWJDieLYGL2p2UMGPRBY=s0-d-e1-ft#https://www.ctbpls.com/www/temp/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60">
        <w:rPr>
          <w:rFonts w:ascii="Verdana" w:eastAsia="Times New Roman" w:hAnsi="Verdana" w:cs="Arial"/>
          <w:color w:val="222222"/>
          <w:sz w:val="18"/>
          <w:szCs w:val="18"/>
        </w:rPr>
        <w:t> - </w:t>
      </w:r>
      <w:r w:rsidRPr="00B54D60">
        <w:rPr>
          <w:rFonts w:ascii="Verdana" w:eastAsia="Times New Roman" w:hAnsi="Verdana" w:cs="Arial"/>
          <w:i/>
          <w:iCs/>
          <w:color w:val="222222"/>
          <w:sz w:val="18"/>
          <w:szCs w:val="18"/>
        </w:rPr>
        <w:t>Link to Related Information</w:t>
      </w:r>
      <w:r w:rsidRPr="00B54D60">
        <w:rPr>
          <w:rFonts w:ascii="Verdana" w:eastAsia="Times New Roman" w:hAnsi="Verdana" w:cs="Arial"/>
          <w:color w:val="222222"/>
          <w:sz w:val="18"/>
          <w:szCs w:val="18"/>
        </w:rPr>
        <w:t>   ( ) - Priority</w:t>
      </w:r>
    </w:p>
    <w:p w:rsidR="00B54D60" w:rsidRPr="00B54D60" w:rsidRDefault="00B54D60" w:rsidP="00B54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4D60">
        <w:rPr>
          <w:rFonts w:ascii="Verdana" w:eastAsia="Times New Roman" w:hAnsi="Verdana" w:cs="Arial"/>
          <w:color w:val="222222"/>
          <w:sz w:val="18"/>
          <w:szCs w:val="18"/>
        </w:rPr>
        <w:br/>
      </w:r>
      <w:r w:rsidRPr="00B54D60">
        <w:rPr>
          <w:rFonts w:ascii="Verdana" w:eastAsia="Times New Roman" w:hAnsi="Verdana" w:cs="Arial"/>
          <w:noProof/>
          <w:color w:val="1155CC"/>
          <w:sz w:val="18"/>
          <w:szCs w:val="18"/>
        </w:rPr>
        <w:drawing>
          <wp:inline distT="0" distB="0" distL="0" distR="0" wp14:anchorId="38F81D00" wp14:editId="792E58CE">
            <wp:extent cx="142875" cy="142875"/>
            <wp:effectExtent l="0" t="0" r="9525" b="9525"/>
            <wp:docPr id="3" name="m_4734722639810754229_x0000_i2163" descr="https://ci3.googleusercontent.com/proxy/Q7zic0m_Br8dTznQwjqUIOVDaVaNCaubaEHzH3oSKn_9ISZMBzTNH3Uduya3lVcwnLrvkaTtakzy9A6ppw=s0-d-e1-ft#https://www.ctbpls.com/www/temp/info02.gif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4734722639810754229_x0000_i2163" descr="https://ci3.googleusercontent.com/proxy/Q7zic0m_Br8dTznQwjqUIOVDaVaNCaubaEHzH3oSKn_9ISZMBzTNH3Uduya3lVcwnLrvkaTtakzy9A6ppw=s0-d-e1-ft#https://www.ctbpls.com/www/temp/info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60">
        <w:rPr>
          <w:rFonts w:ascii="Verdana" w:eastAsia="Times New Roman" w:hAnsi="Verdana" w:cs="Arial"/>
          <w:color w:val="222222"/>
          <w:sz w:val="18"/>
          <w:szCs w:val="18"/>
        </w:rPr>
        <w:t> </w:t>
      </w:r>
      <w:r w:rsidRPr="00B54D60">
        <w:rPr>
          <w:rFonts w:ascii="Verdana" w:eastAsia="Times New Roman" w:hAnsi="Verdana" w:cs="Arial"/>
          <w:noProof/>
          <w:color w:val="222222"/>
          <w:sz w:val="18"/>
          <w:szCs w:val="18"/>
        </w:rPr>
        <w:drawing>
          <wp:inline distT="0" distB="0" distL="0" distR="0" wp14:anchorId="217D6DC8" wp14:editId="471E48D1">
            <wp:extent cx="1495425" cy="762000"/>
            <wp:effectExtent l="0" t="0" r="9525" b="0"/>
            <wp:docPr id="4" name="m_4734722639810754229_x0000_i2162" descr="https://ci3.googleusercontent.com/proxy/df7IgohwH2hJXKJHgotWtyd6fQDaPiB9_pQLNOo76F5T6zAA-zUX3DpILqBrYRZlZumeIFXEeGnQTks=s0-d-e1-ft#https://www.ctbpls.com/www/temp/pr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4734722639810754229_x0000_i2162" descr="https://ci3.googleusercontent.com/proxy/df7IgohwH2hJXKJHgotWtyd6fQDaPiB9_pQLNOo76F5T6zAA-zUX3DpILqBrYRZlZumeIFXEeGnQTks=s0-d-e1-ft#https://www.ctbpls.com/www/temp/pro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54D60" w:rsidRPr="00B54D60" w:rsidTr="00B54D60">
        <w:trPr>
          <w:tblCellSpacing w:w="0" w:type="dxa"/>
        </w:trPr>
        <w:tc>
          <w:tcPr>
            <w:tcW w:w="0" w:type="auto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DFDFD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B54D60" w:rsidRPr="00B54D60">
              <w:trPr>
                <w:tblCellSpacing w:w="15" w:type="dxa"/>
              </w:trPr>
              <w:tc>
                <w:tcPr>
                  <w:tcW w:w="0" w:type="auto"/>
                  <w:shd w:val="clear" w:color="auto" w:fill="DFDFD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PASNAP</w:t>
                  </w:r>
                </w:p>
              </w:tc>
            </w:tr>
          </w:tbl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:rsidR="00B54D60" w:rsidRPr="00B54D60" w:rsidRDefault="00B54D60" w:rsidP="00B54D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380"/>
        <w:gridCol w:w="2580"/>
        <w:gridCol w:w="4662"/>
      </w:tblGrid>
      <w:tr w:rsidR="00B54D60" w:rsidRPr="00B54D60" w:rsidTr="00B54D60">
        <w:trPr>
          <w:tblCellSpacing w:w="15" w:type="dxa"/>
        </w:trPr>
        <w:tc>
          <w:tcPr>
            <w:tcW w:w="225" w:type="dxa"/>
            <w:shd w:val="clear" w:color="auto" w:fill="FFFFFF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hyperlink r:id="rId9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HB 102</w:t>
              </w:r>
            </w:hyperlink>
            <w:r w:rsidRPr="00B54D60">
              <w:rPr>
                <w:rFonts w:ascii="Verdana" w:eastAsia="Times New Roman" w:hAnsi="Verdana" w:cs="Helvetica"/>
                <w:color w:val="222222"/>
                <w:sz w:val="18"/>
                <w:szCs w:val="18"/>
              </w:rPr>
              <w:t>  </w:t>
            </w:r>
            <w:r w:rsidRPr="00B54D60">
              <w:rPr>
                <w:rFonts w:ascii="Verdana" w:eastAsia="Times New Roman" w:hAnsi="Verdana" w:cs="Helvetica"/>
                <w:color w:val="222222"/>
                <w:sz w:val="18"/>
                <w:szCs w:val="18"/>
              </w:rPr>
              <w:br/>
              <w:t>Monitor</w:t>
            </w:r>
          </w:p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</w:tblGrid>
            <w:tr w:rsidR="00B54D60" w:rsidRPr="00B54D60">
              <w:trPr>
                <w:tblCellSpacing w:w="7" w:type="dxa"/>
              </w:trPr>
              <w:tc>
                <w:tcPr>
                  <w:tcW w:w="0" w:type="auto"/>
                  <w:shd w:val="clear" w:color="auto" w:fill="666666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"/>
                    <w:gridCol w:w="164"/>
                    <w:gridCol w:w="164"/>
                    <w:gridCol w:w="164"/>
                    <w:gridCol w:w="164"/>
                    <w:gridCol w:w="164"/>
                    <w:gridCol w:w="171"/>
                  </w:tblGrid>
                  <w:tr w:rsidR="00B54D60" w:rsidRPr="00B54D60">
                    <w:trPr>
                      <w:trHeight w:val="180"/>
                      <w:tblCellSpacing w:w="7" w:type="dxa"/>
                    </w:trPr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63E950E5" wp14:editId="2AA1857B">
                              <wp:extent cx="85725" cy="114300"/>
                              <wp:effectExtent l="0" t="0" r="9525" b="0"/>
                              <wp:docPr id="5" name="m_4734722639810754229_x0000_i2161" descr="https://ci6.googleusercontent.com/proxy/lgB_K-iYVNkAh3rWhlTY3d9C9TCJ-kN_NNhssZsTyyYHE1vSW5s8lSnILlvc5BnvnNsptFi8ccQqPlrteQ=s0-d-e1-ft#https://www.ctbpls.com/www/temp/G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61" descr="https://ci6.googleusercontent.com/proxy/lgB_K-iYVNkAh3rWhlTY3d9C9TCJ-kN_NNhssZsTyyYHE1vSW5s8lSnILlvc5BnvnNsptFi8ccQqPlrteQ=s0-d-e1-ft#https://www.ctbpls.com/www/temp/G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08D146B9" wp14:editId="2F4FA9EF">
                              <wp:extent cx="85725" cy="114300"/>
                              <wp:effectExtent l="0" t="0" r="9525" b="0"/>
                              <wp:docPr id="6" name="m_4734722639810754229_x0000_i2160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60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5F92DF67" wp14:editId="00F5DE38">
                              <wp:extent cx="85725" cy="114300"/>
                              <wp:effectExtent l="0" t="0" r="9525" b="0"/>
                              <wp:docPr id="7" name="m_4734722639810754229_x0000_i2159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59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2091551A" wp14:editId="61DE7778">
                              <wp:extent cx="85725" cy="114300"/>
                              <wp:effectExtent l="0" t="0" r="9525" b="0"/>
                              <wp:docPr id="8" name="m_4734722639810754229_x0000_i2158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58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027A8264" wp14:editId="7EB88F11">
                              <wp:extent cx="85725" cy="114300"/>
                              <wp:effectExtent l="0" t="0" r="9525" b="0"/>
                              <wp:docPr id="9" name="m_4734722639810754229_x0000_i2157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57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30E8F5CB" wp14:editId="3B8A8814">
                              <wp:extent cx="85725" cy="114300"/>
                              <wp:effectExtent l="0" t="0" r="9525" b="0"/>
                              <wp:docPr id="10" name="m_4734722639810754229_x0000_i2156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56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742A40D1" wp14:editId="0A47A62C">
                              <wp:extent cx="85725" cy="114300"/>
                              <wp:effectExtent l="0" t="0" r="9525" b="0"/>
                              <wp:docPr id="11" name="m_4734722639810754229_x0000_i2155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55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hyperlink r:id="rId12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Miller, Daniel(D)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color w:val="222222"/>
                <w:sz w:val="18"/>
                <w:szCs w:val="18"/>
              </w:rPr>
              <w:t>Amends the Public School Code, in intermediate units, repealing provisions relating to psychological service; in professional employees, for school social workers; and, in school health services, for counselors, psychologists, and nurses.</w:t>
            </w:r>
          </w:p>
        </w:tc>
      </w:tr>
    </w:tbl>
    <w:p w:rsidR="00B54D60" w:rsidRPr="00B54D60" w:rsidRDefault="00B54D60" w:rsidP="00B54D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797"/>
      </w:tblGrid>
      <w:tr w:rsidR="00B54D60" w:rsidRPr="00B54D60" w:rsidTr="00B54D60">
        <w:trPr>
          <w:tblCellSpacing w:w="15" w:type="dxa"/>
        </w:trPr>
        <w:tc>
          <w:tcPr>
            <w:tcW w:w="40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D60" w:rsidRPr="00B54D60" w:rsidRDefault="00B54D60" w:rsidP="00B54D6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b/>
                <w:bCs/>
                <w:i/>
                <w:iCs/>
                <w:color w:val="222222"/>
                <w:sz w:val="18"/>
                <w:szCs w:val="18"/>
              </w:rPr>
              <w:t>Cosponsors:</w:t>
            </w:r>
          </w:p>
        </w:tc>
        <w:tc>
          <w:tcPr>
            <w:tcW w:w="0" w:type="auto"/>
            <w:shd w:val="clear" w:color="auto" w:fill="CFC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hyperlink r:id="rId13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Conklin, Scott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hyperlink r:id="rId14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Daley, Mary Jo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hyperlink r:id="rId15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Davis, Austin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proofErr w:type="spellStart"/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begin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instrText xml:space="preserve"> HYPERLINK "http://htbin/web_member.com?21R27" \t "_blank" </w:instrTex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separate"/>
            </w:r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Deasy</w:t>
            </w:r>
            <w:proofErr w:type="spellEnd"/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, Daniel</w: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end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hyperlink r:id="rId16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Freeman, Robert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hyperlink r:id="rId17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Gainey, Ed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hyperlink r:id="rId18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Galloway, John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proofErr w:type="spellStart"/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begin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instrText xml:space="preserve"> HYPERLINK "http://htbin/web_member.com?21R61" \t "_blank" </w:instrTex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separate"/>
            </w:r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Hanbidge</w:t>
            </w:r>
            <w:proofErr w:type="spellEnd"/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, Liz</w: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end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proofErr w:type="spellStart"/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begin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instrText xml:space="preserve"> HYPERLINK "http://htbin/web_member.com?21R177" \t "_blank" </w:instrTex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separate"/>
            </w:r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Hohenstein</w:t>
            </w:r>
            <w:proofErr w:type="spellEnd"/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, Joseph</w: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end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hyperlink r:id="rId19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Howard, Kristine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hyperlink r:id="rId20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Isaacson, Mary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hyperlink r:id="rId21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Miller, Daniel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hyperlink r:id="rId22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Neilson, Ed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proofErr w:type="spellStart"/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begin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instrText xml:space="preserve"> HYPERLINK "http://htbin/web_member.com?21R155" \t "_blank" </w:instrTex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separate"/>
            </w:r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Otten</w:t>
            </w:r>
            <w:proofErr w:type="spellEnd"/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, Danielle</w: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end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proofErr w:type="spellStart"/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begin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instrText xml:space="preserve"> HYPERLINK "http://htbin/web_member.com?21R121" \t "_blank" </w:instrTex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separate"/>
            </w:r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Pashinski</w:t>
            </w:r>
            <w:proofErr w:type="spellEnd"/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, Eddie Day</w: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end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proofErr w:type="spellStart"/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begin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instrText xml:space="preserve"> HYPERLINK "http://htbin/web_member.com?21R144" \t "_blank" </w:instrTex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separate"/>
            </w:r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Polinchock</w:t>
            </w:r>
            <w:proofErr w:type="spellEnd"/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, Todd</w: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end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proofErr w:type="spellStart"/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begin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instrText xml:space="preserve"> HYPERLINK "http://htbin/web_member.com?21R126" \t "_blank" </w:instrTex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separate"/>
            </w:r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Rozzi</w:t>
            </w:r>
            <w:proofErr w:type="spellEnd"/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, Mark</w: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end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hyperlink r:id="rId23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Sanchez, Ben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proofErr w:type="spellStart"/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begin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instrText xml:space="preserve"> HYPERLINK "http://htbin/web_member.com?21R158" \t "_blank" </w:instrTex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separate"/>
            </w:r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Sappey</w:t>
            </w:r>
            <w:proofErr w:type="spellEnd"/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, Christina</w: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end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hyperlink r:id="rId24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Schlossberg, Mike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proofErr w:type="spellStart"/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begin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instrText xml:space="preserve"> HYPERLINK "http://htbin/web_member.com?21R157" \t "_blank" </w:instrTex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separate"/>
            </w:r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Shusterman</w:t>
            </w:r>
            <w:proofErr w:type="spellEnd"/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, Melissa</w: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end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hyperlink r:id="rId25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Sims, Brian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hyperlink r:id="rId26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Warren, Perry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proofErr w:type="spellStart"/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begin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instrText xml:space="preserve"> HYPERLINK "http://htbin/web_member.com?21R163" \t "_blank" </w:instrTex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separate"/>
            </w:r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Zabel</w:t>
            </w:r>
            <w:proofErr w:type="spellEnd"/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, Michael</w: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end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</w:t>
            </w:r>
          </w:p>
        </w:tc>
      </w:tr>
    </w:tbl>
    <w:p w:rsidR="00B54D60" w:rsidRPr="00B54D60" w:rsidRDefault="00B54D60" w:rsidP="00B54D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797"/>
      </w:tblGrid>
      <w:tr w:rsidR="00B54D60" w:rsidRPr="00B54D60" w:rsidTr="00B54D60">
        <w:trPr>
          <w:tblCellSpacing w:w="15" w:type="dxa"/>
        </w:trPr>
        <w:tc>
          <w:tcPr>
            <w:tcW w:w="40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D60" w:rsidRPr="00B54D60" w:rsidRDefault="00B54D60" w:rsidP="00B54D6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b/>
                <w:bCs/>
                <w:i/>
                <w:iCs/>
                <w:color w:val="222222"/>
                <w:sz w:val="18"/>
                <w:szCs w:val="18"/>
              </w:rPr>
              <w:t>Companions:</w:t>
            </w:r>
          </w:p>
        </w:tc>
        <w:tc>
          <w:tcPr>
            <w:tcW w:w="0" w:type="auto"/>
            <w:shd w:val="clear" w:color="auto" w:fill="CFFF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1782"/>
              <w:gridCol w:w="2067"/>
            </w:tblGrid>
            <w:tr w:rsidR="00B54D60" w:rsidRPr="00B54D60">
              <w:trPr>
                <w:tblCellSpacing w:w="0" w:type="dxa"/>
              </w:trPr>
              <w:tc>
                <w:tcPr>
                  <w:tcW w:w="975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27" w:tgtFrame="_blank" w:history="1">
                    <w:r w:rsidRPr="00B54D60">
                      <w:rPr>
                        <w:rFonts w:ascii="Verdana" w:eastAsia="Times New Roman" w:hAnsi="Verdana" w:cs="Helvetica"/>
                        <w:color w:val="1155CC"/>
                        <w:sz w:val="18"/>
                        <w:szCs w:val="18"/>
                        <w:u w:val="single"/>
                      </w:rPr>
                      <w:t>HCO 50</w:t>
                    </w:r>
                  </w:hyperlink>
                </w:p>
              </w:tc>
              <w:tc>
                <w:tcPr>
                  <w:tcW w:w="2550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Verdana" w:eastAsia="Times New Roman" w:hAnsi="Verdana" w:cs="Helvetica"/>
                      <w:sz w:val="18"/>
                      <w:szCs w:val="18"/>
                    </w:rPr>
                    <w:t>Miller, Daniel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Verdana" w:eastAsia="Times New Roman" w:hAnsi="Verdana" w:cs="Helvetica"/>
                      <w:sz w:val="18"/>
                      <w:szCs w:val="18"/>
                    </w:rPr>
                    <w:t>(Co-sponsor Memo)</w:t>
                  </w:r>
                </w:p>
              </w:tc>
            </w:tr>
            <w:tr w:rsidR="00B54D60" w:rsidRPr="00B54D60">
              <w:trPr>
                <w:tblCellSpacing w:w="0" w:type="dxa"/>
              </w:trPr>
              <w:tc>
                <w:tcPr>
                  <w:tcW w:w="900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5" w:type="dxa"/>
                  <w:gridSpan w:val="2"/>
                  <w:shd w:val="clear" w:color="auto" w:fill="9FDF9F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Verdana" w:eastAsia="Times New Roman" w:hAnsi="Verdana" w:cs="Helvetica"/>
                      <w:color w:val="000000"/>
                      <w:sz w:val="18"/>
                      <w:szCs w:val="18"/>
                    </w:rPr>
                    <w:t>1-12-21 H Introduced as a bill - see HB 102</w:t>
                  </w:r>
                </w:p>
              </w:tc>
            </w:tr>
          </w:tbl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:rsidR="00B54D60" w:rsidRPr="00B54D60" w:rsidRDefault="00B54D60" w:rsidP="00B54D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797"/>
      </w:tblGrid>
      <w:tr w:rsidR="00B54D60" w:rsidRPr="00B54D60" w:rsidTr="00B54D60">
        <w:trPr>
          <w:tblCellSpacing w:w="15" w:type="dxa"/>
        </w:trPr>
        <w:tc>
          <w:tcPr>
            <w:tcW w:w="40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D60" w:rsidRPr="00B54D60" w:rsidRDefault="00B54D60" w:rsidP="00B54D6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b/>
                <w:bCs/>
                <w:i/>
                <w:iCs/>
                <w:color w:val="222222"/>
                <w:sz w:val="18"/>
                <w:szCs w:val="18"/>
              </w:rPr>
              <w:t>Printer Number(s):</w:t>
            </w:r>
          </w:p>
        </w:tc>
        <w:tc>
          <w:tcPr>
            <w:tcW w:w="0" w:type="auto"/>
            <w:shd w:val="clear" w:color="auto" w:fill="FFE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hyperlink r:id="rId28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P0072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 </w:t>
            </w:r>
          </w:p>
        </w:tc>
      </w:tr>
    </w:tbl>
    <w:p w:rsidR="00B54D60" w:rsidRPr="00B54D60" w:rsidRDefault="00B54D60" w:rsidP="00B54D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797"/>
      </w:tblGrid>
      <w:tr w:rsidR="00B54D60" w:rsidRPr="00B54D60" w:rsidTr="00B54D60">
        <w:trPr>
          <w:tblCellSpacing w:w="15" w:type="dxa"/>
        </w:trPr>
        <w:tc>
          <w:tcPr>
            <w:tcW w:w="40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D60" w:rsidRPr="00B54D60" w:rsidRDefault="00B54D60" w:rsidP="00B54D6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b/>
                <w:bCs/>
                <w:i/>
                <w:iCs/>
                <w:color w:val="222222"/>
                <w:sz w:val="18"/>
                <w:szCs w:val="18"/>
              </w:rPr>
              <w:t>Bill History:</w:t>
            </w:r>
          </w:p>
        </w:tc>
        <w:tc>
          <w:tcPr>
            <w:tcW w:w="0" w:type="auto"/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01-11-21 H Introduced and referred to committee on House Education</w:t>
            </w:r>
          </w:p>
        </w:tc>
      </w:tr>
    </w:tbl>
    <w:p w:rsidR="00B54D60" w:rsidRPr="00B54D60" w:rsidRDefault="00B54D60" w:rsidP="00B54D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18"/>
          <w:szCs w:val="18"/>
        </w:rPr>
      </w:pPr>
      <w:r w:rsidRPr="00B54D60">
        <w:rPr>
          <w:rFonts w:ascii="Verdana" w:eastAsia="Times New Roman" w:hAnsi="Verdana" w:cs="Arial"/>
          <w:color w:val="222222"/>
          <w:sz w:val="18"/>
          <w:szCs w:val="18"/>
        </w:rPr>
        <w:pict>
          <v:rect id="_x0000_i1025" style="width:468pt;height:1.5pt" o:hralign="center" o:hrstd="t" o:hrnoshade="t" o:hr="t" fillcolor="#a0a0a0" stroked="f"/>
        </w:pict>
      </w: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380"/>
        <w:gridCol w:w="2580"/>
        <w:gridCol w:w="4662"/>
      </w:tblGrid>
      <w:tr w:rsidR="00B54D60" w:rsidRPr="00B54D60" w:rsidTr="00B54D60">
        <w:trPr>
          <w:tblCellSpacing w:w="15" w:type="dxa"/>
        </w:trPr>
        <w:tc>
          <w:tcPr>
            <w:tcW w:w="225" w:type="dxa"/>
            <w:shd w:val="clear" w:color="auto" w:fill="FFFFFF"/>
            <w:hideMark/>
          </w:tcPr>
          <w:p w:rsidR="00B54D60" w:rsidRPr="00B54D60" w:rsidRDefault="00B54D60" w:rsidP="00B54D60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hyperlink r:id="rId29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HB 182</w:t>
              </w:r>
            </w:hyperlink>
            <w:r w:rsidRPr="00B54D60">
              <w:rPr>
                <w:rFonts w:ascii="Verdana" w:eastAsia="Times New Roman" w:hAnsi="Verdana" w:cs="Helvetica"/>
                <w:color w:val="222222"/>
                <w:sz w:val="18"/>
                <w:szCs w:val="18"/>
              </w:rPr>
              <w:t>  </w:t>
            </w:r>
            <w:r w:rsidRPr="00B54D60">
              <w:rPr>
                <w:rFonts w:ascii="Verdana" w:eastAsia="Times New Roman" w:hAnsi="Verdana" w:cs="Helvetica"/>
                <w:color w:val="222222"/>
                <w:sz w:val="18"/>
                <w:szCs w:val="18"/>
              </w:rPr>
              <w:br/>
              <w:t>Monitor</w:t>
            </w:r>
          </w:p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</w:tblGrid>
            <w:tr w:rsidR="00B54D60" w:rsidRPr="00B54D60">
              <w:trPr>
                <w:tblCellSpacing w:w="7" w:type="dxa"/>
              </w:trPr>
              <w:tc>
                <w:tcPr>
                  <w:tcW w:w="0" w:type="auto"/>
                  <w:shd w:val="clear" w:color="auto" w:fill="666666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"/>
                    <w:gridCol w:w="164"/>
                    <w:gridCol w:w="164"/>
                    <w:gridCol w:w="164"/>
                    <w:gridCol w:w="164"/>
                    <w:gridCol w:w="164"/>
                    <w:gridCol w:w="171"/>
                  </w:tblGrid>
                  <w:tr w:rsidR="00B54D60" w:rsidRPr="00B54D60">
                    <w:trPr>
                      <w:trHeight w:val="180"/>
                      <w:tblCellSpacing w:w="7" w:type="dxa"/>
                    </w:trPr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3151555D" wp14:editId="0E18CE96">
                              <wp:extent cx="85725" cy="114300"/>
                              <wp:effectExtent l="0" t="0" r="9525" b="0"/>
                              <wp:docPr id="12" name="m_4734722639810754229_x0000_i2154" descr="https://ci6.googleusercontent.com/proxy/lgB_K-iYVNkAh3rWhlTY3d9C9TCJ-kN_NNhssZsTyyYHE1vSW5s8lSnILlvc5BnvnNsptFi8ccQqPlrteQ=s0-d-e1-ft#https://www.ctbpls.com/www/temp/G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54" descr="https://ci6.googleusercontent.com/proxy/lgB_K-iYVNkAh3rWhlTY3d9C9TCJ-kN_NNhssZsTyyYHE1vSW5s8lSnILlvc5BnvnNsptFi8ccQqPlrteQ=s0-d-e1-ft#https://www.ctbpls.com/www/temp/G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1844A95A" wp14:editId="5144120D">
                              <wp:extent cx="85725" cy="114300"/>
                              <wp:effectExtent l="0" t="0" r="9525" b="0"/>
                              <wp:docPr id="13" name="m_4734722639810754229_x0000_i2153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53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1D21AFFF" wp14:editId="5CDF6BEF">
                              <wp:extent cx="85725" cy="114300"/>
                              <wp:effectExtent l="0" t="0" r="9525" b="0"/>
                              <wp:docPr id="14" name="m_4734722639810754229_x0000_i2152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52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30699C5C" wp14:editId="6D99BFB5">
                              <wp:extent cx="85725" cy="114300"/>
                              <wp:effectExtent l="0" t="0" r="9525" b="0"/>
                              <wp:docPr id="15" name="m_4734722639810754229_x0000_i2151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51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5EA03D47" wp14:editId="5C91B5D3">
                              <wp:extent cx="85725" cy="114300"/>
                              <wp:effectExtent l="0" t="0" r="9525" b="0"/>
                              <wp:docPr id="16" name="m_4734722639810754229_x0000_i2150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50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445BAE0D" wp14:editId="691FE4A4">
                              <wp:extent cx="85725" cy="114300"/>
                              <wp:effectExtent l="0" t="0" r="9525" b="0"/>
                              <wp:docPr id="17" name="m_4734722639810754229_x0000_i2149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49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0C30F9B9" wp14:editId="474D0996">
                              <wp:extent cx="85725" cy="114300"/>
                              <wp:effectExtent l="0" t="0" r="9525" b="0"/>
                              <wp:docPr id="18" name="m_4734722639810754229_x0000_i2148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48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hyperlink r:id="rId30" w:tgtFrame="_blank" w:history="1">
              <w:proofErr w:type="spellStart"/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Kosierowski</w:t>
              </w:r>
              <w:proofErr w:type="spellEnd"/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, Bridget(D)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color w:val="222222"/>
                <w:sz w:val="18"/>
                <w:szCs w:val="18"/>
              </w:rPr>
              <w:t>Amends the Public School Code, in duties and powers of boards of school directors, further providing for publication of rules, regulations and policies.</w:t>
            </w:r>
          </w:p>
        </w:tc>
      </w:tr>
    </w:tbl>
    <w:p w:rsidR="00B54D60" w:rsidRPr="00B54D60" w:rsidRDefault="00B54D60" w:rsidP="00B54D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797"/>
      </w:tblGrid>
      <w:tr w:rsidR="00B54D60" w:rsidRPr="00B54D60" w:rsidTr="00B54D60">
        <w:trPr>
          <w:tblCellSpacing w:w="15" w:type="dxa"/>
        </w:trPr>
        <w:tc>
          <w:tcPr>
            <w:tcW w:w="40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D60" w:rsidRPr="00B54D60" w:rsidRDefault="00B54D60" w:rsidP="00B54D6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b/>
                <w:bCs/>
                <w:i/>
                <w:iCs/>
                <w:color w:val="222222"/>
                <w:sz w:val="18"/>
                <w:szCs w:val="18"/>
              </w:rPr>
              <w:t>Cosponsors:</w:t>
            </w:r>
          </w:p>
        </w:tc>
        <w:tc>
          <w:tcPr>
            <w:tcW w:w="0" w:type="auto"/>
            <w:shd w:val="clear" w:color="auto" w:fill="CFC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hyperlink r:id="rId31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Frankel, Dan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proofErr w:type="spellStart"/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begin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instrText xml:space="preserve"> HYPERLINK "http://htbin/web_member.com?21R114" \t "_blank" </w:instrTex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separate"/>
            </w:r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Kosierowski</w:t>
            </w:r>
            <w:proofErr w:type="spellEnd"/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, Bridget</w: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end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hyperlink r:id="rId32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Sanchez, Ben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hyperlink r:id="rId33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Schlossberg, Mike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</w:t>
            </w:r>
          </w:p>
        </w:tc>
      </w:tr>
    </w:tbl>
    <w:p w:rsidR="00B54D60" w:rsidRPr="00B54D60" w:rsidRDefault="00B54D60" w:rsidP="00B54D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797"/>
      </w:tblGrid>
      <w:tr w:rsidR="00B54D60" w:rsidRPr="00B54D60" w:rsidTr="00B54D60">
        <w:trPr>
          <w:tblCellSpacing w:w="15" w:type="dxa"/>
        </w:trPr>
        <w:tc>
          <w:tcPr>
            <w:tcW w:w="40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D60" w:rsidRPr="00B54D60" w:rsidRDefault="00B54D60" w:rsidP="00B54D6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b/>
                <w:bCs/>
                <w:i/>
                <w:iCs/>
                <w:color w:val="222222"/>
                <w:sz w:val="18"/>
                <w:szCs w:val="18"/>
              </w:rPr>
              <w:t>Companions:</w:t>
            </w:r>
          </w:p>
        </w:tc>
        <w:tc>
          <w:tcPr>
            <w:tcW w:w="0" w:type="auto"/>
            <w:shd w:val="clear" w:color="auto" w:fill="CFFF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1"/>
              <w:gridCol w:w="1909"/>
              <w:gridCol w:w="1952"/>
            </w:tblGrid>
            <w:tr w:rsidR="00B54D60" w:rsidRPr="00B54D60">
              <w:trPr>
                <w:tblCellSpacing w:w="0" w:type="dxa"/>
              </w:trPr>
              <w:tc>
                <w:tcPr>
                  <w:tcW w:w="975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34" w:tgtFrame="_blank" w:history="1">
                    <w:r w:rsidRPr="00B54D60">
                      <w:rPr>
                        <w:rFonts w:ascii="Verdana" w:eastAsia="Times New Roman" w:hAnsi="Verdana" w:cs="Helvetica"/>
                        <w:color w:val="1155CC"/>
                        <w:sz w:val="18"/>
                        <w:szCs w:val="18"/>
                        <w:u w:val="single"/>
                      </w:rPr>
                      <w:t>HB 1767</w:t>
                    </w:r>
                  </w:hyperlink>
                </w:p>
              </w:tc>
              <w:tc>
                <w:tcPr>
                  <w:tcW w:w="2550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proofErr w:type="spellStart"/>
                  <w:r w:rsidRPr="00B54D60">
                    <w:rPr>
                      <w:rFonts w:ascii="Verdana" w:eastAsia="Times New Roman" w:hAnsi="Verdana" w:cs="Helvetica"/>
                      <w:sz w:val="18"/>
                      <w:szCs w:val="18"/>
                    </w:rPr>
                    <w:t>Kosierowski</w:t>
                  </w:r>
                  <w:proofErr w:type="spellEnd"/>
                  <w:r w:rsidRPr="00B54D60">
                    <w:rPr>
                      <w:rFonts w:ascii="Verdana" w:eastAsia="Times New Roman" w:hAnsi="Verdana" w:cs="Helvetica"/>
                      <w:sz w:val="18"/>
                      <w:szCs w:val="18"/>
                    </w:rPr>
                    <w:t>, Bridget (F)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Verdana" w:eastAsia="Times New Roman" w:hAnsi="Verdana" w:cs="Helvetica"/>
                      <w:sz w:val="18"/>
                      <w:szCs w:val="18"/>
                    </w:rPr>
                    <w:t>(Refiled from 19R Session)</w:t>
                  </w:r>
                </w:p>
              </w:tc>
            </w:tr>
            <w:tr w:rsidR="00B54D60" w:rsidRPr="00B54D60">
              <w:trPr>
                <w:tblCellSpacing w:w="0" w:type="dxa"/>
              </w:trPr>
              <w:tc>
                <w:tcPr>
                  <w:tcW w:w="900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shd w:val="clear" w:color="auto" w:fill="9FDF9F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  <w:tr w:rsidR="00B54D60" w:rsidRPr="00B54D60">
              <w:trPr>
                <w:tblCellSpacing w:w="0" w:type="dxa"/>
              </w:trPr>
              <w:tc>
                <w:tcPr>
                  <w:tcW w:w="975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35" w:tgtFrame="_blank" w:history="1">
                    <w:r w:rsidRPr="00B54D60">
                      <w:rPr>
                        <w:rFonts w:ascii="Verdana" w:eastAsia="Times New Roman" w:hAnsi="Verdana" w:cs="Helvetica"/>
                        <w:color w:val="1155CC"/>
                        <w:sz w:val="18"/>
                        <w:szCs w:val="18"/>
                        <w:u w:val="single"/>
                      </w:rPr>
                      <w:t>HCO 537</w:t>
                    </w:r>
                  </w:hyperlink>
                </w:p>
              </w:tc>
              <w:tc>
                <w:tcPr>
                  <w:tcW w:w="2550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proofErr w:type="spellStart"/>
                  <w:r w:rsidRPr="00B54D60">
                    <w:rPr>
                      <w:rFonts w:ascii="Verdana" w:eastAsia="Times New Roman" w:hAnsi="Verdana" w:cs="Helvetica"/>
                      <w:sz w:val="18"/>
                      <w:szCs w:val="18"/>
                    </w:rPr>
                    <w:t>Kosierowski</w:t>
                  </w:r>
                  <w:proofErr w:type="spellEnd"/>
                  <w:r w:rsidRPr="00B54D60">
                    <w:rPr>
                      <w:rFonts w:ascii="Verdana" w:eastAsia="Times New Roman" w:hAnsi="Verdana" w:cs="Helvetica"/>
                      <w:sz w:val="18"/>
                      <w:szCs w:val="18"/>
                    </w:rPr>
                    <w:t>, Bridget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Verdana" w:eastAsia="Times New Roman" w:hAnsi="Verdana" w:cs="Helvetica"/>
                      <w:sz w:val="18"/>
                      <w:szCs w:val="18"/>
                    </w:rPr>
                    <w:t>(Co-sponsor Memo)</w:t>
                  </w:r>
                </w:p>
              </w:tc>
            </w:tr>
            <w:tr w:rsidR="00B54D60" w:rsidRPr="00B54D60">
              <w:trPr>
                <w:tblCellSpacing w:w="0" w:type="dxa"/>
              </w:trPr>
              <w:tc>
                <w:tcPr>
                  <w:tcW w:w="900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5" w:type="dxa"/>
                  <w:gridSpan w:val="2"/>
                  <w:shd w:val="clear" w:color="auto" w:fill="9FDF9F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Verdana" w:eastAsia="Times New Roman" w:hAnsi="Verdana" w:cs="Helvetica"/>
                      <w:color w:val="000000"/>
                      <w:sz w:val="18"/>
                      <w:szCs w:val="18"/>
                    </w:rPr>
                    <w:t>1-15-21 H Introduced as a bill - see HB 182</w:t>
                  </w:r>
                </w:p>
              </w:tc>
            </w:tr>
          </w:tbl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:rsidR="00B54D60" w:rsidRPr="00B54D60" w:rsidRDefault="00B54D60" w:rsidP="00B54D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797"/>
      </w:tblGrid>
      <w:tr w:rsidR="00B54D60" w:rsidRPr="00B54D60" w:rsidTr="00B54D60">
        <w:trPr>
          <w:tblCellSpacing w:w="15" w:type="dxa"/>
        </w:trPr>
        <w:tc>
          <w:tcPr>
            <w:tcW w:w="40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D60" w:rsidRPr="00B54D60" w:rsidRDefault="00B54D60" w:rsidP="00B54D6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b/>
                <w:bCs/>
                <w:i/>
                <w:iCs/>
                <w:color w:val="222222"/>
                <w:sz w:val="18"/>
                <w:szCs w:val="18"/>
              </w:rPr>
              <w:t>Printer Number(s):</w:t>
            </w:r>
          </w:p>
        </w:tc>
        <w:tc>
          <w:tcPr>
            <w:tcW w:w="0" w:type="auto"/>
            <w:shd w:val="clear" w:color="auto" w:fill="FFE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hyperlink r:id="rId36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P0150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 </w:t>
            </w:r>
          </w:p>
        </w:tc>
      </w:tr>
    </w:tbl>
    <w:p w:rsidR="00B54D60" w:rsidRPr="00B54D60" w:rsidRDefault="00B54D60" w:rsidP="00B54D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797"/>
      </w:tblGrid>
      <w:tr w:rsidR="00B54D60" w:rsidRPr="00B54D60" w:rsidTr="00B54D60">
        <w:trPr>
          <w:tblCellSpacing w:w="15" w:type="dxa"/>
        </w:trPr>
        <w:tc>
          <w:tcPr>
            <w:tcW w:w="40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D60" w:rsidRPr="00B54D60" w:rsidRDefault="00B54D60" w:rsidP="00B54D6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b/>
                <w:bCs/>
                <w:i/>
                <w:iCs/>
                <w:color w:val="222222"/>
                <w:sz w:val="18"/>
                <w:szCs w:val="18"/>
              </w:rPr>
              <w:lastRenderedPageBreak/>
              <w:t>Bill History:</w:t>
            </w:r>
          </w:p>
        </w:tc>
        <w:tc>
          <w:tcPr>
            <w:tcW w:w="0" w:type="auto"/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01-15-21 H Introduced and referred to committee on House Education</w:t>
            </w:r>
          </w:p>
        </w:tc>
      </w:tr>
    </w:tbl>
    <w:p w:rsidR="00B54D60" w:rsidRPr="00B54D60" w:rsidRDefault="00B54D60" w:rsidP="00B54D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18"/>
          <w:szCs w:val="18"/>
        </w:rPr>
      </w:pPr>
      <w:r w:rsidRPr="00B54D60">
        <w:rPr>
          <w:rFonts w:ascii="Verdana" w:eastAsia="Times New Roman" w:hAnsi="Verdana" w:cs="Arial"/>
          <w:color w:val="222222"/>
          <w:sz w:val="18"/>
          <w:szCs w:val="18"/>
        </w:rPr>
        <w:pict>
          <v:rect id="_x0000_i1026" style="width:468pt;height:1.5pt" o:hralign="center" o:hrstd="t" o:hrnoshade="t" o:hr="t" fillcolor="#a0a0a0" stroked="f"/>
        </w:pict>
      </w: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380"/>
        <w:gridCol w:w="2580"/>
        <w:gridCol w:w="4662"/>
      </w:tblGrid>
      <w:tr w:rsidR="00B54D60" w:rsidRPr="00B54D60" w:rsidTr="00B54D60">
        <w:trPr>
          <w:tblCellSpacing w:w="15" w:type="dxa"/>
        </w:trPr>
        <w:tc>
          <w:tcPr>
            <w:tcW w:w="225" w:type="dxa"/>
            <w:shd w:val="clear" w:color="auto" w:fill="FFFFFF"/>
            <w:hideMark/>
          </w:tcPr>
          <w:p w:rsidR="00B54D60" w:rsidRPr="00B54D60" w:rsidRDefault="00B54D60" w:rsidP="00B54D60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hyperlink r:id="rId37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HB 261</w:t>
              </w:r>
            </w:hyperlink>
            <w:r w:rsidRPr="00B54D60">
              <w:rPr>
                <w:rFonts w:ascii="Verdana" w:eastAsia="Times New Roman" w:hAnsi="Verdana" w:cs="Helvetica"/>
                <w:color w:val="222222"/>
                <w:sz w:val="18"/>
                <w:szCs w:val="18"/>
              </w:rPr>
              <w:t>  </w:t>
            </w:r>
            <w:r w:rsidRPr="00B54D60">
              <w:rPr>
                <w:rFonts w:ascii="Verdana" w:eastAsia="Times New Roman" w:hAnsi="Verdana" w:cs="Helvetica"/>
                <w:color w:val="222222"/>
                <w:sz w:val="18"/>
                <w:szCs w:val="18"/>
              </w:rPr>
              <w:br/>
              <w:t>Monitor</w:t>
            </w:r>
          </w:p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</w:tblGrid>
            <w:tr w:rsidR="00B54D60" w:rsidRPr="00B54D60">
              <w:trPr>
                <w:tblCellSpacing w:w="7" w:type="dxa"/>
              </w:trPr>
              <w:tc>
                <w:tcPr>
                  <w:tcW w:w="0" w:type="auto"/>
                  <w:shd w:val="clear" w:color="auto" w:fill="666666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"/>
                    <w:gridCol w:w="164"/>
                    <w:gridCol w:w="164"/>
                    <w:gridCol w:w="164"/>
                    <w:gridCol w:w="164"/>
                    <w:gridCol w:w="164"/>
                    <w:gridCol w:w="171"/>
                  </w:tblGrid>
                  <w:tr w:rsidR="00B54D60" w:rsidRPr="00B54D60">
                    <w:trPr>
                      <w:trHeight w:val="180"/>
                      <w:tblCellSpacing w:w="7" w:type="dxa"/>
                    </w:trPr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7C2F10D6" wp14:editId="00CDF545">
                              <wp:extent cx="85725" cy="114300"/>
                              <wp:effectExtent l="0" t="0" r="9525" b="0"/>
                              <wp:docPr id="19" name="m_4734722639810754229_x0000_i2147" descr="https://ci6.googleusercontent.com/proxy/lgB_K-iYVNkAh3rWhlTY3d9C9TCJ-kN_NNhssZsTyyYHE1vSW5s8lSnILlvc5BnvnNsptFi8ccQqPlrteQ=s0-d-e1-ft#https://www.ctbpls.com/www/temp/G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47" descr="https://ci6.googleusercontent.com/proxy/lgB_K-iYVNkAh3rWhlTY3d9C9TCJ-kN_NNhssZsTyyYHE1vSW5s8lSnILlvc5BnvnNsptFi8ccQqPlrteQ=s0-d-e1-ft#https://www.ctbpls.com/www/temp/G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34A5D07D" wp14:editId="7E67199D">
                              <wp:extent cx="85725" cy="114300"/>
                              <wp:effectExtent l="0" t="0" r="9525" b="0"/>
                              <wp:docPr id="20" name="m_4734722639810754229_x0000_i2146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46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583C10DE" wp14:editId="6C8F0B8C">
                              <wp:extent cx="85725" cy="114300"/>
                              <wp:effectExtent l="0" t="0" r="9525" b="0"/>
                              <wp:docPr id="21" name="m_4734722639810754229_x0000_i2145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45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135FFD1A" wp14:editId="55248E23">
                              <wp:extent cx="85725" cy="114300"/>
                              <wp:effectExtent l="0" t="0" r="9525" b="0"/>
                              <wp:docPr id="22" name="m_4734722639810754229_x0000_i2144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44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647D89DD" wp14:editId="5E7A497D">
                              <wp:extent cx="85725" cy="114300"/>
                              <wp:effectExtent l="0" t="0" r="9525" b="0"/>
                              <wp:docPr id="23" name="m_4734722639810754229_x0000_i2143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43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3F1EBEB3" wp14:editId="3B32E23F">
                              <wp:extent cx="85725" cy="114300"/>
                              <wp:effectExtent l="0" t="0" r="9525" b="0"/>
                              <wp:docPr id="24" name="m_4734722639810754229_x0000_i2142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42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1986A395" wp14:editId="56CC4317">
                              <wp:extent cx="85725" cy="114300"/>
                              <wp:effectExtent l="0" t="0" r="9525" b="0"/>
                              <wp:docPr id="25" name="m_4734722639810754229_x0000_i2141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41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hyperlink r:id="rId38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Diamond, Russ(R)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color w:val="222222"/>
                <w:sz w:val="18"/>
                <w:szCs w:val="18"/>
              </w:rPr>
              <w:t>Amends the Public School Code, in pupils and attendance, further providing for immunization required and penalty.</w:t>
            </w:r>
          </w:p>
        </w:tc>
      </w:tr>
    </w:tbl>
    <w:p w:rsidR="00B54D60" w:rsidRPr="00B54D60" w:rsidRDefault="00B54D60" w:rsidP="00B54D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797"/>
      </w:tblGrid>
      <w:tr w:rsidR="00B54D60" w:rsidRPr="00B54D60" w:rsidTr="00B54D60">
        <w:trPr>
          <w:tblCellSpacing w:w="15" w:type="dxa"/>
        </w:trPr>
        <w:tc>
          <w:tcPr>
            <w:tcW w:w="40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D60" w:rsidRPr="00B54D60" w:rsidRDefault="00B54D60" w:rsidP="00B54D6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b/>
                <w:bCs/>
                <w:i/>
                <w:iCs/>
                <w:color w:val="222222"/>
                <w:sz w:val="18"/>
                <w:szCs w:val="18"/>
              </w:rPr>
              <w:t>Cosponsors:</w:t>
            </w:r>
          </w:p>
        </w:tc>
        <w:tc>
          <w:tcPr>
            <w:tcW w:w="0" w:type="auto"/>
            <w:shd w:val="clear" w:color="auto" w:fill="CFC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hyperlink r:id="rId39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Cox, Jim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40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Diamond, Russ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41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Gillen, Mark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42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Hamm, Joseph (F)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proofErr w:type="spellStart"/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begin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instrText xml:space="preserve"> HYPERLINK "http://htbin/web_member.com?21R98" \t "_blank" </w:instrTex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separate"/>
            </w:r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Hickernell</w:t>
            </w:r>
            <w:proofErr w:type="spellEnd"/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, David</w: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end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43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James, Lee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44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Jones, Mike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45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Kauffman, Rob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46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Keefer, Dawn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47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Metcalfe, Daryl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48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Miller, Brett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49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Rowe, David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50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Ryan, Frank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proofErr w:type="spellStart"/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begin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instrText xml:space="preserve"> HYPERLINK "http://htbin/web_member.com?21R86" \t "_blank" </w:instrTex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separate"/>
            </w:r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Stambaugh</w:t>
            </w:r>
            <w:proofErr w:type="spellEnd"/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, Perry (F)</w: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end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51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Zimmerman, David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</w:t>
            </w:r>
          </w:p>
        </w:tc>
      </w:tr>
    </w:tbl>
    <w:p w:rsidR="00B54D60" w:rsidRPr="00B54D60" w:rsidRDefault="00B54D60" w:rsidP="00B54D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797"/>
      </w:tblGrid>
      <w:tr w:rsidR="00B54D60" w:rsidRPr="00B54D60" w:rsidTr="00B54D60">
        <w:trPr>
          <w:tblCellSpacing w:w="15" w:type="dxa"/>
        </w:trPr>
        <w:tc>
          <w:tcPr>
            <w:tcW w:w="40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D60" w:rsidRPr="00B54D60" w:rsidRDefault="00B54D60" w:rsidP="00B54D6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b/>
                <w:bCs/>
                <w:i/>
                <w:iCs/>
                <w:color w:val="222222"/>
                <w:sz w:val="18"/>
                <w:szCs w:val="18"/>
              </w:rPr>
              <w:t>Companions:</w:t>
            </w:r>
          </w:p>
        </w:tc>
        <w:tc>
          <w:tcPr>
            <w:tcW w:w="0" w:type="auto"/>
            <w:shd w:val="clear" w:color="auto" w:fill="CFFF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1867"/>
              <w:gridCol w:w="2060"/>
            </w:tblGrid>
            <w:tr w:rsidR="00B54D60" w:rsidRPr="00B54D60">
              <w:trPr>
                <w:tblCellSpacing w:w="0" w:type="dxa"/>
              </w:trPr>
              <w:tc>
                <w:tcPr>
                  <w:tcW w:w="975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52" w:tgtFrame="_blank" w:history="1">
                    <w:r w:rsidRPr="00B54D60">
                      <w:rPr>
                        <w:rFonts w:ascii="Verdana" w:eastAsia="Times New Roman" w:hAnsi="Verdana" w:cs="Helvetica"/>
                        <w:color w:val="1155CC"/>
                        <w:sz w:val="18"/>
                        <w:szCs w:val="18"/>
                        <w:u w:val="single"/>
                      </w:rPr>
                      <w:t>HB 48</w:t>
                    </w:r>
                  </w:hyperlink>
                </w:p>
              </w:tc>
              <w:tc>
                <w:tcPr>
                  <w:tcW w:w="2550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Verdana" w:eastAsia="Times New Roman" w:hAnsi="Verdana" w:cs="Helvetica"/>
                      <w:sz w:val="18"/>
                      <w:szCs w:val="18"/>
                    </w:rPr>
                    <w:t>Diamond, Russ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Verdana" w:eastAsia="Times New Roman" w:hAnsi="Verdana" w:cs="Helvetica"/>
                      <w:sz w:val="18"/>
                      <w:szCs w:val="18"/>
                    </w:rPr>
                    <w:t>(Refiled from 19R Session)</w:t>
                  </w:r>
                </w:p>
              </w:tc>
            </w:tr>
            <w:tr w:rsidR="00B54D60" w:rsidRPr="00B54D60">
              <w:trPr>
                <w:tblCellSpacing w:w="0" w:type="dxa"/>
              </w:trPr>
              <w:tc>
                <w:tcPr>
                  <w:tcW w:w="900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5" w:type="dxa"/>
                  <w:gridSpan w:val="2"/>
                  <w:shd w:val="clear" w:color="auto" w:fill="9FDF9F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Verdana" w:eastAsia="Times New Roman" w:hAnsi="Verdana" w:cs="Helvetica"/>
                      <w:color w:val="000000"/>
                      <w:sz w:val="18"/>
                      <w:szCs w:val="18"/>
                    </w:rPr>
                    <w:t>2-11-21 H Introduced as a bill</w:t>
                  </w:r>
                </w:p>
              </w:tc>
            </w:tr>
            <w:tr w:rsidR="00B54D60" w:rsidRPr="00B54D60">
              <w:trPr>
                <w:tblCellSpacing w:w="0" w:type="dxa"/>
              </w:trPr>
              <w:tc>
                <w:tcPr>
                  <w:tcW w:w="975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53" w:tgtFrame="_blank" w:history="1">
                    <w:r w:rsidRPr="00B54D60">
                      <w:rPr>
                        <w:rFonts w:ascii="Verdana" w:eastAsia="Times New Roman" w:hAnsi="Verdana" w:cs="Helvetica"/>
                        <w:color w:val="1155CC"/>
                        <w:sz w:val="18"/>
                        <w:szCs w:val="18"/>
                        <w:u w:val="single"/>
                      </w:rPr>
                      <w:t>HCO 869</w:t>
                    </w:r>
                  </w:hyperlink>
                </w:p>
              </w:tc>
              <w:tc>
                <w:tcPr>
                  <w:tcW w:w="2550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Verdana" w:eastAsia="Times New Roman" w:hAnsi="Verdana" w:cs="Helvetica"/>
                      <w:sz w:val="18"/>
                      <w:szCs w:val="18"/>
                    </w:rPr>
                    <w:t>Diamond, Russ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Verdana" w:eastAsia="Times New Roman" w:hAnsi="Verdana" w:cs="Helvetica"/>
                      <w:sz w:val="18"/>
                      <w:szCs w:val="18"/>
                    </w:rPr>
                    <w:t>(Co-sponsor Memo)</w:t>
                  </w:r>
                </w:p>
              </w:tc>
            </w:tr>
            <w:tr w:rsidR="00B54D60" w:rsidRPr="00B54D60">
              <w:trPr>
                <w:tblCellSpacing w:w="0" w:type="dxa"/>
              </w:trPr>
              <w:tc>
                <w:tcPr>
                  <w:tcW w:w="900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5" w:type="dxa"/>
                  <w:gridSpan w:val="2"/>
                  <w:shd w:val="clear" w:color="auto" w:fill="9FDF9F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Verdana" w:eastAsia="Times New Roman" w:hAnsi="Verdana" w:cs="Helvetica"/>
                      <w:color w:val="000000"/>
                      <w:sz w:val="18"/>
                      <w:szCs w:val="18"/>
                    </w:rPr>
                    <w:t>1-26-21 H Introduced as a bill - see HB 261</w:t>
                  </w:r>
                </w:p>
              </w:tc>
            </w:tr>
            <w:tr w:rsidR="00B54D60" w:rsidRPr="00B54D60">
              <w:trPr>
                <w:tblCellSpacing w:w="0" w:type="dxa"/>
              </w:trPr>
              <w:tc>
                <w:tcPr>
                  <w:tcW w:w="975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54" w:tgtFrame="_blank" w:history="1">
                    <w:r w:rsidRPr="00B54D60">
                      <w:rPr>
                        <w:rFonts w:ascii="Verdana" w:eastAsia="Times New Roman" w:hAnsi="Verdana" w:cs="Helvetica"/>
                        <w:color w:val="1155CC"/>
                        <w:sz w:val="18"/>
                        <w:szCs w:val="18"/>
                        <w:u w:val="single"/>
                      </w:rPr>
                      <w:t>SB 393</w:t>
                    </w:r>
                  </w:hyperlink>
                </w:p>
              </w:tc>
              <w:tc>
                <w:tcPr>
                  <w:tcW w:w="2550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proofErr w:type="spellStart"/>
                  <w:r w:rsidRPr="00B54D60">
                    <w:rPr>
                      <w:rFonts w:ascii="Verdana" w:eastAsia="Times New Roman" w:hAnsi="Verdana" w:cs="Helvetica"/>
                      <w:sz w:val="18"/>
                      <w:szCs w:val="18"/>
                    </w:rPr>
                    <w:t>Schwank</w:t>
                  </w:r>
                  <w:proofErr w:type="spellEnd"/>
                  <w:r w:rsidRPr="00B54D60">
                    <w:rPr>
                      <w:rFonts w:ascii="Verdana" w:eastAsia="Times New Roman" w:hAnsi="Verdana" w:cs="Helvetica"/>
                      <w:sz w:val="18"/>
                      <w:szCs w:val="18"/>
                    </w:rPr>
                    <w:t>, Judy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Verdana" w:eastAsia="Times New Roman" w:hAnsi="Verdana" w:cs="Helvetica"/>
                      <w:sz w:val="18"/>
                      <w:szCs w:val="18"/>
                    </w:rPr>
                    <w:t>(Related)</w:t>
                  </w:r>
                </w:p>
              </w:tc>
            </w:tr>
            <w:tr w:rsidR="00B54D60" w:rsidRPr="00B54D60">
              <w:trPr>
                <w:tblCellSpacing w:w="0" w:type="dxa"/>
              </w:trPr>
              <w:tc>
                <w:tcPr>
                  <w:tcW w:w="900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shd w:val="clear" w:color="auto" w:fill="9FDF9F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Verdana" w:eastAsia="Times New Roman" w:hAnsi="Verdana" w:cs="Helvetica"/>
                      <w:color w:val="000000"/>
                      <w:sz w:val="18"/>
                      <w:szCs w:val="18"/>
                    </w:rPr>
                    <w:t>3-10-21 S Introduced and referred to committee on Senate Education</w:t>
                  </w:r>
                </w:p>
              </w:tc>
            </w:tr>
          </w:tbl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:rsidR="00B54D60" w:rsidRPr="00B54D60" w:rsidRDefault="00B54D60" w:rsidP="00B54D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797"/>
      </w:tblGrid>
      <w:tr w:rsidR="00B54D60" w:rsidRPr="00B54D60" w:rsidTr="00B54D60">
        <w:trPr>
          <w:tblCellSpacing w:w="15" w:type="dxa"/>
        </w:trPr>
        <w:tc>
          <w:tcPr>
            <w:tcW w:w="40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D60" w:rsidRPr="00B54D60" w:rsidRDefault="00B54D60" w:rsidP="00B54D6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b/>
                <w:bCs/>
                <w:i/>
                <w:iCs/>
                <w:color w:val="222222"/>
                <w:sz w:val="18"/>
                <w:szCs w:val="18"/>
              </w:rPr>
              <w:t>Printer Number(s):</w:t>
            </w:r>
          </w:p>
        </w:tc>
        <w:tc>
          <w:tcPr>
            <w:tcW w:w="0" w:type="auto"/>
            <w:shd w:val="clear" w:color="auto" w:fill="FFE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hyperlink r:id="rId55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P0232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 </w:t>
            </w:r>
          </w:p>
        </w:tc>
      </w:tr>
    </w:tbl>
    <w:p w:rsidR="00B54D60" w:rsidRPr="00B54D60" w:rsidRDefault="00B54D60" w:rsidP="00B54D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797"/>
      </w:tblGrid>
      <w:tr w:rsidR="00B54D60" w:rsidRPr="00B54D60" w:rsidTr="00B54D60">
        <w:trPr>
          <w:tblCellSpacing w:w="15" w:type="dxa"/>
        </w:trPr>
        <w:tc>
          <w:tcPr>
            <w:tcW w:w="40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D60" w:rsidRPr="00B54D60" w:rsidRDefault="00B54D60" w:rsidP="00B54D6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b/>
                <w:bCs/>
                <w:i/>
                <w:iCs/>
                <w:color w:val="222222"/>
                <w:sz w:val="18"/>
                <w:szCs w:val="18"/>
              </w:rPr>
              <w:t>Bill History:</w:t>
            </w:r>
          </w:p>
        </w:tc>
        <w:tc>
          <w:tcPr>
            <w:tcW w:w="0" w:type="auto"/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01-26-21 H Introduced and referred to committee on House Education</w:t>
            </w:r>
          </w:p>
        </w:tc>
      </w:tr>
    </w:tbl>
    <w:p w:rsidR="00B54D60" w:rsidRPr="00B54D60" w:rsidRDefault="00B54D60" w:rsidP="00B54D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18"/>
          <w:szCs w:val="18"/>
        </w:rPr>
      </w:pPr>
      <w:r w:rsidRPr="00B54D60">
        <w:rPr>
          <w:rFonts w:ascii="Verdana" w:eastAsia="Times New Roman" w:hAnsi="Verdana" w:cs="Arial"/>
          <w:color w:val="222222"/>
          <w:sz w:val="18"/>
          <w:szCs w:val="18"/>
        </w:rPr>
        <w:pict>
          <v:rect id="_x0000_i1027" style="width:468pt;height:1.5pt" o:hralign="center" o:hrstd="t" o:hrnoshade="t" o:hr="t" fillcolor="#a0a0a0" stroked="f"/>
        </w:pict>
      </w: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380"/>
        <w:gridCol w:w="2580"/>
        <w:gridCol w:w="4662"/>
      </w:tblGrid>
      <w:tr w:rsidR="00B54D60" w:rsidRPr="00B54D60" w:rsidTr="00B54D60">
        <w:trPr>
          <w:tblCellSpacing w:w="15" w:type="dxa"/>
        </w:trPr>
        <w:tc>
          <w:tcPr>
            <w:tcW w:w="225" w:type="dxa"/>
            <w:shd w:val="clear" w:color="auto" w:fill="FFFFFF"/>
            <w:hideMark/>
          </w:tcPr>
          <w:p w:rsidR="00B54D60" w:rsidRPr="00B54D60" w:rsidRDefault="00B54D60" w:rsidP="00B54D60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hyperlink r:id="rId56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HB 262</w:t>
              </w:r>
            </w:hyperlink>
            <w:r w:rsidRPr="00B54D60">
              <w:rPr>
                <w:rFonts w:ascii="Verdana" w:eastAsia="Times New Roman" w:hAnsi="Verdana" w:cs="Helvetica"/>
                <w:color w:val="222222"/>
                <w:sz w:val="18"/>
                <w:szCs w:val="18"/>
              </w:rPr>
              <w:t>  </w:t>
            </w:r>
            <w:r w:rsidRPr="00B54D60">
              <w:rPr>
                <w:rFonts w:ascii="Verdana" w:eastAsia="Times New Roman" w:hAnsi="Verdana" w:cs="Helvetica"/>
                <w:color w:val="222222"/>
                <w:sz w:val="18"/>
                <w:szCs w:val="18"/>
              </w:rPr>
              <w:br/>
              <w:t>Monitor</w:t>
            </w:r>
          </w:p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</w:tblGrid>
            <w:tr w:rsidR="00B54D60" w:rsidRPr="00B54D60">
              <w:trPr>
                <w:tblCellSpacing w:w="7" w:type="dxa"/>
              </w:trPr>
              <w:tc>
                <w:tcPr>
                  <w:tcW w:w="0" w:type="auto"/>
                  <w:shd w:val="clear" w:color="auto" w:fill="666666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"/>
                    <w:gridCol w:w="164"/>
                    <w:gridCol w:w="164"/>
                    <w:gridCol w:w="164"/>
                    <w:gridCol w:w="164"/>
                    <w:gridCol w:w="164"/>
                    <w:gridCol w:w="171"/>
                  </w:tblGrid>
                  <w:tr w:rsidR="00B54D60" w:rsidRPr="00B54D60">
                    <w:trPr>
                      <w:trHeight w:val="180"/>
                      <w:tblCellSpacing w:w="7" w:type="dxa"/>
                    </w:trPr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3C2A817C" wp14:editId="15AF84AE">
                              <wp:extent cx="85725" cy="114300"/>
                              <wp:effectExtent l="0" t="0" r="9525" b="0"/>
                              <wp:docPr id="26" name="m_4734722639810754229_x0000_i2140" descr="https://ci6.googleusercontent.com/proxy/lgB_K-iYVNkAh3rWhlTY3d9C9TCJ-kN_NNhssZsTyyYHE1vSW5s8lSnILlvc5BnvnNsptFi8ccQqPlrteQ=s0-d-e1-ft#https://www.ctbpls.com/www/temp/G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40" descr="https://ci6.googleusercontent.com/proxy/lgB_K-iYVNkAh3rWhlTY3d9C9TCJ-kN_NNhssZsTyyYHE1vSW5s8lSnILlvc5BnvnNsptFi8ccQqPlrteQ=s0-d-e1-ft#https://www.ctbpls.com/www/temp/G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45B64092" wp14:editId="3E70C819">
                              <wp:extent cx="85725" cy="114300"/>
                              <wp:effectExtent l="0" t="0" r="9525" b="0"/>
                              <wp:docPr id="27" name="m_4734722639810754229_x0000_i2139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39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7BD808A9" wp14:editId="63CD826E">
                              <wp:extent cx="85725" cy="114300"/>
                              <wp:effectExtent l="0" t="0" r="9525" b="0"/>
                              <wp:docPr id="28" name="m_4734722639810754229_x0000_i2138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38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29D1439E" wp14:editId="31A57247">
                              <wp:extent cx="85725" cy="114300"/>
                              <wp:effectExtent l="0" t="0" r="9525" b="0"/>
                              <wp:docPr id="29" name="m_4734722639810754229_x0000_i2137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37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5C1BC091" wp14:editId="488202D9">
                              <wp:extent cx="85725" cy="114300"/>
                              <wp:effectExtent l="0" t="0" r="9525" b="0"/>
                              <wp:docPr id="30" name="m_4734722639810754229_x0000_i2136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36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2FB74F0C" wp14:editId="5453F28B">
                              <wp:extent cx="85725" cy="114300"/>
                              <wp:effectExtent l="0" t="0" r="9525" b="0"/>
                              <wp:docPr id="31" name="m_4734722639810754229_x0000_i2135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35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26604711" wp14:editId="4C3F5BBC">
                              <wp:extent cx="85725" cy="114300"/>
                              <wp:effectExtent l="0" t="0" r="9525" b="0"/>
                              <wp:docPr id="32" name="m_4734722639810754229_x0000_i2134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34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hyperlink r:id="rId57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Diamond, Russ(R)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color w:val="222222"/>
                <w:sz w:val="18"/>
                <w:szCs w:val="18"/>
              </w:rPr>
              <w:t>Act providing for the right of an employee or prospective employee to refuse to participate in an invasive medical test or vaccination required by an employer.</w:t>
            </w:r>
          </w:p>
        </w:tc>
      </w:tr>
    </w:tbl>
    <w:p w:rsidR="00B54D60" w:rsidRPr="00B54D60" w:rsidRDefault="00B54D60" w:rsidP="00B54D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797"/>
      </w:tblGrid>
      <w:tr w:rsidR="00B54D60" w:rsidRPr="00B54D60" w:rsidTr="00B54D60">
        <w:trPr>
          <w:tblCellSpacing w:w="15" w:type="dxa"/>
        </w:trPr>
        <w:tc>
          <w:tcPr>
            <w:tcW w:w="40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D60" w:rsidRPr="00B54D60" w:rsidRDefault="00B54D60" w:rsidP="00B54D6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b/>
                <w:bCs/>
                <w:i/>
                <w:iCs/>
                <w:color w:val="222222"/>
                <w:sz w:val="18"/>
                <w:szCs w:val="18"/>
              </w:rPr>
              <w:t>Cosponsors:</w:t>
            </w:r>
          </w:p>
        </w:tc>
        <w:tc>
          <w:tcPr>
            <w:tcW w:w="0" w:type="auto"/>
            <w:shd w:val="clear" w:color="auto" w:fill="CFC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hyperlink r:id="rId58" w:tgtFrame="_blank" w:history="1">
              <w:proofErr w:type="spellStart"/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Borowicz</w:t>
              </w:r>
              <w:proofErr w:type="spellEnd"/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, Stephanie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59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Cook, Bud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60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Davanzo, Eric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61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Diamond, Russ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proofErr w:type="spellStart"/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begin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instrText xml:space="preserve"> HYPERLINK "http://htbin/web_member.com?21R199" \t "_blank" </w:instrTex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separate"/>
            </w:r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Gleim</w:t>
            </w:r>
            <w:proofErr w:type="spellEnd"/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, Barbara</w: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end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62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Hamm, Joseph (F)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63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Jones, Mike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64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Kauffman, Rob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65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Maloney, David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66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Metcalfe, Daryl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proofErr w:type="spellStart"/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begin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instrText xml:space="preserve"> HYPERLINK "http://htbin/web_member.com?21R91" \t "_blank" </w:instrTex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separate"/>
            </w:r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Moul</w:t>
            </w:r>
            <w:proofErr w:type="spellEnd"/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, Dan</w: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end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67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Nelson, Eric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proofErr w:type="spellStart"/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begin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instrText xml:space="preserve"> HYPERLINK "http://htbin/web_member.com?21R147" \t "_blank" </w:instrTex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separate"/>
            </w:r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Pennycuick</w:t>
            </w:r>
            <w:proofErr w:type="spellEnd"/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, Tracy (F)</w: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end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68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Rader, Jack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69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Rowe, David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70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Ryan, Frank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71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Smith, Brian (F)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72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Zimmerman, David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</w:t>
            </w:r>
          </w:p>
        </w:tc>
      </w:tr>
    </w:tbl>
    <w:p w:rsidR="00B54D60" w:rsidRPr="00B54D60" w:rsidRDefault="00B54D60" w:rsidP="00B54D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797"/>
      </w:tblGrid>
      <w:tr w:rsidR="00B54D60" w:rsidRPr="00B54D60" w:rsidTr="00B54D60">
        <w:trPr>
          <w:tblCellSpacing w:w="15" w:type="dxa"/>
        </w:trPr>
        <w:tc>
          <w:tcPr>
            <w:tcW w:w="40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D60" w:rsidRPr="00B54D60" w:rsidRDefault="00B54D60" w:rsidP="00B54D6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b/>
                <w:bCs/>
                <w:i/>
                <w:iCs/>
                <w:color w:val="222222"/>
                <w:sz w:val="18"/>
                <w:szCs w:val="18"/>
              </w:rPr>
              <w:t>Companions:</w:t>
            </w:r>
          </w:p>
        </w:tc>
        <w:tc>
          <w:tcPr>
            <w:tcW w:w="0" w:type="auto"/>
            <w:shd w:val="clear" w:color="auto" w:fill="CFFF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8"/>
              <w:gridCol w:w="1856"/>
              <w:gridCol w:w="2008"/>
            </w:tblGrid>
            <w:tr w:rsidR="00B54D60" w:rsidRPr="00B54D60">
              <w:trPr>
                <w:tblCellSpacing w:w="0" w:type="dxa"/>
              </w:trPr>
              <w:tc>
                <w:tcPr>
                  <w:tcW w:w="975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73" w:tgtFrame="_blank" w:history="1">
                    <w:r w:rsidRPr="00B54D60">
                      <w:rPr>
                        <w:rFonts w:ascii="Verdana" w:eastAsia="Times New Roman" w:hAnsi="Verdana" w:cs="Helvetica"/>
                        <w:color w:val="1155CC"/>
                        <w:sz w:val="18"/>
                        <w:szCs w:val="18"/>
                        <w:u w:val="single"/>
                      </w:rPr>
                      <w:t>HCO 903</w:t>
                    </w:r>
                  </w:hyperlink>
                </w:p>
              </w:tc>
              <w:tc>
                <w:tcPr>
                  <w:tcW w:w="2550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Verdana" w:eastAsia="Times New Roman" w:hAnsi="Verdana" w:cs="Helvetica"/>
                      <w:sz w:val="18"/>
                      <w:szCs w:val="18"/>
                    </w:rPr>
                    <w:t>Diamond, Russ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Verdana" w:eastAsia="Times New Roman" w:hAnsi="Verdana" w:cs="Helvetica"/>
                      <w:sz w:val="18"/>
                      <w:szCs w:val="18"/>
                    </w:rPr>
                    <w:t>(Co-sponsor Memo)</w:t>
                  </w:r>
                </w:p>
              </w:tc>
            </w:tr>
            <w:tr w:rsidR="00B54D60" w:rsidRPr="00B54D60">
              <w:trPr>
                <w:tblCellSpacing w:w="0" w:type="dxa"/>
              </w:trPr>
              <w:tc>
                <w:tcPr>
                  <w:tcW w:w="900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5" w:type="dxa"/>
                  <w:gridSpan w:val="2"/>
                  <w:shd w:val="clear" w:color="auto" w:fill="9FDF9F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Verdana" w:eastAsia="Times New Roman" w:hAnsi="Verdana" w:cs="Helvetica"/>
                      <w:color w:val="000000"/>
                      <w:sz w:val="18"/>
                      <w:szCs w:val="18"/>
                    </w:rPr>
                    <w:t>1-26-21 H Introduced as a bill - see HB 262</w:t>
                  </w:r>
                </w:p>
              </w:tc>
            </w:tr>
          </w:tbl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:rsidR="00B54D60" w:rsidRPr="00B54D60" w:rsidRDefault="00B54D60" w:rsidP="00B54D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797"/>
      </w:tblGrid>
      <w:tr w:rsidR="00B54D60" w:rsidRPr="00B54D60" w:rsidTr="00B54D60">
        <w:trPr>
          <w:tblCellSpacing w:w="15" w:type="dxa"/>
        </w:trPr>
        <w:tc>
          <w:tcPr>
            <w:tcW w:w="40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D60" w:rsidRPr="00B54D60" w:rsidRDefault="00B54D60" w:rsidP="00B54D6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b/>
                <w:bCs/>
                <w:i/>
                <w:iCs/>
                <w:color w:val="222222"/>
                <w:sz w:val="18"/>
                <w:szCs w:val="18"/>
              </w:rPr>
              <w:t>Printer Number(s):</w:t>
            </w:r>
          </w:p>
        </w:tc>
        <w:tc>
          <w:tcPr>
            <w:tcW w:w="0" w:type="auto"/>
            <w:shd w:val="clear" w:color="auto" w:fill="FFE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hyperlink r:id="rId74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P0233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 </w:t>
            </w:r>
          </w:p>
        </w:tc>
      </w:tr>
    </w:tbl>
    <w:p w:rsidR="00B54D60" w:rsidRPr="00B54D60" w:rsidRDefault="00B54D60" w:rsidP="00B54D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797"/>
      </w:tblGrid>
      <w:tr w:rsidR="00B54D60" w:rsidRPr="00B54D60" w:rsidTr="00B54D60">
        <w:trPr>
          <w:tblCellSpacing w:w="15" w:type="dxa"/>
        </w:trPr>
        <w:tc>
          <w:tcPr>
            <w:tcW w:w="40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D60" w:rsidRPr="00B54D60" w:rsidRDefault="00B54D60" w:rsidP="00B54D6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b/>
                <w:bCs/>
                <w:i/>
                <w:iCs/>
                <w:color w:val="222222"/>
                <w:sz w:val="18"/>
                <w:szCs w:val="18"/>
              </w:rPr>
              <w:t>Bill History:</w:t>
            </w:r>
          </w:p>
        </w:tc>
        <w:tc>
          <w:tcPr>
            <w:tcW w:w="0" w:type="auto"/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02-25-21 H Public hearing held in committee House Labor and Industry</w:t>
            </w:r>
          </w:p>
        </w:tc>
      </w:tr>
    </w:tbl>
    <w:p w:rsidR="00B54D60" w:rsidRPr="00B54D60" w:rsidRDefault="00B54D60" w:rsidP="00B54D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18"/>
          <w:szCs w:val="18"/>
        </w:rPr>
      </w:pPr>
      <w:r w:rsidRPr="00B54D60">
        <w:rPr>
          <w:rFonts w:ascii="Verdana" w:eastAsia="Times New Roman" w:hAnsi="Verdana" w:cs="Arial"/>
          <w:color w:val="222222"/>
          <w:sz w:val="18"/>
          <w:szCs w:val="18"/>
        </w:rPr>
        <w:pict>
          <v:rect id="_x0000_i1028" style="width:468pt;height:1.5pt" o:hralign="center" o:hrstd="t" o:hrnoshade="t" o:hr="t" fillcolor="#a0a0a0" stroked="f"/>
        </w:pict>
      </w: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380"/>
        <w:gridCol w:w="2580"/>
        <w:gridCol w:w="4662"/>
      </w:tblGrid>
      <w:tr w:rsidR="00B54D60" w:rsidRPr="00B54D60" w:rsidTr="00B54D60">
        <w:trPr>
          <w:tblCellSpacing w:w="15" w:type="dxa"/>
        </w:trPr>
        <w:tc>
          <w:tcPr>
            <w:tcW w:w="225" w:type="dxa"/>
            <w:shd w:val="clear" w:color="auto" w:fill="FFFFFF"/>
            <w:hideMark/>
          </w:tcPr>
          <w:p w:rsidR="00B54D60" w:rsidRPr="00B54D60" w:rsidRDefault="00B54D60" w:rsidP="00B54D60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hyperlink r:id="rId75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HB 265</w:t>
              </w:r>
            </w:hyperlink>
            <w:r w:rsidRPr="00B54D60">
              <w:rPr>
                <w:rFonts w:ascii="Verdana" w:eastAsia="Times New Roman" w:hAnsi="Verdana" w:cs="Helvetica"/>
                <w:color w:val="222222"/>
                <w:sz w:val="18"/>
                <w:szCs w:val="18"/>
              </w:rPr>
              <w:t>  </w:t>
            </w:r>
            <w:r w:rsidRPr="00B54D60">
              <w:rPr>
                <w:rFonts w:ascii="Verdana" w:eastAsia="Times New Roman" w:hAnsi="Verdana" w:cs="Helvetica"/>
                <w:color w:val="222222"/>
                <w:sz w:val="18"/>
                <w:szCs w:val="18"/>
              </w:rPr>
              <w:br/>
              <w:t>Monitor</w:t>
            </w:r>
          </w:p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</w:tblGrid>
            <w:tr w:rsidR="00B54D60" w:rsidRPr="00B54D60">
              <w:trPr>
                <w:tblCellSpacing w:w="7" w:type="dxa"/>
              </w:trPr>
              <w:tc>
                <w:tcPr>
                  <w:tcW w:w="0" w:type="auto"/>
                  <w:shd w:val="clear" w:color="auto" w:fill="666666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"/>
                    <w:gridCol w:w="164"/>
                    <w:gridCol w:w="164"/>
                    <w:gridCol w:w="164"/>
                    <w:gridCol w:w="164"/>
                    <w:gridCol w:w="164"/>
                    <w:gridCol w:w="171"/>
                  </w:tblGrid>
                  <w:tr w:rsidR="00B54D60" w:rsidRPr="00B54D60">
                    <w:trPr>
                      <w:trHeight w:val="180"/>
                      <w:tblCellSpacing w:w="7" w:type="dxa"/>
                    </w:trPr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66D22360" wp14:editId="07F31CA5">
                              <wp:extent cx="85725" cy="114300"/>
                              <wp:effectExtent l="0" t="0" r="9525" b="0"/>
                              <wp:docPr id="33" name="m_4734722639810754229_x0000_i2133" descr="https://ci6.googleusercontent.com/proxy/lgB_K-iYVNkAh3rWhlTY3d9C9TCJ-kN_NNhssZsTyyYHE1vSW5s8lSnILlvc5BnvnNsptFi8ccQqPlrteQ=s0-d-e1-ft#https://www.ctbpls.com/www/temp/G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33" descr="https://ci6.googleusercontent.com/proxy/lgB_K-iYVNkAh3rWhlTY3d9C9TCJ-kN_NNhssZsTyyYHE1vSW5s8lSnILlvc5BnvnNsptFi8ccQqPlrteQ=s0-d-e1-ft#https://www.ctbpls.com/www/temp/G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26A40087" wp14:editId="0BAB66F5">
                              <wp:extent cx="85725" cy="114300"/>
                              <wp:effectExtent l="0" t="0" r="9525" b="0"/>
                              <wp:docPr id="34" name="m_4734722639810754229_x0000_i2132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32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7CB50F09" wp14:editId="46C8B507">
                              <wp:extent cx="85725" cy="114300"/>
                              <wp:effectExtent l="0" t="0" r="9525" b="0"/>
                              <wp:docPr id="35" name="m_4734722639810754229_x0000_i2131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31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490EBDDC" wp14:editId="23BC7406">
                              <wp:extent cx="85725" cy="114300"/>
                              <wp:effectExtent l="0" t="0" r="9525" b="0"/>
                              <wp:docPr id="36" name="m_4734722639810754229_x0000_i2130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30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559688D9" wp14:editId="126C527C">
                              <wp:extent cx="85725" cy="114300"/>
                              <wp:effectExtent l="0" t="0" r="9525" b="0"/>
                              <wp:docPr id="37" name="m_4734722639810754229_x0000_i2129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29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0B0CC434" wp14:editId="71A97C38">
                              <wp:extent cx="85725" cy="114300"/>
                              <wp:effectExtent l="0" t="0" r="9525" b="0"/>
                              <wp:docPr id="38" name="m_4734722639810754229_x0000_i2128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28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FFFFFF"/>
                        <w:vAlign w:val="center"/>
                        <w:hideMark/>
                      </w:tcPr>
                      <w:p w:rsidR="00B54D60" w:rsidRPr="00B54D60" w:rsidRDefault="00B54D60" w:rsidP="00B54D60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54D60">
                          <w:rPr>
                            <w:rFonts w:ascii="Helvetica" w:eastAsia="Times New Roman" w:hAnsi="Helvetica" w:cs="Helvetica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03CFAA6E" wp14:editId="0C055EE1">
                              <wp:extent cx="85725" cy="114300"/>
                              <wp:effectExtent l="0" t="0" r="9525" b="0"/>
                              <wp:docPr id="39" name="m_4734722639810754229_x0000_i2127" descr="https://ci5.googleusercontent.com/proxy/1vRv4NktyyqP4jPDfXxm0zYEPyufPH5sVOHAaIgsn5YfC528jD-PMkyyHsToi87yFAbbPFfKQxaCvKSdLg=s0-d-e1-ft#https://www.ctbpls.com/www/temp/W-pro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4734722639810754229_x0000_i2127" descr="https://ci5.googleusercontent.com/proxy/1vRv4NktyyqP4jPDfXxm0zYEPyufPH5sVOHAaIgsn5YfC528jD-PMkyyHsToi87yFAbbPFfKQxaCvKSdLg=s0-d-e1-ft#https://www.ctbpls.com/www/temp/W-pro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hyperlink r:id="rId76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James, Lee(R)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color w:val="222222"/>
                <w:sz w:val="18"/>
                <w:szCs w:val="18"/>
              </w:rPr>
              <w:t>Amends the Public School Code, providing for CPR Instruction.</w:t>
            </w:r>
          </w:p>
        </w:tc>
      </w:tr>
    </w:tbl>
    <w:p w:rsidR="00B54D60" w:rsidRPr="00B54D60" w:rsidRDefault="00B54D60" w:rsidP="00B54D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797"/>
      </w:tblGrid>
      <w:tr w:rsidR="00B54D60" w:rsidRPr="00B54D60" w:rsidTr="00B54D60">
        <w:trPr>
          <w:tblCellSpacing w:w="15" w:type="dxa"/>
        </w:trPr>
        <w:tc>
          <w:tcPr>
            <w:tcW w:w="40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D60" w:rsidRPr="00B54D60" w:rsidRDefault="00B54D60" w:rsidP="00B54D6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b/>
                <w:bCs/>
                <w:i/>
                <w:iCs/>
                <w:color w:val="222222"/>
                <w:sz w:val="18"/>
                <w:szCs w:val="18"/>
              </w:rPr>
              <w:t>Cosponsors:</w:t>
            </w:r>
          </w:p>
        </w:tc>
        <w:tc>
          <w:tcPr>
            <w:tcW w:w="0" w:type="auto"/>
            <w:shd w:val="clear" w:color="auto" w:fill="CFC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hyperlink r:id="rId77" w:tgtFrame="_blank" w:history="1">
              <w:proofErr w:type="spellStart"/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Boback</w:t>
              </w:r>
              <w:proofErr w:type="spellEnd"/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, Karen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78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Bradford, Matt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hyperlink r:id="rId79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Brown, Rosemary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proofErr w:type="spellStart"/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begin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instrText xml:space="preserve"> HYPERLINK "http://htbin/web_member.com?21R146" \t "_blank" </w:instrTex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separate"/>
            </w:r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Ciresi</w:t>
            </w:r>
            <w:proofErr w:type="spellEnd"/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, Joseph</w: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end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hyperlink r:id="rId80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Freeman, Robert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hyperlink r:id="rId81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Gillen, Mark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82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James, Lee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83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 xml:space="preserve">Mackenzie, </w:t>
              </w:r>
              <w:proofErr w:type="spellStart"/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Milou</w:t>
              </w:r>
              <w:proofErr w:type="spellEnd"/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 xml:space="preserve"> (F)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84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Mackenzie, Ryan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85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Millard, David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proofErr w:type="spellStart"/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begin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instrText xml:space="preserve"> HYPERLINK "http://htbin/web_member.com?21R91" \t "_blank" </w:instrTex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separate"/>
            </w:r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Moul</w:t>
            </w:r>
            <w:proofErr w:type="spellEnd"/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, Dan</w: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end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86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Neilson, Ed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hyperlink r:id="rId87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Nelson, Napoleon (F)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hyperlink r:id="rId88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Rowe, David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89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Ryan, Frank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proofErr w:type="spellStart"/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begin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instrText xml:space="preserve"> HYPERLINK "http://htbin/web_member.com?21R9" \t "_blank" </w:instrTex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separate"/>
            </w:r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Sainato</w:t>
            </w:r>
            <w:proofErr w:type="spellEnd"/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, Chris</w: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end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proofErr w:type="spellStart"/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begin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instrText xml:space="preserve"> HYPERLINK "http://htbin/web_member.com?21R145" \t "_blank" </w:instrTex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separate"/>
            </w:r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Staats</w:t>
            </w:r>
            <w:proofErr w:type="spellEnd"/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, Craig</w: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end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90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Warner, Ryan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91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Warren, Perry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(D); </w:t>
            </w:r>
            <w:proofErr w:type="spellStart"/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begin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instrText xml:space="preserve"> HYPERLINK "http://htbin/web_member.com?21R83" \t "_blank" </w:instrTex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separate"/>
            </w:r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Wheeland</w:t>
            </w:r>
            <w:proofErr w:type="spellEnd"/>
            <w:r w:rsidRPr="00B54D60">
              <w:rPr>
                <w:rFonts w:ascii="Verdana" w:eastAsia="Times New Roman" w:hAnsi="Verdana" w:cs="Helvetica"/>
                <w:color w:val="1155CC"/>
                <w:sz w:val="18"/>
                <w:szCs w:val="18"/>
                <w:u w:val="single"/>
              </w:rPr>
              <w:t>, Jeff</w:t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fldChar w:fldCharType="end"/>
            </w: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(R); </w:t>
            </w:r>
            <w:hyperlink r:id="rId92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Zimmerman, David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(R)</w:t>
            </w:r>
          </w:p>
        </w:tc>
      </w:tr>
    </w:tbl>
    <w:p w:rsidR="00B54D60" w:rsidRPr="00B54D60" w:rsidRDefault="00B54D60" w:rsidP="00B54D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797"/>
      </w:tblGrid>
      <w:tr w:rsidR="00B54D60" w:rsidRPr="00B54D60" w:rsidTr="00B54D60">
        <w:trPr>
          <w:tblCellSpacing w:w="15" w:type="dxa"/>
        </w:trPr>
        <w:tc>
          <w:tcPr>
            <w:tcW w:w="40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D60" w:rsidRPr="00B54D60" w:rsidRDefault="00B54D60" w:rsidP="00B54D6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b/>
                <w:bCs/>
                <w:i/>
                <w:iCs/>
                <w:color w:val="222222"/>
                <w:sz w:val="18"/>
                <w:szCs w:val="18"/>
              </w:rPr>
              <w:t>Companions:</w:t>
            </w:r>
          </w:p>
        </w:tc>
        <w:tc>
          <w:tcPr>
            <w:tcW w:w="0" w:type="auto"/>
            <w:shd w:val="clear" w:color="auto" w:fill="CFFF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"/>
              <w:gridCol w:w="1844"/>
              <w:gridCol w:w="2146"/>
            </w:tblGrid>
            <w:tr w:rsidR="00B54D60" w:rsidRPr="00B54D60">
              <w:trPr>
                <w:tblCellSpacing w:w="0" w:type="dxa"/>
              </w:trPr>
              <w:tc>
                <w:tcPr>
                  <w:tcW w:w="975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93" w:tgtFrame="_blank" w:history="1">
                    <w:r w:rsidRPr="00B54D60">
                      <w:rPr>
                        <w:rFonts w:ascii="Verdana" w:eastAsia="Times New Roman" w:hAnsi="Verdana" w:cs="Helvetica"/>
                        <w:color w:val="1155CC"/>
                        <w:sz w:val="18"/>
                        <w:szCs w:val="18"/>
                        <w:u w:val="single"/>
                      </w:rPr>
                      <w:t>HB 278</w:t>
                    </w:r>
                  </w:hyperlink>
                </w:p>
              </w:tc>
              <w:tc>
                <w:tcPr>
                  <w:tcW w:w="2550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Verdana" w:eastAsia="Times New Roman" w:hAnsi="Verdana" w:cs="Helvetica"/>
                      <w:sz w:val="18"/>
                      <w:szCs w:val="18"/>
                    </w:rPr>
                    <w:t>James, Lee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Verdana" w:eastAsia="Times New Roman" w:hAnsi="Verdana" w:cs="Helvetica"/>
                      <w:sz w:val="18"/>
                      <w:szCs w:val="18"/>
                    </w:rPr>
                    <w:t>(Refiled from 19R Session)</w:t>
                  </w:r>
                </w:p>
              </w:tc>
            </w:tr>
            <w:tr w:rsidR="00B54D60" w:rsidRPr="00B54D60">
              <w:trPr>
                <w:tblCellSpacing w:w="0" w:type="dxa"/>
              </w:trPr>
              <w:tc>
                <w:tcPr>
                  <w:tcW w:w="900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shd w:val="clear" w:color="auto" w:fill="9FDF9F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Verdana" w:eastAsia="Times New Roman" w:hAnsi="Verdana" w:cs="Helvetica"/>
                      <w:color w:val="000000"/>
                      <w:sz w:val="18"/>
                      <w:szCs w:val="18"/>
                    </w:rPr>
                    <w:t>1-20-21 H Introduced and referred to committee on Senate Rules and Executive Nominations</w:t>
                  </w:r>
                </w:p>
              </w:tc>
            </w:tr>
            <w:tr w:rsidR="00B54D60" w:rsidRPr="00B54D60">
              <w:trPr>
                <w:tblCellSpacing w:w="0" w:type="dxa"/>
              </w:trPr>
              <w:tc>
                <w:tcPr>
                  <w:tcW w:w="975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hyperlink r:id="rId94" w:tgtFrame="_blank" w:history="1">
                    <w:r w:rsidRPr="00B54D60">
                      <w:rPr>
                        <w:rFonts w:ascii="Verdana" w:eastAsia="Times New Roman" w:hAnsi="Verdana" w:cs="Helvetica"/>
                        <w:color w:val="1155CC"/>
                        <w:sz w:val="18"/>
                        <w:szCs w:val="18"/>
                        <w:u w:val="single"/>
                      </w:rPr>
                      <w:t>HCO 289</w:t>
                    </w:r>
                  </w:hyperlink>
                </w:p>
              </w:tc>
              <w:tc>
                <w:tcPr>
                  <w:tcW w:w="2550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Verdana" w:eastAsia="Times New Roman" w:hAnsi="Verdana" w:cs="Helvetica"/>
                      <w:sz w:val="18"/>
                      <w:szCs w:val="18"/>
                    </w:rPr>
                    <w:t>James, Lee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Verdana" w:eastAsia="Times New Roman" w:hAnsi="Verdana" w:cs="Helvetica"/>
                      <w:sz w:val="18"/>
                      <w:szCs w:val="18"/>
                    </w:rPr>
                    <w:t>(Co-sponsor Memo)</w:t>
                  </w:r>
                </w:p>
              </w:tc>
            </w:tr>
            <w:tr w:rsidR="00B54D60" w:rsidRPr="00B54D60">
              <w:trPr>
                <w:tblCellSpacing w:w="0" w:type="dxa"/>
              </w:trPr>
              <w:tc>
                <w:tcPr>
                  <w:tcW w:w="900" w:type="dxa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75" w:type="dxa"/>
                  <w:gridSpan w:val="2"/>
                  <w:shd w:val="clear" w:color="auto" w:fill="9FDF9F"/>
                  <w:vAlign w:val="center"/>
                  <w:hideMark/>
                </w:tcPr>
                <w:p w:rsidR="00B54D60" w:rsidRPr="00B54D60" w:rsidRDefault="00B54D60" w:rsidP="00B54D6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54D60">
                    <w:rPr>
                      <w:rFonts w:ascii="Verdana" w:eastAsia="Times New Roman" w:hAnsi="Verdana" w:cs="Helvetica"/>
                      <w:color w:val="000000"/>
                      <w:sz w:val="18"/>
                      <w:szCs w:val="18"/>
                    </w:rPr>
                    <w:t>1-26-21 H Introduced as a bill - see HB 265</w:t>
                  </w:r>
                </w:p>
              </w:tc>
            </w:tr>
          </w:tbl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:rsidR="00B54D60" w:rsidRPr="00B54D60" w:rsidRDefault="00B54D60" w:rsidP="00B54D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797"/>
      </w:tblGrid>
      <w:tr w:rsidR="00B54D60" w:rsidRPr="00B54D60" w:rsidTr="00B54D60">
        <w:trPr>
          <w:tblCellSpacing w:w="15" w:type="dxa"/>
        </w:trPr>
        <w:tc>
          <w:tcPr>
            <w:tcW w:w="40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D60" w:rsidRPr="00B54D60" w:rsidRDefault="00B54D60" w:rsidP="00B54D6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b/>
                <w:bCs/>
                <w:i/>
                <w:iCs/>
                <w:color w:val="222222"/>
                <w:sz w:val="18"/>
                <w:szCs w:val="18"/>
              </w:rPr>
              <w:t>Printer Number(s):</w:t>
            </w:r>
          </w:p>
        </w:tc>
        <w:tc>
          <w:tcPr>
            <w:tcW w:w="0" w:type="auto"/>
            <w:shd w:val="clear" w:color="auto" w:fill="FFE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hyperlink r:id="rId95" w:tgtFrame="_blank" w:history="1">
              <w:r w:rsidRPr="00B54D60">
                <w:rPr>
                  <w:rFonts w:ascii="Verdana" w:eastAsia="Times New Roman" w:hAnsi="Verdana" w:cs="Helvetica"/>
                  <w:color w:val="1155CC"/>
                  <w:sz w:val="18"/>
                  <w:szCs w:val="18"/>
                  <w:u w:val="single"/>
                </w:rPr>
                <w:t>P0236</w:t>
              </w:r>
            </w:hyperlink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 </w:t>
            </w:r>
          </w:p>
        </w:tc>
      </w:tr>
    </w:tbl>
    <w:p w:rsidR="00B54D60" w:rsidRPr="00B54D60" w:rsidRDefault="00B54D60" w:rsidP="00B54D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797"/>
      </w:tblGrid>
      <w:tr w:rsidR="00B54D60" w:rsidRPr="00B54D60" w:rsidTr="00B54D60">
        <w:trPr>
          <w:tblCellSpacing w:w="15" w:type="dxa"/>
        </w:trPr>
        <w:tc>
          <w:tcPr>
            <w:tcW w:w="40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D60" w:rsidRPr="00B54D60" w:rsidRDefault="00B54D60" w:rsidP="00B54D6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b/>
                <w:bCs/>
                <w:i/>
                <w:iCs/>
                <w:color w:val="222222"/>
                <w:sz w:val="18"/>
                <w:szCs w:val="18"/>
              </w:rPr>
              <w:t>Bill History:</w:t>
            </w:r>
          </w:p>
        </w:tc>
        <w:tc>
          <w:tcPr>
            <w:tcW w:w="0" w:type="auto"/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4D60" w:rsidRPr="00B54D60" w:rsidRDefault="00B54D60" w:rsidP="00B54D6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54D60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01-26-21 H Introduced and referred to committee on House Education</w:t>
            </w:r>
          </w:p>
        </w:tc>
      </w:tr>
    </w:tbl>
    <w:p w:rsidR="00B54D60" w:rsidRPr="00B54D60" w:rsidRDefault="00B54D60" w:rsidP="00B54D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18"/>
          <w:szCs w:val="18"/>
        </w:rPr>
      </w:pPr>
      <w:r w:rsidRPr="00B54D60">
        <w:rPr>
          <w:rFonts w:ascii="Verdana" w:eastAsia="Times New Roman" w:hAnsi="Verdana" w:cs="Arial"/>
          <w:color w:val="222222"/>
          <w:sz w:val="18"/>
          <w:szCs w:val="18"/>
        </w:rPr>
        <w:pict>
          <v:rect id="_x0000_i1029" style="width:468pt;height:1.5pt" o:hralign="center" o:hrstd="t" o:hrnoshade="t" o:hr="t" fillcolor="#a0a0a0" stroked="f"/>
        </w:pict>
      </w:r>
    </w:p>
    <w:p w:rsidR="00B5220D" w:rsidRDefault="00B5220D">
      <w:bookmarkStart w:id="0" w:name="_GoBack"/>
      <w:bookmarkEnd w:id="0"/>
    </w:p>
    <w:sectPr w:rsidR="00B52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0"/>
    <w:rsid w:val="00B5220D"/>
    <w:rsid w:val="00B5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C1C29-E9CB-4ECB-AF54-31F64DBA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tbin/web_member.com?21R31" TargetMode="External"/><Relationship Id="rId21" Type="http://schemas.openxmlformats.org/officeDocument/2006/relationships/hyperlink" Target="http://htbin/web_member.com?21R42" TargetMode="External"/><Relationship Id="rId42" Type="http://schemas.openxmlformats.org/officeDocument/2006/relationships/hyperlink" Target="http://htbin/web_member.com?21R84" TargetMode="External"/><Relationship Id="rId47" Type="http://schemas.openxmlformats.org/officeDocument/2006/relationships/hyperlink" Target="http://htbin/web_member.com?21R12" TargetMode="External"/><Relationship Id="rId63" Type="http://schemas.openxmlformats.org/officeDocument/2006/relationships/hyperlink" Target="http://htbin/web_member.com?21R93" TargetMode="External"/><Relationship Id="rId68" Type="http://schemas.openxmlformats.org/officeDocument/2006/relationships/hyperlink" Target="http://htbin/web_member.com?21R176" TargetMode="External"/><Relationship Id="rId84" Type="http://schemas.openxmlformats.org/officeDocument/2006/relationships/hyperlink" Target="http://htbin/web_member.com?21R134" TargetMode="External"/><Relationship Id="rId89" Type="http://schemas.openxmlformats.org/officeDocument/2006/relationships/hyperlink" Target="http://htbin/web_member.com?21R101" TargetMode="External"/><Relationship Id="rId16" Type="http://schemas.openxmlformats.org/officeDocument/2006/relationships/hyperlink" Target="http://htbin/web_member.com?21R136" TargetMode="External"/><Relationship Id="rId11" Type="http://schemas.openxmlformats.org/officeDocument/2006/relationships/image" Target="media/image6.gif"/><Relationship Id="rId32" Type="http://schemas.openxmlformats.org/officeDocument/2006/relationships/hyperlink" Target="http://htbin/web_member.com?21R153" TargetMode="External"/><Relationship Id="rId37" Type="http://schemas.openxmlformats.org/officeDocument/2006/relationships/hyperlink" Target="https://nam02.safelinks.protection.outlook.com/?url=http%3A%2F%2Fwww.legis.state.pa.us%2Fcfdocs%2Fbillinfo%2Fbillinfo.cfm%3Fsyear%3D2021%26sind%3D0%26body%3DH%26type%3DB%26BN%3D0261&amp;data=04%7C01%7C%7C79aec22dcd304b00609a08d916cebf4b%7C030d132b2d0c4ceb9a5f21a90cb294af%7C0%7C0%7C637565899578644256%7CUnknown%7CTWFpbGZsb3d8eyJWIjoiMC4wLjAwMDAiLCJQIjoiV2luMzIiLCJBTiI6Ik1haWwiLCJXVCI6Mn0%3D%7C1000&amp;sdata=5dCXxaRGfJ1SoMnmI4lIQZrk0iYsemQ1tCmsqjLdjls%3D&amp;reserved=0" TargetMode="External"/><Relationship Id="rId53" Type="http://schemas.openxmlformats.org/officeDocument/2006/relationships/hyperlink" Target="https://nam02.safelinks.protection.outlook.com/?url=http%3A%2F%2Fwww.legis.state.pa.us%2Fcfdocs%2Flegis%2FCSM%2FDisplayByDate.cfm%3FChamber%3DH%26SPick%3D20210&amp;data=04%7C01%7C%7C79aec22dcd304b00609a08d916cebf4b%7C030d132b2d0c4ceb9a5f21a90cb294af%7C0%7C0%7C637565899578654214%7CUnknown%7CTWFpbGZsb3d8eyJWIjoiMC4wLjAwMDAiLCJQIjoiV2luMzIiLCJBTiI6Ik1haWwiLCJXVCI6Mn0%3D%7C1000&amp;sdata=MsMSHyMQYWNQBVt8mRD0pfy28IqdolbqLrv74DkS5no%3D&amp;reserved=0" TargetMode="External"/><Relationship Id="rId58" Type="http://schemas.openxmlformats.org/officeDocument/2006/relationships/hyperlink" Target="http://htbin/web_member.com?21R76" TargetMode="External"/><Relationship Id="rId74" Type="http://schemas.openxmlformats.org/officeDocument/2006/relationships/hyperlink" Target="http://htbin/web_dtext.com?PA21RHB00262_FIL&amp;VERS=YYY" TargetMode="External"/><Relationship Id="rId79" Type="http://schemas.openxmlformats.org/officeDocument/2006/relationships/hyperlink" Target="http://htbin/web_member.com?21R189" TargetMode="External"/><Relationship Id="rId5" Type="http://schemas.openxmlformats.org/officeDocument/2006/relationships/image" Target="media/image2.gif"/><Relationship Id="rId90" Type="http://schemas.openxmlformats.org/officeDocument/2006/relationships/hyperlink" Target="http://htbin/web_member.com?21R52" TargetMode="External"/><Relationship Id="rId95" Type="http://schemas.openxmlformats.org/officeDocument/2006/relationships/hyperlink" Target="http://htbin/web_dtext.com?PA21RHB00265_FIL&amp;VERS=YYY" TargetMode="External"/><Relationship Id="rId22" Type="http://schemas.openxmlformats.org/officeDocument/2006/relationships/hyperlink" Target="http://htbin/web_member.com?21R174" TargetMode="External"/><Relationship Id="rId27" Type="http://schemas.openxmlformats.org/officeDocument/2006/relationships/hyperlink" Target="https://nam02.safelinks.protection.outlook.com/?url=http%3A%2F%2Fwww.legis.state.pa.us%2Fcfdocs%2Flegis%2FCSM%2FDisplayByDate.cfm%3FChamber%3DH%26SPick%3D20210&amp;data=04%7C01%7C%7C79aec22dcd304b00609a08d916cebf4b%7C030d132b2d0c4ceb9a5f21a90cb294af%7C0%7C0%7C637565899578614388%7CUnknown%7CTWFpbGZsb3d8eyJWIjoiMC4wLjAwMDAiLCJQIjoiV2luMzIiLCJBTiI6Ik1haWwiLCJXVCI6Mn0%3D%7C1000&amp;sdata=MqIL4yT4PiX3U74Dph1juU%2BHGdbCc1iV1zjahfmSdFA%3D&amp;reserved=0" TargetMode="External"/><Relationship Id="rId43" Type="http://schemas.openxmlformats.org/officeDocument/2006/relationships/hyperlink" Target="http://htbin/web_member.com?21R64" TargetMode="External"/><Relationship Id="rId48" Type="http://schemas.openxmlformats.org/officeDocument/2006/relationships/hyperlink" Target="http://htbin/web_member.com?21R41" TargetMode="External"/><Relationship Id="rId64" Type="http://schemas.openxmlformats.org/officeDocument/2006/relationships/hyperlink" Target="http://htbin/web_member.com?21R89" TargetMode="External"/><Relationship Id="rId69" Type="http://schemas.openxmlformats.org/officeDocument/2006/relationships/hyperlink" Target="http://htbin/web_member.com?21R85" TargetMode="External"/><Relationship Id="rId80" Type="http://schemas.openxmlformats.org/officeDocument/2006/relationships/hyperlink" Target="http://htbin/web_member.com?21R136" TargetMode="External"/><Relationship Id="rId85" Type="http://schemas.openxmlformats.org/officeDocument/2006/relationships/hyperlink" Target="http://htbin/web_member.com?21R1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am02.safelinks.protection.outlook.com/?url=http%3A%2F%2Fwww.legis.state.pa.us%2Fcfdocs%2Flegis%2Fhome%2Fmember_information%2Fhouse_bio.cfm%3Fid%3D&amp;data=04%7C01%7C%7C79aec22dcd304b00609a08d916cebf4b%7C030d132b2d0c4ceb9a5f21a90cb294af%7C0%7C0%7C637565899578614388%7CUnknown%7CTWFpbGZsb3d8eyJWIjoiMC4wLjAwMDAiLCJQIjoiV2luMzIiLCJBTiI6Ik1haWwiLCJXVCI6Mn0%3D%7C1000&amp;sdata=lAr%2Fg9%2FH0nhxUHdCIgJbuVyQ3TJ6BJr1oZhFFEn5Cw4%3D&amp;reserved=0" TargetMode="External"/><Relationship Id="rId17" Type="http://schemas.openxmlformats.org/officeDocument/2006/relationships/hyperlink" Target="http://htbin/web_member.com?21R24" TargetMode="External"/><Relationship Id="rId25" Type="http://schemas.openxmlformats.org/officeDocument/2006/relationships/hyperlink" Target="http://htbin/web_member.com?21R182" TargetMode="External"/><Relationship Id="rId33" Type="http://schemas.openxmlformats.org/officeDocument/2006/relationships/hyperlink" Target="http://htbin/web_member.com?21R132" TargetMode="External"/><Relationship Id="rId38" Type="http://schemas.openxmlformats.org/officeDocument/2006/relationships/hyperlink" Target="https://nam02.safelinks.protection.outlook.com/?url=http%3A%2F%2Fwww.legis.state.pa.us%2Fcfdocs%2Flegis%2Fhome%2Fmember_information%2Fhouse_bio.cfm%3Fid%3D&amp;data=04%7C01%7C%7C79aec22dcd304b00609a08d916cebf4b%7C030d132b2d0c4ceb9a5f21a90cb294af%7C0%7C0%7C637565899578644256%7CUnknown%7CTWFpbGZsb3d8eyJWIjoiMC4wLjAwMDAiLCJQIjoiV2luMzIiLCJBTiI6Ik1haWwiLCJXVCI6Mn0%3D%7C1000&amp;sdata=SluCffpcYr%2BQiZMSOegzZgEz18wTpmGes5GXXT53zLU%3D&amp;reserved=0" TargetMode="External"/><Relationship Id="rId46" Type="http://schemas.openxmlformats.org/officeDocument/2006/relationships/hyperlink" Target="http://htbin/web_member.com?21R92" TargetMode="External"/><Relationship Id="rId59" Type="http://schemas.openxmlformats.org/officeDocument/2006/relationships/hyperlink" Target="http://htbin/web_member.com?21R49" TargetMode="External"/><Relationship Id="rId67" Type="http://schemas.openxmlformats.org/officeDocument/2006/relationships/hyperlink" Target="http://htbin/web_member.com?21R57" TargetMode="External"/><Relationship Id="rId20" Type="http://schemas.openxmlformats.org/officeDocument/2006/relationships/hyperlink" Target="http://htbin/web_member.com?21R175" TargetMode="External"/><Relationship Id="rId41" Type="http://schemas.openxmlformats.org/officeDocument/2006/relationships/hyperlink" Target="http://htbin/web_member.com?21R128" TargetMode="External"/><Relationship Id="rId54" Type="http://schemas.openxmlformats.org/officeDocument/2006/relationships/hyperlink" Target="https://nam02.safelinks.protection.outlook.com/?url=http%3A%2F%2Fwww.legis.state.pa.us%2Fcfdocs%2Fbillinfo%2Fbillinfo.cfm%3Fsyear%3D2021%26sind%3D0%26body%3DS%26type%3DB%26BN%3D0393&amp;data=04%7C01%7C%7C79aec22dcd304b00609a08d916cebf4b%7C030d132b2d0c4ceb9a5f21a90cb294af%7C0%7C0%7C637565899578664162%7CUnknown%7CTWFpbGZsb3d8eyJWIjoiMC4wLjAwMDAiLCJQIjoiV2luMzIiLCJBTiI6Ik1haWwiLCJXVCI6Mn0%3D%7C1000&amp;sdata=pkOGwnroTQ9ybXW7r%2BVm81s3xsdkL%2FD3aWkhBprxf2Y%3D&amp;reserved=0" TargetMode="External"/><Relationship Id="rId62" Type="http://schemas.openxmlformats.org/officeDocument/2006/relationships/hyperlink" Target="http://htbin/web_member.com?21R84" TargetMode="External"/><Relationship Id="rId70" Type="http://schemas.openxmlformats.org/officeDocument/2006/relationships/hyperlink" Target="http://htbin/web_member.com?21R101" TargetMode="External"/><Relationship Id="rId75" Type="http://schemas.openxmlformats.org/officeDocument/2006/relationships/hyperlink" Target="https://nam02.safelinks.protection.outlook.com/?url=http%3A%2F%2Fwww.legis.state.pa.us%2Fcfdocs%2Fbillinfo%2Fbillinfo.cfm%3Fsyear%3D2021%26sind%3D0%26body%3DH%26type%3DB%26BN%3D0265&amp;data=04%7C01%7C%7C79aec22dcd304b00609a08d916cebf4b%7C030d132b2d0c4ceb9a5f21a90cb294af%7C0%7C0%7C637565899578684072%7CUnknown%7CTWFpbGZsb3d8eyJWIjoiMC4wLjAwMDAiLCJQIjoiV2luMzIiLCJBTiI6Ik1haWwiLCJXVCI6Mn0%3D%7C1000&amp;sdata=U9qI8D5rqhksxz06id24YgyeSInxsLMaJ4ynr1Id%2Bog%3D&amp;reserved=0" TargetMode="External"/><Relationship Id="rId83" Type="http://schemas.openxmlformats.org/officeDocument/2006/relationships/hyperlink" Target="http://htbin/web_member.com?21R131" TargetMode="External"/><Relationship Id="rId88" Type="http://schemas.openxmlformats.org/officeDocument/2006/relationships/hyperlink" Target="http://htbin/web_member.com?21R85" TargetMode="External"/><Relationship Id="rId91" Type="http://schemas.openxmlformats.org/officeDocument/2006/relationships/hyperlink" Target="http://htbin/web_member.com?21R31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am02.safelinks.protection.outlook.com/?url=https://www.ctbpls.com/www/PA/prog_help.htm&amp;data=04|01||79aec22dcd304b00609a08d916cebf4b|030d132b2d0c4ceb9a5f21a90cb294af|0|0|637565899578604423|Unknown|TWFpbGZsb3d8eyJWIjoiMC4wLjAwMDAiLCJQIjoiV2luMzIiLCJBTiI6Ik1haWwiLCJXVCI6Mn0%3D|1000&amp;sdata=Mk%2Bod4WW6TuFji8ENaUF1yAh0YqrUYJqGtYC404pPpM%3D&amp;reserved=0" TargetMode="External"/><Relationship Id="rId15" Type="http://schemas.openxmlformats.org/officeDocument/2006/relationships/hyperlink" Target="http://htbin/web_member.com?21R35" TargetMode="External"/><Relationship Id="rId23" Type="http://schemas.openxmlformats.org/officeDocument/2006/relationships/hyperlink" Target="http://htbin/web_member.com?21R153" TargetMode="External"/><Relationship Id="rId28" Type="http://schemas.openxmlformats.org/officeDocument/2006/relationships/hyperlink" Target="http://htbin/web_dtext.com?PA21RHB00102_FIL&amp;VERS=YYY" TargetMode="External"/><Relationship Id="rId36" Type="http://schemas.openxmlformats.org/officeDocument/2006/relationships/hyperlink" Target="http://htbin/web_dtext.com?PA21RHB00182_FIL&amp;VERS=YYY" TargetMode="External"/><Relationship Id="rId49" Type="http://schemas.openxmlformats.org/officeDocument/2006/relationships/hyperlink" Target="http://htbin/web_member.com?21R85" TargetMode="External"/><Relationship Id="rId57" Type="http://schemas.openxmlformats.org/officeDocument/2006/relationships/hyperlink" Target="https://nam02.safelinks.protection.outlook.com/?url=http%3A%2F%2Fwww.legis.state.pa.us%2Fcfdocs%2Flegis%2Fhome%2Fmember_information%2Fhouse_bio.cfm%3Fid%3D&amp;data=04%7C01%7C%7C79aec22dcd304b00609a08d916cebf4b%7C030d132b2d0c4ceb9a5f21a90cb294af%7C0%7C0%7C637565899578674116%7CUnknown%7CTWFpbGZsb3d8eyJWIjoiMC4wLjAwMDAiLCJQIjoiV2luMzIiLCJBTiI6Ik1haWwiLCJXVCI6Mn0%3D%7C1000&amp;sdata=favNDUwAr3iJlqZfxDou6XgtseO6G%2BNCSl28uAzHDUQ%3D&amp;reserved=0" TargetMode="External"/><Relationship Id="rId10" Type="http://schemas.openxmlformats.org/officeDocument/2006/relationships/image" Target="media/image5.gif"/><Relationship Id="rId31" Type="http://schemas.openxmlformats.org/officeDocument/2006/relationships/hyperlink" Target="http://htbin/web_member.com?21R23" TargetMode="External"/><Relationship Id="rId44" Type="http://schemas.openxmlformats.org/officeDocument/2006/relationships/hyperlink" Target="http://htbin/web_member.com?21R93" TargetMode="External"/><Relationship Id="rId52" Type="http://schemas.openxmlformats.org/officeDocument/2006/relationships/hyperlink" Target="https://nam02.safelinks.protection.outlook.com/?url=http%3A%2F%2Fwww.legis.state.pa.us%2Fcfdocs%2Fbillinfo%2Fbillinfo.cfm%3Fsyear%3D2019%26sind%3D0%26body%3DH%26type%3DB%26BN%3D0048&amp;data=04%7C01%7C%7C79aec22dcd304b00609a08d916cebf4b%7C030d132b2d0c4ceb9a5f21a90cb294af%7C0%7C0%7C637565899578654214%7CUnknown%7CTWFpbGZsb3d8eyJWIjoiMC4wLjAwMDAiLCJQIjoiV2luMzIiLCJBTiI6Ik1haWwiLCJXVCI6Mn0%3D%7C1000&amp;sdata=KGmO6ko68gBwZuRsD%2By%2BGJJbYhJrHnjw9ICq1MdGE8c%3D&amp;reserved=0" TargetMode="External"/><Relationship Id="rId60" Type="http://schemas.openxmlformats.org/officeDocument/2006/relationships/hyperlink" Target="http://htbin/web_member.com?21R58" TargetMode="External"/><Relationship Id="rId65" Type="http://schemas.openxmlformats.org/officeDocument/2006/relationships/hyperlink" Target="http://htbin/web_member.com?21R130" TargetMode="External"/><Relationship Id="rId73" Type="http://schemas.openxmlformats.org/officeDocument/2006/relationships/hyperlink" Target="https://nam02.safelinks.protection.outlook.com/?url=http%3A%2F%2Fwww.legis.state.pa.us%2Fcfdocs%2Flegis%2FCSM%2FDisplayByDate.cfm%3FChamber%3DH%26SPick%3D20210&amp;data=04%7C01%7C%7C79aec22dcd304b00609a08d916cebf4b%7C030d132b2d0c4ceb9a5f21a90cb294af%7C0%7C0%7C637565899578674116%7CUnknown%7CTWFpbGZsb3d8eyJWIjoiMC4wLjAwMDAiLCJQIjoiV2luMzIiLCJBTiI6Ik1haWwiLCJXVCI6Mn0%3D%7C1000&amp;sdata=Vd7fSLMBGfiCgB4GdAvtBg8k5wBVB16C3t7OXuLiwDI%3D&amp;reserved=0" TargetMode="External"/><Relationship Id="rId78" Type="http://schemas.openxmlformats.org/officeDocument/2006/relationships/hyperlink" Target="http://htbin/web_member.com?21R70" TargetMode="External"/><Relationship Id="rId81" Type="http://schemas.openxmlformats.org/officeDocument/2006/relationships/hyperlink" Target="http://htbin/web_member.com?21R128" TargetMode="External"/><Relationship Id="rId86" Type="http://schemas.openxmlformats.org/officeDocument/2006/relationships/hyperlink" Target="http://htbin/web_member.com?21R174" TargetMode="External"/><Relationship Id="rId94" Type="http://schemas.openxmlformats.org/officeDocument/2006/relationships/hyperlink" Target="https://nam02.safelinks.protection.outlook.com/?url=http%3A%2F%2Fwww.legis.state.pa.us%2Fcfdocs%2Flegis%2FCSM%2FDisplayByDate.cfm%3FChamber%3DH%26SPick%3D20210&amp;data=04%7C01%7C%7C79aec22dcd304b00609a08d916cebf4b%7C030d132b2d0c4ceb9a5f21a90cb294af%7C0%7C0%7C637565899578694029%7CUnknown%7CTWFpbGZsb3d8eyJWIjoiMC4wLjAwMDAiLCJQIjoiV2luMzIiLCJBTiI6Ik1haWwiLCJXVCI6Mn0%3D%7C1000&amp;sdata=FqkyCw%2F%2Fxldl1oj5keHEe36%2BSFnEV1TO8xf1BAGUpCI%3D&amp;reserved=0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nam02.safelinks.protection.outlook.com/?url=http%3A%2F%2Fwww.legis.state.pa.us%2Fcfdocs%2Fbillinfo%2Fbillinfo.cfm%3Fsyear%3D2021%26sind%3D0%26body%3DH%26type%3DB%26BN%3D0102&amp;data=04%7C01%7C%7C79aec22dcd304b00609a08d916cebf4b%7C030d132b2d0c4ceb9a5f21a90cb294af%7C0%7C0%7C637565899578604423%7CUnknown%7CTWFpbGZsb3d8eyJWIjoiMC4wLjAwMDAiLCJQIjoiV2luMzIiLCJBTiI6Ik1haWwiLCJXVCI6Mn0%3D%7C1000&amp;sdata=HyG9KJfRwciGrwcf8h9ZZvlSuTH2jkWTvOeagGQv0k4%3D&amp;reserved=0" TargetMode="External"/><Relationship Id="rId13" Type="http://schemas.openxmlformats.org/officeDocument/2006/relationships/hyperlink" Target="http://htbin/web_member.com?21R77" TargetMode="External"/><Relationship Id="rId18" Type="http://schemas.openxmlformats.org/officeDocument/2006/relationships/hyperlink" Target="http://htbin/web_member.com?21R140" TargetMode="External"/><Relationship Id="rId39" Type="http://schemas.openxmlformats.org/officeDocument/2006/relationships/hyperlink" Target="http://htbin/web_member.com?21R129" TargetMode="External"/><Relationship Id="rId34" Type="http://schemas.openxmlformats.org/officeDocument/2006/relationships/hyperlink" Target="https://nam02.safelinks.protection.outlook.com/?url=http%3A%2F%2Fwww.legis.state.pa.us%2Fcfdocs%2Fbillinfo%2Fbillinfo.cfm%3Fsyear%3D2019%26sind%3D0%26body%3DH%26type%3DB%26BN%3D1767&amp;data=04%7C01%7C%7C79aec22dcd304b00609a08d916cebf4b%7C030d132b2d0c4ceb9a5f21a90cb294af%7C0%7C0%7C637565899578634296%7CUnknown%7CTWFpbGZsb3d8eyJWIjoiMC4wLjAwMDAiLCJQIjoiV2luMzIiLCJBTiI6Ik1haWwiLCJXVCI6Mn0%3D%7C1000&amp;sdata=bzJ7YavHeTzHsE8LHuTBBdNxQG7%2B%2F1mic28mYQ1IJpY%3D&amp;reserved=0" TargetMode="External"/><Relationship Id="rId50" Type="http://schemas.openxmlformats.org/officeDocument/2006/relationships/hyperlink" Target="http://htbin/web_member.com?21R101" TargetMode="External"/><Relationship Id="rId55" Type="http://schemas.openxmlformats.org/officeDocument/2006/relationships/hyperlink" Target="http://htbin/web_dtext.com?PA21RHB00261_FIL&amp;VERS=YYY" TargetMode="External"/><Relationship Id="rId76" Type="http://schemas.openxmlformats.org/officeDocument/2006/relationships/hyperlink" Target="https://nam02.safelinks.protection.outlook.com/?url=http%3A%2F%2Fwww.legis.state.pa.us%2Fcfdocs%2Flegis%2Fhome%2Fmember_information%2Fhouse_bio.cfm%3Fid%3D&amp;data=04%7C01%7C%7C79aec22dcd304b00609a08d916cebf4b%7C030d132b2d0c4ceb9a5f21a90cb294af%7C0%7C0%7C637565899578684072%7CUnknown%7CTWFpbGZsb3d8eyJWIjoiMC4wLjAwMDAiLCJQIjoiV2luMzIiLCJBTiI6Ik1haWwiLCJXVCI6Mn0%3D%7C1000&amp;sdata=a8R2sch%2FiHqH5SVdOG1nYwOlDLAIupoVesV2VG1H7I8%3D&amp;reserved=0" TargetMode="External"/><Relationship Id="rId97" Type="http://schemas.openxmlformats.org/officeDocument/2006/relationships/theme" Target="theme/theme1.xml"/><Relationship Id="rId7" Type="http://schemas.openxmlformats.org/officeDocument/2006/relationships/image" Target="media/image3.gif"/><Relationship Id="rId71" Type="http://schemas.openxmlformats.org/officeDocument/2006/relationships/hyperlink" Target="http://htbin/web_member.com?21R66" TargetMode="External"/><Relationship Id="rId92" Type="http://schemas.openxmlformats.org/officeDocument/2006/relationships/hyperlink" Target="http://htbin/web_member.com?21R9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am02.safelinks.protection.outlook.com/?url=http%3A%2F%2Fwww.legis.state.pa.us%2Fcfdocs%2Fbillinfo%2Fbillinfo.cfm%3Fsyear%3D2021%26sind%3D0%26body%3DH%26type%3DB%26BN%3D0182&amp;data=04%7C01%7C%7C79aec22dcd304b00609a08d916cebf4b%7C030d132b2d0c4ceb9a5f21a90cb294af%7C0%7C0%7C637565899578624340%7CUnknown%7CTWFpbGZsb3d8eyJWIjoiMC4wLjAwMDAiLCJQIjoiV2luMzIiLCJBTiI6Ik1haWwiLCJXVCI6Mn0%3D%7C1000&amp;sdata=kEAe3ftYnfWFVQA9RZ%2FpBVdmEs5mVwubeJbWzsmX4p4%3D&amp;reserved=0" TargetMode="External"/><Relationship Id="rId24" Type="http://schemas.openxmlformats.org/officeDocument/2006/relationships/hyperlink" Target="http://htbin/web_member.com?21R132" TargetMode="External"/><Relationship Id="rId40" Type="http://schemas.openxmlformats.org/officeDocument/2006/relationships/hyperlink" Target="http://htbin/web_member.com?21R102" TargetMode="External"/><Relationship Id="rId45" Type="http://schemas.openxmlformats.org/officeDocument/2006/relationships/hyperlink" Target="http://htbin/web_member.com?21R89" TargetMode="External"/><Relationship Id="rId66" Type="http://schemas.openxmlformats.org/officeDocument/2006/relationships/hyperlink" Target="http://htbin/web_member.com?21R12" TargetMode="External"/><Relationship Id="rId87" Type="http://schemas.openxmlformats.org/officeDocument/2006/relationships/hyperlink" Target="http://htbin/web_member.com?21R154" TargetMode="External"/><Relationship Id="rId61" Type="http://schemas.openxmlformats.org/officeDocument/2006/relationships/hyperlink" Target="http://htbin/web_member.com?21R102" TargetMode="External"/><Relationship Id="rId82" Type="http://schemas.openxmlformats.org/officeDocument/2006/relationships/hyperlink" Target="http://htbin/web_member.com?21R64" TargetMode="External"/><Relationship Id="rId19" Type="http://schemas.openxmlformats.org/officeDocument/2006/relationships/hyperlink" Target="http://htbin/web_member.com?21R167" TargetMode="External"/><Relationship Id="rId14" Type="http://schemas.openxmlformats.org/officeDocument/2006/relationships/hyperlink" Target="http://htbin/web_member.com?21R148" TargetMode="External"/><Relationship Id="rId30" Type="http://schemas.openxmlformats.org/officeDocument/2006/relationships/hyperlink" Target="https://nam02.safelinks.protection.outlook.com/?url=http%3A%2F%2Fwww.legis.state.pa.us%2Fcfdocs%2Flegis%2Fhome%2Fmember_information%2Fhouse_bio.cfm%3Fid%3D&amp;data=04%7C01%7C%7C79aec22dcd304b00609a08d916cebf4b%7C030d132b2d0c4ceb9a5f21a90cb294af%7C0%7C0%7C637565899578624340%7CUnknown%7CTWFpbGZsb3d8eyJWIjoiMC4wLjAwMDAiLCJQIjoiV2luMzIiLCJBTiI6Ik1haWwiLCJXVCI6Mn0%3D%7C1000&amp;sdata=f9VQQ8qqJbTL0D3VJBvWmmvZThdUiBM3aaWxt7FYiRU%3D&amp;reserved=0" TargetMode="External"/><Relationship Id="rId35" Type="http://schemas.openxmlformats.org/officeDocument/2006/relationships/hyperlink" Target="https://nam02.safelinks.protection.outlook.com/?url=http%3A%2F%2Fwww.legis.state.pa.us%2Fcfdocs%2Flegis%2FCSM%2FDisplayByDate.cfm%3FChamber%3DH%26SPick%3D20210&amp;data=04%7C01%7C%7C79aec22dcd304b00609a08d916cebf4b%7C030d132b2d0c4ceb9a5f21a90cb294af%7C0%7C0%7C637565899578634296%7CUnknown%7CTWFpbGZsb3d8eyJWIjoiMC4wLjAwMDAiLCJQIjoiV2luMzIiLCJBTiI6Ik1haWwiLCJXVCI6Mn0%3D%7C1000&amp;sdata=KSwC2tZSIEeKroemdcVgkI0iktFe4Z7e%2BUQqB2tP3aQ%3D&amp;reserved=0" TargetMode="External"/><Relationship Id="rId56" Type="http://schemas.openxmlformats.org/officeDocument/2006/relationships/hyperlink" Target="https://nam02.safelinks.protection.outlook.com/?url=http%3A%2F%2Fwww.legis.state.pa.us%2Fcfdocs%2Fbillinfo%2Fbillinfo.cfm%3Fsyear%3D2021%26sind%3D0%26body%3DH%26type%3DB%26BN%3D0262&amp;data=04%7C01%7C%7C79aec22dcd304b00609a08d916cebf4b%7C030d132b2d0c4ceb9a5f21a90cb294af%7C0%7C0%7C637565899578664162%7CUnknown%7CTWFpbGZsb3d8eyJWIjoiMC4wLjAwMDAiLCJQIjoiV2luMzIiLCJBTiI6Ik1haWwiLCJXVCI6Mn0%3D%7C1000&amp;sdata=AHT6guYW7mI%2FMs3%2FKxXwf1nzndOhu4sgmtQhNCwhcZI%3D&amp;reserved=0" TargetMode="External"/><Relationship Id="rId77" Type="http://schemas.openxmlformats.org/officeDocument/2006/relationships/hyperlink" Target="http://htbin/web_member.com?21R117" TargetMode="External"/><Relationship Id="rId8" Type="http://schemas.openxmlformats.org/officeDocument/2006/relationships/image" Target="media/image4.gif"/><Relationship Id="rId51" Type="http://schemas.openxmlformats.org/officeDocument/2006/relationships/hyperlink" Target="http://htbin/web_member.com?21R99" TargetMode="External"/><Relationship Id="rId72" Type="http://schemas.openxmlformats.org/officeDocument/2006/relationships/hyperlink" Target="http://htbin/web_member.com?21R99" TargetMode="External"/><Relationship Id="rId93" Type="http://schemas.openxmlformats.org/officeDocument/2006/relationships/hyperlink" Target="https://nam02.safelinks.protection.outlook.com/?url=http%3A%2F%2Fwww.legis.state.pa.us%2Fcfdocs%2Fbillinfo%2Fbillinfo.cfm%3Fsyear%3D2019%26sind%3D0%26body%3DH%26type%3DB%26BN%3D0278&amp;data=04%7C01%7C%7C79aec22dcd304b00609a08d916cebf4b%7C030d132b2d0c4ceb9a5f21a90cb294af%7C0%7C0%7C637565899578694029%7CUnknown%7CTWFpbGZsb3d8eyJWIjoiMC4wLjAwMDAiLCJQIjoiV2luMzIiLCJBTiI6Ik1haWwiLCJXVCI6Mn0%3D%7C1000&amp;sdata=tGIOFRC4nS3coMuroAOf6GIHSGorsW7QgSo05oJRrO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ESASD</Company>
  <LinksUpToDate>false</LinksUpToDate>
  <CharactersWithSpaces>18782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Marylouise Neyhart</dc:creator>
  <cp:keywords/>
  <dc:description/>
  <cp:lastModifiedBy>Marylouise Neyhart</cp:lastModifiedBy>
  <cp:revision>1</cp:revision>
  <dcterms:created xsi:type="dcterms:W3CDTF">2021-05-14T18:15:00Z</dcterms:created>
  <dcterms:modified xsi:type="dcterms:W3CDTF">2021-05-14T18:16:00Z</dcterms:modified>
</cp:coreProperties>
</file>