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2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988"/>
        <w:gridCol w:w="1976"/>
        <w:gridCol w:w="1976"/>
        <w:gridCol w:w="988"/>
        <w:gridCol w:w="2964"/>
      </w:tblGrid>
      <w:tr w:rsidR="001A7E8B" w:rsidRPr="006C57DB" w14:paraId="4810C4C7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1DA1178A" w14:textId="299078CA" w:rsidR="001A7E8B" w:rsidRPr="00340891" w:rsidRDefault="001A7E8B" w:rsidP="00996932">
            <w:pPr>
              <w:spacing w:after="0" w:line="240" w:lineRule="auto"/>
              <w:jc w:val="center"/>
              <w:rPr>
                <w:b/>
                <w:smallCaps/>
                <w:sz w:val="32"/>
                <w:szCs w:val="32"/>
              </w:rPr>
            </w:pPr>
            <w:r w:rsidRPr="00340891">
              <w:rPr>
                <w:b/>
                <w:smallCaps/>
                <w:sz w:val="32"/>
                <w:szCs w:val="32"/>
              </w:rPr>
              <w:t>Meeting Information –Central Virginia ENA Chapter #118</w:t>
            </w:r>
          </w:p>
        </w:tc>
      </w:tr>
      <w:tr w:rsidR="001A7E8B" w:rsidRPr="006C57DB" w14:paraId="1EC324EB" w14:textId="77777777" w:rsidTr="00647466">
        <w:trPr>
          <w:trHeight w:val="276"/>
        </w:trPr>
        <w:tc>
          <w:tcPr>
            <w:tcW w:w="3952" w:type="dxa"/>
            <w:gridSpan w:val="2"/>
            <w:shd w:val="clear" w:color="auto" w:fill="auto"/>
          </w:tcPr>
          <w:p w14:paraId="741D95A0" w14:textId="4AFA946F" w:rsidR="001C6BE2" w:rsidRDefault="001A7E8B" w:rsidP="00D16DCD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Date/Time:</w:t>
            </w:r>
            <w:r>
              <w:t xml:space="preserve">  </w:t>
            </w:r>
            <w:r w:rsidR="00055047">
              <w:t>December 15,</w:t>
            </w:r>
            <w:r w:rsidR="00D16DCD">
              <w:t xml:space="preserve"> 2020</w:t>
            </w:r>
          </w:p>
          <w:p w14:paraId="7E96E570" w14:textId="7B7E1DB7" w:rsidR="001A7E8B" w:rsidRPr="006C57DB" w:rsidRDefault="00D16DCD" w:rsidP="00D16DCD">
            <w:pPr>
              <w:spacing w:after="0" w:line="240" w:lineRule="auto"/>
              <w:jc w:val="center"/>
            </w:pPr>
            <w:r>
              <w:t>1730-1820</w:t>
            </w:r>
          </w:p>
        </w:tc>
        <w:tc>
          <w:tcPr>
            <w:tcW w:w="3952" w:type="dxa"/>
            <w:gridSpan w:val="2"/>
            <w:shd w:val="clear" w:color="auto" w:fill="auto"/>
          </w:tcPr>
          <w:p w14:paraId="7DECF0BF" w14:textId="3A63D4B9" w:rsidR="001A7E8B" w:rsidRPr="006C57DB" w:rsidRDefault="001A7E8B" w:rsidP="0064746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Location:</w:t>
            </w:r>
            <w:r>
              <w:t xml:space="preserve"> </w:t>
            </w:r>
            <w:r w:rsidR="009D1A16">
              <w:t>WebEx Virtual Meeting</w:t>
            </w:r>
            <w:r w:rsidR="001C6BE2">
              <w:t xml:space="preserve"> </w:t>
            </w:r>
            <w:r w:rsidR="00996932">
              <w:t xml:space="preserve"> </w:t>
            </w:r>
          </w:p>
          <w:p w14:paraId="05DCC15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71DF4E13" w14:textId="4BE82E97" w:rsidR="001A7E8B" w:rsidRPr="006C57DB" w:rsidRDefault="001A7E8B" w:rsidP="009D1A1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Speaker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912BD3">
              <w:t>N/A</w:t>
            </w:r>
          </w:p>
        </w:tc>
      </w:tr>
      <w:tr w:rsidR="001A7E8B" w:rsidRPr="006C57DB" w14:paraId="2F55C2E6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3F6C0DAF" w14:textId="77777777" w:rsidR="001A7E8B" w:rsidRPr="00A13573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36"/>
                <w:szCs w:val="36"/>
              </w:rPr>
            </w:pPr>
            <w:r w:rsidRPr="00A13573">
              <w:rPr>
                <w:b/>
                <w:smallCaps/>
                <w:sz w:val="36"/>
                <w:szCs w:val="36"/>
              </w:rPr>
              <w:t xml:space="preserve">Attendees </w:t>
            </w:r>
          </w:p>
        </w:tc>
      </w:tr>
      <w:tr w:rsidR="001A7E8B" w:rsidRPr="006C57DB" w14:paraId="2138DA06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0822C09C" w14:textId="77777777" w:rsidR="001A7E8B" w:rsidRPr="006C57DB" w:rsidRDefault="001A7E8B" w:rsidP="00647466">
            <w:pPr>
              <w:spacing w:after="0" w:line="240" w:lineRule="auto"/>
            </w:pPr>
            <w:r w:rsidRPr="006C57DB">
              <w:t>P</w:t>
            </w:r>
            <w:r>
              <w:t>resident</w:t>
            </w:r>
            <w:r w:rsidRPr="006C57DB">
              <w:t>:</w:t>
            </w:r>
            <w:r>
              <w:t xml:space="preserve">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3843C5FD" w14:textId="106FAE58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1B0F3FEC" w14:textId="39DA8674" w:rsidR="001A7E8B" w:rsidRPr="006C57DB" w:rsidRDefault="00055047" w:rsidP="00647466">
            <w:pPr>
              <w:spacing w:after="0" w:line="240" w:lineRule="auto"/>
              <w:jc w:val="center"/>
            </w:pPr>
            <w:r>
              <w:t>Lynn Howard</w:t>
            </w:r>
          </w:p>
        </w:tc>
        <w:tc>
          <w:tcPr>
            <w:tcW w:w="2964" w:type="dxa"/>
            <w:shd w:val="clear" w:color="auto" w:fill="auto"/>
          </w:tcPr>
          <w:p w14:paraId="3313FF60" w14:textId="7A50CBE6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6A539888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1D10CAFC" w14:textId="77777777" w:rsidR="001A7E8B" w:rsidRPr="006C57DB" w:rsidRDefault="001A7E8B" w:rsidP="00647466">
            <w:pPr>
              <w:spacing w:after="0" w:line="240" w:lineRule="auto"/>
            </w:pPr>
            <w:r>
              <w:t xml:space="preserve">President Elect: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2847DEDE" w14:textId="32ED4F6B" w:rsidR="001A7E8B" w:rsidRPr="006C57DB" w:rsidRDefault="00D16DCD" w:rsidP="00647466">
            <w:pPr>
              <w:spacing w:after="0" w:line="240" w:lineRule="auto"/>
              <w:jc w:val="center"/>
            </w:pPr>
            <w:r>
              <w:t>Alexus Moore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683DC2C3" w14:textId="62216F79" w:rsidR="001A7E8B" w:rsidRPr="006C57DB" w:rsidRDefault="00D21DAA" w:rsidP="00647466">
            <w:pPr>
              <w:spacing w:after="0" w:line="240" w:lineRule="auto"/>
              <w:jc w:val="center"/>
            </w:pPr>
            <w:r>
              <w:t xml:space="preserve">Anna </w:t>
            </w:r>
            <w:proofErr w:type="spellStart"/>
            <w:r>
              <w:t>Otey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14:paraId="2465A40F" w14:textId="18125ABD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7BBB6C6B" w14:textId="77777777" w:rsidTr="00647466">
        <w:trPr>
          <w:trHeight w:val="338"/>
        </w:trPr>
        <w:tc>
          <w:tcPr>
            <w:tcW w:w="2964" w:type="dxa"/>
            <w:shd w:val="clear" w:color="auto" w:fill="auto"/>
          </w:tcPr>
          <w:p w14:paraId="240F8561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027CAA44" w14:textId="030D4233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039CA5E2" w14:textId="72F2B18F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2B9484E7" w14:textId="31AE6929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11E30480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603B4602" w14:textId="77777777" w:rsidR="001A7E8B" w:rsidRPr="006C57DB" w:rsidRDefault="001A7E8B" w:rsidP="00647466">
            <w:pPr>
              <w:spacing w:after="0" w:line="240" w:lineRule="auto"/>
            </w:pPr>
            <w:r>
              <w:t xml:space="preserve">Secretary: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CF9A9FE" w14:textId="77777777" w:rsidR="001A7E8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70FB6B5C" w14:textId="1DB74E04" w:rsidR="001A7E8B" w:rsidRDefault="001A7E8B" w:rsidP="001C6BE2">
            <w:pPr>
              <w:spacing w:after="0" w:line="240" w:lineRule="auto"/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78528C73" w14:textId="77777777" w:rsidR="001A7E8B" w:rsidRDefault="001A7E8B" w:rsidP="00647466">
            <w:pPr>
              <w:spacing w:after="0" w:line="240" w:lineRule="auto"/>
            </w:pPr>
          </w:p>
        </w:tc>
      </w:tr>
      <w:tr w:rsidR="001A7E8B" w:rsidRPr="006C57DB" w14:paraId="38946012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4D306B8E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 Elect: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59B043F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36FEC0AD" w14:textId="43195F17" w:rsidR="001A7E8B" w:rsidRDefault="001A7E8B" w:rsidP="00225A09">
            <w:pPr>
              <w:spacing w:after="0" w:line="240" w:lineRule="auto"/>
            </w:pPr>
          </w:p>
        </w:tc>
        <w:tc>
          <w:tcPr>
            <w:tcW w:w="2964" w:type="dxa"/>
            <w:shd w:val="clear" w:color="auto" w:fill="auto"/>
          </w:tcPr>
          <w:p w14:paraId="663273E1" w14:textId="77777777" w:rsidR="001A7E8B" w:rsidRDefault="001A7E8B" w:rsidP="00647466">
            <w:pPr>
              <w:spacing w:after="0" w:line="240" w:lineRule="auto"/>
            </w:pPr>
          </w:p>
        </w:tc>
      </w:tr>
    </w:tbl>
    <w:p w14:paraId="2F366A82" w14:textId="77777777" w:rsidR="001A7E8B" w:rsidRPr="000F08E2" w:rsidRDefault="001A7E8B" w:rsidP="001A7E8B">
      <w:pPr>
        <w:spacing w:after="0" w:line="240" w:lineRule="auto"/>
        <w:rPr>
          <w:sz w:val="2"/>
          <w:szCs w:val="2"/>
        </w:rPr>
      </w:pPr>
    </w:p>
    <w:p w14:paraId="55A0BA24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1211EAC5" w14:textId="77777777" w:rsidR="001A7E8B" w:rsidRDefault="001A7E8B" w:rsidP="001A7E8B">
      <w:pPr>
        <w:spacing w:after="0" w:line="240" w:lineRule="auto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zh-TW"/>
        </w:rPr>
        <w:drawing>
          <wp:inline distT="0" distB="0" distL="0" distR="0" wp14:anchorId="03E10DAA" wp14:editId="6BD5D35A">
            <wp:extent cx="1318260" cy="1051560"/>
            <wp:effectExtent l="19050" t="0" r="0" b="0"/>
            <wp:docPr id="1" name="Picture 1" descr="cid:image001.jpg@01CFF375.9A01B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F375.9A01B4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84C6D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048C8AA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346FE25" w14:textId="77777777" w:rsidR="001A7E8B" w:rsidRDefault="001A7E8B" w:rsidP="001A7E8B">
      <w:pPr>
        <w:spacing w:after="0" w:line="240" w:lineRule="auto"/>
        <w:rPr>
          <w:b/>
          <w:sz w:val="36"/>
          <w:szCs w:val="36"/>
        </w:rPr>
      </w:pPr>
    </w:p>
    <w:p w14:paraId="1590A9DC" w14:textId="1D61B1E2" w:rsidR="001A7E8B" w:rsidRPr="00E803A8" w:rsidRDefault="001A7E8B" w:rsidP="001A7E8B">
      <w:pPr>
        <w:spacing w:after="0" w:line="240" w:lineRule="auto"/>
        <w:rPr>
          <w:b/>
          <w:sz w:val="36"/>
          <w:szCs w:val="36"/>
        </w:rPr>
      </w:pPr>
      <w:r w:rsidRPr="00E803A8">
        <w:rPr>
          <w:b/>
          <w:sz w:val="36"/>
          <w:szCs w:val="36"/>
        </w:rPr>
        <w:t>Quorum</w:t>
      </w:r>
      <w:r>
        <w:rPr>
          <w:b/>
          <w:sz w:val="36"/>
          <w:szCs w:val="36"/>
        </w:rPr>
        <w:t xml:space="preserve"> </w:t>
      </w:r>
      <w:r w:rsidRPr="00E803A8">
        <w:rPr>
          <w:b/>
          <w:sz w:val="36"/>
          <w:szCs w:val="36"/>
        </w:rPr>
        <w:t xml:space="preserve">Verified: </w:t>
      </w:r>
      <w:r>
        <w:rPr>
          <w:b/>
          <w:sz w:val="36"/>
          <w:szCs w:val="36"/>
        </w:rPr>
        <w:t>_</w:t>
      </w:r>
      <w:r w:rsidR="00055047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</w:rPr>
        <w:t>_</w:t>
      </w:r>
      <w:r w:rsidRPr="00E803A8">
        <w:rPr>
          <w:b/>
          <w:sz w:val="36"/>
          <w:szCs w:val="36"/>
        </w:rPr>
        <w:t xml:space="preserve"> Voting Members Present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901"/>
        <w:gridCol w:w="3759"/>
        <w:gridCol w:w="1740"/>
        <w:gridCol w:w="1842"/>
      </w:tblGrid>
      <w:tr w:rsidR="001A7E8B" w:rsidRPr="006C57DB" w14:paraId="0BFBFF58" w14:textId="77777777" w:rsidTr="0012468A">
        <w:tc>
          <w:tcPr>
            <w:tcW w:w="2128" w:type="dxa"/>
            <w:shd w:val="clear" w:color="auto" w:fill="auto"/>
          </w:tcPr>
          <w:p w14:paraId="69D11D4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Agenda Item</w:t>
            </w:r>
          </w:p>
        </w:tc>
        <w:tc>
          <w:tcPr>
            <w:tcW w:w="4901" w:type="dxa"/>
            <w:shd w:val="clear" w:color="auto" w:fill="auto"/>
          </w:tcPr>
          <w:p w14:paraId="165D547C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Discussion</w:t>
            </w:r>
          </w:p>
        </w:tc>
        <w:tc>
          <w:tcPr>
            <w:tcW w:w="3759" w:type="dxa"/>
            <w:shd w:val="clear" w:color="auto" w:fill="auto"/>
          </w:tcPr>
          <w:p w14:paraId="4659FE04" w14:textId="77777777" w:rsidR="00FF5E61" w:rsidRDefault="00FF5E61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157EE028" w14:textId="3772B36C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Action Items</w:t>
            </w:r>
          </w:p>
        </w:tc>
        <w:tc>
          <w:tcPr>
            <w:tcW w:w="1740" w:type="dxa"/>
            <w:shd w:val="clear" w:color="auto" w:fill="auto"/>
          </w:tcPr>
          <w:p w14:paraId="3F6A207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Responsible Party</w:t>
            </w:r>
          </w:p>
        </w:tc>
        <w:tc>
          <w:tcPr>
            <w:tcW w:w="1842" w:type="dxa"/>
            <w:shd w:val="clear" w:color="auto" w:fill="auto"/>
          </w:tcPr>
          <w:p w14:paraId="656C6F70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Target Date</w:t>
            </w:r>
          </w:p>
        </w:tc>
      </w:tr>
      <w:tr w:rsidR="001A7E8B" w:rsidRPr="006C57DB" w14:paraId="2DAD06AA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5D7F9CC6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Call to O</w:t>
            </w:r>
            <w:r w:rsidRPr="006C57DB">
              <w:rPr>
                <w:b/>
                <w:i/>
              </w:rPr>
              <w:t>rder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3AE2E8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4C3C89C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497F4840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3303A3B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2ABC061" w14:textId="77777777" w:rsidTr="0012468A">
        <w:tc>
          <w:tcPr>
            <w:tcW w:w="2128" w:type="dxa"/>
            <w:shd w:val="clear" w:color="auto" w:fill="auto"/>
          </w:tcPr>
          <w:p w14:paraId="61E57768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 Presentation</w:t>
            </w:r>
          </w:p>
        </w:tc>
        <w:tc>
          <w:tcPr>
            <w:tcW w:w="4901" w:type="dxa"/>
            <w:shd w:val="clear" w:color="auto" w:fill="auto"/>
          </w:tcPr>
          <w:p w14:paraId="3B22ADD8" w14:textId="72DDA67E" w:rsidR="001A7E8B" w:rsidRPr="006C57DB" w:rsidRDefault="001A7E8B" w:rsidP="0062424B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3C7401E0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978B003" w14:textId="17552ECF" w:rsidR="001A7E8B" w:rsidRDefault="001A7E8B" w:rsidP="00394CCA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605416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75C5492" w14:textId="77777777" w:rsidTr="0012468A">
        <w:tc>
          <w:tcPr>
            <w:tcW w:w="2128" w:type="dxa"/>
            <w:shd w:val="clear" w:color="auto" w:fill="auto"/>
          </w:tcPr>
          <w:p w14:paraId="11FFEB2F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Approval of Previous Meeting M</w:t>
            </w:r>
            <w:r w:rsidRPr="006C57DB">
              <w:rPr>
                <w:b/>
                <w:i/>
              </w:rPr>
              <w:t>inutes</w:t>
            </w:r>
          </w:p>
        </w:tc>
        <w:tc>
          <w:tcPr>
            <w:tcW w:w="4901" w:type="dxa"/>
            <w:shd w:val="clear" w:color="auto" w:fill="auto"/>
          </w:tcPr>
          <w:p w14:paraId="21EE286B" w14:textId="2D2DA359" w:rsidR="00897C19" w:rsidRPr="00DF1C15" w:rsidRDefault="007A3FDC" w:rsidP="00D16D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Reviewed </w:t>
            </w:r>
            <w:r w:rsidR="00F439E3">
              <w:t xml:space="preserve">– no </w:t>
            </w:r>
            <w:r w:rsidR="00897C19">
              <w:t>edits suggested</w:t>
            </w:r>
          </w:p>
        </w:tc>
        <w:tc>
          <w:tcPr>
            <w:tcW w:w="3759" w:type="dxa"/>
            <w:shd w:val="clear" w:color="auto" w:fill="auto"/>
          </w:tcPr>
          <w:p w14:paraId="48916025" w14:textId="5DC638CB" w:rsidR="007A3FDC" w:rsidRPr="007A3FDC" w:rsidRDefault="00055047" w:rsidP="007A3FDC">
            <w:pPr>
              <w:pStyle w:val="ListParagraph"/>
              <w:numPr>
                <w:ilvl w:val="0"/>
                <w:numId w:val="3"/>
              </w:numPr>
              <w:tabs>
                <w:tab w:val="left" w:pos="2847"/>
              </w:tabs>
            </w:pPr>
            <w:r>
              <w:t xml:space="preserve">Motion made to delay approval of meeting minutes due to attendance until February meeting. Motion passed. </w:t>
            </w:r>
            <w:r w:rsidR="00897C19"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0C224C07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1842" w:type="dxa"/>
            <w:shd w:val="clear" w:color="auto" w:fill="auto"/>
          </w:tcPr>
          <w:p w14:paraId="1ACB6131" w14:textId="757D40F0" w:rsidR="001A7E8B" w:rsidRPr="006C57DB" w:rsidRDefault="00055047" w:rsidP="00055047">
            <w:pPr>
              <w:spacing w:after="0" w:line="240" w:lineRule="auto"/>
              <w:jc w:val="center"/>
            </w:pPr>
            <w:r>
              <w:t>February 2021</w:t>
            </w:r>
          </w:p>
        </w:tc>
      </w:tr>
      <w:tr w:rsidR="001A7E8B" w:rsidRPr="006C57DB" w14:paraId="0DFBA2FE" w14:textId="77777777" w:rsidTr="0012468A">
        <w:tc>
          <w:tcPr>
            <w:tcW w:w="2128" w:type="dxa"/>
            <w:shd w:val="clear" w:color="auto" w:fill="auto"/>
          </w:tcPr>
          <w:p w14:paraId="33BA8DB1" w14:textId="62B3DCC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President’s Report</w:t>
            </w:r>
          </w:p>
        </w:tc>
        <w:tc>
          <w:tcPr>
            <w:tcW w:w="4901" w:type="dxa"/>
            <w:shd w:val="clear" w:color="auto" w:fill="auto"/>
          </w:tcPr>
          <w:p w14:paraId="16DA7E51" w14:textId="440A8597" w:rsidR="006D3255" w:rsidRPr="006C57DB" w:rsidRDefault="00916979" w:rsidP="00A60D8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Meeting agenda provided. </w:t>
            </w:r>
          </w:p>
        </w:tc>
        <w:tc>
          <w:tcPr>
            <w:tcW w:w="3759" w:type="dxa"/>
            <w:shd w:val="clear" w:color="auto" w:fill="auto"/>
          </w:tcPr>
          <w:p w14:paraId="572CBA0C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9EA4948" w14:textId="1093076D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  <w:r w:rsidR="001A7E8B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C0A30B6" w14:textId="7858FAAD" w:rsidR="00037879" w:rsidRPr="006C57DB" w:rsidRDefault="00055047" w:rsidP="00D16DCD">
            <w:pPr>
              <w:spacing w:after="0" w:line="240" w:lineRule="auto"/>
              <w:jc w:val="center"/>
            </w:pPr>
            <w:r>
              <w:t>12.15.20</w:t>
            </w:r>
          </w:p>
        </w:tc>
      </w:tr>
      <w:tr w:rsidR="001A7E8B" w:rsidRPr="006C57DB" w14:paraId="520D2A0C" w14:textId="77777777" w:rsidTr="0012468A">
        <w:tc>
          <w:tcPr>
            <w:tcW w:w="2128" w:type="dxa"/>
            <w:shd w:val="clear" w:color="auto" w:fill="auto"/>
          </w:tcPr>
          <w:p w14:paraId="24488578" w14:textId="1A3C0B34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Treasurer’s Report</w:t>
            </w:r>
          </w:p>
        </w:tc>
        <w:tc>
          <w:tcPr>
            <w:tcW w:w="4901" w:type="dxa"/>
            <w:shd w:val="clear" w:color="auto" w:fill="auto"/>
          </w:tcPr>
          <w:p w14:paraId="0D3506E4" w14:textId="411E7CCA" w:rsidR="0093275A" w:rsidRPr="006C57DB" w:rsidRDefault="00B7182D" w:rsidP="00D16DC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$</w:t>
            </w:r>
            <w:r w:rsidR="00D16DCD">
              <w:t>25,</w:t>
            </w:r>
            <w:r w:rsidR="00055047">
              <w:t>623.87 as of 11.30.20</w:t>
            </w:r>
          </w:p>
        </w:tc>
        <w:tc>
          <w:tcPr>
            <w:tcW w:w="3759" w:type="dxa"/>
            <w:shd w:val="clear" w:color="auto" w:fill="auto"/>
          </w:tcPr>
          <w:p w14:paraId="465618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FF4890E" w14:textId="483A7A21" w:rsidR="001A7E8B" w:rsidRPr="006C57DB" w:rsidRDefault="0014518F" w:rsidP="00B7182D">
            <w:pPr>
              <w:spacing w:after="0" w:line="240" w:lineRule="auto"/>
              <w:jc w:val="center"/>
            </w:pPr>
            <w:r>
              <w:t xml:space="preserve">Lisa </w:t>
            </w:r>
            <w:r w:rsidR="00B7182D">
              <w:t xml:space="preserve">Dickson </w:t>
            </w:r>
            <w:r w:rsidR="00055047">
              <w:t xml:space="preserve">as reported by Donna Talbot </w:t>
            </w:r>
          </w:p>
        </w:tc>
        <w:tc>
          <w:tcPr>
            <w:tcW w:w="1842" w:type="dxa"/>
            <w:shd w:val="clear" w:color="auto" w:fill="auto"/>
          </w:tcPr>
          <w:p w14:paraId="133ACE68" w14:textId="670A519B" w:rsidR="001A7E8B" w:rsidRPr="006C57DB" w:rsidRDefault="00D16DCD" w:rsidP="00897C19">
            <w:pPr>
              <w:spacing w:after="0" w:line="240" w:lineRule="auto"/>
              <w:jc w:val="center"/>
            </w:pPr>
            <w:r>
              <w:t>1</w:t>
            </w:r>
            <w:r w:rsidR="00055047">
              <w:t>2.15.20</w:t>
            </w:r>
          </w:p>
        </w:tc>
      </w:tr>
      <w:tr w:rsidR="001A7E8B" w:rsidRPr="006C57DB" w14:paraId="160F61F4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5E12E606" w14:textId="77777777" w:rsidR="001A7E8B" w:rsidRPr="0031203F" w:rsidRDefault="001A7E8B" w:rsidP="0064746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Old Business</w:t>
            </w:r>
          </w:p>
        </w:tc>
      </w:tr>
      <w:tr w:rsidR="001A7E8B" w:rsidRPr="006C57DB" w14:paraId="2ADE5FD2" w14:textId="77777777" w:rsidTr="0012468A">
        <w:tc>
          <w:tcPr>
            <w:tcW w:w="2128" w:type="dxa"/>
            <w:shd w:val="clear" w:color="auto" w:fill="auto"/>
          </w:tcPr>
          <w:p w14:paraId="672D8516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901" w:type="dxa"/>
            <w:shd w:val="clear" w:color="auto" w:fill="auto"/>
          </w:tcPr>
          <w:p w14:paraId="585786B7" w14:textId="0B00120E" w:rsidR="008E0F27" w:rsidRDefault="008E0F27" w:rsidP="00EC6C2B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30D7FFA3" w14:textId="7725EBFB" w:rsidR="008E0F27" w:rsidRDefault="008E0F27" w:rsidP="00EC6C2B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976CBEE" w14:textId="24F94660" w:rsidR="008E4F53" w:rsidRDefault="008E4F53" w:rsidP="00EC6C2B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0D7A60C0" w14:textId="0E060209" w:rsidR="008E4F53" w:rsidRPr="006C57DB" w:rsidRDefault="008E4F53" w:rsidP="00EC6C2B">
            <w:pPr>
              <w:spacing w:after="0" w:line="240" w:lineRule="auto"/>
            </w:pPr>
          </w:p>
        </w:tc>
      </w:tr>
      <w:tr w:rsidR="001A7E8B" w:rsidRPr="006C57DB" w14:paraId="42C2D3CB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300ECC5D" w14:textId="77777777" w:rsidR="001A7E8B" w:rsidRPr="0031203F" w:rsidRDefault="001A7E8B" w:rsidP="0064746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New Business</w:t>
            </w:r>
          </w:p>
        </w:tc>
      </w:tr>
      <w:tr w:rsidR="001A7E8B" w:rsidRPr="006C57DB" w14:paraId="3927FFD6" w14:textId="77777777" w:rsidTr="0012468A"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14B8586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2C6A2934" w14:textId="4FE8F089" w:rsidR="00EC6C2B" w:rsidRDefault="00EC6C2B" w:rsidP="00EC6C2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Checks</w:t>
            </w:r>
            <w:r w:rsidR="001D4CD3">
              <w:t xml:space="preserve"> issued</w:t>
            </w:r>
            <w:r>
              <w:t xml:space="preserve"> from Virginia State Council</w:t>
            </w:r>
            <w:r w:rsidR="00A16B30">
              <w:t xml:space="preserve"> to chapters and to individuals</w:t>
            </w:r>
            <w:r>
              <w:t xml:space="preserve"> are delayed </w:t>
            </w:r>
            <w:r w:rsidR="00A16B30">
              <w:t>due to an issue with printing from the check company (</w:t>
            </w:r>
            <w:proofErr w:type="spellStart"/>
            <w:r w:rsidR="00A16B30">
              <w:t>VistaPrint</w:t>
            </w:r>
            <w:proofErr w:type="spellEnd"/>
            <w:r w:rsidR="00A16B30">
              <w:t xml:space="preserve">) </w:t>
            </w:r>
          </w:p>
          <w:p w14:paraId="1F40E43A" w14:textId="416385F5" w:rsidR="00A16B30" w:rsidRDefault="00A16B30" w:rsidP="00EC6C2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Town Hall Meeting by held; updates will follow. Repeat Town Hall planned for January</w:t>
            </w:r>
            <w:r w:rsidR="002B6D37">
              <w:t>.</w:t>
            </w:r>
            <w:r w:rsidR="002B6D37" w:rsidRPr="002B6D37">
              <w:rPr>
                <w:b/>
                <w:bCs/>
              </w:rPr>
              <w:t xml:space="preserve"> </w:t>
            </w:r>
            <w:r w:rsidR="002B6D37" w:rsidRPr="002B6D37">
              <w:rPr>
                <w:b/>
                <w:bCs/>
                <w:color w:val="FF0000"/>
              </w:rPr>
              <w:t>(???)</w:t>
            </w:r>
          </w:p>
          <w:p w14:paraId="3D8CBCC4" w14:textId="1086BC8A" w:rsidR="00A16B30" w:rsidRDefault="00A16B30" w:rsidP="00A16B3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 xml:space="preserve">Discussion of allocation of funds out of budget of 2021 for sympathy gifts, approximately $250 proposed. </w:t>
            </w:r>
          </w:p>
          <w:p w14:paraId="11682AC9" w14:textId="27420FF0" w:rsidR="00EC6C2B" w:rsidRDefault="00EC6C2B" w:rsidP="00EC6C2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CVENA’s 2021 Executive Board was installed virtually</w:t>
            </w:r>
          </w:p>
          <w:p w14:paraId="643E0D00" w14:textId="77777777" w:rsidR="00EC6C2B" w:rsidRDefault="00EC6C2B" w:rsidP="00EC6C2B">
            <w:pPr>
              <w:pStyle w:val="ListParagraph"/>
              <w:spacing w:after="0" w:line="240" w:lineRule="auto"/>
              <w:ind w:left="765"/>
            </w:pPr>
            <w:r>
              <w:t>(.) President for 2021: Alexus Moore</w:t>
            </w:r>
          </w:p>
          <w:p w14:paraId="3B85AABE" w14:textId="77777777" w:rsidR="00EC6C2B" w:rsidRDefault="00EC6C2B" w:rsidP="00EC6C2B">
            <w:pPr>
              <w:pStyle w:val="ListParagraph"/>
              <w:spacing w:after="0" w:line="240" w:lineRule="auto"/>
              <w:ind w:left="765"/>
            </w:pPr>
            <w:r>
              <w:t>(.) President-Elect for 2022: Lynn Howard</w:t>
            </w:r>
          </w:p>
          <w:p w14:paraId="11F40A87" w14:textId="77777777" w:rsidR="00EC6C2B" w:rsidRDefault="00EC6C2B" w:rsidP="00EC6C2B">
            <w:pPr>
              <w:pStyle w:val="ListParagraph"/>
              <w:spacing w:after="0" w:line="240" w:lineRule="auto"/>
              <w:ind w:left="765"/>
            </w:pPr>
            <w:r>
              <w:t>(.) Treasurer for 2021: Lisa Dickson</w:t>
            </w:r>
          </w:p>
          <w:p w14:paraId="5A4485CD" w14:textId="77777777" w:rsidR="00EC6C2B" w:rsidRDefault="00EC6C2B" w:rsidP="00EC6C2B">
            <w:pPr>
              <w:pStyle w:val="ListParagraph"/>
              <w:spacing w:after="0" w:line="240" w:lineRule="auto"/>
              <w:ind w:left="765"/>
            </w:pPr>
            <w:r>
              <w:t>(.) Secretary for 2021: Julie McLeod</w:t>
            </w:r>
          </w:p>
          <w:p w14:paraId="194E2778" w14:textId="11CE027C" w:rsidR="0093275A" w:rsidRPr="00535219" w:rsidRDefault="00EC6C2B" w:rsidP="00EC6C2B">
            <w:pPr>
              <w:pStyle w:val="ListParagraph"/>
              <w:spacing w:after="0" w:line="240" w:lineRule="auto"/>
              <w:ind w:left="765"/>
            </w:pPr>
            <w:r>
              <w:t>(.) Immediate Past President for 2020: Donna Talbot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auto"/>
          </w:tcPr>
          <w:p w14:paraId="2DB0C5CA" w14:textId="6A7E0163" w:rsidR="0047482F" w:rsidRDefault="0047482F" w:rsidP="00055047">
            <w:pPr>
              <w:pStyle w:val="ListParagraph"/>
              <w:spacing w:after="0" w:line="240" w:lineRule="auto"/>
              <w:ind w:left="765"/>
            </w:pPr>
          </w:p>
          <w:p w14:paraId="3D41C49F" w14:textId="77777777" w:rsidR="00F54F6B" w:rsidRDefault="00F54F6B" w:rsidP="00D45C3D">
            <w:pPr>
              <w:spacing w:after="0" w:line="240" w:lineRule="auto"/>
            </w:pPr>
          </w:p>
          <w:p w14:paraId="769B40B0" w14:textId="77777777" w:rsidR="00C20507" w:rsidRDefault="00C20507" w:rsidP="00761072">
            <w:pPr>
              <w:spacing w:after="0" w:line="240" w:lineRule="auto"/>
            </w:pPr>
          </w:p>
          <w:p w14:paraId="4EAE6366" w14:textId="77777777" w:rsidR="00A16B30" w:rsidRDefault="00A16B30" w:rsidP="00761072">
            <w:pPr>
              <w:spacing w:after="0" w:line="240" w:lineRule="auto"/>
            </w:pPr>
          </w:p>
          <w:p w14:paraId="047917BD" w14:textId="77777777" w:rsidR="00A16B30" w:rsidRDefault="00A16B30" w:rsidP="00761072">
            <w:pPr>
              <w:spacing w:after="0" w:line="240" w:lineRule="auto"/>
            </w:pPr>
          </w:p>
          <w:p w14:paraId="213BF547" w14:textId="77777777" w:rsidR="00A16B30" w:rsidRDefault="00A16B30" w:rsidP="00761072">
            <w:pPr>
              <w:spacing w:after="0" w:line="240" w:lineRule="auto"/>
            </w:pPr>
          </w:p>
          <w:p w14:paraId="138C5CEB" w14:textId="77777777" w:rsidR="00A16B30" w:rsidRDefault="00A16B30" w:rsidP="00761072">
            <w:pPr>
              <w:spacing w:after="0" w:line="240" w:lineRule="auto"/>
            </w:pPr>
          </w:p>
          <w:p w14:paraId="36C7A51D" w14:textId="25EC6B0D" w:rsidR="00A16B30" w:rsidRDefault="00A16B30" w:rsidP="002B6D3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 xml:space="preserve">Discussions will continue when more members are in attendance </w:t>
            </w:r>
          </w:p>
          <w:p w14:paraId="03CD9A01" w14:textId="0AD55FC4" w:rsidR="00A16B30" w:rsidRPr="006C57DB" w:rsidRDefault="00A16B30" w:rsidP="00761072">
            <w:pPr>
              <w:spacing w:after="0" w:line="240" w:lineRule="auto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5E4FD180" w14:textId="38DD0127" w:rsidR="00A16B30" w:rsidRDefault="00A16B30" w:rsidP="001648FB">
            <w:pPr>
              <w:jc w:val="center"/>
            </w:pPr>
            <w:r>
              <w:lastRenderedPageBreak/>
              <w:t xml:space="preserve">Alexus Moore </w:t>
            </w:r>
          </w:p>
          <w:p w14:paraId="32FB111E" w14:textId="77777777" w:rsidR="001D4CD3" w:rsidRDefault="001D4CD3" w:rsidP="001D4CD3"/>
          <w:p w14:paraId="6DC1DE06" w14:textId="77777777" w:rsidR="00A16B30" w:rsidRDefault="00A16B30" w:rsidP="00A16B30">
            <w:pPr>
              <w:tabs>
                <w:tab w:val="center" w:pos="762"/>
                <w:tab w:val="left" w:pos="1464"/>
              </w:tabs>
            </w:pPr>
            <w:r>
              <w:tab/>
              <w:t>Alexus Moore</w:t>
            </w:r>
          </w:p>
          <w:p w14:paraId="6ACED25F" w14:textId="77777777" w:rsidR="00A16B30" w:rsidRDefault="00A16B30" w:rsidP="00A16B30">
            <w:pPr>
              <w:tabs>
                <w:tab w:val="center" w:pos="762"/>
                <w:tab w:val="left" w:pos="1464"/>
              </w:tabs>
            </w:pPr>
          </w:p>
          <w:p w14:paraId="3921EDF7" w14:textId="0156D287" w:rsidR="0084369B" w:rsidRDefault="0084369B" w:rsidP="002B6D37">
            <w:pPr>
              <w:tabs>
                <w:tab w:val="center" w:pos="762"/>
                <w:tab w:val="left" w:pos="1464"/>
              </w:tabs>
              <w:jc w:val="center"/>
            </w:pPr>
          </w:p>
          <w:p w14:paraId="5BE74A21" w14:textId="4915C838" w:rsidR="0084369B" w:rsidRPr="0013261A" w:rsidRDefault="0084369B" w:rsidP="00761072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860AFD" w14:textId="1A7B90AB" w:rsidR="000B0B4E" w:rsidRDefault="00A16B30" w:rsidP="001F11BD">
            <w:pPr>
              <w:spacing w:after="0" w:line="240" w:lineRule="auto"/>
              <w:jc w:val="center"/>
            </w:pPr>
            <w:r>
              <w:lastRenderedPageBreak/>
              <w:t>Winter 2020</w:t>
            </w:r>
          </w:p>
          <w:p w14:paraId="1169B489" w14:textId="1F3F9907" w:rsidR="00A16B30" w:rsidRDefault="00A16B30" w:rsidP="001F11BD">
            <w:pPr>
              <w:spacing w:after="0" w:line="240" w:lineRule="auto"/>
              <w:jc w:val="center"/>
            </w:pPr>
          </w:p>
          <w:p w14:paraId="65DE704A" w14:textId="2186C36A" w:rsidR="00A16B30" w:rsidRDefault="00A16B30" w:rsidP="001F11BD">
            <w:pPr>
              <w:spacing w:after="0" w:line="240" w:lineRule="auto"/>
              <w:jc w:val="center"/>
            </w:pPr>
          </w:p>
          <w:p w14:paraId="4A038F00" w14:textId="0591D682" w:rsidR="00A16B30" w:rsidRDefault="00A16B30" w:rsidP="001F11BD">
            <w:pPr>
              <w:spacing w:after="0" w:line="240" w:lineRule="auto"/>
              <w:jc w:val="center"/>
            </w:pPr>
          </w:p>
          <w:p w14:paraId="46DEF518" w14:textId="40D4BB9F" w:rsidR="00A16B30" w:rsidRDefault="00A16B30" w:rsidP="001F11BD">
            <w:pPr>
              <w:spacing w:after="0" w:line="240" w:lineRule="auto"/>
              <w:jc w:val="center"/>
            </w:pPr>
            <w:r>
              <w:t>2020 &amp; 2021</w:t>
            </w:r>
          </w:p>
          <w:p w14:paraId="3C2E9376" w14:textId="61DBE165" w:rsidR="00A16B30" w:rsidRDefault="00A16B30" w:rsidP="001F11BD">
            <w:pPr>
              <w:spacing w:after="0" w:line="240" w:lineRule="auto"/>
              <w:jc w:val="center"/>
            </w:pPr>
          </w:p>
          <w:p w14:paraId="4B62BD20" w14:textId="25FE61DF" w:rsidR="00A16B30" w:rsidRDefault="00A16B30" w:rsidP="001F11BD">
            <w:pPr>
              <w:spacing w:after="0" w:line="240" w:lineRule="auto"/>
              <w:jc w:val="center"/>
            </w:pPr>
          </w:p>
          <w:p w14:paraId="2AFD7B69" w14:textId="7AD73EE2" w:rsidR="00A16B30" w:rsidRDefault="00A16B30" w:rsidP="001F11BD">
            <w:pPr>
              <w:spacing w:after="0" w:line="240" w:lineRule="auto"/>
              <w:jc w:val="center"/>
            </w:pPr>
            <w:r>
              <w:lastRenderedPageBreak/>
              <w:t xml:space="preserve">2021 </w:t>
            </w:r>
          </w:p>
          <w:p w14:paraId="2E946D00" w14:textId="5284AF08" w:rsidR="002B6D37" w:rsidRDefault="002B6D37" w:rsidP="001F11BD">
            <w:pPr>
              <w:spacing w:after="0" w:line="240" w:lineRule="auto"/>
              <w:jc w:val="center"/>
            </w:pPr>
          </w:p>
          <w:p w14:paraId="473B9DCC" w14:textId="5521776C" w:rsidR="002B6D37" w:rsidRDefault="002B6D37" w:rsidP="001F11BD">
            <w:pPr>
              <w:spacing w:after="0" w:line="240" w:lineRule="auto"/>
              <w:jc w:val="center"/>
            </w:pPr>
          </w:p>
          <w:p w14:paraId="5851B330" w14:textId="478CBB8A" w:rsidR="002B6D37" w:rsidRDefault="002B6D37" w:rsidP="002B6D37">
            <w:pPr>
              <w:spacing w:after="0" w:line="240" w:lineRule="auto"/>
              <w:jc w:val="center"/>
            </w:pPr>
            <w:r>
              <w:t>2021</w:t>
            </w:r>
          </w:p>
          <w:p w14:paraId="4C3C6B63" w14:textId="44F095B3" w:rsidR="002B6D37" w:rsidRDefault="002B6D37" w:rsidP="001F11BD">
            <w:pPr>
              <w:spacing w:after="0" w:line="240" w:lineRule="auto"/>
              <w:jc w:val="center"/>
            </w:pPr>
          </w:p>
          <w:p w14:paraId="5CABBA9C" w14:textId="77777777" w:rsidR="002B6D37" w:rsidRDefault="002B6D37" w:rsidP="001F11BD">
            <w:pPr>
              <w:spacing w:after="0" w:line="240" w:lineRule="auto"/>
              <w:jc w:val="center"/>
            </w:pPr>
          </w:p>
          <w:p w14:paraId="5313C98D" w14:textId="341FC7EB" w:rsidR="00C20507" w:rsidRPr="006C57DB" w:rsidRDefault="00C20507" w:rsidP="001648FB">
            <w:pPr>
              <w:spacing w:after="0" w:line="240" w:lineRule="auto"/>
            </w:pPr>
          </w:p>
        </w:tc>
      </w:tr>
      <w:tr w:rsidR="001A7E8B" w:rsidRPr="006C57DB" w14:paraId="4F652BC4" w14:textId="77777777" w:rsidTr="00647466">
        <w:tc>
          <w:tcPr>
            <w:tcW w:w="1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8E97DF" w14:textId="77777777" w:rsidR="001A7E8B" w:rsidRPr="00D278EF" w:rsidRDefault="001A7E8B" w:rsidP="00647466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D278EF">
              <w:rPr>
                <w:b/>
                <w:i/>
                <w:sz w:val="36"/>
                <w:szCs w:val="36"/>
              </w:rPr>
              <w:t>Committee Reports</w:t>
            </w:r>
          </w:p>
        </w:tc>
      </w:tr>
      <w:tr w:rsidR="001A7E8B" w:rsidRPr="006C57DB" w14:paraId="4CB99D18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74CCB4D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Membership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12293EAB" w14:textId="0A177333" w:rsidR="00F621B6" w:rsidRDefault="00632C69" w:rsidP="00A9522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3</w:t>
            </w:r>
            <w:r w:rsidR="00761072">
              <w:t>8</w:t>
            </w:r>
            <w:r w:rsidR="002B6D37">
              <w:t>2</w:t>
            </w:r>
            <w:r w:rsidR="00761072">
              <w:t xml:space="preserve"> </w:t>
            </w:r>
            <w:r>
              <w:t>members</w:t>
            </w:r>
          </w:p>
          <w:p w14:paraId="3102AAFC" w14:textId="6F13A52A" w:rsidR="00761072" w:rsidRDefault="002B6D37" w:rsidP="00A9522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1</w:t>
            </w:r>
            <w:r w:rsidR="00761072">
              <w:t xml:space="preserve"> new </w:t>
            </w:r>
            <w:r>
              <w:t>member</w:t>
            </w:r>
          </w:p>
          <w:p w14:paraId="4BEDE05F" w14:textId="09B8B894" w:rsidR="00A95228" w:rsidRDefault="002B6D37" w:rsidP="00A9522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7</w:t>
            </w:r>
            <w:r w:rsidR="00A95228">
              <w:t xml:space="preserve"> expiring</w:t>
            </w:r>
          </w:p>
          <w:p w14:paraId="582045A7" w14:textId="72CE3947" w:rsidR="00A95228" w:rsidRPr="00A95228" w:rsidRDefault="00A95228" w:rsidP="00632C69">
            <w:pPr>
              <w:pStyle w:val="ListParagraph"/>
              <w:spacing w:after="0" w:line="240" w:lineRule="auto"/>
              <w:ind w:left="765"/>
            </w:pPr>
            <w:r>
              <w:t xml:space="preserve">(-) </w:t>
            </w:r>
            <w:r w:rsidR="001F580F">
              <w:t xml:space="preserve">National </w:t>
            </w:r>
            <w:r>
              <w:t xml:space="preserve">ENA </w:t>
            </w:r>
            <w:r w:rsidR="00632C69">
              <w:t>extended membership</w:t>
            </w:r>
            <w:r w:rsidR="00CE449F">
              <w:t xml:space="preserve"> </w:t>
            </w:r>
            <w:r w:rsidR="001648FB">
              <w:t xml:space="preserve">renewal </w:t>
            </w:r>
            <w:r w:rsidR="00CE449F">
              <w:t>grace period</w:t>
            </w:r>
            <w:r w:rsidR="00632C69">
              <w:t xml:space="preserve"> </w:t>
            </w:r>
            <w:r w:rsidR="00CE449F">
              <w:t xml:space="preserve">from 60 to 90 days due to </w:t>
            </w:r>
            <w:proofErr w:type="spellStart"/>
            <w:r w:rsidR="00CE449F">
              <w:t>Covid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91CFB18" w14:textId="23AFE3DF" w:rsidR="002E40EF" w:rsidRPr="006C57DB" w:rsidRDefault="002E40EF" w:rsidP="00761072">
            <w:pPr>
              <w:pStyle w:val="ListParagraph"/>
              <w:ind w:left="765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17D9C959" w14:textId="2DC59F28" w:rsidR="001A7E8B" w:rsidRPr="006C57DB" w:rsidRDefault="00A95228" w:rsidP="00A95228">
            <w:pPr>
              <w:spacing w:after="0" w:line="240" w:lineRule="auto"/>
              <w:jc w:val="center"/>
            </w:pPr>
            <w:r>
              <w:t xml:space="preserve">Donna Talbot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90E17F4" w14:textId="7E30CEC1" w:rsidR="00F621B6" w:rsidRPr="006C57DB" w:rsidRDefault="002B6D37" w:rsidP="00D45C3D">
            <w:pPr>
              <w:spacing w:after="0" w:line="240" w:lineRule="auto"/>
              <w:jc w:val="center"/>
            </w:pPr>
            <w:r>
              <w:t>12.15.20</w:t>
            </w:r>
          </w:p>
        </w:tc>
      </w:tr>
      <w:tr w:rsidR="001A7E8B" w:rsidRPr="006C57DB" w14:paraId="12A1AE03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07CC7711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Government </w:t>
            </w:r>
            <w:r w:rsidRPr="00D718E1">
              <w:rPr>
                <w:b/>
              </w:rPr>
              <w:t>Affairs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4A007661" w14:textId="49711A49" w:rsidR="00F621B6" w:rsidRPr="00D45C3D" w:rsidRDefault="00F621B6" w:rsidP="00D45C3D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0ECA51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02AD913B" w14:textId="48B2FB79" w:rsidR="00F72956" w:rsidRPr="006C57DB" w:rsidRDefault="00F72956" w:rsidP="00D45C3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A93D4E" w14:textId="6DD9E516" w:rsidR="00FF76E3" w:rsidRPr="006C57DB" w:rsidRDefault="00FF76E3" w:rsidP="00D45C3D">
            <w:pPr>
              <w:spacing w:after="0" w:line="240" w:lineRule="auto"/>
            </w:pPr>
          </w:p>
        </w:tc>
      </w:tr>
      <w:tr w:rsidR="001A7E8B" w:rsidRPr="006C57DB" w14:paraId="7E477B1D" w14:textId="77777777" w:rsidTr="0012468A">
        <w:trPr>
          <w:trHeight w:val="93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5F9D56F2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32C698EC" w14:textId="77777777" w:rsidR="002B6D37" w:rsidRDefault="002B6D37" w:rsidP="002B6D3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ENA’s Leadership Orientation 2021 for all state and local chapter leaders is fully virtual </w:t>
            </w:r>
          </w:p>
          <w:p w14:paraId="44B8D33A" w14:textId="38CF065D" w:rsidR="00C13FB4" w:rsidRPr="001D4CD3" w:rsidRDefault="00761072" w:rsidP="001D4C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EN20X on Demand is available through the ena.org website. 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55DEE1FE" w14:textId="77777777" w:rsidR="001A7E8B" w:rsidRDefault="001A7E8B" w:rsidP="00D45C3D">
            <w:pPr>
              <w:spacing w:after="0" w:line="240" w:lineRule="auto"/>
              <w:ind w:left="360"/>
            </w:pPr>
          </w:p>
          <w:p w14:paraId="66B7A38B" w14:textId="77777777" w:rsidR="001F580F" w:rsidRDefault="001F580F" w:rsidP="00D45C3D">
            <w:pPr>
              <w:spacing w:after="0" w:line="240" w:lineRule="auto"/>
              <w:ind w:left="360"/>
            </w:pPr>
          </w:p>
          <w:p w14:paraId="50EE7507" w14:textId="77777777" w:rsidR="001F580F" w:rsidRDefault="001F580F" w:rsidP="00D45C3D">
            <w:pPr>
              <w:spacing w:after="0" w:line="240" w:lineRule="auto"/>
              <w:ind w:left="360"/>
            </w:pPr>
          </w:p>
          <w:p w14:paraId="018C1F68" w14:textId="602C4B33" w:rsidR="001F580F" w:rsidRPr="006C57DB" w:rsidRDefault="001F580F" w:rsidP="001F58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EN20X can be completed virtually until 12.31.20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208ACEF" w14:textId="21F7A12B" w:rsidR="00A708F0" w:rsidRPr="006C57DB" w:rsidRDefault="00A708F0" w:rsidP="00E22665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FBE0CD3" w14:textId="77777777" w:rsidR="001D4CD3" w:rsidRDefault="001D4CD3" w:rsidP="001D4CD3">
            <w:pPr>
              <w:spacing w:after="0" w:line="240" w:lineRule="auto"/>
              <w:jc w:val="center"/>
            </w:pPr>
            <w:r>
              <w:t>1.22.21-1.24.21</w:t>
            </w:r>
          </w:p>
          <w:p w14:paraId="2513C92C" w14:textId="48007804" w:rsidR="00465C68" w:rsidRDefault="00465C68" w:rsidP="00D45C3D">
            <w:pPr>
              <w:spacing w:after="0" w:line="240" w:lineRule="auto"/>
            </w:pPr>
          </w:p>
          <w:p w14:paraId="5509153F" w14:textId="77777777" w:rsidR="001F580F" w:rsidRPr="006C57DB" w:rsidRDefault="001F580F" w:rsidP="00D45C3D">
            <w:pPr>
              <w:spacing w:after="0" w:line="240" w:lineRule="auto"/>
            </w:pPr>
          </w:p>
          <w:p w14:paraId="76D67971" w14:textId="7933EFFA" w:rsidR="00C13FB4" w:rsidRDefault="001D4CD3" w:rsidP="001D4CD3">
            <w:pPr>
              <w:spacing w:after="0" w:line="240" w:lineRule="auto"/>
              <w:jc w:val="center"/>
            </w:pPr>
            <w:r>
              <w:t>12.15.20</w:t>
            </w:r>
          </w:p>
          <w:p w14:paraId="51DF4ADA" w14:textId="006A077C" w:rsidR="00C13FB4" w:rsidRPr="00C13FB4" w:rsidRDefault="00C13FB4" w:rsidP="00C13F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A7E8B" w:rsidRPr="006C57DB" w14:paraId="1F2B4042" w14:textId="77777777" w:rsidTr="0012468A">
        <w:trPr>
          <w:trHeight w:val="30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174AF34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Injury Prevention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3163F2CA" w14:textId="5507917F" w:rsidR="00FF5E61" w:rsidRDefault="00FF5E61" w:rsidP="00FF5E61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265FCDB" w14:textId="1EA1D948" w:rsidR="00FF5E61" w:rsidRPr="006C57DB" w:rsidRDefault="00FF5E61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DA256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E59FA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33F2E311" w14:textId="77777777" w:rsidTr="0012468A">
        <w:tc>
          <w:tcPr>
            <w:tcW w:w="2128" w:type="dxa"/>
            <w:shd w:val="clear" w:color="auto" w:fill="auto"/>
          </w:tcPr>
          <w:p w14:paraId="594CF55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Trauma/TNCC</w:t>
            </w:r>
          </w:p>
        </w:tc>
        <w:tc>
          <w:tcPr>
            <w:tcW w:w="4901" w:type="dxa"/>
            <w:shd w:val="clear" w:color="auto" w:fill="auto"/>
          </w:tcPr>
          <w:p w14:paraId="786D3B35" w14:textId="58A576CD" w:rsidR="009A221B" w:rsidRPr="009A221B" w:rsidRDefault="004D39A1" w:rsidP="009A221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3759" w:type="dxa"/>
            <w:shd w:val="clear" w:color="auto" w:fill="auto"/>
          </w:tcPr>
          <w:p w14:paraId="1185655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58D11C5" w14:textId="5ECB70FC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4FEF8CA1" w14:textId="509D1AC5" w:rsidR="001A7E8B" w:rsidRPr="006C57DB" w:rsidRDefault="001A7E8B" w:rsidP="00761072">
            <w:pPr>
              <w:spacing w:after="0" w:line="240" w:lineRule="auto"/>
            </w:pPr>
          </w:p>
        </w:tc>
      </w:tr>
      <w:tr w:rsidR="001A7E8B" w:rsidRPr="006C57DB" w14:paraId="1219D0B6" w14:textId="77777777" w:rsidTr="0012468A">
        <w:tc>
          <w:tcPr>
            <w:tcW w:w="2128" w:type="dxa"/>
            <w:shd w:val="clear" w:color="auto" w:fill="auto"/>
          </w:tcPr>
          <w:p w14:paraId="07FDD035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Pediatric/ENPC</w:t>
            </w:r>
          </w:p>
        </w:tc>
        <w:tc>
          <w:tcPr>
            <w:tcW w:w="4901" w:type="dxa"/>
            <w:shd w:val="clear" w:color="auto" w:fill="auto"/>
          </w:tcPr>
          <w:p w14:paraId="2F292A3E" w14:textId="22266E89" w:rsidR="001A7E8B" w:rsidRDefault="001D4CD3" w:rsidP="001D4CD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ENPC cancelled for December </w:t>
            </w:r>
          </w:p>
        </w:tc>
        <w:tc>
          <w:tcPr>
            <w:tcW w:w="3759" w:type="dxa"/>
            <w:shd w:val="clear" w:color="auto" w:fill="auto"/>
          </w:tcPr>
          <w:p w14:paraId="59464DB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9201A01" w14:textId="77777777" w:rsidR="001A7E8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5F927ED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5D8ABFAD" w14:textId="77777777" w:rsidTr="0012468A">
        <w:tc>
          <w:tcPr>
            <w:tcW w:w="2128" w:type="dxa"/>
            <w:shd w:val="clear" w:color="auto" w:fill="auto"/>
          </w:tcPr>
          <w:p w14:paraId="0368833A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Fundr</w:t>
            </w:r>
            <w:r w:rsidRPr="00D718E1">
              <w:rPr>
                <w:b/>
              </w:rPr>
              <w:t>aising</w:t>
            </w:r>
          </w:p>
        </w:tc>
        <w:tc>
          <w:tcPr>
            <w:tcW w:w="4901" w:type="dxa"/>
            <w:shd w:val="clear" w:color="auto" w:fill="auto"/>
          </w:tcPr>
          <w:p w14:paraId="5B7F08E2" w14:textId="3618C831" w:rsidR="00D45C3D" w:rsidRDefault="00D45C3D" w:rsidP="00761072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3384A483" w14:textId="2D0C48D0" w:rsidR="00C637A9" w:rsidRPr="006C57DB" w:rsidRDefault="00C637A9" w:rsidP="00761072">
            <w:pPr>
              <w:pStyle w:val="ListParagraph"/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02A80A56" w14:textId="4B520C22" w:rsidR="00FC6696" w:rsidRDefault="00FC6696" w:rsidP="00BA6650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03A1496E" w14:textId="25A85383" w:rsidR="00FC6696" w:rsidRPr="006C57DB" w:rsidRDefault="00FC6696" w:rsidP="00BA6650">
            <w:pPr>
              <w:spacing w:after="0" w:line="240" w:lineRule="auto"/>
              <w:jc w:val="center"/>
            </w:pPr>
          </w:p>
        </w:tc>
      </w:tr>
      <w:tr w:rsidR="001A7E8B" w:rsidRPr="006C57DB" w14:paraId="1F3710B3" w14:textId="77777777" w:rsidTr="00647466">
        <w:tc>
          <w:tcPr>
            <w:tcW w:w="14370" w:type="dxa"/>
            <w:gridSpan w:val="5"/>
            <w:shd w:val="clear" w:color="auto" w:fill="BFBFBF" w:themeFill="background1" w:themeFillShade="BF"/>
          </w:tcPr>
          <w:p w14:paraId="2EE841F5" w14:textId="735466B6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</w:tr>
      <w:tr w:rsidR="001A7E8B" w:rsidRPr="006C57DB" w14:paraId="73995C7C" w14:textId="77777777" w:rsidTr="0012468A">
        <w:tc>
          <w:tcPr>
            <w:tcW w:w="2128" w:type="dxa"/>
            <w:shd w:val="clear" w:color="auto" w:fill="auto"/>
          </w:tcPr>
          <w:p w14:paraId="1E885B73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 Recognition</w:t>
            </w:r>
          </w:p>
        </w:tc>
        <w:tc>
          <w:tcPr>
            <w:tcW w:w="4901" w:type="dxa"/>
            <w:shd w:val="clear" w:color="auto" w:fill="auto"/>
          </w:tcPr>
          <w:p w14:paraId="468B3B50" w14:textId="588A53FD" w:rsidR="001A7E8B" w:rsidRPr="001648FB" w:rsidRDefault="001A7E8B" w:rsidP="001D4CD3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shd w:val="clear" w:color="auto" w:fill="auto"/>
          </w:tcPr>
          <w:p w14:paraId="666F5004" w14:textId="29D3AEF3" w:rsidR="001A7E8B" w:rsidRPr="001D4CD3" w:rsidRDefault="001A7E8B" w:rsidP="00B64E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75D8F2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3B48D17C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B8DB82A" w14:textId="77777777" w:rsidTr="0012468A">
        <w:tc>
          <w:tcPr>
            <w:tcW w:w="2128" w:type="dxa"/>
            <w:shd w:val="clear" w:color="auto" w:fill="auto"/>
          </w:tcPr>
          <w:p w14:paraId="5D7DE41A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Next Meeting Date/Time</w:t>
            </w:r>
          </w:p>
          <w:p w14:paraId="41A49861" w14:textId="77777777" w:rsidR="001A7E8B" w:rsidRPr="00D278EF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and Host</w:t>
            </w:r>
          </w:p>
        </w:tc>
        <w:tc>
          <w:tcPr>
            <w:tcW w:w="4901" w:type="dxa"/>
            <w:shd w:val="clear" w:color="auto" w:fill="auto"/>
          </w:tcPr>
          <w:p w14:paraId="7BF436C1" w14:textId="7945D4EB" w:rsidR="001A7E8B" w:rsidRPr="00D24D9A" w:rsidRDefault="001A7E8B" w:rsidP="002E40E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D4CD3">
              <w:rPr>
                <w:b/>
                <w:sz w:val="32"/>
                <w:szCs w:val="32"/>
              </w:rPr>
              <w:t>February 2021</w:t>
            </w:r>
            <w:r w:rsidR="002D763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  <w:shd w:val="clear" w:color="auto" w:fill="auto"/>
          </w:tcPr>
          <w:p w14:paraId="62E571D0" w14:textId="2C3B6975" w:rsidR="001A7E8B" w:rsidRPr="006C57DB" w:rsidRDefault="001A7E8B" w:rsidP="007B151A">
            <w:pPr>
              <w:spacing w:after="0" w:line="240" w:lineRule="auto"/>
              <w:jc w:val="center"/>
            </w:pPr>
          </w:p>
        </w:tc>
        <w:tc>
          <w:tcPr>
            <w:tcW w:w="1740" w:type="dxa"/>
            <w:shd w:val="clear" w:color="auto" w:fill="auto"/>
          </w:tcPr>
          <w:p w14:paraId="174C216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EA9B139" w14:textId="77777777" w:rsidR="001A7E8B" w:rsidRPr="006C57DB" w:rsidRDefault="001A7E8B" w:rsidP="00647466">
            <w:pPr>
              <w:spacing w:after="0" w:line="240" w:lineRule="auto"/>
            </w:pPr>
          </w:p>
          <w:p w14:paraId="2F00C4E1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395380D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16DF0797" w14:textId="77777777" w:rsidR="001A7E8B" w:rsidRPr="00860E61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Meeting Adjourned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532E7A7" w14:textId="77777777" w:rsidR="001A7E8B" w:rsidRPr="00E803A8" w:rsidRDefault="001A7E8B" w:rsidP="006474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0CEDA333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139A917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2BCBC6C5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253A2B62" w14:textId="77777777" w:rsidTr="0012468A">
        <w:tc>
          <w:tcPr>
            <w:tcW w:w="2128" w:type="dxa"/>
            <w:shd w:val="clear" w:color="auto" w:fill="auto"/>
          </w:tcPr>
          <w:p w14:paraId="4E94254F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Submitted by and Date</w:t>
            </w:r>
          </w:p>
        </w:tc>
        <w:tc>
          <w:tcPr>
            <w:tcW w:w="4901" w:type="dxa"/>
            <w:shd w:val="clear" w:color="auto" w:fill="auto"/>
          </w:tcPr>
          <w:p w14:paraId="246838B1" w14:textId="2FF69C5B" w:rsidR="001A7E8B" w:rsidRPr="00E803A8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Julie McLeod, </w:t>
            </w:r>
            <w:r w:rsidR="001D4CD3">
              <w:rPr>
                <w:b/>
                <w:sz w:val="28"/>
                <w:szCs w:val="28"/>
              </w:rPr>
              <w:t xml:space="preserve">12.15.20 </w:t>
            </w:r>
          </w:p>
        </w:tc>
        <w:tc>
          <w:tcPr>
            <w:tcW w:w="3759" w:type="dxa"/>
            <w:shd w:val="clear" w:color="auto" w:fill="auto"/>
          </w:tcPr>
          <w:p w14:paraId="4D53B4D8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1F4D94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E4481F2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419796A" w14:textId="77777777" w:rsidTr="0012468A">
        <w:tc>
          <w:tcPr>
            <w:tcW w:w="2128" w:type="dxa"/>
            <w:shd w:val="clear" w:color="auto" w:fill="auto"/>
          </w:tcPr>
          <w:p w14:paraId="439F1BDA" w14:textId="77777777" w:rsidR="001A7E8B" w:rsidRPr="004957E6" w:rsidRDefault="001A7E8B" w:rsidP="00647466">
            <w:pPr>
              <w:spacing w:after="0" w:line="240" w:lineRule="auto"/>
              <w:rPr>
                <w:b/>
                <w:i/>
              </w:rPr>
            </w:pPr>
            <w:r w:rsidRPr="004957E6">
              <w:rPr>
                <w:b/>
                <w:i/>
              </w:rPr>
              <w:t>Meeting Minutes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lastRenderedPageBreak/>
              <w:t>F</w:t>
            </w:r>
            <w:r w:rsidRPr="004957E6">
              <w:rPr>
                <w:b/>
                <w:i/>
              </w:rPr>
              <w:t>inalized</w:t>
            </w:r>
          </w:p>
        </w:tc>
        <w:tc>
          <w:tcPr>
            <w:tcW w:w="4901" w:type="dxa"/>
            <w:shd w:val="clear" w:color="auto" w:fill="auto"/>
          </w:tcPr>
          <w:p w14:paraId="49FC5E73" w14:textId="17EDE84E" w:rsidR="001A7E8B" w:rsidRPr="00405A62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14:paraId="71C03CF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6EFABBD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639C73F5" w14:textId="77777777" w:rsidR="001A7E8B" w:rsidRPr="006C57DB" w:rsidRDefault="001A7E8B" w:rsidP="00647466">
            <w:pPr>
              <w:spacing w:after="0" w:line="240" w:lineRule="auto"/>
            </w:pPr>
          </w:p>
        </w:tc>
      </w:tr>
    </w:tbl>
    <w:p w14:paraId="04F1F6A6" w14:textId="0C80181A" w:rsidR="005F4699" w:rsidRDefault="005F4699" w:rsidP="001F2A06"/>
    <w:sectPr w:rsidR="005F4699" w:rsidSect="006474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B3D"/>
    <w:multiLevelType w:val="hybridMultilevel"/>
    <w:tmpl w:val="805A743E"/>
    <w:lvl w:ilvl="0" w:tplc="5600AA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D4E46"/>
    <w:multiLevelType w:val="hybridMultilevel"/>
    <w:tmpl w:val="876A7D50"/>
    <w:lvl w:ilvl="0" w:tplc="AB50D0B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5331"/>
    <w:multiLevelType w:val="hybridMultilevel"/>
    <w:tmpl w:val="DB6A303A"/>
    <w:lvl w:ilvl="0" w:tplc="0A20AB7A">
      <w:start w:val="4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D4B09"/>
    <w:multiLevelType w:val="hybridMultilevel"/>
    <w:tmpl w:val="BF2EBBF0"/>
    <w:lvl w:ilvl="0" w:tplc="2C7CEEA8">
      <w:numFmt w:val="bullet"/>
      <w:lvlText w:val=""/>
      <w:lvlJc w:val="left"/>
      <w:pPr>
        <w:ind w:left="76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82F288D"/>
    <w:multiLevelType w:val="hybridMultilevel"/>
    <w:tmpl w:val="3AAC48A6"/>
    <w:lvl w:ilvl="0" w:tplc="A77A7030">
      <w:start w:val="180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67E9"/>
    <w:multiLevelType w:val="hybridMultilevel"/>
    <w:tmpl w:val="A28A20C4"/>
    <w:lvl w:ilvl="0" w:tplc="060A26BE">
      <w:start w:val="4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50452E"/>
    <w:multiLevelType w:val="hybridMultilevel"/>
    <w:tmpl w:val="D1509674"/>
    <w:lvl w:ilvl="0" w:tplc="74C0651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E8B"/>
    <w:rsid w:val="00037879"/>
    <w:rsid w:val="00055047"/>
    <w:rsid w:val="00075057"/>
    <w:rsid w:val="00084EC9"/>
    <w:rsid w:val="000B0B4E"/>
    <w:rsid w:val="000C4AD4"/>
    <w:rsid w:val="000D14D2"/>
    <w:rsid w:val="001065F2"/>
    <w:rsid w:val="0012468A"/>
    <w:rsid w:val="0013261A"/>
    <w:rsid w:val="0014518F"/>
    <w:rsid w:val="001648FB"/>
    <w:rsid w:val="001A7E8B"/>
    <w:rsid w:val="001B7726"/>
    <w:rsid w:val="001C6BE2"/>
    <w:rsid w:val="001D4CD3"/>
    <w:rsid w:val="001F11BD"/>
    <w:rsid w:val="001F2A06"/>
    <w:rsid w:val="001F580F"/>
    <w:rsid w:val="00220626"/>
    <w:rsid w:val="00225A09"/>
    <w:rsid w:val="00247E2A"/>
    <w:rsid w:val="0025144B"/>
    <w:rsid w:val="002612EF"/>
    <w:rsid w:val="0027188C"/>
    <w:rsid w:val="002826B0"/>
    <w:rsid w:val="00297931"/>
    <w:rsid w:val="002B6D37"/>
    <w:rsid w:val="002D7632"/>
    <w:rsid w:val="002E40EF"/>
    <w:rsid w:val="002F5B71"/>
    <w:rsid w:val="002F66DB"/>
    <w:rsid w:val="00320D00"/>
    <w:rsid w:val="003350C2"/>
    <w:rsid w:val="00344F28"/>
    <w:rsid w:val="00394CCA"/>
    <w:rsid w:val="00465C68"/>
    <w:rsid w:val="0047482F"/>
    <w:rsid w:val="004C0331"/>
    <w:rsid w:val="004D39A1"/>
    <w:rsid w:val="005205CA"/>
    <w:rsid w:val="00535219"/>
    <w:rsid w:val="00551B7D"/>
    <w:rsid w:val="005705E9"/>
    <w:rsid w:val="005827F0"/>
    <w:rsid w:val="005A4E82"/>
    <w:rsid w:val="005C4FA9"/>
    <w:rsid w:val="005C5CC9"/>
    <w:rsid w:val="005E103F"/>
    <w:rsid w:val="005E62D2"/>
    <w:rsid w:val="005F4699"/>
    <w:rsid w:val="00614645"/>
    <w:rsid w:val="0062424B"/>
    <w:rsid w:val="00630CB7"/>
    <w:rsid w:val="00632C69"/>
    <w:rsid w:val="00642146"/>
    <w:rsid w:val="00643AA4"/>
    <w:rsid w:val="00647466"/>
    <w:rsid w:val="006D3255"/>
    <w:rsid w:val="006D5D4E"/>
    <w:rsid w:val="006E2557"/>
    <w:rsid w:val="006E505A"/>
    <w:rsid w:val="00731C24"/>
    <w:rsid w:val="00737483"/>
    <w:rsid w:val="00751986"/>
    <w:rsid w:val="00761072"/>
    <w:rsid w:val="007A3FDC"/>
    <w:rsid w:val="007A477A"/>
    <w:rsid w:val="007B151A"/>
    <w:rsid w:val="007F7291"/>
    <w:rsid w:val="00806B88"/>
    <w:rsid w:val="00807330"/>
    <w:rsid w:val="00822965"/>
    <w:rsid w:val="0084369B"/>
    <w:rsid w:val="00847404"/>
    <w:rsid w:val="0085300D"/>
    <w:rsid w:val="008877BC"/>
    <w:rsid w:val="00897C19"/>
    <w:rsid w:val="008B6793"/>
    <w:rsid w:val="008E0F27"/>
    <w:rsid w:val="008E4F53"/>
    <w:rsid w:val="008F2F07"/>
    <w:rsid w:val="00912BD3"/>
    <w:rsid w:val="00916979"/>
    <w:rsid w:val="00921EE5"/>
    <w:rsid w:val="0093275A"/>
    <w:rsid w:val="00952B4C"/>
    <w:rsid w:val="00954C7C"/>
    <w:rsid w:val="00963A73"/>
    <w:rsid w:val="00973973"/>
    <w:rsid w:val="00996932"/>
    <w:rsid w:val="009A221B"/>
    <w:rsid w:val="009D1A16"/>
    <w:rsid w:val="00A16B30"/>
    <w:rsid w:val="00A6075D"/>
    <w:rsid w:val="00A60D8F"/>
    <w:rsid w:val="00A708F0"/>
    <w:rsid w:val="00A95228"/>
    <w:rsid w:val="00A9589F"/>
    <w:rsid w:val="00AC4EE3"/>
    <w:rsid w:val="00B53B86"/>
    <w:rsid w:val="00B64E4E"/>
    <w:rsid w:val="00B7182D"/>
    <w:rsid w:val="00BA19BF"/>
    <w:rsid w:val="00BA2A86"/>
    <w:rsid w:val="00BA6650"/>
    <w:rsid w:val="00BB4399"/>
    <w:rsid w:val="00BE5EBF"/>
    <w:rsid w:val="00BF47E2"/>
    <w:rsid w:val="00C13FB4"/>
    <w:rsid w:val="00C20507"/>
    <w:rsid w:val="00C33282"/>
    <w:rsid w:val="00C637A9"/>
    <w:rsid w:val="00CE449F"/>
    <w:rsid w:val="00CF4079"/>
    <w:rsid w:val="00D16DCD"/>
    <w:rsid w:val="00D211E4"/>
    <w:rsid w:val="00D21DAA"/>
    <w:rsid w:val="00D45C3D"/>
    <w:rsid w:val="00D65C44"/>
    <w:rsid w:val="00D8569A"/>
    <w:rsid w:val="00DD4A78"/>
    <w:rsid w:val="00DE53B0"/>
    <w:rsid w:val="00E0773C"/>
    <w:rsid w:val="00E15E38"/>
    <w:rsid w:val="00E22665"/>
    <w:rsid w:val="00E32B01"/>
    <w:rsid w:val="00EA6268"/>
    <w:rsid w:val="00EC6C2B"/>
    <w:rsid w:val="00F439E3"/>
    <w:rsid w:val="00F54F6B"/>
    <w:rsid w:val="00F621B6"/>
    <w:rsid w:val="00F72956"/>
    <w:rsid w:val="00FC6696"/>
    <w:rsid w:val="00FF5E6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B396"/>
  <w15:chartTrackingRefBased/>
  <w15:docId w15:val="{51789B61-F420-4EBF-B7D9-B895D199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3658.ECAA9A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826A-A95B-40D0-91FA-0729ACF7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McLeod</dc:creator>
  <cp:keywords/>
  <dc:description/>
  <cp:lastModifiedBy>Paul McLeod</cp:lastModifiedBy>
  <cp:revision>104</cp:revision>
  <cp:lastPrinted>2019-06-18T21:05:00Z</cp:lastPrinted>
  <dcterms:created xsi:type="dcterms:W3CDTF">2019-02-20T14:42:00Z</dcterms:created>
  <dcterms:modified xsi:type="dcterms:W3CDTF">2021-02-16T01:34:00Z</dcterms:modified>
</cp:coreProperties>
</file>