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8E748" w14:textId="77777777" w:rsidR="00357AFE" w:rsidRPr="00800B81" w:rsidRDefault="00357AFE" w:rsidP="00357AFE">
      <w:pPr>
        <w:pStyle w:val="NoteLevel1"/>
        <w:rPr>
          <w:highlight w:val="yellow"/>
        </w:rPr>
      </w:pPr>
      <w:r w:rsidRPr="00800B81">
        <w:rPr>
          <w:b/>
          <w:highlight w:val="yellow"/>
        </w:rPr>
        <w:t>Easter Slide</w:t>
      </w:r>
    </w:p>
    <w:p w14:paraId="417D9B79" w14:textId="77777777" w:rsidR="00357AFE" w:rsidRDefault="00357AFE" w:rsidP="00357AFE">
      <w:pPr>
        <w:pStyle w:val="NoteLevel1"/>
      </w:pPr>
    </w:p>
    <w:p w14:paraId="0AC238BE" w14:textId="77777777" w:rsidR="00357AFE" w:rsidRDefault="00357AFE" w:rsidP="00357AFE">
      <w:pPr>
        <w:pStyle w:val="NoteLevel1"/>
      </w:pPr>
      <w:r>
        <w:t xml:space="preserve">From the end of WWII to the early 1990’s… The United States of America was engaged in a war with Communist Russia. </w:t>
      </w:r>
    </w:p>
    <w:p w14:paraId="580784F3" w14:textId="77777777" w:rsidR="00357AFE" w:rsidRDefault="00357AFE" w:rsidP="00357AFE">
      <w:pPr>
        <w:pStyle w:val="NoteLevel1"/>
      </w:pPr>
    </w:p>
    <w:p w14:paraId="33843366" w14:textId="77777777" w:rsidR="00357AFE" w:rsidRDefault="00357AFE" w:rsidP="00357AFE">
      <w:pPr>
        <w:pStyle w:val="NoteLevel1"/>
      </w:pPr>
      <w:r>
        <w:t>We called it the Cold War.</w:t>
      </w:r>
    </w:p>
    <w:p w14:paraId="71B490B7" w14:textId="77777777" w:rsidR="00357AFE" w:rsidRDefault="00357AFE" w:rsidP="00357AFE">
      <w:pPr>
        <w:pStyle w:val="NoteLevel1"/>
      </w:pPr>
    </w:p>
    <w:p w14:paraId="3720B351" w14:textId="77777777" w:rsidR="00357AFE" w:rsidRDefault="00357AFE" w:rsidP="00357AFE">
      <w:pPr>
        <w:pStyle w:val="NoteLevel1"/>
      </w:pPr>
      <w:r>
        <w:t>It was less a war…and more a constant threat of war.</w:t>
      </w:r>
    </w:p>
    <w:p w14:paraId="7C8C078F" w14:textId="77777777" w:rsidR="00357AFE" w:rsidRDefault="00357AFE" w:rsidP="00357AFE">
      <w:pPr>
        <w:pStyle w:val="NoteLevel1"/>
      </w:pPr>
    </w:p>
    <w:p w14:paraId="230AF0B0" w14:textId="77777777" w:rsidR="00357AFE" w:rsidRDefault="00357AFE" w:rsidP="00357AFE">
      <w:pPr>
        <w:pStyle w:val="NoteLevel1"/>
      </w:pPr>
      <w:r>
        <w:t>The 2 countries built up their nuclear arsenal, raced each other to the moon, and in general tried to outdo one another in economic progress.</w:t>
      </w:r>
    </w:p>
    <w:p w14:paraId="75C04D9A" w14:textId="77777777" w:rsidR="00357AFE" w:rsidRDefault="00357AFE" w:rsidP="00357AFE">
      <w:pPr>
        <w:pStyle w:val="NoteLevel1"/>
      </w:pPr>
    </w:p>
    <w:p w14:paraId="6D6DF997" w14:textId="77777777" w:rsidR="00357AFE" w:rsidRPr="00991546" w:rsidRDefault="00357AFE" w:rsidP="00357AFE">
      <w:pPr>
        <w:pStyle w:val="NoteLevel1"/>
      </w:pPr>
      <w:r>
        <w:t>I</w:t>
      </w:r>
      <w:r w:rsidRPr="00991546">
        <w:t>n the late 1980s, I liv</w:t>
      </w:r>
      <w:r>
        <w:t>ed less than 300 miles from epicenter of the Cold War.</w:t>
      </w:r>
    </w:p>
    <w:p w14:paraId="2F0CFE62" w14:textId="77777777" w:rsidR="00357AFE" w:rsidRPr="00991546" w:rsidRDefault="00357AFE" w:rsidP="00357AFE">
      <w:pPr>
        <w:pStyle w:val="NoteLevel1"/>
      </w:pPr>
    </w:p>
    <w:p w14:paraId="2087B811" w14:textId="77777777" w:rsidR="00357AFE" w:rsidRDefault="00357AFE" w:rsidP="00357AFE">
      <w:pPr>
        <w:pStyle w:val="NoteLevel1"/>
      </w:pPr>
      <w:r>
        <w:t>Berlin, Germany.</w:t>
      </w:r>
    </w:p>
    <w:p w14:paraId="11AD1C13" w14:textId="77777777" w:rsidR="00357AFE" w:rsidRDefault="00357AFE" w:rsidP="00357AFE">
      <w:pPr>
        <w:pStyle w:val="NoteLevel1"/>
      </w:pPr>
    </w:p>
    <w:p w14:paraId="391ACBB6" w14:textId="77777777" w:rsidR="00357AFE" w:rsidRDefault="00357AFE" w:rsidP="00357AFE">
      <w:pPr>
        <w:pStyle w:val="NoteLevel1"/>
      </w:pPr>
      <w:r>
        <w:t>See after WWII, the allies…Russia, United States, France, and England had to figure out what they were going to do with Berlin after the fall of the Nazi party.</w:t>
      </w:r>
    </w:p>
    <w:p w14:paraId="5405D18B" w14:textId="77777777" w:rsidR="00357AFE" w:rsidRDefault="00357AFE" w:rsidP="00357AFE">
      <w:pPr>
        <w:pStyle w:val="NoteLevel1"/>
      </w:pPr>
    </w:p>
    <w:p w14:paraId="7E44A5D2" w14:textId="77777777" w:rsidR="00357AFE" w:rsidRDefault="00357AFE" w:rsidP="00357AFE">
      <w:pPr>
        <w:pStyle w:val="NoteLevel1"/>
      </w:pPr>
      <w:r>
        <w:t xml:space="preserve">So, a treaty was signed that divided Berlin into 4 parts. Each occupied by one of the 4 allies. </w:t>
      </w:r>
    </w:p>
    <w:p w14:paraId="2A9A71CF" w14:textId="77777777" w:rsidR="00357AFE" w:rsidRDefault="00357AFE" w:rsidP="00357AFE">
      <w:pPr>
        <w:pStyle w:val="NoteLevel1"/>
      </w:pPr>
    </w:p>
    <w:p w14:paraId="020CEA3E" w14:textId="77777777" w:rsidR="00357AFE" w:rsidRDefault="00357AFE" w:rsidP="00357AFE">
      <w:pPr>
        <w:pStyle w:val="NoteLevel1"/>
      </w:pPr>
      <w:r>
        <w:t>Now, the 3 parts that were occupied by the US, France, and England were all open. You could freely travel between those zones of Berlin..</w:t>
      </w:r>
    </w:p>
    <w:p w14:paraId="44831069" w14:textId="77777777" w:rsidR="00357AFE" w:rsidRDefault="00357AFE" w:rsidP="00357AFE">
      <w:pPr>
        <w:pStyle w:val="NoteLevel1"/>
      </w:pPr>
    </w:p>
    <w:p w14:paraId="73195559" w14:textId="77777777" w:rsidR="00357AFE" w:rsidRDefault="00357AFE" w:rsidP="00357AFE">
      <w:pPr>
        <w:pStyle w:val="NoteLevel1"/>
      </w:pPr>
      <w:r>
        <w:t xml:space="preserve">…but the Soviets decided to put a barrier. A wall to keep people in…because so many of them wanted to leave to escape a communist way of life. </w:t>
      </w:r>
    </w:p>
    <w:p w14:paraId="2DEC39EF" w14:textId="77777777" w:rsidR="00357AFE" w:rsidRDefault="00357AFE" w:rsidP="00357AFE">
      <w:pPr>
        <w:pStyle w:val="NoteLevel1"/>
      </w:pPr>
    </w:p>
    <w:p w14:paraId="5A775060" w14:textId="77777777" w:rsidR="00357AFE" w:rsidRDefault="00357AFE" w:rsidP="00357AFE">
      <w:pPr>
        <w:pStyle w:val="NoteLevel1"/>
      </w:pPr>
      <w:r>
        <w:t xml:space="preserve">Over time, the barrier grew from barbed wire…to barbed wire and trenches…to guard towers with snipers…to an actual concrete wall surrounded by something called a “death zone” where if you stood anywhere close to the wall on the Soviet side, you would be shot.  </w:t>
      </w:r>
    </w:p>
    <w:p w14:paraId="2E5368D0" w14:textId="77777777" w:rsidR="00357AFE" w:rsidRDefault="00357AFE" w:rsidP="00357AFE">
      <w:pPr>
        <w:pStyle w:val="NoteLevel1"/>
      </w:pPr>
    </w:p>
    <w:p w14:paraId="50E8C9A8" w14:textId="77777777" w:rsidR="00357AFE" w:rsidRDefault="00357AFE" w:rsidP="00357AFE">
      <w:pPr>
        <w:pStyle w:val="NoteLevel1"/>
      </w:pPr>
      <w:r>
        <w:t>It became an icon. A symbol of the division between East and West. Between 2 different political and economic systems.</w:t>
      </w:r>
    </w:p>
    <w:p w14:paraId="0D8D008F" w14:textId="77777777" w:rsidR="00357AFE" w:rsidRDefault="00357AFE" w:rsidP="00357AFE">
      <w:pPr>
        <w:pStyle w:val="NoteLevel1"/>
      </w:pPr>
    </w:p>
    <w:p w14:paraId="755B2F35" w14:textId="77777777" w:rsidR="00357AFE" w:rsidRDefault="00357AFE" w:rsidP="00357AFE">
      <w:pPr>
        <w:pStyle w:val="NoteLevel1"/>
      </w:pPr>
      <w:r>
        <w:t>But the thing is, the wall wasn’t just an idea. It wasn’t just a metaphor or an icon for political differences….</w:t>
      </w:r>
    </w:p>
    <w:p w14:paraId="462F0C79" w14:textId="77777777" w:rsidR="00357AFE" w:rsidRDefault="00357AFE" w:rsidP="00357AFE">
      <w:pPr>
        <w:pStyle w:val="NoteLevel1"/>
      </w:pPr>
    </w:p>
    <w:p w14:paraId="15FE607E" w14:textId="77777777" w:rsidR="00357AFE" w:rsidRDefault="00357AFE" w:rsidP="00357AFE">
      <w:pPr>
        <w:pStyle w:val="NoteLevel1"/>
      </w:pPr>
      <w:r>
        <w:t>The wall was real. It literally divided husbands from wives, parents from children, friend from friend.</w:t>
      </w:r>
    </w:p>
    <w:p w14:paraId="5AC86FC7" w14:textId="77777777" w:rsidR="00357AFE" w:rsidRDefault="00357AFE" w:rsidP="00357AFE">
      <w:pPr>
        <w:pStyle w:val="NoteLevel1"/>
        <w:numPr>
          <w:ilvl w:val="0"/>
          <w:numId w:val="0"/>
        </w:numPr>
      </w:pPr>
    </w:p>
    <w:p w14:paraId="5675135D" w14:textId="77777777" w:rsidR="00357AFE" w:rsidRDefault="00357AFE" w:rsidP="00357AFE">
      <w:pPr>
        <w:pStyle w:val="NoteLevel1"/>
        <w:numPr>
          <w:ilvl w:val="0"/>
          <w:numId w:val="0"/>
        </w:numPr>
      </w:pPr>
      <w:r>
        <w:t>In June of 1961, John F. Kennedy was President of the United States</w:t>
      </w:r>
    </w:p>
    <w:p w14:paraId="6474AA1B" w14:textId="77777777" w:rsidR="00357AFE" w:rsidRDefault="00357AFE" w:rsidP="00357AFE">
      <w:pPr>
        <w:pStyle w:val="NoteLevel1"/>
        <w:numPr>
          <w:ilvl w:val="0"/>
          <w:numId w:val="0"/>
        </w:numPr>
      </w:pPr>
    </w:p>
    <w:p w14:paraId="6AAEA70C" w14:textId="77777777" w:rsidR="00357AFE" w:rsidRDefault="00357AFE" w:rsidP="00357AFE">
      <w:pPr>
        <w:pStyle w:val="NoteLevel1"/>
        <w:numPr>
          <w:ilvl w:val="0"/>
          <w:numId w:val="0"/>
        </w:numPr>
      </w:pPr>
      <w:r>
        <w:t xml:space="preserve">And he gave a speech in Berlin... here’s what he said- </w:t>
      </w:r>
    </w:p>
    <w:p w14:paraId="494B5E03" w14:textId="77777777" w:rsidR="00357AFE" w:rsidRDefault="00357AFE" w:rsidP="00357AFE">
      <w:pPr>
        <w:pStyle w:val="NoteLevel1"/>
        <w:numPr>
          <w:ilvl w:val="0"/>
          <w:numId w:val="0"/>
        </w:numPr>
      </w:pPr>
    </w:p>
    <w:p w14:paraId="6B626D15" w14:textId="77777777" w:rsidR="00357AFE" w:rsidRPr="00417FDB" w:rsidRDefault="00357AFE" w:rsidP="00357AFE">
      <w:pPr>
        <w:pStyle w:val="NoteLevel1"/>
        <w:rPr>
          <w:b/>
          <w:highlight w:val="yellow"/>
        </w:rPr>
      </w:pPr>
      <w:r w:rsidRPr="00417FDB">
        <w:rPr>
          <w:b/>
          <w:highlight w:val="yellow"/>
        </w:rPr>
        <w:t xml:space="preserve">“There are many people in the world who really don't understand, or say they don't, what is the great issue between the free world and the Communist world. Let them come to Berlin. There are some who say that communism is the wave of the future. Let them come to Berlin. And there are even a few who say that it is true that communism is an evil system, but it permits us to make economic progress. Let them come to Berlin. </w:t>
      </w:r>
    </w:p>
    <w:p w14:paraId="39FFB039" w14:textId="77777777" w:rsidR="00357AFE" w:rsidRPr="00417FDB" w:rsidRDefault="00357AFE" w:rsidP="00357AFE">
      <w:pPr>
        <w:pStyle w:val="NoteLevel1"/>
        <w:rPr>
          <w:b/>
          <w:highlight w:val="yellow"/>
        </w:rPr>
      </w:pPr>
    </w:p>
    <w:p w14:paraId="21183C46" w14:textId="77777777" w:rsidR="00357AFE" w:rsidRPr="00417FDB" w:rsidRDefault="00357AFE" w:rsidP="00357AFE">
      <w:pPr>
        <w:pStyle w:val="NoteLevel1"/>
        <w:rPr>
          <w:b/>
          <w:highlight w:val="yellow"/>
        </w:rPr>
      </w:pPr>
      <w:r>
        <w:rPr>
          <w:b/>
          <w:highlight w:val="yellow"/>
        </w:rPr>
        <w:t>…</w:t>
      </w:r>
    </w:p>
    <w:p w14:paraId="39CCFA6F" w14:textId="77777777" w:rsidR="00357AFE" w:rsidRPr="00417FDB" w:rsidRDefault="00357AFE" w:rsidP="00357AFE">
      <w:pPr>
        <w:pStyle w:val="NoteLevel1"/>
        <w:rPr>
          <w:b/>
          <w:highlight w:val="yellow"/>
        </w:rPr>
      </w:pPr>
    </w:p>
    <w:p w14:paraId="07B04639" w14:textId="77777777" w:rsidR="00357AFE" w:rsidRPr="00417FDB" w:rsidRDefault="00357AFE" w:rsidP="00357AFE">
      <w:pPr>
        <w:pStyle w:val="NoteLevel1"/>
        <w:rPr>
          <w:b/>
          <w:highlight w:val="yellow"/>
        </w:rPr>
      </w:pPr>
      <w:r w:rsidRPr="00417FDB">
        <w:rPr>
          <w:b/>
          <w:highlight w:val="yellow"/>
        </w:rPr>
        <w:t xml:space="preserve">While the wall is the most obvious and vivid demonstration of the failures of the Communist system, for all the world to see, we take no satisfaction </w:t>
      </w:r>
      <w:r>
        <w:rPr>
          <w:b/>
          <w:highlight w:val="yellow"/>
        </w:rPr>
        <w:t>in it, for it is …</w:t>
      </w:r>
      <w:r w:rsidRPr="00417FDB">
        <w:rPr>
          <w:b/>
          <w:highlight w:val="yellow"/>
        </w:rPr>
        <w:t xml:space="preserve">an offence not only against history but an offence against humanity, separating families, dividing husbands and wives and brothers and sisters, and dividing a people who wish to be joined together. </w:t>
      </w:r>
    </w:p>
    <w:p w14:paraId="1082C0A4" w14:textId="77777777" w:rsidR="00357AFE" w:rsidRPr="00417FDB" w:rsidRDefault="00357AFE" w:rsidP="00357AFE">
      <w:pPr>
        <w:pStyle w:val="NoteLevel1"/>
        <w:rPr>
          <w:b/>
          <w:highlight w:val="yellow"/>
        </w:rPr>
      </w:pPr>
    </w:p>
    <w:p w14:paraId="03251572" w14:textId="77777777" w:rsidR="00357AFE" w:rsidRPr="00417FDB" w:rsidRDefault="00357AFE" w:rsidP="00357AFE">
      <w:pPr>
        <w:pStyle w:val="NoteLevel1"/>
        <w:rPr>
          <w:b/>
          <w:highlight w:val="yellow"/>
        </w:rPr>
      </w:pPr>
      <w:r w:rsidRPr="00417FDB">
        <w:rPr>
          <w:b/>
          <w:highlight w:val="yellow"/>
        </w:rPr>
        <w:t>Freedom is indivisible, and when one man is enslaved, all are not free. Today, in the world of freedom, the proudest boast is </w:t>
      </w:r>
      <w:r w:rsidRPr="00417FDB">
        <w:rPr>
          <w:b/>
          <w:i/>
          <w:iCs/>
          <w:highlight w:val="yellow"/>
        </w:rPr>
        <w:t>"Ich bin ein Berliner!"</w:t>
      </w:r>
      <w:r w:rsidRPr="00417FDB">
        <w:rPr>
          <w:b/>
          <w:highlight w:val="yellow"/>
        </w:rPr>
        <w:t>.</w:t>
      </w:r>
    </w:p>
    <w:p w14:paraId="40B45CED" w14:textId="77777777" w:rsidR="00357AFE" w:rsidRPr="00417FDB" w:rsidRDefault="00357AFE" w:rsidP="00357AFE">
      <w:pPr>
        <w:pStyle w:val="NoteLevel1"/>
        <w:rPr>
          <w:b/>
          <w:highlight w:val="yellow"/>
        </w:rPr>
      </w:pPr>
      <w:r w:rsidRPr="00417FDB">
        <w:rPr>
          <w:b/>
          <w:highlight w:val="yellow"/>
        </w:rPr>
        <w:t xml:space="preserve"> </w:t>
      </w:r>
    </w:p>
    <w:p w14:paraId="625DD7E0" w14:textId="77777777" w:rsidR="00357AFE" w:rsidRPr="00417FDB" w:rsidRDefault="00357AFE" w:rsidP="00357AFE">
      <w:pPr>
        <w:pStyle w:val="NoteLevel1"/>
        <w:rPr>
          <w:b/>
          <w:highlight w:val="yellow"/>
        </w:rPr>
      </w:pPr>
      <w:r w:rsidRPr="00417FDB">
        <w:rPr>
          <w:b/>
          <w:highlight w:val="yellow"/>
        </w:rPr>
        <w:t>All free men, wherever they may live, are citizens of Berlin, and, therefore, as a free man, I take pride in the words ‘Ich bin ein Berliner.’”</w:t>
      </w:r>
    </w:p>
    <w:p w14:paraId="452F8CCF" w14:textId="77777777" w:rsidR="00357AFE" w:rsidRDefault="00357AFE" w:rsidP="00357AFE">
      <w:pPr>
        <w:pStyle w:val="NoteLevel1"/>
      </w:pPr>
    </w:p>
    <w:p w14:paraId="4C39B245" w14:textId="77777777" w:rsidR="00357AFE" w:rsidRDefault="00357AFE" w:rsidP="00357AFE">
      <w:pPr>
        <w:pStyle w:val="NoteLevel1"/>
      </w:pPr>
      <w:r>
        <w:t>Here’s what JFK was saying-</w:t>
      </w:r>
    </w:p>
    <w:p w14:paraId="5C78EF6F" w14:textId="77777777" w:rsidR="00357AFE" w:rsidRDefault="00357AFE" w:rsidP="00357AFE">
      <w:pPr>
        <w:pStyle w:val="NoteLevel1"/>
      </w:pPr>
    </w:p>
    <w:p w14:paraId="26866485" w14:textId="77777777" w:rsidR="00357AFE" w:rsidRDefault="00357AFE" w:rsidP="00357AFE">
      <w:pPr>
        <w:pStyle w:val="NoteLevel1"/>
        <w:numPr>
          <w:ilvl w:val="0"/>
          <w:numId w:val="0"/>
        </w:numPr>
      </w:pPr>
      <w:r>
        <w:t>There is a difference between arguing about the theory of political systems…and actually looking at a family that’s divided because of the system.</w:t>
      </w:r>
    </w:p>
    <w:p w14:paraId="0CCB0B13" w14:textId="77777777" w:rsidR="00357AFE" w:rsidRDefault="00357AFE" w:rsidP="00357AFE">
      <w:pPr>
        <w:pStyle w:val="NoteLevel1"/>
        <w:numPr>
          <w:ilvl w:val="0"/>
          <w:numId w:val="0"/>
        </w:numPr>
      </w:pPr>
    </w:p>
    <w:p w14:paraId="647499B0" w14:textId="77777777" w:rsidR="00357AFE" w:rsidRDefault="00357AFE" w:rsidP="00357AFE">
      <w:pPr>
        <w:pStyle w:val="NoteLevel1"/>
        <w:numPr>
          <w:ilvl w:val="0"/>
          <w:numId w:val="0"/>
        </w:numPr>
      </w:pPr>
      <w:r>
        <w:t xml:space="preserve">There is a difference between talking about ideas…and then watching those ideas enslave people. </w:t>
      </w:r>
    </w:p>
    <w:p w14:paraId="6838E135" w14:textId="77777777" w:rsidR="00357AFE" w:rsidRDefault="00357AFE" w:rsidP="00357AFE">
      <w:pPr>
        <w:pStyle w:val="NoteLevel1"/>
        <w:numPr>
          <w:ilvl w:val="0"/>
          <w:numId w:val="0"/>
        </w:numPr>
      </w:pPr>
    </w:p>
    <w:p w14:paraId="69249A26" w14:textId="77777777" w:rsidR="00357AFE" w:rsidRDefault="00357AFE" w:rsidP="00357AFE">
      <w:pPr>
        <w:pStyle w:val="NoteLevel1"/>
        <w:numPr>
          <w:ilvl w:val="0"/>
          <w:numId w:val="0"/>
        </w:numPr>
      </w:pPr>
      <w:r>
        <w:t xml:space="preserve">JFK was saying, “If anyone thinks communism is the wave of the future, if anyone thinks that communism brings life and flourishing…Let them come to Brlin. Look at a city divided. Look at the bodies in the death zone. Look at the poverty and the oppression…look at the Berlin wall. </w:t>
      </w:r>
    </w:p>
    <w:p w14:paraId="3C3A9339" w14:textId="77777777" w:rsidR="00357AFE" w:rsidRDefault="00357AFE" w:rsidP="00357AFE">
      <w:pPr>
        <w:pStyle w:val="NoteLevel1"/>
        <w:numPr>
          <w:ilvl w:val="0"/>
          <w:numId w:val="0"/>
        </w:numPr>
      </w:pPr>
    </w:p>
    <w:p w14:paraId="2E2ECF5E" w14:textId="77777777" w:rsidR="00357AFE" w:rsidRDefault="00357AFE" w:rsidP="00357AFE">
      <w:pPr>
        <w:pStyle w:val="NoteLevel1"/>
        <w:numPr>
          <w:ilvl w:val="0"/>
          <w:numId w:val="0"/>
        </w:numPr>
      </w:pPr>
      <w:r>
        <w:t xml:space="preserve">…Let them come to Berlin….and they’ll see…there is no life in this communist system. </w:t>
      </w:r>
    </w:p>
    <w:p w14:paraId="54D624EF" w14:textId="77777777" w:rsidR="00357AFE" w:rsidRDefault="00357AFE" w:rsidP="00357AFE">
      <w:pPr>
        <w:pStyle w:val="NoteLevel1"/>
        <w:numPr>
          <w:ilvl w:val="0"/>
          <w:numId w:val="0"/>
        </w:numPr>
      </w:pPr>
    </w:p>
    <w:p w14:paraId="3653D238" w14:textId="77777777" w:rsidR="00357AFE" w:rsidRDefault="00357AFE" w:rsidP="00357AFE">
      <w:pPr>
        <w:pStyle w:val="NoteLevel1"/>
        <w:numPr>
          <w:ilvl w:val="0"/>
          <w:numId w:val="0"/>
        </w:numPr>
      </w:pPr>
      <w:r>
        <w:t>In an effort of to identify with the struggle and the hardship of the divided people of Berlin…he said, “I am a Berliner. I am one of you. Your suffering is my suffering….and your freedom will be my freedom.”</w:t>
      </w:r>
    </w:p>
    <w:p w14:paraId="48B48FAD" w14:textId="77777777" w:rsidR="00357AFE" w:rsidRDefault="00357AFE" w:rsidP="00357AFE">
      <w:pPr>
        <w:pStyle w:val="NoteLevel1"/>
        <w:numPr>
          <w:ilvl w:val="0"/>
          <w:numId w:val="0"/>
        </w:numPr>
      </w:pPr>
    </w:p>
    <w:p w14:paraId="51F8B7D0" w14:textId="77777777" w:rsidR="00357AFE" w:rsidRPr="00152DDB" w:rsidRDefault="00357AFE" w:rsidP="00357AFE">
      <w:pPr>
        <w:pStyle w:val="NoteLevel1"/>
        <w:numPr>
          <w:ilvl w:val="0"/>
          <w:numId w:val="0"/>
        </w:numPr>
        <w:rPr>
          <w:b/>
        </w:rPr>
      </w:pPr>
      <w:r>
        <w:t xml:space="preserve">26 years later… President Ronald Reagan delivered another speech in Berlin. Where he called the leader of the Soviet Union to action. In the six most memorable words from his presidency Reagan said, </w:t>
      </w:r>
      <w:r w:rsidRPr="00152DDB">
        <w:rPr>
          <w:b/>
          <w:highlight w:val="yellow"/>
        </w:rPr>
        <w:t>“Mr. Gorbachev, TEAR DOWN THAT WALL!”</w:t>
      </w:r>
    </w:p>
    <w:p w14:paraId="4DB089D8" w14:textId="77777777" w:rsidR="00357AFE" w:rsidRDefault="00357AFE" w:rsidP="00357AFE">
      <w:pPr>
        <w:pStyle w:val="NoteLevel1"/>
        <w:numPr>
          <w:ilvl w:val="0"/>
          <w:numId w:val="0"/>
        </w:numPr>
      </w:pPr>
    </w:p>
    <w:p w14:paraId="08A4F0CC" w14:textId="77777777" w:rsidR="00357AFE" w:rsidRDefault="00357AFE" w:rsidP="00357AFE">
      <w:pPr>
        <w:pStyle w:val="NoteLevel1"/>
        <w:numPr>
          <w:ilvl w:val="0"/>
          <w:numId w:val="0"/>
        </w:numPr>
      </w:pPr>
      <w:r>
        <w:t>2 years after that, the wall came down. Families reunited. People danced on the broken down wall that used to divide them. And ultimately, Soviet Russia crumbled. Germany is now a unified country…and Berlin is no longer 4 different cities…its just Berlin.</w:t>
      </w:r>
    </w:p>
    <w:p w14:paraId="3AB686F8" w14:textId="77777777" w:rsidR="00357AFE" w:rsidRDefault="00357AFE" w:rsidP="00357AFE">
      <w:pPr>
        <w:pStyle w:val="NoteLevel1"/>
        <w:numPr>
          <w:ilvl w:val="0"/>
          <w:numId w:val="0"/>
        </w:numPr>
      </w:pPr>
    </w:p>
    <w:p w14:paraId="0764AF2A" w14:textId="77777777" w:rsidR="00357AFE" w:rsidRDefault="00357AFE" w:rsidP="00357AFE">
      <w:pPr>
        <w:pStyle w:val="NoteLevel1"/>
        <w:numPr>
          <w:ilvl w:val="0"/>
          <w:numId w:val="0"/>
        </w:numPr>
      </w:pPr>
      <w:r>
        <w:t>You aren’t from East Berlin or West Berlin anymore…now…if you are from Berlin…you are just “a Berliner”.</w:t>
      </w:r>
    </w:p>
    <w:p w14:paraId="3CA09448" w14:textId="77777777" w:rsidR="00357AFE" w:rsidRDefault="00357AFE" w:rsidP="00357AFE">
      <w:pPr>
        <w:pStyle w:val="NoteLevel1"/>
        <w:numPr>
          <w:ilvl w:val="0"/>
          <w:numId w:val="0"/>
        </w:numPr>
      </w:pPr>
    </w:p>
    <w:p w14:paraId="77656692" w14:textId="77777777" w:rsidR="00357AFE" w:rsidRDefault="00357AFE" w:rsidP="00357AFE">
      <w:pPr>
        <w:pStyle w:val="NoteLevel1"/>
        <w:numPr>
          <w:ilvl w:val="0"/>
          <w:numId w:val="0"/>
        </w:numPr>
      </w:pPr>
      <w:r>
        <w:t>2,000 years before Berlin, there was another city was separated by a wall.</w:t>
      </w:r>
    </w:p>
    <w:p w14:paraId="081CD5C5" w14:textId="77777777" w:rsidR="00357AFE" w:rsidRDefault="00357AFE" w:rsidP="00357AFE">
      <w:pPr>
        <w:pStyle w:val="NoteLevel1"/>
        <w:numPr>
          <w:ilvl w:val="0"/>
          <w:numId w:val="0"/>
        </w:numPr>
      </w:pPr>
    </w:p>
    <w:p w14:paraId="55419B3D" w14:textId="77777777" w:rsidR="00357AFE" w:rsidRDefault="00357AFE" w:rsidP="00357AFE">
      <w:pPr>
        <w:pStyle w:val="NoteLevel1"/>
        <w:numPr>
          <w:ilvl w:val="0"/>
          <w:numId w:val="0"/>
        </w:numPr>
      </w:pPr>
      <w:r w:rsidRPr="002318AC">
        <w:rPr>
          <w:b/>
          <w:highlight w:val="yellow"/>
        </w:rPr>
        <w:t>Title Slide</w:t>
      </w:r>
      <w:r>
        <w:rPr>
          <w:b/>
        </w:rPr>
        <w:t xml:space="preserve"> </w:t>
      </w:r>
      <w:r w:rsidRPr="0042015A">
        <w:rPr>
          <w:b/>
          <w:highlight w:val="yellow"/>
        </w:rPr>
        <w:t>“Let Them Come to Antioch: How the Gospel Tears Down Dividing Walls In You and In the World”- Acts 11:19-26</w:t>
      </w:r>
    </w:p>
    <w:p w14:paraId="50ED6799" w14:textId="77777777" w:rsidR="00357AFE" w:rsidRDefault="00357AFE" w:rsidP="00357AFE">
      <w:pPr>
        <w:pStyle w:val="NoteLevel1"/>
        <w:numPr>
          <w:ilvl w:val="0"/>
          <w:numId w:val="0"/>
        </w:numPr>
      </w:pPr>
    </w:p>
    <w:p w14:paraId="3EAC3CC3" w14:textId="77777777" w:rsidR="00357AFE" w:rsidRDefault="00357AFE" w:rsidP="00357AFE">
      <w:pPr>
        <w:pStyle w:val="NoteLevel1"/>
        <w:numPr>
          <w:ilvl w:val="0"/>
          <w:numId w:val="0"/>
        </w:numPr>
      </w:pPr>
      <w:r>
        <w:t xml:space="preserve">It was called Antioch. </w:t>
      </w:r>
    </w:p>
    <w:p w14:paraId="70A3D90E" w14:textId="77777777" w:rsidR="00357AFE" w:rsidRDefault="00357AFE" w:rsidP="00357AFE">
      <w:pPr>
        <w:pStyle w:val="NoteLevel1"/>
        <w:numPr>
          <w:ilvl w:val="0"/>
          <w:numId w:val="0"/>
        </w:numPr>
      </w:pPr>
    </w:p>
    <w:p w14:paraId="58CAF495" w14:textId="77777777" w:rsidR="00357AFE" w:rsidRDefault="00357AFE" w:rsidP="00357AFE">
      <w:pPr>
        <w:pStyle w:val="NoteLevel1"/>
        <w:numPr>
          <w:ilvl w:val="0"/>
          <w:numId w:val="0"/>
        </w:numPr>
      </w:pPr>
      <w:r>
        <w:t>…but the wall wasn’t up in Antioch because of political or economic differences.</w:t>
      </w:r>
    </w:p>
    <w:p w14:paraId="7D15D3C3" w14:textId="77777777" w:rsidR="00357AFE" w:rsidRDefault="00357AFE" w:rsidP="00357AFE">
      <w:pPr>
        <w:pStyle w:val="NoteLevel1"/>
        <w:numPr>
          <w:ilvl w:val="0"/>
          <w:numId w:val="0"/>
        </w:numPr>
      </w:pPr>
    </w:p>
    <w:p w14:paraId="4969E5A9" w14:textId="77777777" w:rsidR="00357AFE" w:rsidRDefault="00357AFE" w:rsidP="00357AFE">
      <w:pPr>
        <w:pStyle w:val="NoteLevel1"/>
        <w:numPr>
          <w:ilvl w:val="0"/>
          <w:numId w:val="0"/>
        </w:numPr>
      </w:pPr>
      <w:r>
        <w:t>…the wall was up in Antioch because of racial differences.</w:t>
      </w:r>
    </w:p>
    <w:p w14:paraId="7E9C6E1D" w14:textId="77777777" w:rsidR="00357AFE" w:rsidRDefault="00357AFE" w:rsidP="00357AFE">
      <w:pPr>
        <w:pStyle w:val="NoteLevel1"/>
        <w:numPr>
          <w:ilvl w:val="0"/>
          <w:numId w:val="0"/>
        </w:numPr>
      </w:pPr>
    </w:p>
    <w:p w14:paraId="52395A0D" w14:textId="77777777" w:rsidR="00357AFE" w:rsidRDefault="00357AFE" w:rsidP="00357AFE">
      <w:pPr>
        <w:pStyle w:val="NoteLevel1"/>
        <w:numPr>
          <w:ilvl w:val="0"/>
          <w:numId w:val="0"/>
        </w:numPr>
      </w:pPr>
      <w:r>
        <w:t>Today is Easter. We are celebrating the Resurrection of Jesus. Jesus’ death and resurrection is the start of Freedom… not political freedom…not economic freedom…</w:t>
      </w:r>
    </w:p>
    <w:p w14:paraId="7D4086F3" w14:textId="77777777" w:rsidR="00357AFE" w:rsidRDefault="00357AFE" w:rsidP="00357AFE">
      <w:pPr>
        <w:pStyle w:val="NoteLevel1"/>
        <w:numPr>
          <w:ilvl w:val="0"/>
          <w:numId w:val="0"/>
        </w:numPr>
      </w:pPr>
    </w:p>
    <w:p w14:paraId="2F861D80" w14:textId="77777777" w:rsidR="00357AFE" w:rsidRDefault="00357AFE" w:rsidP="00357AFE">
      <w:pPr>
        <w:pStyle w:val="NoteLevel1"/>
        <w:numPr>
          <w:ilvl w:val="0"/>
          <w:numId w:val="0"/>
        </w:numPr>
      </w:pPr>
      <w:r>
        <w:t>…freedom from sin and pain and despair…and yes…from Death.</w:t>
      </w:r>
    </w:p>
    <w:p w14:paraId="47268FD7" w14:textId="77777777" w:rsidR="00357AFE" w:rsidRDefault="00357AFE" w:rsidP="00357AFE">
      <w:pPr>
        <w:pStyle w:val="NoteLevel1"/>
        <w:numPr>
          <w:ilvl w:val="0"/>
          <w:numId w:val="0"/>
        </w:numPr>
      </w:pPr>
    </w:p>
    <w:p w14:paraId="2D690ADE" w14:textId="77777777" w:rsidR="00357AFE" w:rsidRDefault="00357AFE" w:rsidP="00357AFE">
      <w:pPr>
        <w:pStyle w:val="NoteLevel1"/>
        <w:numPr>
          <w:ilvl w:val="0"/>
          <w:numId w:val="0"/>
        </w:numPr>
      </w:pPr>
      <w:r>
        <w:t>But there are some freedoms that even the most seasoned-church going Xian often overlooks when he thinks about Jesus’ death and resurrection…</w:t>
      </w:r>
    </w:p>
    <w:p w14:paraId="31D29F5F" w14:textId="77777777" w:rsidR="00357AFE" w:rsidRDefault="00357AFE" w:rsidP="00357AFE">
      <w:pPr>
        <w:pStyle w:val="NoteLevel1"/>
        <w:numPr>
          <w:ilvl w:val="0"/>
          <w:numId w:val="0"/>
        </w:numPr>
      </w:pPr>
    </w:p>
    <w:p w14:paraId="7838C63E" w14:textId="77777777" w:rsidR="00357AFE" w:rsidRDefault="00357AFE" w:rsidP="00357AFE">
      <w:pPr>
        <w:pStyle w:val="NoteLevel1"/>
        <w:numPr>
          <w:ilvl w:val="0"/>
          <w:numId w:val="0"/>
        </w:numPr>
      </w:pPr>
      <w:r>
        <w:t>The power of the resurrection to eliminate our fears of sin, death,  other races and cultures…</w:t>
      </w:r>
    </w:p>
    <w:p w14:paraId="351A2459" w14:textId="77777777" w:rsidR="00357AFE" w:rsidRDefault="00357AFE" w:rsidP="00357AFE">
      <w:pPr>
        <w:pStyle w:val="NoteLevel1"/>
        <w:numPr>
          <w:ilvl w:val="0"/>
          <w:numId w:val="0"/>
        </w:numPr>
      </w:pPr>
    </w:p>
    <w:p w14:paraId="46F12C7E" w14:textId="77777777" w:rsidR="00357AFE" w:rsidRDefault="00357AFE" w:rsidP="00357AFE">
      <w:pPr>
        <w:pStyle w:val="NoteLevel1"/>
        <w:numPr>
          <w:ilvl w:val="0"/>
          <w:numId w:val="0"/>
        </w:numPr>
      </w:pPr>
    </w:p>
    <w:p w14:paraId="2D44C686" w14:textId="77777777" w:rsidR="00357AFE" w:rsidRDefault="00357AFE" w:rsidP="00357AFE">
      <w:pPr>
        <w:pStyle w:val="NoteLevel1"/>
        <w:numPr>
          <w:ilvl w:val="0"/>
          <w:numId w:val="0"/>
        </w:numPr>
      </w:pPr>
      <w:r>
        <w:t>Jesus’ resurrection was the beginning of the end of the wall in Antioch that divided races and cultures…and ignited one of the most beautiful and effective churches the world has ever seen.</w:t>
      </w:r>
    </w:p>
    <w:p w14:paraId="4280D9F9" w14:textId="77777777" w:rsidR="00357AFE" w:rsidRDefault="00357AFE" w:rsidP="00357AFE">
      <w:pPr>
        <w:pStyle w:val="NoteLevel1"/>
        <w:numPr>
          <w:ilvl w:val="0"/>
          <w:numId w:val="0"/>
        </w:numPr>
      </w:pPr>
    </w:p>
    <w:p w14:paraId="6436F062" w14:textId="77777777" w:rsidR="00357AFE" w:rsidRDefault="00357AFE" w:rsidP="00357AFE">
      <w:pPr>
        <w:pStyle w:val="NoteLevel1"/>
        <w:numPr>
          <w:ilvl w:val="0"/>
          <w:numId w:val="0"/>
        </w:numPr>
      </w:pPr>
      <w:r>
        <w:t>One I hope this church grows to be like.</w:t>
      </w:r>
    </w:p>
    <w:p w14:paraId="2AB0D205" w14:textId="77777777" w:rsidR="00357AFE" w:rsidRDefault="00357AFE" w:rsidP="00357AFE">
      <w:pPr>
        <w:pStyle w:val="NoteLevel1"/>
        <w:numPr>
          <w:ilvl w:val="0"/>
          <w:numId w:val="0"/>
        </w:numPr>
      </w:pPr>
    </w:p>
    <w:p w14:paraId="5C75CB4D" w14:textId="77777777" w:rsidR="00357AFE" w:rsidRDefault="00357AFE" w:rsidP="00357AFE">
      <w:pPr>
        <w:pStyle w:val="NoteLevel1"/>
        <w:numPr>
          <w:ilvl w:val="0"/>
          <w:numId w:val="0"/>
        </w:numPr>
      </w:pPr>
      <w:r>
        <w:t>A church that can only be explained by someone dying…and coming back to life.</w:t>
      </w:r>
    </w:p>
    <w:p w14:paraId="2E053FBC" w14:textId="77777777" w:rsidR="00357AFE" w:rsidRDefault="00357AFE" w:rsidP="00357AFE">
      <w:pPr>
        <w:pStyle w:val="NoteLevel1"/>
        <w:numPr>
          <w:ilvl w:val="0"/>
          <w:numId w:val="0"/>
        </w:numPr>
      </w:pPr>
    </w:p>
    <w:p w14:paraId="1A6AE551" w14:textId="77777777" w:rsidR="00357AFE" w:rsidRPr="004B31F4" w:rsidRDefault="00357AFE" w:rsidP="00357AFE">
      <w:pPr>
        <w:pStyle w:val="NoteLevel1"/>
        <w:numPr>
          <w:ilvl w:val="0"/>
          <w:numId w:val="0"/>
        </w:numPr>
        <w:rPr>
          <w:b/>
        </w:rPr>
      </w:pPr>
      <w:r w:rsidRPr="004B31F4">
        <w:rPr>
          <w:b/>
          <w:highlight w:val="yellow"/>
        </w:rPr>
        <w:t>Acts 11:19-26</w:t>
      </w:r>
    </w:p>
    <w:p w14:paraId="11EC1BFC" w14:textId="77777777" w:rsidR="00357AFE" w:rsidRPr="004B31F4" w:rsidRDefault="00357AFE" w:rsidP="00357AFE">
      <w:pPr>
        <w:pStyle w:val="NoteLevel1"/>
        <w:numPr>
          <w:ilvl w:val="0"/>
          <w:numId w:val="0"/>
        </w:numPr>
      </w:pPr>
    </w:p>
    <w:p w14:paraId="29FA57EF" w14:textId="77777777" w:rsidR="00357AFE" w:rsidRPr="004B31F4" w:rsidRDefault="00357AFE" w:rsidP="00357AFE">
      <w:pPr>
        <w:pStyle w:val="NoteLevel1"/>
        <w:numPr>
          <w:ilvl w:val="0"/>
          <w:numId w:val="0"/>
        </w:numPr>
        <w:rPr>
          <w:b/>
        </w:rPr>
      </w:pPr>
      <w:r w:rsidRPr="004B31F4">
        <w:rPr>
          <w:b/>
          <w:highlight w:val="yellow"/>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And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4B31F4">
        <w:rPr>
          <w:b/>
        </w:rPr>
        <w:t xml:space="preserve"> </w:t>
      </w:r>
    </w:p>
    <w:p w14:paraId="040C26F2" w14:textId="77777777" w:rsidR="00357AFE" w:rsidRDefault="00357AFE" w:rsidP="00357AFE">
      <w:pPr>
        <w:pStyle w:val="NoteLevel1"/>
        <w:numPr>
          <w:ilvl w:val="0"/>
          <w:numId w:val="0"/>
        </w:numPr>
      </w:pPr>
    </w:p>
    <w:p w14:paraId="613ED174" w14:textId="77777777" w:rsidR="00357AFE" w:rsidRPr="00545160" w:rsidRDefault="00357AFE" w:rsidP="00357AFE">
      <w:pPr>
        <w:pStyle w:val="NoteLevel1"/>
        <w:numPr>
          <w:ilvl w:val="0"/>
          <w:numId w:val="0"/>
        </w:numPr>
      </w:pPr>
      <w:r w:rsidRPr="00E37BF2">
        <w:rPr>
          <w:b/>
        </w:rPr>
        <w:t xml:space="preserve">Transition: </w:t>
      </w:r>
      <w:r>
        <w:t>Before I show you what a miracle this church in Antioch is…I want to show you another player in this game. His name is Saul.</w:t>
      </w:r>
    </w:p>
    <w:p w14:paraId="41F62A2E" w14:textId="77777777" w:rsidR="00357AFE" w:rsidRDefault="00357AFE" w:rsidP="00357AFE">
      <w:pPr>
        <w:pStyle w:val="NoteLevel1"/>
        <w:numPr>
          <w:ilvl w:val="0"/>
          <w:numId w:val="0"/>
        </w:numPr>
      </w:pPr>
    </w:p>
    <w:p w14:paraId="1BBCF4CA" w14:textId="77777777" w:rsidR="00357AFE" w:rsidRPr="00DE031F" w:rsidRDefault="00357AFE" w:rsidP="00357AFE">
      <w:pPr>
        <w:pStyle w:val="NoteLevel1"/>
        <w:rPr>
          <w:b/>
          <w:highlight w:val="yellow"/>
        </w:rPr>
      </w:pPr>
      <w:r w:rsidRPr="00DE031F">
        <w:rPr>
          <w:b/>
          <w:highlight w:val="yellow"/>
        </w:rPr>
        <w:t xml:space="preserve">1) The Resurrection of Jesus is good news </w:t>
      </w:r>
      <w:r>
        <w:rPr>
          <w:b/>
          <w:highlight w:val="yellow"/>
        </w:rPr>
        <w:t>personally.</w:t>
      </w:r>
    </w:p>
    <w:p w14:paraId="3B07A733" w14:textId="77777777" w:rsidR="00357AFE" w:rsidRDefault="00357AFE" w:rsidP="00357AFE">
      <w:pPr>
        <w:pStyle w:val="NoteLevel1"/>
      </w:pPr>
    </w:p>
    <w:p w14:paraId="2FA623C0" w14:textId="77777777" w:rsidR="00357AFE" w:rsidRDefault="00357AFE" w:rsidP="00357AFE">
      <w:pPr>
        <w:pStyle w:val="NoteLevel2"/>
      </w:pPr>
      <w:r>
        <w:t xml:space="preserve">There is a guy in this little bit about Antioch that you need to understand if you are going to understand Antioch…and the powerful thing that happened there.  His name is Saul. </w:t>
      </w:r>
    </w:p>
    <w:p w14:paraId="13B63686" w14:textId="77777777" w:rsidR="00357AFE" w:rsidRDefault="00357AFE" w:rsidP="00357AFE">
      <w:pPr>
        <w:pStyle w:val="NoteLevel1"/>
      </w:pPr>
    </w:p>
    <w:p w14:paraId="505667E1" w14:textId="77777777" w:rsidR="00357AFE" w:rsidRPr="00DE031F" w:rsidRDefault="00357AFE" w:rsidP="00357AFE">
      <w:pPr>
        <w:pStyle w:val="NoteLevel2"/>
        <w:rPr>
          <w:b/>
          <w:highlight w:val="yellow"/>
        </w:rPr>
      </w:pPr>
      <w:r w:rsidRPr="00DE031F">
        <w:rPr>
          <w:b/>
          <w:highlight w:val="yellow"/>
        </w:rPr>
        <w:t>V 25</w:t>
      </w:r>
    </w:p>
    <w:p w14:paraId="1DDBFB3B" w14:textId="77777777" w:rsidR="00357AFE" w:rsidRDefault="00357AFE" w:rsidP="00357AFE">
      <w:pPr>
        <w:pStyle w:val="NoteLevel2"/>
      </w:pPr>
      <w:r>
        <w:t>Saul is the guy that Barnabas goes to get and eventually brings to Antioch…but who is Saul?</w:t>
      </w:r>
    </w:p>
    <w:p w14:paraId="1B41CDC5" w14:textId="77777777" w:rsidR="00357AFE" w:rsidRDefault="00357AFE" w:rsidP="00357AFE">
      <w:pPr>
        <w:pStyle w:val="NoteLevel1"/>
      </w:pPr>
    </w:p>
    <w:p w14:paraId="467FAF0C" w14:textId="77777777" w:rsidR="00357AFE" w:rsidRPr="00DE031F" w:rsidRDefault="00357AFE" w:rsidP="00357AFE">
      <w:pPr>
        <w:pStyle w:val="NoteLevel2"/>
        <w:rPr>
          <w:b/>
          <w:highlight w:val="yellow"/>
        </w:rPr>
      </w:pPr>
      <w:r w:rsidRPr="00DE031F">
        <w:rPr>
          <w:b/>
          <w:highlight w:val="yellow"/>
        </w:rPr>
        <w:t>Acts 9:1</w:t>
      </w:r>
      <w:r>
        <w:rPr>
          <w:b/>
          <w:highlight w:val="yellow"/>
        </w:rPr>
        <w:t>-2</w:t>
      </w:r>
    </w:p>
    <w:p w14:paraId="2B6B26D8" w14:textId="77777777" w:rsidR="00357AFE" w:rsidRDefault="00357AFE" w:rsidP="00357AFE">
      <w:pPr>
        <w:pStyle w:val="NoteLevel2"/>
      </w:pPr>
      <w:r>
        <w:t>Well, if I can summarize…he was a racist murderer.</w:t>
      </w:r>
    </w:p>
    <w:p w14:paraId="48BDEAE2" w14:textId="77777777" w:rsidR="00357AFE" w:rsidRDefault="00357AFE" w:rsidP="00357AFE">
      <w:pPr>
        <w:pStyle w:val="NoteLevel2"/>
      </w:pPr>
      <w:r>
        <w:t>Saul was a Jewish leader in Jerusalem in the early 1</w:t>
      </w:r>
      <w:r w:rsidRPr="002747DB">
        <w:rPr>
          <w:vertAlign w:val="superscript"/>
        </w:rPr>
        <w:t>st</w:t>
      </w:r>
      <w:r>
        <w:t xml:space="preserve"> century.</w:t>
      </w:r>
    </w:p>
    <w:p w14:paraId="38E8C5B5" w14:textId="77777777" w:rsidR="00357AFE" w:rsidRDefault="00357AFE" w:rsidP="00357AFE">
      <w:pPr>
        <w:pStyle w:val="NoteLevel2"/>
      </w:pPr>
      <w:r>
        <w:t>…everything about Saul was the best of the best for a Jew.</w:t>
      </w:r>
    </w:p>
    <w:p w14:paraId="54F56FEB" w14:textId="77777777" w:rsidR="00357AFE" w:rsidRDefault="00357AFE" w:rsidP="00357AFE">
      <w:pPr>
        <w:pStyle w:val="NoteLevel2"/>
      </w:pPr>
      <w:r>
        <w:t>He lived in Jerusalem…the capital city of Judaism.</w:t>
      </w:r>
    </w:p>
    <w:p w14:paraId="66D368EE" w14:textId="77777777" w:rsidR="00357AFE" w:rsidRDefault="00357AFE" w:rsidP="00357AFE">
      <w:pPr>
        <w:pStyle w:val="NoteLevel2"/>
      </w:pPr>
      <w:r>
        <w:t>He painstakingly kept all the Jewish law.</w:t>
      </w:r>
    </w:p>
    <w:p w14:paraId="576D5524" w14:textId="77777777" w:rsidR="00357AFE" w:rsidRDefault="00357AFE" w:rsidP="00357AFE">
      <w:pPr>
        <w:pStyle w:val="NoteLevel2"/>
      </w:pPr>
      <w:r>
        <w:t>Ethnically, he was considered a “pure-bred”.</w:t>
      </w:r>
    </w:p>
    <w:p w14:paraId="18682863" w14:textId="77777777" w:rsidR="00357AFE" w:rsidRDefault="00357AFE" w:rsidP="00357AFE">
      <w:pPr>
        <w:pStyle w:val="NoteLevel2"/>
      </w:pPr>
      <w:r>
        <w:t>Religiously, nobody really could touch him. He knew the Jewish law backwards and forwards….</w:t>
      </w:r>
    </w:p>
    <w:p w14:paraId="6EE21D6D" w14:textId="77777777" w:rsidR="00357AFE" w:rsidRDefault="00357AFE" w:rsidP="00357AFE">
      <w:pPr>
        <w:pStyle w:val="NoteLevel1"/>
      </w:pPr>
    </w:p>
    <w:p w14:paraId="738FD907" w14:textId="77777777" w:rsidR="00357AFE" w:rsidRDefault="00357AFE" w:rsidP="00357AFE">
      <w:pPr>
        <w:pStyle w:val="NoteLevel2"/>
      </w:pPr>
      <w:r>
        <w:t>…and he kept it perfectly. Well…he thought he kept it perfectly.</w:t>
      </w:r>
    </w:p>
    <w:p w14:paraId="7085DA40" w14:textId="77777777" w:rsidR="00357AFE" w:rsidRDefault="00357AFE" w:rsidP="00357AFE">
      <w:pPr>
        <w:pStyle w:val="NoteLevel1"/>
      </w:pPr>
    </w:p>
    <w:p w14:paraId="5A12BB11" w14:textId="77777777" w:rsidR="00357AFE" w:rsidRDefault="00357AFE" w:rsidP="00357AFE">
      <w:pPr>
        <w:pStyle w:val="NoteLevel2"/>
      </w:pPr>
      <w:r>
        <w:t>Somehow, as our religion is often prone to do…he was overlooking the obvious.</w:t>
      </w:r>
    </w:p>
    <w:p w14:paraId="1B9F51B8" w14:textId="77777777" w:rsidR="00357AFE" w:rsidRDefault="00357AFE" w:rsidP="00357AFE">
      <w:pPr>
        <w:pStyle w:val="NoteLevel1"/>
      </w:pPr>
    </w:p>
    <w:p w14:paraId="4A0ED1D1" w14:textId="77777777" w:rsidR="00357AFE" w:rsidRDefault="00357AFE" w:rsidP="00357AFE">
      <w:pPr>
        <w:pStyle w:val="NoteLevel2"/>
      </w:pPr>
      <w:r>
        <w:t>You aren’t exactly “keeping the law” if you are “breathing murderous threats” against entire groups of people…</w:t>
      </w:r>
    </w:p>
    <w:p w14:paraId="35940DD4" w14:textId="77777777" w:rsidR="00357AFE" w:rsidRDefault="00357AFE" w:rsidP="00357AFE">
      <w:pPr>
        <w:pStyle w:val="NoteLevel2"/>
      </w:pPr>
      <w:r>
        <w:t>This small Jewish sect called “The Way” was claiming that this Jesus, who had recently been crucified…had risen from the dead, appeared to more than 500 eyewitnesses…and then rose up into sky right after he gave them marching orders to go into the whole world and share the good news that humans could be reconciled to God because of his death.</w:t>
      </w:r>
    </w:p>
    <w:p w14:paraId="0BE33BC3" w14:textId="77777777" w:rsidR="00357AFE" w:rsidRDefault="00357AFE" w:rsidP="00357AFE">
      <w:pPr>
        <w:pStyle w:val="NoteLevel1"/>
      </w:pPr>
    </w:p>
    <w:p w14:paraId="27784EBB" w14:textId="77777777" w:rsidR="00357AFE" w:rsidRDefault="00357AFE" w:rsidP="00357AFE">
      <w:pPr>
        <w:pStyle w:val="NoteLevel2"/>
      </w:pPr>
      <w:r>
        <w:t>So Saul, starts getting these letters to round up these Jews for 2 reasons. First, because its blasphemy for a Jew to say that person could be God….which is exactly the claim they were making about Jesus.</w:t>
      </w:r>
    </w:p>
    <w:p w14:paraId="4D7119D3" w14:textId="77777777" w:rsidR="00357AFE" w:rsidRDefault="00357AFE" w:rsidP="00357AFE">
      <w:pPr>
        <w:pStyle w:val="NoteLevel2"/>
      </w:pPr>
      <w:r>
        <w:t>But second, because they had been ordered to take this gospel message to non-jews…telling them that all people could be reconciled to God.</w:t>
      </w:r>
    </w:p>
    <w:p w14:paraId="06F88ED8" w14:textId="77777777" w:rsidR="00357AFE" w:rsidRDefault="00357AFE" w:rsidP="00357AFE">
      <w:pPr>
        <w:pStyle w:val="NoteLevel1"/>
      </w:pPr>
    </w:p>
    <w:p w14:paraId="088CAA1F" w14:textId="77777777" w:rsidR="00357AFE" w:rsidRDefault="00357AFE" w:rsidP="00357AFE">
      <w:pPr>
        <w:pStyle w:val="NoteLevel2"/>
      </w:pPr>
      <w:r>
        <w:t>Now, do you think its strange that Paul could mix a religion that told him explicitly not to murder with an ethnic superiority complex that allowed him to systematically round up and murder an entire group of people?</w:t>
      </w:r>
    </w:p>
    <w:p w14:paraId="17671CD7" w14:textId="77777777" w:rsidR="00357AFE" w:rsidRDefault="00357AFE" w:rsidP="00357AFE">
      <w:pPr>
        <w:pStyle w:val="NoteLevel1"/>
        <w:numPr>
          <w:ilvl w:val="0"/>
          <w:numId w:val="0"/>
        </w:numPr>
      </w:pPr>
    </w:p>
    <w:p w14:paraId="69CA12B5" w14:textId="77777777" w:rsidR="00357AFE" w:rsidRDefault="00357AFE" w:rsidP="00357AFE">
      <w:pPr>
        <w:pStyle w:val="NoteLevel2"/>
      </w:pPr>
      <w:r>
        <w:t>…well, it wouldn’t be the last time something like that happened.</w:t>
      </w:r>
    </w:p>
    <w:p w14:paraId="083CA936" w14:textId="77777777" w:rsidR="00357AFE" w:rsidRPr="005F19A0" w:rsidRDefault="00357AFE" w:rsidP="00357AFE">
      <w:pPr>
        <w:pStyle w:val="NoteLevel2"/>
        <w:rPr>
          <w:b/>
          <w:highlight w:val="yellow"/>
        </w:rPr>
      </w:pPr>
      <w:r w:rsidRPr="005F19A0">
        <w:rPr>
          <w:b/>
          <w:highlight w:val="yellow"/>
        </w:rPr>
        <w:t>(Pic of KKK)</w:t>
      </w:r>
    </w:p>
    <w:p w14:paraId="1A342EF9" w14:textId="77777777" w:rsidR="00357AFE" w:rsidRDefault="00357AFE" w:rsidP="00357AFE">
      <w:pPr>
        <w:pStyle w:val="NoteLevel1"/>
      </w:pPr>
    </w:p>
    <w:p w14:paraId="5EFABC54" w14:textId="77777777" w:rsidR="00357AFE" w:rsidRDefault="00357AFE" w:rsidP="00357AFE">
      <w:pPr>
        <w:pStyle w:val="NoteLevel2"/>
      </w:pPr>
      <w:r>
        <w:t xml:space="preserve">I don’t know of a photo that causes me at one time so much anger…and so much…shame. </w:t>
      </w:r>
    </w:p>
    <w:p w14:paraId="5417D35B" w14:textId="77777777" w:rsidR="00357AFE" w:rsidRDefault="00357AFE" w:rsidP="00357AFE">
      <w:pPr>
        <w:pStyle w:val="NoteLevel1"/>
      </w:pPr>
    </w:p>
    <w:p w14:paraId="31143907" w14:textId="77777777" w:rsidR="00357AFE" w:rsidRDefault="00357AFE" w:rsidP="00357AFE">
      <w:pPr>
        <w:pStyle w:val="NoteLevel2"/>
      </w:pPr>
      <w:r>
        <w:t>This picture was taken in Portland Oregon in the 1920’s. Its 2 American White supremacy groups that are joining forces to round up anyone who isn’t …white and English speaking…and murder them.</w:t>
      </w:r>
    </w:p>
    <w:p w14:paraId="6FDC9BC1" w14:textId="77777777" w:rsidR="00357AFE" w:rsidRDefault="00357AFE" w:rsidP="00357AFE">
      <w:pPr>
        <w:pStyle w:val="NoteLevel1"/>
      </w:pPr>
    </w:p>
    <w:p w14:paraId="7D502FA0" w14:textId="77777777" w:rsidR="00357AFE" w:rsidRDefault="00357AFE" w:rsidP="00357AFE">
      <w:pPr>
        <w:pStyle w:val="NoteLevel2"/>
      </w:pPr>
      <w:r>
        <w:t xml:space="preserve">They are standing in front of one of the simplest proclamations of the gospel the world has ever known. Jesus Saves. </w:t>
      </w:r>
    </w:p>
    <w:p w14:paraId="083FF85A" w14:textId="77777777" w:rsidR="00357AFE" w:rsidRDefault="00357AFE" w:rsidP="00357AFE">
      <w:pPr>
        <w:pStyle w:val="NoteLevel1"/>
      </w:pPr>
    </w:p>
    <w:p w14:paraId="1927457A" w14:textId="77777777" w:rsidR="00357AFE" w:rsidRDefault="00357AFE" w:rsidP="00357AFE">
      <w:pPr>
        <w:pStyle w:val="NoteLevel2"/>
      </w:pPr>
      <w:r>
        <w:t xml:space="preserve">It doesn’t fit, does it? The people in this picture…and Saul…they are all completely disconnected from the gospel message. Let me show you. </w:t>
      </w:r>
    </w:p>
    <w:p w14:paraId="12A11651" w14:textId="77777777" w:rsidR="00357AFE" w:rsidRDefault="00357AFE" w:rsidP="00357AFE">
      <w:pPr>
        <w:pStyle w:val="NoteLevel1"/>
      </w:pPr>
    </w:p>
    <w:p w14:paraId="48E1CF5B" w14:textId="77777777" w:rsidR="00357AFE" w:rsidRPr="000D3C93" w:rsidRDefault="00357AFE" w:rsidP="00357AFE">
      <w:pPr>
        <w:pStyle w:val="NoteLevel1"/>
        <w:rPr>
          <w:b/>
          <w:highlight w:val="yellow"/>
        </w:rPr>
      </w:pPr>
      <w:r w:rsidRPr="000D3C93">
        <w:rPr>
          <w:b/>
          <w:highlight w:val="yellow"/>
        </w:rPr>
        <w:t>Back to 1)</w:t>
      </w:r>
    </w:p>
    <w:p w14:paraId="19DCBD2A" w14:textId="77777777" w:rsidR="00357AFE" w:rsidRDefault="00357AFE" w:rsidP="00357AFE">
      <w:pPr>
        <w:pStyle w:val="NoteLevel1"/>
      </w:pPr>
    </w:p>
    <w:p w14:paraId="4451A556" w14:textId="77777777" w:rsidR="00357AFE" w:rsidRDefault="00357AFE" w:rsidP="00357AFE">
      <w:pPr>
        <w:pStyle w:val="NoteLevel2"/>
      </w:pPr>
      <w:r>
        <w:t>Did you know that over and over throughout the Old Testament…the Jewish Scriptures (that Saul would have known by memory)… those scriptures say that God is going to use the Jewish people to reach all ethnicities with his love.</w:t>
      </w:r>
    </w:p>
    <w:p w14:paraId="0B40AD1C" w14:textId="77777777" w:rsidR="00357AFE" w:rsidRDefault="00357AFE" w:rsidP="00357AFE">
      <w:pPr>
        <w:pStyle w:val="NoteLevel2"/>
      </w:pPr>
      <w:r>
        <w:t>He is going to include every tribe tongue and nation in the people he rescues from sin.</w:t>
      </w:r>
    </w:p>
    <w:p w14:paraId="4B3DCEFB" w14:textId="77777777" w:rsidR="00357AFE" w:rsidRDefault="00357AFE" w:rsidP="00357AFE">
      <w:pPr>
        <w:pStyle w:val="NoteLevel1"/>
      </w:pPr>
    </w:p>
    <w:p w14:paraId="1D3A5BC9" w14:textId="77777777" w:rsidR="00357AFE" w:rsidRPr="005078DD" w:rsidRDefault="00357AFE" w:rsidP="00357AFE">
      <w:pPr>
        <w:pStyle w:val="NoteLevel2"/>
        <w:rPr>
          <w:b/>
          <w:highlight w:val="yellow"/>
        </w:rPr>
      </w:pPr>
      <w:r w:rsidRPr="005078DD">
        <w:rPr>
          <w:b/>
          <w:highlight w:val="yellow"/>
        </w:rPr>
        <w:t>Isaiah 56:7</w:t>
      </w:r>
    </w:p>
    <w:p w14:paraId="62DFF75F" w14:textId="77777777" w:rsidR="00357AFE" w:rsidRPr="005078DD" w:rsidRDefault="00357AFE" w:rsidP="00357AFE">
      <w:pPr>
        <w:pStyle w:val="NoteLevel2"/>
        <w:rPr>
          <w:b/>
          <w:highlight w:val="yellow"/>
        </w:rPr>
      </w:pPr>
    </w:p>
    <w:p w14:paraId="4521F10C" w14:textId="77777777" w:rsidR="00357AFE" w:rsidRPr="005078DD" w:rsidRDefault="00357AFE" w:rsidP="00357AFE">
      <w:pPr>
        <w:pStyle w:val="NoteLevel2"/>
        <w:rPr>
          <w:b/>
          <w:highlight w:val="yellow"/>
        </w:rPr>
      </w:pPr>
      <w:r>
        <w:rPr>
          <w:b/>
          <w:highlight w:val="yellow"/>
        </w:rPr>
        <w:tab/>
        <w:t xml:space="preserve">I will bring [non-Jews who join themselves to the LORD] </w:t>
      </w:r>
      <w:r w:rsidRPr="005078DD">
        <w:rPr>
          <w:b/>
          <w:highlight w:val="yellow"/>
        </w:rPr>
        <w:t>to my holy mountain,</w:t>
      </w:r>
    </w:p>
    <w:p w14:paraId="422924AA" w14:textId="77777777" w:rsidR="00357AFE" w:rsidRPr="005078DD" w:rsidRDefault="00357AFE" w:rsidP="00357AFE">
      <w:pPr>
        <w:pStyle w:val="NoteLevel2"/>
        <w:rPr>
          <w:b/>
          <w:highlight w:val="yellow"/>
        </w:rPr>
      </w:pPr>
      <w:r w:rsidRPr="005078DD">
        <w:rPr>
          <w:b/>
          <w:highlight w:val="yellow"/>
        </w:rPr>
        <w:tab/>
      </w:r>
      <w:r w:rsidRPr="005078DD">
        <w:rPr>
          <w:b/>
          <w:highlight w:val="yellow"/>
        </w:rPr>
        <w:tab/>
        <w:t>and make them joyful in my house of prayer;</w:t>
      </w:r>
    </w:p>
    <w:p w14:paraId="3F70564A" w14:textId="77777777" w:rsidR="00357AFE" w:rsidRPr="005078DD" w:rsidRDefault="00357AFE" w:rsidP="00357AFE">
      <w:pPr>
        <w:pStyle w:val="NoteLevel2"/>
        <w:rPr>
          <w:b/>
          <w:highlight w:val="yellow"/>
        </w:rPr>
      </w:pPr>
      <w:r w:rsidRPr="005078DD">
        <w:rPr>
          <w:b/>
          <w:highlight w:val="yellow"/>
        </w:rPr>
        <w:tab/>
      </w:r>
      <w:r>
        <w:rPr>
          <w:b/>
          <w:highlight w:val="yellow"/>
        </w:rPr>
        <w:t>…</w:t>
      </w:r>
    </w:p>
    <w:p w14:paraId="53AB2821" w14:textId="77777777" w:rsidR="00357AFE" w:rsidRPr="005078DD" w:rsidRDefault="00357AFE" w:rsidP="00357AFE">
      <w:pPr>
        <w:pStyle w:val="NoteLevel2"/>
        <w:rPr>
          <w:b/>
          <w:highlight w:val="yellow"/>
        </w:rPr>
      </w:pPr>
      <w:r w:rsidRPr="005078DD">
        <w:rPr>
          <w:b/>
          <w:highlight w:val="yellow"/>
        </w:rPr>
        <w:tab/>
        <w:t>for my house shall be called a house of prayer</w:t>
      </w:r>
    </w:p>
    <w:p w14:paraId="682F4C42" w14:textId="77777777" w:rsidR="00357AFE" w:rsidRPr="005078DD" w:rsidRDefault="00357AFE" w:rsidP="00357AFE">
      <w:pPr>
        <w:pStyle w:val="NoteLevel2"/>
        <w:rPr>
          <w:b/>
          <w:highlight w:val="yellow"/>
        </w:rPr>
      </w:pPr>
      <w:r w:rsidRPr="005078DD">
        <w:rPr>
          <w:b/>
          <w:highlight w:val="yellow"/>
        </w:rPr>
        <w:tab/>
      </w:r>
      <w:r w:rsidRPr="005078DD">
        <w:rPr>
          <w:b/>
          <w:highlight w:val="yellow"/>
        </w:rPr>
        <w:tab/>
        <w:t xml:space="preserve">for all peoples.” </w:t>
      </w:r>
    </w:p>
    <w:p w14:paraId="798D6ABF" w14:textId="77777777" w:rsidR="00357AFE" w:rsidRDefault="00357AFE" w:rsidP="00357AFE">
      <w:pPr>
        <w:pStyle w:val="NoteLevel1"/>
        <w:numPr>
          <w:ilvl w:val="0"/>
          <w:numId w:val="0"/>
        </w:numPr>
      </w:pPr>
    </w:p>
    <w:p w14:paraId="41451B5F" w14:textId="77777777" w:rsidR="00357AFE" w:rsidRDefault="00357AFE" w:rsidP="00357AFE">
      <w:pPr>
        <w:pStyle w:val="NoteLevel2"/>
      </w:pPr>
      <w:r>
        <w:t xml:space="preserve">That “all peoples” means every color of skin, every ethnicity, every culture will be included in the salvation of God’s people. </w:t>
      </w:r>
    </w:p>
    <w:p w14:paraId="1337DA44" w14:textId="77777777" w:rsidR="00357AFE" w:rsidRDefault="00357AFE" w:rsidP="00357AFE">
      <w:pPr>
        <w:pStyle w:val="NoteLevel1"/>
      </w:pPr>
    </w:p>
    <w:p w14:paraId="60BD1281" w14:textId="77777777" w:rsidR="00357AFE" w:rsidRPr="00E602F0" w:rsidRDefault="00357AFE" w:rsidP="00357AFE">
      <w:pPr>
        <w:pStyle w:val="NoteLevel2"/>
        <w:rPr>
          <w:b/>
          <w:highlight w:val="yellow"/>
        </w:rPr>
      </w:pPr>
      <w:r w:rsidRPr="00E602F0">
        <w:rPr>
          <w:b/>
          <w:highlight w:val="yellow"/>
        </w:rPr>
        <w:t>Acts 8:3</w:t>
      </w:r>
    </w:p>
    <w:p w14:paraId="507BDAB8" w14:textId="77777777" w:rsidR="00357AFE" w:rsidRDefault="00357AFE" w:rsidP="00357AFE">
      <w:pPr>
        <w:pStyle w:val="NoteLevel2"/>
      </w:pPr>
      <w:r w:rsidRPr="00E602F0">
        <w:t>But, even though Saul knew this…he still</w:t>
      </w:r>
      <w:r>
        <w:t xml:space="preserve"> went door to door dragging Xians off to prison.</w:t>
      </w:r>
    </w:p>
    <w:p w14:paraId="3A82A859" w14:textId="77777777" w:rsidR="00357AFE" w:rsidRDefault="00357AFE" w:rsidP="00357AFE">
      <w:pPr>
        <w:pStyle w:val="NoteLevel1"/>
      </w:pPr>
    </w:p>
    <w:p w14:paraId="41814090" w14:textId="77777777" w:rsidR="00357AFE" w:rsidRDefault="00357AFE" w:rsidP="00357AFE">
      <w:pPr>
        <w:pStyle w:val="NoteLevel2"/>
      </w:pPr>
      <w:r>
        <w:t>And even though the people in that picture wearing sheets on their heads surely knew this verse by heart…</w:t>
      </w:r>
    </w:p>
    <w:p w14:paraId="1696B32D" w14:textId="77777777" w:rsidR="00357AFE" w:rsidRPr="00E602F0" w:rsidRDefault="00357AFE" w:rsidP="00357AFE">
      <w:pPr>
        <w:pStyle w:val="NoteLevel2"/>
        <w:rPr>
          <w:b/>
          <w:highlight w:val="yellow"/>
        </w:rPr>
      </w:pPr>
      <w:r w:rsidRPr="00E602F0">
        <w:rPr>
          <w:b/>
          <w:highlight w:val="yellow"/>
        </w:rPr>
        <w:t>John 3:16</w:t>
      </w:r>
    </w:p>
    <w:p w14:paraId="2E64772D" w14:textId="77777777" w:rsidR="00357AFE" w:rsidRPr="00E602F0" w:rsidRDefault="00357AFE" w:rsidP="00357AFE">
      <w:pPr>
        <w:pStyle w:val="NoteLevel2"/>
        <w:numPr>
          <w:ilvl w:val="0"/>
          <w:numId w:val="0"/>
        </w:numPr>
        <w:ind w:left="1080"/>
      </w:pPr>
    </w:p>
    <w:p w14:paraId="5F3CCB2B" w14:textId="77777777" w:rsidR="00357AFE" w:rsidRDefault="00357AFE" w:rsidP="00357AFE">
      <w:pPr>
        <w:pStyle w:val="NoteLevel2"/>
      </w:pPr>
      <w:r w:rsidRPr="00E602F0">
        <w:rPr>
          <w:b/>
        </w:rPr>
        <w:t>Somehow…</w:t>
      </w:r>
      <w:r>
        <w:rPr>
          <w:b/>
        </w:rPr>
        <w:t>they thought Jesus only saved white people…and that he didn’t really care if they murdered black people.</w:t>
      </w:r>
      <w:r w:rsidRPr="00E602F0">
        <w:t xml:space="preserve"> </w:t>
      </w:r>
    </w:p>
    <w:p w14:paraId="3A4B17F3" w14:textId="77777777" w:rsidR="00357AFE" w:rsidRDefault="00357AFE" w:rsidP="00357AFE">
      <w:pPr>
        <w:pStyle w:val="NoteLevel2"/>
      </w:pPr>
      <w:r>
        <w:t xml:space="preserve">Somehow, they thought when Jesus said, “I came to save the world” they thought he meant the white American world. </w:t>
      </w:r>
    </w:p>
    <w:p w14:paraId="6DE28B42" w14:textId="77777777" w:rsidR="00357AFE" w:rsidRDefault="00357AFE" w:rsidP="00357AFE">
      <w:pPr>
        <w:pStyle w:val="NoteLevel1"/>
      </w:pPr>
    </w:p>
    <w:p w14:paraId="270555D8" w14:textId="77777777" w:rsidR="00357AFE" w:rsidRPr="00856ECC" w:rsidRDefault="00357AFE" w:rsidP="00357AFE">
      <w:pPr>
        <w:pStyle w:val="NoteLevel1"/>
        <w:rPr>
          <w:b/>
          <w:highlight w:val="yellow"/>
        </w:rPr>
      </w:pPr>
      <w:r w:rsidRPr="00856ECC">
        <w:rPr>
          <w:b/>
          <w:highlight w:val="yellow"/>
        </w:rPr>
        <w:t>Back to 1)</w:t>
      </w:r>
    </w:p>
    <w:p w14:paraId="12BB047B" w14:textId="77777777" w:rsidR="00357AFE" w:rsidRDefault="00357AFE" w:rsidP="00357AFE">
      <w:pPr>
        <w:pStyle w:val="NoteLevel2"/>
      </w:pPr>
      <w:r>
        <w:t>Ok, I know what you’re thinking… “Trev, this is NOT an Easter sermon. I wanted to celebrate the resurrection…and you are showing me KKK pictures…and talking about racism? I’m not even a racist.</w:t>
      </w:r>
    </w:p>
    <w:p w14:paraId="2BA7A153" w14:textId="77777777" w:rsidR="00357AFE" w:rsidRDefault="00357AFE" w:rsidP="00357AFE">
      <w:pPr>
        <w:pStyle w:val="NoteLevel2"/>
        <w:numPr>
          <w:ilvl w:val="0"/>
          <w:numId w:val="0"/>
        </w:numPr>
        <w:ind w:left="1080"/>
      </w:pPr>
    </w:p>
    <w:p w14:paraId="58E4C14C" w14:textId="77777777" w:rsidR="00357AFE" w:rsidRDefault="00357AFE" w:rsidP="00357AFE">
      <w:pPr>
        <w:pStyle w:val="NoteLevel2"/>
      </w:pPr>
      <w:r>
        <w:t>Where’s the stuff that we are here to celebrate?”</w:t>
      </w:r>
    </w:p>
    <w:p w14:paraId="5AD859C6" w14:textId="77777777" w:rsidR="00357AFE" w:rsidRDefault="00357AFE" w:rsidP="00357AFE">
      <w:pPr>
        <w:pStyle w:val="NoteLevel2"/>
      </w:pPr>
      <w:r>
        <w:t>Ok…lets talk about that for a minute…</w:t>
      </w:r>
    </w:p>
    <w:p w14:paraId="38F8E09D" w14:textId="77777777" w:rsidR="00357AFE" w:rsidRDefault="00357AFE" w:rsidP="00357AFE">
      <w:pPr>
        <w:pStyle w:val="NoteLevel2"/>
      </w:pPr>
      <w:r>
        <w:t>Now that you know a little bit about Saul…a kind of 1</w:t>
      </w:r>
      <w:r w:rsidRPr="00856ECC">
        <w:rPr>
          <w:vertAlign w:val="superscript"/>
        </w:rPr>
        <w:t>st</w:t>
      </w:r>
      <w:r>
        <w:t xml:space="preserve"> century klansman.</w:t>
      </w:r>
    </w:p>
    <w:p w14:paraId="3ECDBF27" w14:textId="77777777" w:rsidR="00357AFE" w:rsidRDefault="00357AFE" w:rsidP="00357AFE">
      <w:pPr>
        <w:pStyle w:val="NoteLevel1"/>
      </w:pPr>
    </w:p>
    <w:p w14:paraId="762B0605" w14:textId="77777777" w:rsidR="00357AFE" w:rsidRDefault="00357AFE" w:rsidP="00357AFE">
      <w:pPr>
        <w:pStyle w:val="NoteLevel2"/>
      </w:pPr>
      <w:r>
        <w:t>Do you know what happened to Saul?</w:t>
      </w:r>
    </w:p>
    <w:p w14:paraId="6B92D943" w14:textId="77777777" w:rsidR="00357AFE" w:rsidRDefault="00357AFE" w:rsidP="00357AFE">
      <w:pPr>
        <w:pStyle w:val="NoteLevel2"/>
      </w:pPr>
      <w:r>
        <w:t>Because of the death and Resurrection of Jesus…he experienced a personal change.</w:t>
      </w:r>
    </w:p>
    <w:p w14:paraId="7BA5CB75" w14:textId="77777777" w:rsidR="00357AFE" w:rsidRDefault="00357AFE" w:rsidP="00357AFE">
      <w:pPr>
        <w:pStyle w:val="NoteLevel2"/>
      </w:pPr>
      <w:r>
        <w:t>He became an entirely different person.</w:t>
      </w:r>
    </w:p>
    <w:p w14:paraId="227B4BE8" w14:textId="77777777" w:rsidR="00357AFE" w:rsidRDefault="00357AFE" w:rsidP="00357AFE">
      <w:pPr>
        <w:pStyle w:val="NoteLevel1"/>
      </w:pPr>
    </w:p>
    <w:p w14:paraId="6F1BB542" w14:textId="77777777" w:rsidR="00357AFE" w:rsidRPr="00E02956" w:rsidRDefault="00357AFE" w:rsidP="00357AFE">
      <w:pPr>
        <w:pStyle w:val="NoteLevel2"/>
        <w:rPr>
          <w:b/>
          <w:highlight w:val="yellow"/>
        </w:rPr>
      </w:pPr>
      <w:r w:rsidRPr="00E02956">
        <w:rPr>
          <w:b/>
          <w:highlight w:val="yellow"/>
        </w:rPr>
        <w:t>Acts 9:4</w:t>
      </w:r>
    </w:p>
    <w:p w14:paraId="150584BD" w14:textId="77777777" w:rsidR="00357AFE" w:rsidRDefault="00357AFE" w:rsidP="00357AFE">
      <w:pPr>
        <w:pStyle w:val="NoteLevel2"/>
      </w:pPr>
      <w:r>
        <w:t>He has a personal encounter with the resurrected Jesus on his way to murder Xians…</w:t>
      </w:r>
    </w:p>
    <w:p w14:paraId="0FC1FF89" w14:textId="77777777" w:rsidR="00357AFE" w:rsidRDefault="00357AFE" w:rsidP="00357AFE">
      <w:pPr>
        <w:pStyle w:val="NoteLevel2"/>
      </w:pPr>
      <w:r>
        <w:t>…and notice what Jesus says to him.</w:t>
      </w:r>
    </w:p>
    <w:p w14:paraId="2074D914" w14:textId="77777777" w:rsidR="00357AFE" w:rsidRDefault="00357AFE" w:rsidP="00357AFE">
      <w:pPr>
        <w:pStyle w:val="NoteLevel2"/>
      </w:pPr>
      <w:r>
        <w:t>Saul…why are you persecuting ME?</w:t>
      </w:r>
    </w:p>
    <w:p w14:paraId="3DB8917C" w14:textId="77777777" w:rsidR="00357AFE" w:rsidRDefault="00357AFE" w:rsidP="00357AFE">
      <w:pPr>
        <w:pStyle w:val="NoteLevel1"/>
      </w:pPr>
    </w:p>
    <w:p w14:paraId="6CB204E1" w14:textId="77777777" w:rsidR="00357AFE" w:rsidRDefault="00357AFE" w:rsidP="00357AFE">
      <w:pPr>
        <w:pStyle w:val="NoteLevel2"/>
      </w:pPr>
      <w:r>
        <w:t>Jesus, doesn’t say, Why are you persecuting the church…or Xians…</w:t>
      </w:r>
    </w:p>
    <w:p w14:paraId="04722CD8" w14:textId="77777777" w:rsidR="00357AFE" w:rsidRDefault="00357AFE" w:rsidP="00357AFE">
      <w:pPr>
        <w:pStyle w:val="NoteLevel2"/>
      </w:pPr>
      <w:r>
        <w:t>He says, Why are you persecuting ME?</w:t>
      </w:r>
    </w:p>
    <w:p w14:paraId="2B2F0CBF" w14:textId="77777777" w:rsidR="00357AFE" w:rsidRDefault="00357AFE" w:rsidP="00357AFE">
      <w:pPr>
        <w:pStyle w:val="NoteLevel2"/>
        <w:numPr>
          <w:ilvl w:val="0"/>
          <w:numId w:val="0"/>
        </w:numPr>
        <w:ind w:left="1080"/>
      </w:pPr>
    </w:p>
    <w:p w14:paraId="4708D0A8" w14:textId="77777777" w:rsidR="00357AFE" w:rsidRDefault="00357AFE" w:rsidP="00357AFE">
      <w:pPr>
        <w:pStyle w:val="NoteLevel2"/>
      </w:pPr>
      <w:r>
        <w:t>He directly identifies with his church. In other words…he is saying, “when you murder one of my people…its not just about you and them…its about you and me. You are sinning against me.”</w:t>
      </w:r>
    </w:p>
    <w:p w14:paraId="38398BA2" w14:textId="77777777" w:rsidR="00357AFE" w:rsidRDefault="00357AFE" w:rsidP="00357AFE">
      <w:pPr>
        <w:pStyle w:val="NoteLevel1"/>
      </w:pPr>
    </w:p>
    <w:p w14:paraId="12AE8E16" w14:textId="77777777" w:rsidR="00357AFE" w:rsidRDefault="00357AFE" w:rsidP="00357AFE">
      <w:pPr>
        <w:pStyle w:val="NoteLevel2"/>
      </w:pPr>
      <w:r>
        <w:t>So, after this encounter, Saul believes that Jesus really did live the life he should have lived, and died the death he should have died in his place…and immediately well…take a look…</w:t>
      </w:r>
    </w:p>
    <w:p w14:paraId="4D8D995D" w14:textId="77777777" w:rsidR="00357AFE" w:rsidRDefault="00357AFE" w:rsidP="00357AFE">
      <w:pPr>
        <w:pStyle w:val="NoteLevel2"/>
        <w:numPr>
          <w:ilvl w:val="0"/>
          <w:numId w:val="0"/>
        </w:numPr>
        <w:ind w:left="1080"/>
        <w:rPr>
          <w:b/>
          <w:highlight w:val="yellow"/>
        </w:rPr>
      </w:pPr>
    </w:p>
    <w:p w14:paraId="4C41678A" w14:textId="77777777" w:rsidR="00357AFE" w:rsidRDefault="00357AFE" w:rsidP="00357AFE">
      <w:pPr>
        <w:pStyle w:val="NoteLevel2"/>
        <w:rPr>
          <w:b/>
          <w:highlight w:val="yellow"/>
        </w:rPr>
      </w:pPr>
      <w:r w:rsidRPr="003365DA">
        <w:rPr>
          <w:b/>
          <w:highlight w:val="yellow"/>
        </w:rPr>
        <w:t>Acts 9:18</w:t>
      </w:r>
    </w:p>
    <w:p w14:paraId="042E0269" w14:textId="77777777" w:rsidR="00357AFE" w:rsidRPr="003365DA" w:rsidRDefault="00357AFE" w:rsidP="00357AFE">
      <w:pPr>
        <w:pStyle w:val="NoteLevel2"/>
        <w:rPr>
          <w:b/>
        </w:rPr>
      </w:pPr>
      <w:r>
        <w:t>When he encountered Jesus, he was literally blinded.</w:t>
      </w:r>
    </w:p>
    <w:p w14:paraId="741F317C" w14:textId="77777777" w:rsidR="00357AFE" w:rsidRPr="003365DA" w:rsidRDefault="00357AFE" w:rsidP="00357AFE">
      <w:pPr>
        <w:pStyle w:val="NoteLevel2"/>
        <w:rPr>
          <w:b/>
        </w:rPr>
      </w:pPr>
      <w:r>
        <w:t>Physically.</w:t>
      </w:r>
    </w:p>
    <w:p w14:paraId="6BBA5CDA" w14:textId="77777777" w:rsidR="00357AFE" w:rsidRPr="003365DA" w:rsidRDefault="00357AFE" w:rsidP="00357AFE">
      <w:pPr>
        <w:pStyle w:val="NoteLevel2"/>
        <w:rPr>
          <w:b/>
        </w:rPr>
      </w:pPr>
      <w:r>
        <w:t>But this was a sign to him about how blind he was to who God had called him to be. Not a persecutor of the nations…but someone who would take the gospel to the nations.</w:t>
      </w:r>
    </w:p>
    <w:p w14:paraId="67890C4E" w14:textId="77777777" w:rsidR="00357AFE" w:rsidRPr="003365DA" w:rsidRDefault="00357AFE" w:rsidP="00357AFE">
      <w:pPr>
        <w:pStyle w:val="NoteLevel2"/>
        <w:rPr>
          <w:b/>
        </w:rPr>
      </w:pPr>
      <w:r>
        <w:t>Not someone who said, “You can’t come to God. You can’t be reconciled to him, because you aren’t the right kind of person…”</w:t>
      </w:r>
    </w:p>
    <w:p w14:paraId="0FAA08F2" w14:textId="77777777" w:rsidR="00357AFE" w:rsidRDefault="00357AFE" w:rsidP="00357AFE">
      <w:pPr>
        <w:pStyle w:val="NoteLevel1"/>
        <w:rPr>
          <w:b/>
        </w:rPr>
      </w:pPr>
    </w:p>
    <w:p w14:paraId="0925E204" w14:textId="77777777" w:rsidR="00357AFE" w:rsidRPr="002318AC" w:rsidRDefault="00357AFE" w:rsidP="00357AFE">
      <w:pPr>
        <w:pStyle w:val="NoteLevel2"/>
        <w:rPr>
          <w:b/>
        </w:rPr>
      </w:pPr>
      <w:r>
        <w:t xml:space="preserve">Now, Saul literally gets his sight back…and he </w:t>
      </w:r>
      <w:r w:rsidRPr="002318AC">
        <w:rPr>
          <w:b/>
        </w:rPr>
        <w:t>spiritually</w:t>
      </w:r>
      <w:r>
        <w:t xml:space="preserve"> sees the truth for the first time.  </w:t>
      </w:r>
    </w:p>
    <w:p w14:paraId="0D5C6C7A" w14:textId="77777777" w:rsidR="00357AFE" w:rsidRPr="003365DA" w:rsidRDefault="00357AFE" w:rsidP="00357AFE">
      <w:pPr>
        <w:pStyle w:val="NoteLevel2"/>
        <w:rPr>
          <w:b/>
        </w:rPr>
      </w:pPr>
      <w:r>
        <w:t xml:space="preserve">That Jesus is the Son of God, who was crucified in his place…and resurrected to bring new life. </w:t>
      </w:r>
    </w:p>
    <w:p w14:paraId="2DBA4090" w14:textId="77777777" w:rsidR="00357AFE" w:rsidRPr="003365DA" w:rsidRDefault="00357AFE" w:rsidP="00357AFE">
      <w:pPr>
        <w:pStyle w:val="NoteLevel2"/>
        <w:rPr>
          <w:b/>
        </w:rPr>
      </w:pPr>
      <w:r>
        <w:t>And the first thing Saul does after he believes this… is get baptized.</w:t>
      </w:r>
    </w:p>
    <w:p w14:paraId="5D4BAFA6" w14:textId="77777777" w:rsidR="00357AFE" w:rsidRPr="003365DA" w:rsidRDefault="00357AFE" w:rsidP="00357AFE">
      <w:pPr>
        <w:pStyle w:val="NoteLevel2"/>
        <w:rPr>
          <w:b/>
        </w:rPr>
      </w:pPr>
      <w:r>
        <w:t>Baptism is what happens when we identify with Christ.</w:t>
      </w:r>
    </w:p>
    <w:p w14:paraId="3B9E5D41" w14:textId="77777777" w:rsidR="00357AFE" w:rsidRPr="003365DA" w:rsidRDefault="00357AFE" w:rsidP="00357AFE">
      <w:pPr>
        <w:pStyle w:val="NoteLevel2"/>
        <w:rPr>
          <w:b/>
        </w:rPr>
      </w:pPr>
      <w:r>
        <w:t>When you finally see that he died for your sin, and he resurrected…</w:t>
      </w:r>
    </w:p>
    <w:p w14:paraId="456C5A4F" w14:textId="77777777" w:rsidR="00357AFE" w:rsidRPr="002318AC" w:rsidRDefault="00357AFE" w:rsidP="00357AFE">
      <w:pPr>
        <w:pStyle w:val="NoteLevel2"/>
        <w:rPr>
          <w:b/>
        </w:rPr>
      </w:pPr>
      <w:r>
        <w:t>…you go down under the water and then come up…to say, “I was blind, but now I see”</w:t>
      </w:r>
    </w:p>
    <w:p w14:paraId="68D15E6A" w14:textId="77777777" w:rsidR="00357AFE" w:rsidRPr="002318AC" w:rsidRDefault="00357AFE" w:rsidP="00357AFE">
      <w:pPr>
        <w:pStyle w:val="NoteLevel2"/>
        <w:rPr>
          <w:b/>
        </w:rPr>
      </w:pPr>
      <w:r>
        <w:t>(We’re doing this next week, BTW)</w:t>
      </w:r>
    </w:p>
    <w:p w14:paraId="432000EB" w14:textId="77777777" w:rsidR="00357AFE" w:rsidRPr="002318AC" w:rsidRDefault="00357AFE" w:rsidP="00357AFE">
      <w:pPr>
        <w:pStyle w:val="NoteLevel2"/>
        <w:rPr>
          <w:b/>
        </w:rPr>
      </w:pPr>
      <w:r>
        <w:t xml:space="preserve">If you have trusted Jesus and never been baptized to confess him as LORD…well, its time. </w:t>
      </w:r>
    </w:p>
    <w:p w14:paraId="3DD00D3D" w14:textId="77777777" w:rsidR="00357AFE" w:rsidRPr="002318AC" w:rsidRDefault="00357AFE" w:rsidP="00357AFE">
      <w:pPr>
        <w:pStyle w:val="NoteLevel1"/>
        <w:numPr>
          <w:ilvl w:val="0"/>
          <w:numId w:val="0"/>
        </w:numPr>
        <w:rPr>
          <w:b/>
        </w:rPr>
      </w:pPr>
    </w:p>
    <w:p w14:paraId="7198BD24" w14:textId="77777777" w:rsidR="00357AFE" w:rsidRPr="003365DA" w:rsidRDefault="00357AFE" w:rsidP="00357AFE">
      <w:pPr>
        <w:pStyle w:val="NoteLevel2"/>
        <w:rPr>
          <w:b/>
        </w:rPr>
      </w:pPr>
      <w:r>
        <w:t xml:space="preserve">Now, Jesus never saves you to just sit around. This is important. </w:t>
      </w:r>
    </w:p>
    <w:p w14:paraId="0B9D0212" w14:textId="77777777" w:rsidR="00357AFE" w:rsidRPr="003365DA" w:rsidRDefault="00357AFE" w:rsidP="00357AFE">
      <w:pPr>
        <w:pStyle w:val="NoteLevel2"/>
        <w:rPr>
          <w:b/>
        </w:rPr>
      </w:pPr>
      <w:r>
        <w:t>He never gives you this good news…that he has rescued you from your sinful past, present and future without asking you to deliver that news to someone else.</w:t>
      </w:r>
    </w:p>
    <w:p w14:paraId="216526E9" w14:textId="77777777" w:rsidR="00357AFE" w:rsidRDefault="00357AFE" w:rsidP="00357AFE">
      <w:pPr>
        <w:pStyle w:val="NoteLevel1"/>
        <w:rPr>
          <w:b/>
        </w:rPr>
      </w:pPr>
    </w:p>
    <w:p w14:paraId="40927F3A" w14:textId="77777777" w:rsidR="00357AFE" w:rsidRPr="003365DA" w:rsidRDefault="00357AFE" w:rsidP="00357AFE">
      <w:pPr>
        <w:pStyle w:val="NoteLevel2"/>
        <w:rPr>
          <w:b/>
          <w:highlight w:val="yellow"/>
        </w:rPr>
      </w:pPr>
      <w:r w:rsidRPr="003365DA">
        <w:rPr>
          <w:b/>
          <w:highlight w:val="yellow"/>
        </w:rPr>
        <w:t>Acts 9:15</w:t>
      </w:r>
    </w:p>
    <w:p w14:paraId="4F27B1F4" w14:textId="77777777" w:rsidR="00357AFE" w:rsidRPr="000F5148" w:rsidRDefault="00357AFE" w:rsidP="00357AFE">
      <w:pPr>
        <w:pStyle w:val="NoteLevel2"/>
        <w:rPr>
          <w:b/>
        </w:rPr>
      </w:pPr>
      <w:r>
        <w:t>In this ironic twist, Jesus tells Saul…the guy who was murdering people different than him… that he is going to go to the nations…the Gentiles… and he is going to deliver the gospel to them.</w:t>
      </w:r>
    </w:p>
    <w:p w14:paraId="40E2CE55" w14:textId="77777777" w:rsidR="00357AFE" w:rsidRDefault="00357AFE" w:rsidP="00357AFE">
      <w:pPr>
        <w:pStyle w:val="NoteLevel1"/>
        <w:rPr>
          <w:b/>
        </w:rPr>
      </w:pPr>
    </w:p>
    <w:p w14:paraId="581273E9" w14:textId="77777777" w:rsidR="00357AFE" w:rsidRPr="000F5148" w:rsidRDefault="00357AFE" w:rsidP="00357AFE">
      <w:pPr>
        <w:pStyle w:val="NoteLevel2"/>
        <w:rPr>
          <w:b/>
        </w:rPr>
      </w:pPr>
      <w:r>
        <w:t>Saul, of all people…was changed…and then God called him to take the message of Jesus’ death and resurrection to the very people he thought he was superior to.</w:t>
      </w:r>
    </w:p>
    <w:p w14:paraId="56F59419" w14:textId="77777777" w:rsidR="00357AFE" w:rsidRDefault="00357AFE" w:rsidP="00357AFE">
      <w:pPr>
        <w:pStyle w:val="NoteLevel1"/>
        <w:rPr>
          <w:b/>
        </w:rPr>
      </w:pPr>
    </w:p>
    <w:p w14:paraId="263F76D9" w14:textId="77777777" w:rsidR="00357AFE" w:rsidRPr="000F5148" w:rsidRDefault="00357AFE" w:rsidP="00357AFE">
      <w:pPr>
        <w:pStyle w:val="NoteLevel1"/>
        <w:rPr>
          <w:b/>
          <w:highlight w:val="yellow"/>
        </w:rPr>
      </w:pPr>
      <w:r w:rsidRPr="000F5148">
        <w:rPr>
          <w:b/>
          <w:highlight w:val="yellow"/>
        </w:rPr>
        <w:t>Back to 1)</w:t>
      </w:r>
    </w:p>
    <w:p w14:paraId="6BBF2EA8" w14:textId="77777777" w:rsidR="00357AFE" w:rsidRPr="000F5148" w:rsidRDefault="00357AFE" w:rsidP="00357AFE">
      <w:pPr>
        <w:pStyle w:val="NoteLevel2"/>
      </w:pPr>
      <w:r w:rsidRPr="000F5148">
        <w:t>I don't want to g</w:t>
      </w:r>
      <w:r>
        <w:t>o any further without you hearing</w:t>
      </w:r>
      <w:r w:rsidRPr="000F5148">
        <w:t xml:space="preserve"> this very clearly.</w:t>
      </w:r>
    </w:p>
    <w:p w14:paraId="206DDC58" w14:textId="77777777" w:rsidR="00357AFE" w:rsidRDefault="00357AFE" w:rsidP="00357AFE">
      <w:pPr>
        <w:pStyle w:val="NoteLevel2"/>
        <w:rPr>
          <w:b/>
        </w:rPr>
      </w:pPr>
      <w:r>
        <w:rPr>
          <w:b/>
        </w:rPr>
        <w:t xml:space="preserve">The gospel is not some generic good news. </w:t>
      </w:r>
    </w:p>
    <w:p w14:paraId="31AAD271" w14:textId="77777777" w:rsidR="00357AFE" w:rsidRDefault="00357AFE" w:rsidP="00357AFE">
      <w:pPr>
        <w:pStyle w:val="NoteLevel2"/>
      </w:pPr>
      <w:r>
        <w:t>We don’t gather on Easter…or any other Sunday of the year because we just think its cool that somebody came back from the dead.</w:t>
      </w:r>
    </w:p>
    <w:p w14:paraId="015814EB" w14:textId="77777777" w:rsidR="00357AFE" w:rsidRDefault="00357AFE" w:rsidP="00357AFE">
      <w:pPr>
        <w:pStyle w:val="NoteLevel2"/>
      </w:pPr>
      <w:r>
        <w:t>We don’t just do it for tradition’s sake.</w:t>
      </w:r>
    </w:p>
    <w:p w14:paraId="2B272302" w14:textId="77777777" w:rsidR="00357AFE" w:rsidRDefault="00357AFE" w:rsidP="00357AFE">
      <w:pPr>
        <w:pStyle w:val="NoteLevel1"/>
      </w:pPr>
    </w:p>
    <w:p w14:paraId="1776E0F1" w14:textId="77777777" w:rsidR="00357AFE" w:rsidRDefault="00357AFE" w:rsidP="00357AFE">
      <w:pPr>
        <w:pStyle w:val="NoteLevel2"/>
      </w:pPr>
      <w:r>
        <w:t>You know why we do it?</w:t>
      </w:r>
    </w:p>
    <w:p w14:paraId="46A03B08" w14:textId="77777777" w:rsidR="00357AFE" w:rsidRDefault="00357AFE" w:rsidP="00357AFE">
      <w:pPr>
        <w:pStyle w:val="NoteLevel2"/>
      </w:pPr>
      <w:r>
        <w:t>You know why this day…and every Sunday we gather...you know why it's a celebration?</w:t>
      </w:r>
    </w:p>
    <w:p w14:paraId="0C0569F4" w14:textId="77777777" w:rsidR="00357AFE" w:rsidRDefault="00357AFE" w:rsidP="00357AFE">
      <w:pPr>
        <w:pStyle w:val="NoteLevel1"/>
      </w:pPr>
    </w:p>
    <w:p w14:paraId="46BE6EBC" w14:textId="77777777" w:rsidR="00357AFE" w:rsidRDefault="00357AFE" w:rsidP="00357AFE">
      <w:pPr>
        <w:pStyle w:val="NoteLevel2"/>
      </w:pPr>
      <w:r>
        <w:t>Because EVERY SINGLE ONE OF US…is like Saul.</w:t>
      </w:r>
    </w:p>
    <w:p w14:paraId="12AB0BE0" w14:textId="77777777" w:rsidR="00357AFE" w:rsidRDefault="00357AFE" w:rsidP="00357AFE">
      <w:pPr>
        <w:pStyle w:val="NoteLevel1"/>
      </w:pPr>
    </w:p>
    <w:p w14:paraId="46F3413A" w14:textId="77777777" w:rsidR="00357AFE" w:rsidRDefault="00357AFE" w:rsidP="00357AFE">
      <w:pPr>
        <w:pStyle w:val="NoteLevel2"/>
      </w:pPr>
      <w:r>
        <w:t xml:space="preserve">Ever think you’re better than somebody? </w:t>
      </w:r>
    </w:p>
    <w:p w14:paraId="7D1A3864" w14:textId="77777777" w:rsidR="00357AFE" w:rsidRDefault="00357AFE" w:rsidP="00357AFE">
      <w:pPr>
        <w:pStyle w:val="NoteLevel2"/>
      </w:pPr>
      <w:r>
        <w:t>Because of your religion, your race, your upbringing, your salary, your neighborhood, your friends, your school, your car, your taste in clothes, music, food or sports team?</w:t>
      </w:r>
    </w:p>
    <w:p w14:paraId="71F24ADD" w14:textId="77777777" w:rsidR="00357AFE" w:rsidRDefault="00357AFE" w:rsidP="00357AFE">
      <w:pPr>
        <w:pStyle w:val="NoteLevel1"/>
      </w:pPr>
    </w:p>
    <w:p w14:paraId="772EE7E8" w14:textId="77777777" w:rsidR="00357AFE" w:rsidRDefault="00357AFE" w:rsidP="00357AFE">
      <w:pPr>
        <w:pStyle w:val="NoteLevel2"/>
      </w:pPr>
      <w:r>
        <w:t xml:space="preserve">Seriously, think about it. </w:t>
      </w:r>
    </w:p>
    <w:p w14:paraId="5D83B793" w14:textId="77777777" w:rsidR="00357AFE" w:rsidRDefault="00357AFE" w:rsidP="00357AFE">
      <w:pPr>
        <w:pStyle w:val="NoteLevel2"/>
      </w:pPr>
      <w:r>
        <w:t>Have you ever thought…or acted as if… “I’m better than that person.”</w:t>
      </w:r>
    </w:p>
    <w:p w14:paraId="21266BD4" w14:textId="77777777" w:rsidR="00357AFE" w:rsidRDefault="00357AFE" w:rsidP="00357AFE">
      <w:pPr>
        <w:pStyle w:val="NoteLevel1"/>
      </w:pPr>
    </w:p>
    <w:p w14:paraId="5A036D4B" w14:textId="77777777" w:rsidR="00357AFE" w:rsidRDefault="00357AFE" w:rsidP="00357AFE">
      <w:pPr>
        <w:pStyle w:val="NoteLevel2"/>
      </w:pPr>
      <w:r>
        <w:t xml:space="preserve">Of course you have. </w:t>
      </w:r>
    </w:p>
    <w:p w14:paraId="5084C8D0" w14:textId="77777777" w:rsidR="00357AFE" w:rsidRDefault="00357AFE" w:rsidP="00357AFE">
      <w:pPr>
        <w:pStyle w:val="NoteLevel2"/>
      </w:pPr>
      <w:r>
        <w:t xml:space="preserve">I have. </w:t>
      </w:r>
    </w:p>
    <w:p w14:paraId="1118A2FD" w14:textId="77777777" w:rsidR="00357AFE" w:rsidRDefault="00357AFE" w:rsidP="00357AFE">
      <w:pPr>
        <w:pStyle w:val="NoteLevel1"/>
      </w:pPr>
    </w:p>
    <w:p w14:paraId="79318C10" w14:textId="77777777" w:rsidR="00357AFE" w:rsidRDefault="00357AFE" w:rsidP="00357AFE">
      <w:pPr>
        <w:pStyle w:val="NoteLevel2"/>
      </w:pPr>
      <w:r>
        <w:t>You ever thought, “I may not be perfect…but at least I’m not like HER”?</w:t>
      </w:r>
    </w:p>
    <w:p w14:paraId="7CD73EF0" w14:textId="77777777" w:rsidR="00357AFE" w:rsidRDefault="00357AFE" w:rsidP="00357AFE">
      <w:pPr>
        <w:pStyle w:val="NoteLevel1"/>
      </w:pPr>
    </w:p>
    <w:p w14:paraId="68968A93" w14:textId="77777777" w:rsidR="00357AFE" w:rsidRDefault="00357AFE" w:rsidP="00357AFE">
      <w:pPr>
        <w:pStyle w:val="NoteLevel2"/>
      </w:pPr>
      <w:r>
        <w:t>…and then…have you ever been angry with someone?</w:t>
      </w:r>
    </w:p>
    <w:p w14:paraId="724F2050" w14:textId="77777777" w:rsidR="00357AFE" w:rsidRDefault="00357AFE" w:rsidP="00357AFE">
      <w:pPr>
        <w:pStyle w:val="NoteLevel2"/>
      </w:pPr>
      <w:r>
        <w:t>Anybody?</w:t>
      </w:r>
    </w:p>
    <w:p w14:paraId="60978104" w14:textId="77777777" w:rsidR="00357AFE" w:rsidRDefault="00357AFE" w:rsidP="00357AFE">
      <w:pPr>
        <w:pStyle w:val="NoteLevel1"/>
      </w:pPr>
    </w:p>
    <w:p w14:paraId="2F3D5C48" w14:textId="77777777" w:rsidR="00357AFE" w:rsidRDefault="00357AFE" w:rsidP="00357AFE">
      <w:pPr>
        <w:pStyle w:val="NoteLevel2"/>
      </w:pPr>
      <w:r>
        <w:t>Have you ever just wished someone was out of your life because of the way they treat you…or because they bring some difficulty into your life?</w:t>
      </w:r>
    </w:p>
    <w:p w14:paraId="600A0A39" w14:textId="77777777" w:rsidR="00357AFE" w:rsidRDefault="00357AFE" w:rsidP="00357AFE">
      <w:pPr>
        <w:pStyle w:val="NoteLevel1"/>
      </w:pPr>
    </w:p>
    <w:p w14:paraId="7C372543" w14:textId="77777777" w:rsidR="00357AFE" w:rsidRDefault="00357AFE" w:rsidP="00357AFE">
      <w:pPr>
        <w:pStyle w:val="NoteLevel2"/>
      </w:pPr>
      <w:r>
        <w:t>Do you know…according to Jesus himself…that puts you in the same category as a self-righteous racist murderer?</w:t>
      </w:r>
    </w:p>
    <w:p w14:paraId="6A9D8581" w14:textId="77777777" w:rsidR="00357AFE" w:rsidRDefault="00357AFE" w:rsidP="00357AFE">
      <w:pPr>
        <w:pStyle w:val="NoteLevel2"/>
      </w:pPr>
      <w:r>
        <w:t>[</w:t>
      </w:r>
      <w:r w:rsidRPr="009E7772">
        <w:rPr>
          <w:b/>
        </w:rPr>
        <w:t xml:space="preserve">PAUSE] </w:t>
      </w:r>
      <w:r>
        <w:t>Me too.</w:t>
      </w:r>
    </w:p>
    <w:p w14:paraId="3817A3F8" w14:textId="77777777" w:rsidR="00357AFE" w:rsidRDefault="00357AFE" w:rsidP="00357AFE">
      <w:pPr>
        <w:pStyle w:val="NoteLevel1"/>
      </w:pPr>
    </w:p>
    <w:p w14:paraId="7DFA2F77" w14:textId="77777777" w:rsidR="00357AFE" w:rsidRDefault="00357AFE" w:rsidP="00357AFE">
      <w:pPr>
        <w:pStyle w:val="NoteLevel2"/>
      </w:pPr>
      <w:r>
        <w:t xml:space="preserve">It means that I have declared a Cold War on God. </w:t>
      </w:r>
    </w:p>
    <w:p w14:paraId="01FBE849" w14:textId="77777777" w:rsidR="00357AFE" w:rsidRDefault="00357AFE" w:rsidP="00357AFE">
      <w:pPr>
        <w:pStyle w:val="NoteLevel2"/>
      </w:pPr>
      <w:r>
        <w:t xml:space="preserve">It means, because of that sin…or any sin…that I’ve put a wall between me and God…and I’ve been cut off from knowing him…experiencing his love and affection...because I have committed myself to my own way. </w:t>
      </w:r>
    </w:p>
    <w:p w14:paraId="380AFC55" w14:textId="77777777" w:rsidR="00357AFE" w:rsidRDefault="00357AFE" w:rsidP="00357AFE">
      <w:pPr>
        <w:pStyle w:val="NoteLevel2"/>
      </w:pPr>
      <w:r>
        <w:t>Just like Saul.</w:t>
      </w:r>
    </w:p>
    <w:p w14:paraId="187F0B1F" w14:textId="77777777" w:rsidR="00357AFE" w:rsidRDefault="00357AFE" w:rsidP="00357AFE">
      <w:pPr>
        <w:pStyle w:val="NoteLevel1"/>
      </w:pPr>
    </w:p>
    <w:p w14:paraId="5CDA5E41" w14:textId="77777777" w:rsidR="00357AFE" w:rsidRDefault="00357AFE" w:rsidP="00357AFE">
      <w:pPr>
        <w:pStyle w:val="NoteLevel2"/>
      </w:pPr>
      <w:r>
        <w:t>And just like Saul…you’ll twist anything that God has said…to make it fit with your system of worshipping the almighty YOU.</w:t>
      </w:r>
    </w:p>
    <w:p w14:paraId="405ED415" w14:textId="77777777" w:rsidR="00357AFE" w:rsidRDefault="00357AFE" w:rsidP="00357AFE">
      <w:pPr>
        <w:pStyle w:val="NoteLevel1"/>
      </w:pPr>
    </w:p>
    <w:p w14:paraId="10FAF5C2" w14:textId="77777777" w:rsidR="00357AFE" w:rsidRDefault="00357AFE" w:rsidP="00357AFE">
      <w:pPr>
        <w:pStyle w:val="NoteLevel2"/>
      </w:pPr>
      <w:r>
        <w:t>But, look, the reason the life of Jesus is such good news…is because he is tearing down the wall between you and him.</w:t>
      </w:r>
    </w:p>
    <w:p w14:paraId="06B2DBF0" w14:textId="77777777" w:rsidR="00357AFE" w:rsidRPr="00330498" w:rsidRDefault="00357AFE" w:rsidP="00357AFE">
      <w:pPr>
        <w:pStyle w:val="NoteLevel2"/>
      </w:pPr>
      <w:r w:rsidRPr="00330498">
        <w:t xml:space="preserve">When Christ was born in Bethlehem, God was saying, I am with you. </w:t>
      </w:r>
      <w:r w:rsidRPr="00330498">
        <w:rPr>
          <w:b/>
        </w:rPr>
        <w:t>“Ich bin Ein Berliner”.</w:t>
      </w:r>
      <w:r>
        <w:rPr>
          <w:b/>
        </w:rPr>
        <w:t xml:space="preserve"> </w:t>
      </w:r>
      <w:r>
        <w:t xml:space="preserve">Even though you have run from me…even though you have sought to keep me out…I have come TO YOU. </w:t>
      </w:r>
    </w:p>
    <w:p w14:paraId="16AC2C1B" w14:textId="77777777" w:rsidR="00357AFE" w:rsidRPr="00330498" w:rsidRDefault="00357AFE" w:rsidP="00357AFE">
      <w:pPr>
        <w:pStyle w:val="NoteLevel1"/>
      </w:pPr>
    </w:p>
    <w:p w14:paraId="6624B7D6" w14:textId="77777777" w:rsidR="00357AFE" w:rsidRPr="00330498" w:rsidRDefault="00357AFE" w:rsidP="00357AFE">
      <w:pPr>
        <w:pStyle w:val="NoteLevel2"/>
      </w:pPr>
      <w:r w:rsidRPr="00330498">
        <w:t xml:space="preserve">When he died on a cross, he was showing us, </w:t>
      </w:r>
      <w:r w:rsidRPr="00330498">
        <w:rPr>
          <w:b/>
        </w:rPr>
        <w:t xml:space="preserve">“if anyone thinks his sin isn’t a big deal…let him come to Calvary..” </w:t>
      </w:r>
      <w:r w:rsidRPr="00330498">
        <w:t xml:space="preserve">See Jesus </w:t>
      </w:r>
      <w:r>
        <w:t xml:space="preserve">was </w:t>
      </w:r>
      <w:r w:rsidRPr="00330498">
        <w:t xml:space="preserve">split apart…divided…crushed in the death zone…because of our sin. </w:t>
      </w:r>
      <w:r>
        <w:t xml:space="preserve">Your sin was a big enough deal that God himself died to take it from you. </w:t>
      </w:r>
    </w:p>
    <w:p w14:paraId="29AD7724" w14:textId="77777777" w:rsidR="00357AFE" w:rsidRPr="00330498" w:rsidRDefault="00357AFE" w:rsidP="00357AFE">
      <w:pPr>
        <w:pStyle w:val="NoteLevel1"/>
      </w:pPr>
    </w:p>
    <w:p w14:paraId="7EC07737" w14:textId="77777777" w:rsidR="00357AFE" w:rsidRDefault="00357AFE" w:rsidP="00357AFE">
      <w:pPr>
        <w:pStyle w:val="NoteLevel2"/>
      </w:pPr>
      <w:r w:rsidRPr="00330498">
        <w:t xml:space="preserve">…and on that Sunday morning more than 2 millenia ago, when he walked out of a borrowed tomb…he was saying to anyone who would follow him, </w:t>
      </w:r>
      <w:r w:rsidRPr="00330498">
        <w:rPr>
          <w:b/>
        </w:rPr>
        <w:t>“</w:t>
      </w:r>
      <w:r>
        <w:rPr>
          <w:b/>
        </w:rPr>
        <w:t>I’ve To</w:t>
      </w:r>
      <w:r w:rsidRPr="00330498">
        <w:rPr>
          <w:b/>
        </w:rPr>
        <w:t>r</w:t>
      </w:r>
      <w:r>
        <w:rPr>
          <w:b/>
        </w:rPr>
        <w:t>n</w:t>
      </w:r>
      <w:r w:rsidRPr="00330498">
        <w:rPr>
          <w:b/>
        </w:rPr>
        <w:t xml:space="preserve"> Down That Wall.” </w:t>
      </w:r>
      <w:r>
        <w:t>The wall you put up between you and God…because of the resurrection…its gone.</w:t>
      </w:r>
    </w:p>
    <w:p w14:paraId="38AA82B3" w14:textId="77777777" w:rsidR="00357AFE" w:rsidRDefault="00357AFE" w:rsidP="00357AFE">
      <w:pPr>
        <w:pStyle w:val="NoteLevel1"/>
      </w:pPr>
    </w:p>
    <w:p w14:paraId="0064E17A" w14:textId="77777777" w:rsidR="00357AFE" w:rsidRPr="00330498" w:rsidRDefault="00357AFE" w:rsidP="00357AFE">
      <w:pPr>
        <w:pStyle w:val="NoteLevel2"/>
      </w:pPr>
      <w:r>
        <w:t xml:space="preserve">All that’s left is for you to turn around and see it. </w:t>
      </w:r>
    </w:p>
    <w:p w14:paraId="392AADA2" w14:textId="77777777" w:rsidR="00357AFE" w:rsidRDefault="00357AFE" w:rsidP="00357AFE">
      <w:pPr>
        <w:pStyle w:val="NoteLevel1"/>
        <w:numPr>
          <w:ilvl w:val="0"/>
          <w:numId w:val="0"/>
        </w:numPr>
      </w:pPr>
    </w:p>
    <w:p w14:paraId="3553EF0E" w14:textId="77777777" w:rsidR="00357AFE" w:rsidRDefault="00357AFE" w:rsidP="00357AFE">
      <w:pPr>
        <w:pStyle w:val="NoteLevel2"/>
      </w:pPr>
      <w:r>
        <w:t>See, just like for Saul, the Resurrection is personal…its for you.</w:t>
      </w:r>
    </w:p>
    <w:p w14:paraId="7006ADB8" w14:textId="77777777" w:rsidR="00357AFE" w:rsidRDefault="00357AFE" w:rsidP="00357AFE">
      <w:pPr>
        <w:pStyle w:val="NoteLevel2"/>
      </w:pPr>
      <w:r>
        <w:t>Just like when the Berlin wall came down…sure…it had political…even global effects…but it changed families…it meant something personally to husbands and wives, parents and children…that were divided.</w:t>
      </w:r>
    </w:p>
    <w:p w14:paraId="4B43708B" w14:textId="77777777" w:rsidR="00357AFE" w:rsidRDefault="00357AFE" w:rsidP="00357AFE">
      <w:pPr>
        <w:pStyle w:val="NoteLevel1"/>
      </w:pPr>
    </w:p>
    <w:p w14:paraId="75415258" w14:textId="77777777" w:rsidR="00357AFE" w:rsidRDefault="00357AFE" w:rsidP="00357AFE">
      <w:pPr>
        <w:pStyle w:val="NoteLevel2"/>
      </w:pPr>
      <w:r>
        <w:t>So, is the Resurrection personal to you? Have you been changedby it?</w:t>
      </w:r>
    </w:p>
    <w:p w14:paraId="6600EF9B" w14:textId="77777777" w:rsidR="00357AFE" w:rsidRDefault="00357AFE" w:rsidP="00357AFE">
      <w:pPr>
        <w:pStyle w:val="NoteLevel2"/>
      </w:pPr>
      <w:r>
        <w:t>Or is it…just a tradition? Just a thing to sort of define your religious affiliation?</w:t>
      </w:r>
    </w:p>
    <w:p w14:paraId="4CF4EE0A" w14:textId="77777777" w:rsidR="00357AFE" w:rsidRDefault="00357AFE" w:rsidP="00357AFE">
      <w:pPr>
        <w:pStyle w:val="NoteLevel2"/>
      </w:pPr>
      <w:r>
        <w:t xml:space="preserve">Because once you see the gospel as FOR YOU…Jesus living, dying and resurrecting FOR YOU…it changes everything. It has to. </w:t>
      </w:r>
    </w:p>
    <w:p w14:paraId="6B5CE294" w14:textId="77777777" w:rsidR="00357AFE" w:rsidRDefault="00357AFE" w:rsidP="00357AFE">
      <w:pPr>
        <w:pStyle w:val="NoteLevel1"/>
      </w:pPr>
    </w:p>
    <w:p w14:paraId="656D25A6" w14:textId="77777777" w:rsidR="00357AFE" w:rsidRDefault="00357AFE" w:rsidP="00357AFE">
      <w:pPr>
        <w:pStyle w:val="NoteLevel2"/>
      </w:pPr>
      <w:r>
        <w:t>…and listen… if you walk in these doors and tell me you were just hit by an eighteen wheeler…but there are no tire marks on your face…no broken bones…no blood…</w:t>
      </w:r>
    </w:p>
    <w:p w14:paraId="274A4213" w14:textId="77777777" w:rsidR="00357AFE" w:rsidRDefault="00357AFE" w:rsidP="00357AFE">
      <w:pPr>
        <w:pStyle w:val="NoteLevel2"/>
      </w:pPr>
      <w:r>
        <w:t>…I’m not going to believe that you have had a personal encounter with a Mack truck.</w:t>
      </w:r>
    </w:p>
    <w:p w14:paraId="66D5948A" w14:textId="77777777" w:rsidR="00357AFE" w:rsidRDefault="00357AFE" w:rsidP="00357AFE">
      <w:pPr>
        <w:pStyle w:val="NoteLevel1"/>
      </w:pPr>
    </w:p>
    <w:p w14:paraId="2AB05078" w14:textId="77777777" w:rsidR="00357AFE" w:rsidRDefault="00357AFE" w:rsidP="00357AFE">
      <w:pPr>
        <w:pStyle w:val="NoteLevel2"/>
      </w:pPr>
      <w:r>
        <w:t>…but that is exactly what some of you have done with Jesus.</w:t>
      </w:r>
    </w:p>
    <w:p w14:paraId="490BD95E" w14:textId="77777777" w:rsidR="00357AFE" w:rsidRDefault="00357AFE" w:rsidP="00357AFE">
      <w:pPr>
        <w:pStyle w:val="NoteLevel2"/>
      </w:pPr>
      <w:r>
        <w:t>You’ve said, “Sure…I believe in the Resurrection…I believe Jesus is my savior...and that may have changed the way you bubble in a survey asking you what religion you are…but it hasn't at all changed the way you live.”</w:t>
      </w:r>
    </w:p>
    <w:p w14:paraId="669ED9D1" w14:textId="77777777" w:rsidR="00357AFE" w:rsidRDefault="00357AFE" w:rsidP="00357AFE">
      <w:pPr>
        <w:pStyle w:val="NoteLevel1"/>
        <w:numPr>
          <w:ilvl w:val="0"/>
          <w:numId w:val="0"/>
        </w:numPr>
      </w:pPr>
    </w:p>
    <w:p w14:paraId="77170BA0" w14:textId="77777777" w:rsidR="00357AFE" w:rsidRDefault="00357AFE" w:rsidP="00357AFE">
      <w:pPr>
        <w:pStyle w:val="NoteLevel2"/>
      </w:pPr>
      <w:r>
        <w:t>Can you imagine if after Saul encountered Jesus…he just decided to stop murdering people and settle into to a comfortable, generally moral life at the end of his Jerusalem cul-de-sac.</w:t>
      </w:r>
    </w:p>
    <w:p w14:paraId="4A25FE1F" w14:textId="77777777" w:rsidR="00357AFE" w:rsidRDefault="00357AFE" w:rsidP="00357AFE">
      <w:pPr>
        <w:pStyle w:val="NoteLevel2"/>
      </w:pPr>
      <w:r>
        <w:t>Can you imagine if after the Berlin wall came down…that a husband who had been separated from his wife didn’t move in together?</w:t>
      </w:r>
    </w:p>
    <w:p w14:paraId="2E92D4FD" w14:textId="77777777" w:rsidR="00357AFE" w:rsidRDefault="00357AFE" w:rsidP="00357AFE">
      <w:pPr>
        <w:pStyle w:val="NoteLevel1"/>
      </w:pPr>
    </w:p>
    <w:p w14:paraId="5201ACB3" w14:textId="77777777" w:rsidR="00357AFE" w:rsidRDefault="00357AFE" w:rsidP="00357AFE">
      <w:pPr>
        <w:pStyle w:val="NoteLevel2"/>
      </w:pPr>
      <w:r>
        <w:t xml:space="preserve">See, you can’t have an encounter with the resurrected Christ and then live a life like the wall is still up. </w:t>
      </w:r>
    </w:p>
    <w:p w14:paraId="254B311C" w14:textId="77777777" w:rsidR="00357AFE" w:rsidRDefault="00357AFE" w:rsidP="00357AFE">
      <w:pPr>
        <w:pStyle w:val="NoteLevel2"/>
      </w:pPr>
      <w:r>
        <w:t>So…has your faith in this resurrected Christ change you?</w:t>
      </w:r>
    </w:p>
    <w:p w14:paraId="50A7D018" w14:textId="77777777" w:rsidR="00357AFE" w:rsidRDefault="00357AFE" w:rsidP="00357AFE">
      <w:pPr>
        <w:pStyle w:val="NoteLevel2"/>
        <w:numPr>
          <w:ilvl w:val="0"/>
          <w:numId w:val="0"/>
        </w:numPr>
        <w:ind w:left="1080"/>
      </w:pPr>
    </w:p>
    <w:p w14:paraId="50E70927" w14:textId="77777777" w:rsidR="00357AFE" w:rsidRPr="00E076B2" w:rsidRDefault="00357AFE" w:rsidP="00357AFE">
      <w:pPr>
        <w:pStyle w:val="NoteLevel1"/>
        <w:rPr>
          <w:b/>
        </w:rPr>
      </w:pPr>
      <w:r w:rsidRPr="009E7772">
        <w:rPr>
          <w:b/>
        </w:rPr>
        <w:t>Transition:</w:t>
      </w:r>
      <w:r>
        <w:t xml:space="preserve"> Now, let me tell you where a lot of us make a huge mistake.</w:t>
      </w:r>
    </w:p>
    <w:p w14:paraId="4A56EE3D" w14:textId="77777777" w:rsidR="00357AFE" w:rsidRPr="00E076B2" w:rsidRDefault="00357AFE" w:rsidP="00357AFE">
      <w:pPr>
        <w:pStyle w:val="NoteLevel2"/>
        <w:rPr>
          <w:b/>
        </w:rPr>
      </w:pPr>
      <w:r>
        <w:t>We buy the idea that Jesus died for ME.</w:t>
      </w:r>
    </w:p>
    <w:p w14:paraId="03FE8889" w14:textId="77777777" w:rsidR="00357AFE" w:rsidRPr="00E076B2" w:rsidRDefault="00357AFE" w:rsidP="00357AFE">
      <w:pPr>
        <w:pStyle w:val="NoteLevel2"/>
        <w:rPr>
          <w:b/>
        </w:rPr>
      </w:pPr>
      <w:r>
        <w:t>We buy the idea that Jesus’ resurrection has some effect on MY LIFE.</w:t>
      </w:r>
    </w:p>
    <w:p w14:paraId="56C8923C" w14:textId="77777777" w:rsidR="00357AFE" w:rsidRDefault="00357AFE" w:rsidP="00357AFE">
      <w:pPr>
        <w:pStyle w:val="NoteLevel1"/>
        <w:rPr>
          <w:b/>
        </w:rPr>
      </w:pPr>
    </w:p>
    <w:p w14:paraId="679EF6EA" w14:textId="77777777" w:rsidR="00357AFE" w:rsidRPr="00E076B2" w:rsidRDefault="00357AFE" w:rsidP="00357AFE">
      <w:pPr>
        <w:pStyle w:val="NoteLevel2"/>
        <w:rPr>
          <w:b/>
        </w:rPr>
      </w:pPr>
      <w:r>
        <w:t>We get the idea even that Jesus is going to come back…and he is going to completely fix the world…</w:t>
      </w:r>
    </w:p>
    <w:p w14:paraId="58735728" w14:textId="77777777" w:rsidR="00357AFE" w:rsidRDefault="00357AFE" w:rsidP="00357AFE">
      <w:pPr>
        <w:pStyle w:val="NoteLevel1"/>
        <w:rPr>
          <w:b/>
        </w:rPr>
      </w:pPr>
    </w:p>
    <w:p w14:paraId="5BE385CD" w14:textId="77777777" w:rsidR="00357AFE" w:rsidRPr="00E076B2" w:rsidRDefault="00357AFE" w:rsidP="00357AFE">
      <w:pPr>
        <w:pStyle w:val="NoteLevel2"/>
        <w:rPr>
          <w:b/>
        </w:rPr>
      </w:pPr>
      <w:r>
        <w:t>…but we fail to realize…that Jesus didn’t just die so you could have a personal relationship with him…</w:t>
      </w:r>
    </w:p>
    <w:p w14:paraId="4290F55F" w14:textId="77777777" w:rsidR="00357AFE" w:rsidRPr="00E076B2" w:rsidRDefault="00357AFE" w:rsidP="00357AFE">
      <w:pPr>
        <w:pStyle w:val="NoteLevel2"/>
        <w:rPr>
          <w:b/>
        </w:rPr>
      </w:pPr>
      <w:r>
        <w:t>…he died so you could be a part of a diverse community of people…called the church.</w:t>
      </w:r>
    </w:p>
    <w:p w14:paraId="4E220691" w14:textId="77777777" w:rsidR="00357AFE" w:rsidRDefault="00357AFE" w:rsidP="00357AFE">
      <w:pPr>
        <w:pStyle w:val="NoteLevel1"/>
        <w:rPr>
          <w:b/>
        </w:rPr>
      </w:pPr>
    </w:p>
    <w:p w14:paraId="0A62C657" w14:textId="77777777" w:rsidR="00357AFE" w:rsidRPr="00E076B2" w:rsidRDefault="00357AFE" w:rsidP="00357AFE">
      <w:pPr>
        <w:pStyle w:val="NoteLevel2"/>
        <w:rPr>
          <w:b/>
        </w:rPr>
      </w:pPr>
      <w:r>
        <w:rPr>
          <w:b/>
        </w:rPr>
        <w:t>…and THAT is what brings us to Antioch</w:t>
      </w:r>
    </w:p>
    <w:p w14:paraId="0A5FAD08" w14:textId="77777777" w:rsidR="00357AFE" w:rsidRDefault="00357AFE" w:rsidP="00357AFE">
      <w:pPr>
        <w:pStyle w:val="NoteLevel2"/>
        <w:numPr>
          <w:ilvl w:val="0"/>
          <w:numId w:val="0"/>
        </w:numPr>
        <w:ind w:left="1080"/>
      </w:pPr>
    </w:p>
    <w:p w14:paraId="137DD2F1" w14:textId="77777777" w:rsidR="00357AFE" w:rsidRPr="00502B9E" w:rsidRDefault="00357AFE" w:rsidP="00357AFE">
      <w:pPr>
        <w:pStyle w:val="NoteLevel1"/>
        <w:rPr>
          <w:b/>
          <w:highlight w:val="yellow"/>
        </w:rPr>
      </w:pPr>
      <w:r w:rsidRPr="00502B9E">
        <w:rPr>
          <w:b/>
          <w:highlight w:val="yellow"/>
        </w:rPr>
        <w:t>2) Diverse community is a way the gospel works IN YOU and IN THE WORLD.</w:t>
      </w:r>
    </w:p>
    <w:p w14:paraId="5D122285" w14:textId="77777777" w:rsidR="00357AFE" w:rsidRDefault="00357AFE" w:rsidP="00357AFE">
      <w:pPr>
        <w:pStyle w:val="NoteLevel2"/>
        <w:numPr>
          <w:ilvl w:val="0"/>
          <w:numId w:val="0"/>
        </w:numPr>
        <w:ind w:left="1080"/>
      </w:pPr>
    </w:p>
    <w:p w14:paraId="1BC32049" w14:textId="77777777" w:rsidR="00357AFE" w:rsidRDefault="00357AFE" w:rsidP="00357AFE">
      <w:pPr>
        <w:pStyle w:val="NoteLevel2"/>
      </w:pPr>
      <w:r>
        <w:t>Lets be honest.</w:t>
      </w:r>
    </w:p>
    <w:p w14:paraId="27BA4D70" w14:textId="77777777" w:rsidR="00357AFE" w:rsidRDefault="00357AFE" w:rsidP="00357AFE">
      <w:pPr>
        <w:pStyle w:val="NoteLevel2"/>
      </w:pPr>
      <w:r>
        <w:t>We are typically our most comfortable when we around people that are most like us.</w:t>
      </w:r>
    </w:p>
    <w:p w14:paraId="31398F04" w14:textId="77777777" w:rsidR="00357AFE" w:rsidRDefault="00357AFE" w:rsidP="00357AFE">
      <w:pPr>
        <w:pStyle w:val="NoteLevel2"/>
      </w:pPr>
      <w:r>
        <w:t xml:space="preserve">People that are racially, culturally, economically, like us. </w:t>
      </w:r>
    </w:p>
    <w:p w14:paraId="08305151" w14:textId="77777777" w:rsidR="00357AFE" w:rsidRDefault="00357AFE" w:rsidP="00357AFE">
      <w:pPr>
        <w:pStyle w:val="NoteLevel2"/>
      </w:pPr>
      <w:r>
        <w:t xml:space="preserve">Even spiritually, it feels nicer to be around people who struggle with the same sort of sins you do…and likewise…hate the same kinds of sins you hate. </w:t>
      </w:r>
    </w:p>
    <w:p w14:paraId="40AC4121" w14:textId="77777777" w:rsidR="00357AFE" w:rsidRDefault="00357AFE" w:rsidP="00357AFE">
      <w:pPr>
        <w:pStyle w:val="NoteLevel1"/>
      </w:pPr>
    </w:p>
    <w:p w14:paraId="2B4B6B60" w14:textId="77777777" w:rsidR="00357AFE" w:rsidRDefault="00357AFE" w:rsidP="00357AFE">
      <w:pPr>
        <w:pStyle w:val="NoteLevel2"/>
      </w:pPr>
      <w:r>
        <w:t>Its easier to not be around someone who’s attracted to the same sex...if you aren’t.</w:t>
      </w:r>
    </w:p>
    <w:p w14:paraId="07631A4B" w14:textId="77777777" w:rsidR="00357AFE" w:rsidRDefault="00357AFE" w:rsidP="00357AFE">
      <w:pPr>
        <w:pStyle w:val="NoteLevel2"/>
      </w:pPr>
      <w:r>
        <w:t>Its easier to be around someone who grew up in a mostly white middle class neighborhood…if you did too.</w:t>
      </w:r>
    </w:p>
    <w:p w14:paraId="7FF46F9B" w14:textId="77777777" w:rsidR="00357AFE" w:rsidRDefault="00357AFE" w:rsidP="00357AFE">
      <w:pPr>
        <w:pStyle w:val="NoteLevel1"/>
      </w:pPr>
    </w:p>
    <w:p w14:paraId="5F6A8EA2" w14:textId="77777777" w:rsidR="00357AFE" w:rsidRDefault="00357AFE" w:rsidP="00357AFE">
      <w:pPr>
        <w:pStyle w:val="NoteLevel2"/>
      </w:pPr>
      <w:r>
        <w:t>Its more comfortable.</w:t>
      </w:r>
    </w:p>
    <w:p w14:paraId="15EECA79" w14:textId="77777777" w:rsidR="00357AFE" w:rsidRPr="009D48BF" w:rsidRDefault="00357AFE" w:rsidP="00357AFE">
      <w:pPr>
        <w:pStyle w:val="NoteLevel2"/>
        <w:rPr>
          <w:b/>
          <w:highlight w:val="yellow"/>
        </w:rPr>
      </w:pPr>
      <w:r w:rsidRPr="009D48BF">
        <w:rPr>
          <w:b/>
          <w:highlight w:val="yellow"/>
        </w:rPr>
        <w:t>Acts 9:16</w:t>
      </w:r>
    </w:p>
    <w:p w14:paraId="04DA53D6" w14:textId="77777777" w:rsidR="00357AFE" w:rsidRDefault="00357AFE" w:rsidP="00357AFE">
      <w:pPr>
        <w:pStyle w:val="NoteLevel2"/>
        <w:numPr>
          <w:ilvl w:val="0"/>
          <w:numId w:val="0"/>
        </w:numPr>
        <w:ind w:left="1080"/>
      </w:pPr>
    </w:p>
    <w:p w14:paraId="46CEDDFB" w14:textId="77777777" w:rsidR="00357AFE" w:rsidRDefault="00357AFE" w:rsidP="00357AFE">
      <w:pPr>
        <w:pStyle w:val="NoteLevel2"/>
      </w:pPr>
      <w:r>
        <w:t>But Jesus didn’t say to Saul, “I’ll show you how comfortable you’ll be for the sake of my name.”</w:t>
      </w:r>
    </w:p>
    <w:p w14:paraId="0926CA97" w14:textId="77777777" w:rsidR="00357AFE" w:rsidRDefault="00357AFE" w:rsidP="00357AFE">
      <w:pPr>
        <w:pStyle w:val="NoteLevel2"/>
      </w:pPr>
      <w:r>
        <w:t>He said, “To follow me will mean suffering…to make my name known to all people…especially people who aren’t LIKE you…it will mean dying to some of your comfort.” But good news. I’m with you the whole way!</w:t>
      </w:r>
    </w:p>
    <w:p w14:paraId="3036C59E" w14:textId="77777777" w:rsidR="00357AFE" w:rsidRDefault="00357AFE" w:rsidP="00357AFE">
      <w:pPr>
        <w:pStyle w:val="NoteLevel1"/>
      </w:pPr>
    </w:p>
    <w:p w14:paraId="4048122B" w14:textId="77777777" w:rsidR="00357AFE" w:rsidRDefault="00357AFE" w:rsidP="00357AFE">
      <w:pPr>
        <w:pStyle w:val="NoteLevel2"/>
      </w:pPr>
      <w:r>
        <w:t>…and Antioch…is really…the first church who got this right.</w:t>
      </w:r>
    </w:p>
    <w:p w14:paraId="27EDD84F" w14:textId="77777777" w:rsidR="00357AFE" w:rsidRDefault="00357AFE" w:rsidP="00357AFE">
      <w:pPr>
        <w:pStyle w:val="NoteLevel2"/>
      </w:pPr>
      <w:r>
        <w:t>And because they did…an entire movement of ethnically and socially and culturally diverse churches sprang up all over the 1</w:t>
      </w:r>
      <w:r w:rsidRPr="009D48BF">
        <w:rPr>
          <w:vertAlign w:val="superscript"/>
        </w:rPr>
        <w:t>st</w:t>
      </w:r>
      <w:r>
        <w:t xml:space="preserve"> century Near east landscape.</w:t>
      </w:r>
    </w:p>
    <w:p w14:paraId="6A901C9F" w14:textId="77777777" w:rsidR="00357AFE" w:rsidRDefault="00357AFE" w:rsidP="00357AFE">
      <w:pPr>
        <w:pStyle w:val="NoteLevel1"/>
      </w:pPr>
    </w:p>
    <w:p w14:paraId="35A6FC5E" w14:textId="77777777" w:rsidR="00357AFE" w:rsidRDefault="00357AFE" w:rsidP="00357AFE">
      <w:pPr>
        <w:pStyle w:val="NoteLevel2"/>
      </w:pPr>
      <w:r>
        <w:t>So…Let’s go to Antioch.</w:t>
      </w:r>
    </w:p>
    <w:p w14:paraId="622C7E9C" w14:textId="77777777" w:rsidR="00357AFE" w:rsidRDefault="00357AFE" w:rsidP="00357AFE">
      <w:pPr>
        <w:pStyle w:val="NoteLevel2"/>
        <w:rPr>
          <w:b/>
          <w:highlight w:val="yellow"/>
        </w:rPr>
      </w:pPr>
      <w:r w:rsidRPr="009D48BF">
        <w:rPr>
          <w:b/>
          <w:highlight w:val="yellow"/>
        </w:rPr>
        <w:t>Acts 11:19-20</w:t>
      </w:r>
    </w:p>
    <w:p w14:paraId="6002060E" w14:textId="77777777" w:rsidR="00357AFE" w:rsidRDefault="00357AFE" w:rsidP="00357AFE">
      <w:pPr>
        <w:pStyle w:val="NoteLevel2"/>
        <w:rPr>
          <w:b/>
        </w:rPr>
      </w:pPr>
      <w:r>
        <w:rPr>
          <w:b/>
        </w:rPr>
        <w:t>Think of Antioch like Chicago.</w:t>
      </w:r>
    </w:p>
    <w:p w14:paraId="48AF29B1" w14:textId="77777777" w:rsidR="00357AFE" w:rsidRPr="00E11B84" w:rsidRDefault="00357AFE" w:rsidP="00357AFE">
      <w:pPr>
        <w:pStyle w:val="NoteLevel2"/>
        <w:rPr>
          <w:b/>
        </w:rPr>
      </w:pPr>
      <w:r>
        <w:t xml:space="preserve">It was the third largest city in the Roman Empire. </w:t>
      </w:r>
    </w:p>
    <w:p w14:paraId="02DF46A4" w14:textId="77777777" w:rsidR="00357AFE" w:rsidRPr="00E11B84" w:rsidRDefault="00357AFE" w:rsidP="00357AFE">
      <w:pPr>
        <w:pStyle w:val="NoteLevel2"/>
        <w:rPr>
          <w:b/>
        </w:rPr>
      </w:pPr>
      <w:r>
        <w:t xml:space="preserve">And it was very ethnically diverse…but it was also ethnically divided. </w:t>
      </w:r>
    </w:p>
    <w:p w14:paraId="4AA5C52A" w14:textId="77777777" w:rsidR="00357AFE" w:rsidRDefault="00357AFE" w:rsidP="00357AFE">
      <w:pPr>
        <w:pStyle w:val="NoteLevel1"/>
        <w:rPr>
          <w:b/>
        </w:rPr>
      </w:pPr>
    </w:p>
    <w:p w14:paraId="5489AFF4" w14:textId="77777777" w:rsidR="00357AFE" w:rsidRDefault="00357AFE" w:rsidP="00357AFE">
      <w:pPr>
        <w:pStyle w:val="NoteLevel2"/>
      </w:pPr>
      <w:r>
        <w:t>Greco- Roman cities required a constant stream of new comers to maintain their populations…partly because the death rate was so high.</w:t>
      </w:r>
    </w:p>
    <w:p w14:paraId="4130105D" w14:textId="77777777" w:rsidR="00357AFE" w:rsidRDefault="00357AFE" w:rsidP="00357AFE">
      <w:pPr>
        <w:pStyle w:val="NoteLevel2"/>
      </w:pPr>
      <w:r>
        <w:t>When you are living in a city that is only a few miles wide, yet has hundreds of thousands of people…and absolutely no soap, hand-santizer or sewer system…well…people got sick and died OFTEN.</w:t>
      </w:r>
    </w:p>
    <w:p w14:paraId="6BF088C3" w14:textId="77777777" w:rsidR="00357AFE" w:rsidRDefault="00357AFE" w:rsidP="00357AFE">
      <w:pPr>
        <w:pStyle w:val="NoteLevel1"/>
      </w:pPr>
    </w:p>
    <w:p w14:paraId="05BB9DE6" w14:textId="77777777" w:rsidR="00357AFE" w:rsidRDefault="00357AFE" w:rsidP="00357AFE">
      <w:pPr>
        <w:pStyle w:val="NoteLevel2"/>
      </w:pPr>
      <w:r>
        <w:t>With all these newcomers…from all over the near east (Africa, Asia, Israel, Mediterranean Europe)…that meant that Antioch was filled with strangers.</w:t>
      </w:r>
    </w:p>
    <w:p w14:paraId="09A53A2E" w14:textId="77777777" w:rsidR="00357AFE" w:rsidRDefault="00357AFE" w:rsidP="00357AFE">
      <w:pPr>
        <w:pStyle w:val="NoteLevel2"/>
      </w:pPr>
      <w:r>
        <w:t>Not just strangers…strangers with different skin colors, different ethnicities and traditions…people that ate different foods…celebrated different holidays…and spoke different languages even.</w:t>
      </w:r>
    </w:p>
    <w:p w14:paraId="22B59DFA" w14:textId="77777777" w:rsidR="00357AFE" w:rsidRDefault="00357AFE" w:rsidP="00357AFE">
      <w:pPr>
        <w:pStyle w:val="NoteLevel2"/>
        <w:numPr>
          <w:ilvl w:val="0"/>
          <w:numId w:val="0"/>
        </w:numPr>
        <w:ind w:left="1080"/>
      </w:pPr>
    </w:p>
    <w:p w14:paraId="2C7A3A31" w14:textId="77777777" w:rsidR="00357AFE" w:rsidRDefault="00357AFE" w:rsidP="00357AFE">
      <w:pPr>
        <w:pStyle w:val="NoteLevel2"/>
      </w:pPr>
      <w:r>
        <w:t>The crime rates were really high, because all these strangers had no problem stealing from each other…they had no interpersonal relationships across their tribes…so they didn’t really care about hurting one another.</w:t>
      </w:r>
    </w:p>
    <w:p w14:paraId="68173062" w14:textId="77777777" w:rsidR="00357AFE" w:rsidRDefault="00357AFE" w:rsidP="00357AFE">
      <w:pPr>
        <w:pStyle w:val="NoteLevel1"/>
      </w:pPr>
    </w:p>
    <w:p w14:paraId="5CA7FD7C" w14:textId="77777777" w:rsidR="00357AFE" w:rsidRDefault="00357AFE" w:rsidP="00357AFE">
      <w:pPr>
        <w:pStyle w:val="NoteLevel2"/>
      </w:pPr>
      <w:r>
        <w:t>So, when Seleucus… built Antioch…he laid it out in 2 sections…to separate the Syrians from the Greeks….and he put a wall up to divide them.</w:t>
      </w:r>
    </w:p>
    <w:p w14:paraId="33B46EBD" w14:textId="77777777" w:rsidR="00357AFE" w:rsidRDefault="00357AFE" w:rsidP="00357AFE">
      <w:pPr>
        <w:pStyle w:val="NoteLevel1"/>
      </w:pPr>
    </w:p>
    <w:p w14:paraId="2C0929B2" w14:textId="77777777" w:rsidR="00357AFE" w:rsidRDefault="00357AFE" w:rsidP="00357AFE">
      <w:pPr>
        <w:pStyle w:val="NoteLevel2"/>
      </w:pPr>
      <w:r>
        <w:t xml:space="preserve">You know…because its easier to just live with your kind. </w:t>
      </w:r>
    </w:p>
    <w:p w14:paraId="76914DC1" w14:textId="77777777" w:rsidR="00357AFE" w:rsidRDefault="00357AFE" w:rsidP="00357AFE">
      <w:pPr>
        <w:pStyle w:val="NoteLevel2"/>
      </w:pPr>
      <w:r>
        <w:t>Separate…but equal.</w:t>
      </w:r>
    </w:p>
    <w:p w14:paraId="3F60D8E1" w14:textId="77777777" w:rsidR="00357AFE" w:rsidRDefault="00357AFE" w:rsidP="00357AFE">
      <w:pPr>
        <w:pStyle w:val="NoteLevel2"/>
      </w:pPr>
      <w:r>
        <w:t>But then, Cretans, Cypriotes, Argives, Athenians, Palestinians, Jews…all started to come into the city…</w:t>
      </w:r>
    </w:p>
    <w:p w14:paraId="016CFBA5" w14:textId="77777777" w:rsidR="00357AFE" w:rsidRDefault="00357AFE" w:rsidP="00357AFE">
      <w:pPr>
        <w:pStyle w:val="NoteLevel2"/>
      </w:pPr>
      <w:r>
        <w:t>…and at this time in the 1</w:t>
      </w:r>
      <w:r w:rsidRPr="00A6354E">
        <w:rPr>
          <w:vertAlign w:val="superscript"/>
        </w:rPr>
        <w:t>st</w:t>
      </w:r>
      <w:r>
        <w:t xml:space="preserve"> century…Antioch was divided by more than a wall.</w:t>
      </w:r>
    </w:p>
    <w:p w14:paraId="4CFE9C7E" w14:textId="77777777" w:rsidR="00357AFE" w:rsidRDefault="00357AFE" w:rsidP="00357AFE">
      <w:pPr>
        <w:pStyle w:val="NoteLevel2"/>
      </w:pPr>
      <w:r>
        <w:t>There were as many as 18 different little ethnic neighborhoods. Still with a huge wall running down the middle of city to remind them all…we are divided.</w:t>
      </w:r>
    </w:p>
    <w:p w14:paraId="5EC6666A" w14:textId="77777777" w:rsidR="00357AFE" w:rsidRDefault="00357AFE" w:rsidP="00357AFE">
      <w:pPr>
        <w:pStyle w:val="NoteLevel1"/>
      </w:pPr>
    </w:p>
    <w:p w14:paraId="7C53D13D" w14:textId="77777777" w:rsidR="00357AFE" w:rsidRDefault="00357AFE" w:rsidP="00357AFE">
      <w:pPr>
        <w:pStyle w:val="NoteLevel2"/>
      </w:pPr>
      <w:r>
        <w:t>THEN…Jesus resurrected.</w:t>
      </w:r>
    </w:p>
    <w:p w14:paraId="368EFE1B" w14:textId="77777777" w:rsidR="00357AFE" w:rsidRDefault="00357AFE" w:rsidP="00357AFE">
      <w:pPr>
        <w:pStyle w:val="NoteLevel2"/>
      </w:pPr>
      <w:r>
        <w:t>And in the wake of the persecution of Xians (that Saul helped to start, by the way)</w:t>
      </w:r>
    </w:p>
    <w:p w14:paraId="26B72FD8" w14:textId="77777777" w:rsidR="00357AFE" w:rsidRDefault="00357AFE" w:rsidP="00357AFE">
      <w:pPr>
        <w:pStyle w:val="NoteLevel2"/>
      </w:pPr>
      <w:r>
        <w:t>Xians began to spread out.</w:t>
      </w:r>
    </w:p>
    <w:p w14:paraId="5CB349BC" w14:textId="77777777" w:rsidR="00357AFE" w:rsidRDefault="00357AFE" w:rsidP="00357AFE">
      <w:pPr>
        <w:pStyle w:val="NoteLevel1"/>
      </w:pPr>
    </w:p>
    <w:p w14:paraId="65208A16" w14:textId="77777777" w:rsidR="00357AFE" w:rsidRDefault="00357AFE" w:rsidP="00357AFE">
      <w:pPr>
        <w:pStyle w:val="NoteLevel2"/>
      </w:pPr>
      <w:r>
        <w:t>And when they arrived in Antioch…mostly… they were just looking for their own kind.</w:t>
      </w:r>
    </w:p>
    <w:p w14:paraId="2C5E5133" w14:textId="77777777" w:rsidR="00357AFE" w:rsidRDefault="00357AFE" w:rsidP="00357AFE">
      <w:pPr>
        <w:pStyle w:val="NoteLevel2"/>
      </w:pPr>
      <w:r>
        <w:t>They were just looking for Jews to convert.</w:t>
      </w:r>
    </w:p>
    <w:p w14:paraId="395DD7E3" w14:textId="77777777" w:rsidR="00357AFE" w:rsidRDefault="00357AFE" w:rsidP="00357AFE">
      <w:pPr>
        <w:pStyle w:val="NoteLevel2"/>
      </w:pPr>
      <w:r>
        <w:t>But…there were a few of them who came from the Island of Cyprus…that knew…this gospel is not just for me…and its not just for “us”…this gospel is for EVERYBODY…</w:t>
      </w:r>
    </w:p>
    <w:p w14:paraId="602FE872" w14:textId="77777777" w:rsidR="00357AFE" w:rsidRDefault="00357AFE" w:rsidP="00357AFE">
      <w:pPr>
        <w:pStyle w:val="NoteLevel2"/>
      </w:pPr>
      <w:r>
        <w:t>…so they started to share the good news about Jesus with the Greeks, too.</w:t>
      </w:r>
    </w:p>
    <w:p w14:paraId="28F5341C" w14:textId="77777777" w:rsidR="00357AFE" w:rsidRDefault="00357AFE" w:rsidP="00357AFE">
      <w:pPr>
        <w:pStyle w:val="NoteLevel1"/>
      </w:pPr>
    </w:p>
    <w:p w14:paraId="61DCCFB7" w14:textId="77777777" w:rsidR="00357AFE" w:rsidRPr="00EF5A22" w:rsidRDefault="00357AFE" w:rsidP="00357AFE">
      <w:pPr>
        <w:pStyle w:val="NoteLevel2"/>
        <w:rPr>
          <w:b/>
          <w:highlight w:val="yellow"/>
        </w:rPr>
      </w:pPr>
      <w:r w:rsidRPr="00EF5A22">
        <w:rPr>
          <w:b/>
          <w:highlight w:val="yellow"/>
        </w:rPr>
        <w:t>11:21</w:t>
      </w:r>
    </w:p>
    <w:p w14:paraId="6F198C80" w14:textId="77777777" w:rsidR="00357AFE" w:rsidRDefault="00357AFE" w:rsidP="00357AFE">
      <w:pPr>
        <w:pStyle w:val="NoteLevel2"/>
      </w:pPr>
      <w:r>
        <w:t>…and suddenly, this multi-ethnic movement started to sweep through the city.</w:t>
      </w:r>
    </w:p>
    <w:p w14:paraId="422FEF5B" w14:textId="77777777" w:rsidR="00357AFE" w:rsidRDefault="00357AFE" w:rsidP="00357AFE">
      <w:pPr>
        <w:pStyle w:val="NoteLevel2"/>
      </w:pPr>
      <w:r>
        <w:t>And people in every neighborhood…on both sides of wall were hearing the gospel and believing …and then telling it to someone else.</w:t>
      </w:r>
    </w:p>
    <w:p w14:paraId="43FE3C6B" w14:textId="77777777" w:rsidR="00357AFE" w:rsidRDefault="00357AFE" w:rsidP="00357AFE">
      <w:pPr>
        <w:pStyle w:val="NoteLevel1"/>
      </w:pPr>
    </w:p>
    <w:p w14:paraId="0B609DDB" w14:textId="77777777" w:rsidR="00357AFE" w:rsidRPr="00EF5A22" w:rsidRDefault="00357AFE" w:rsidP="00357AFE">
      <w:pPr>
        <w:pStyle w:val="NoteLevel2"/>
        <w:rPr>
          <w:b/>
          <w:highlight w:val="yellow"/>
        </w:rPr>
      </w:pPr>
      <w:r w:rsidRPr="00EF5A22">
        <w:rPr>
          <w:b/>
          <w:highlight w:val="yellow"/>
        </w:rPr>
        <w:t>11:22</w:t>
      </w:r>
    </w:p>
    <w:p w14:paraId="14948AE4" w14:textId="77777777" w:rsidR="00357AFE" w:rsidRPr="00EF5A22" w:rsidRDefault="00357AFE" w:rsidP="00357AFE">
      <w:pPr>
        <w:pStyle w:val="NoteLevel2"/>
        <w:rPr>
          <w:b/>
        </w:rPr>
      </w:pPr>
      <w:r>
        <w:t>And people are so amazed at what is happening that they send news back to the apostles in Jerusalem…and the apostles send this guy named Barnabas to check it out.</w:t>
      </w:r>
    </w:p>
    <w:p w14:paraId="21A10660" w14:textId="77777777" w:rsidR="00357AFE" w:rsidRPr="00EF5A22" w:rsidRDefault="00357AFE" w:rsidP="00357AFE">
      <w:pPr>
        <w:pStyle w:val="NoteLevel2"/>
        <w:numPr>
          <w:ilvl w:val="0"/>
          <w:numId w:val="0"/>
        </w:numPr>
        <w:ind w:left="1080"/>
        <w:rPr>
          <w:b/>
        </w:rPr>
      </w:pPr>
    </w:p>
    <w:p w14:paraId="397E5788" w14:textId="77777777" w:rsidR="00357AFE" w:rsidRPr="00EF5A22" w:rsidRDefault="00357AFE" w:rsidP="00357AFE">
      <w:pPr>
        <w:pStyle w:val="NoteLevel2"/>
        <w:rPr>
          <w:b/>
          <w:highlight w:val="yellow"/>
        </w:rPr>
      </w:pPr>
      <w:r w:rsidRPr="00EF5A22">
        <w:rPr>
          <w:b/>
          <w:highlight w:val="yellow"/>
        </w:rPr>
        <w:t>11:23</w:t>
      </w:r>
      <w:r>
        <w:rPr>
          <w:b/>
          <w:highlight w:val="yellow"/>
        </w:rPr>
        <w:t>-24</w:t>
      </w:r>
    </w:p>
    <w:p w14:paraId="3EF0E143" w14:textId="77777777" w:rsidR="00357AFE" w:rsidRPr="00EF5A22" w:rsidRDefault="00357AFE" w:rsidP="00357AFE">
      <w:pPr>
        <w:pStyle w:val="NoteLevel2"/>
        <w:rPr>
          <w:b/>
        </w:rPr>
      </w:pPr>
      <w:r>
        <w:t>Well, Barnabas is blown away. He’s looking at people who have nothing in common with each other…other than a belief in the resurrected Jesus and they live in the same City…and he can’t believe that they are not separating themselves…but joinging themselves together.</w:t>
      </w:r>
    </w:p>
    <w:p w14:paraId="39FE8D8C" w14:textId="77777777" w:rsidR="00357AFE" w:rsidRDefault="00357AFE" w:rsidP="00357AFE">
      <w:pPr>
        <w:pStyle w:val="NoteLevel1"/>
        <w:rPr>
          <w:b/>
        </w:rPr>
      </w:pPr>
    </w:p>
    <w:p w14:paraId="75891543" w14:textId="77777777" w:rsidR="00357AFE" w:rsidRPr="00EF5A22" w:rsidRDefault="00357AFE" w:rsidP="00357AFE">
      <w:pPr>
        <w:pStyle w:val="NoteLevel2"/>
        <w:rPr>
          <w:b/>
          <w:highlight w:val="yellow"/>
        </w:rPr>
      </w:pPr>
      <w:r w:rsidRPr="00EF5A22">
        <w:rPr>
          <w:b/>
          <w:highlight w:val="yellow"/>
        </w:rPr>
        <w:t>11:25-26</w:t>
      </w:r>
    </w:p>
    <w:p w14:paraId="2701B0A4" w14:textId="77777777" w:rsidR="00357AFE" w:rsidRPr="00EF5A22" w:rsidRDefault="00357AFE" w:rsidP="00357AFE">
      <w:pPr>
        <w:pStyle w:val="NoteLevel2"/>
        <w:rPr>
          <w:b/>
        </w:rPr>
      </w:pPr>
      <w:r>
        <w:t>So Barnabas travels to Tarsus, Saul’s hometown, and he brings Saul to help him minister to and train up this church for a year.</w:t>
      </w:r>
    </w:p>
    <w:p w14:paraId="06E23C74" w14:textId="77777777" w:rsidR="00357AFE" w:rsidRDefault="00357AFE" w:rsidP="00357AFE">
      <w:pPr>
        <w:pStyle w:val="NoteLevel1"/>
        <w:rPr>
          <w:b/>
        </w:rPr>
      </w:pPr>
    </w:p>
    <w:p w14:paraId="3035DC73" w14:textId="77777777" w:rsidR="00357AFE" w:rsidRPr="00EF5A22" w:rsidRDefault="00357AFE" w:rsidP="00357AFE">
      <w:pPr>
        <w:pStyle w:val="NoteLevel2"/>
        <w:rPr>
          <w:b/>
          <w:highlight w:val="yellow"/>
        </w:rPr>
      </w:pPr>
      <w:r w:rsidRPr="00EF5A22">
        <w:rPr>
          <w:b/>
          <w:highlight w:val="yellow"/>
        </w:rPr>
        <w:t>11:29-30</w:t>
      </w:r>
    </w:p>
    <w:p w14:paraId="1D56E4FF" w14:textId="77777777" w:rsidR="00357AFE" w:rsidRPr="00EF5A22" w:rsidRDefault="00357AFE" w:rsidP="00357AFE">
      <w:pPr>
        <w:pStyle w:val="NoteLevel2"/>
        <w:rPr>
          <w:b/>
        </w:rPr>
      </w:pPr>
      <w:r>
        <w:t>And this church eventually doesn’t only care about their own city…they worked together on a famine relief campaign to care for the needs of the ENTIRE ROMAN EMPIRE.</w:t>
      </w:r>
    </w:p>
    <w:p w14:paraId="299BCD79" w14:textId="77777777" w:rsidR="00357AFE" w:rsidRDefault="00357AFE" w:rsidP="00357AFE">
      <w:pPr>
        <w:pStyle w:val="NoteLevel1"/>
        <w:rPr>
          <w:b/>
        </w:rPr>
      </w:pPr>
    </w:p>
    <w:p w14:paraId="592675B2" w14:textId="77777777" w:rsidR="00357AFE" w:rsidRPr="002611D6" w:rsidRDefault="00357AFE" w:rsidP="00357AFE">
      <w:pPr>
        <w:pStyle w:val="NoteLevel2"/>
        <w:rPr>
          <w:b/>
          <w:highlight w:val="yellow"/>
        </w:rPr>
      </w:pPr>
      <w:r w:rsidRPr="002611D6">
        <w:rPr>
          <w:b/>
          <w:highlight w:val="yellow"/>
        </w:rPr>
        <w:t>Acts 13:1</w:t>
      </w:r>
    </w:p>
    <w:p w14:paraId="337E063B" w14:textId="77777777" w:rsidR="00357AFE" w:rsidRPr="002611D6" w:rsidRDefault="00357AFE" w:rsidP="00357AFE">
      <w:pPr>
        <w:pStyle w:val="NoteLevel2"/>
        <w:rPr>
          <w:b/>
        </w:rPr>
      </w:pPr>
      <w:r>
        <w:t xml:space="preserve">And this church grew to not ONLY be a church with ethnically and culturally diverse membership…their leadership became ethnically diverse. </w:t>
      </w:r>
    </w:p>
    <w:p w14:paraId="04C1D3BD" w14:textId="77777777" w:rsidR="00357AFE" w:rsidRPr="002611D6" w:rsidRDefault="00357AFE" w:rsidP="00357AFE">
      <w:pPr>
        <w:pStyle w:val="NoteLevel2"/>
        <w:rPr>
          <w:b/>
        </w:rPr>
      </w:pPr>
      <w:r>
        <w:t>In Acts 13, we get this list of 5 people that include Asian, African, Jewish, and European.</w:t>
      </w:r>
    </w:p>
    <w:p w14:paraId="1AE4A605" w14:textId="77777777" w:rsidR="00357AFE" w:rsidRDefault="00357AFE" w:rsidP="00357AFE">
      <w:pPr>
        <w:pStyle w:val="NoteLevel1"/>
        <w:rPr>
          <w:b/>
        </w:rPr>
      </w:pPr>
    </w:p>
    <w:p w14:paraId="50C1D5AC" w14:textId="77777777" w:rsidR="00357AFE" w:rsidRDefault="00357AFE" w:rsidP="00357AFE">
      <w:pPr>
        <w:pStyle w:val="NoteLevel2"/>
        <w:rPr>
          <w:b/>
        </w:rPr>
      </w:pPr>
      <w:r>
        <w:rPr>
          <w:b/>
        </w:rPr>
        <w:t>…and then, look what happens.</w:t>
      </w:r>
    </w:p>
    <w:p w14:paraId="372F08BE" w14:textId="77777777" w:rsidR="00357AFE" w:rsidRPr="002611D6" w:rsidRDefault="00357AFE" w:rsidP="00357AFE">
      <w:pPr>
        <w:pStyle w:val="NoteLevel2"/>
        <w:rPr>
          <w:b/>
          <w:highlight w:val="yellow"/>
        </w:rPr>
      </w:pPr>
      <w:r w:rsidRPr="002611D6">
        <w:rPr>
          <w:b/>
          <w:highlight w:val="yellow"/>
        </w:rPr>
        <w:t>Acts 13:2-3</w:t>
      </w:r>
    </w:p>
    <w:p w14:paraId="226F3206" w14:textId="77777777" w:rsidR="00357AFE" w:rsidRDefault="00357AFE" w:rsidP="00357AFE">
      <w:pPr>
        <w:pStyle w:val="NoteLevel2"/>
        <w:rPr>
          <w:b/>
        </w:rPr>
      </w:pPr>
      <w:r>
        <w:rPr>
          <w:b/>
        </w:rPr>
        <w:t>They send Saul out on his missionary journeys…the way he would spend the rest of his life…planting MORE culturally and ethnically diverse churches…JUST LIKE ANTIOCH.</w:t>
      </w:r>
    </w:p>
    <w:p w14:paraId="1EDED138" w14:textId="77777777" w:rsidR="00357AFE" w:rsidRDefault="00357AFE" w:rsidP="00357AFE">
      <w:pPr>
        <w:pStyle w:val="NoteLevel1"/>
        <w:rPr>
          <w:b/>
        </w:rPr>
      </w:pPr>
    </w:p>
    <w:p w14:paraId="650D1E4B" w14:textId="77777777" w:rsidR="00357AFE" w:rsidRPr="002611D6" w:rsidRDefault="00357AFE" w:rsidP="00357AFE">
      <w:pPr>
        <w:pStyle w:val="NoteLevel2"/>
        <w:rPr>
          <w:b/>
        </w:rPr>
      </w:pPr>
      <w:r>
        <w:t>Saul, who is later called Paul, writes All these letters in the NT, and tells you about those churches.</w:t>
      </w:r>
    </w:p>
    <w:p w14:paraId="435011FD" w14:textId="77777777" w:rsidR="00357AFE" w:rsidRPr="002611D6" w:rsidRDefault="00357AFE" w:rsidP="00357AFE">
      <w:pPr>
        <w:pStyle w:val="NoteLevel2"/>
        <w:rPr>
          <w:b/>
        </w:rPr>
      </w:pPr>
      <w:r>
        <w:t>See, it was in Antioch that God showed Saul the beauty of the overcoming power of the gospel…and how it could be displayed by tearing down walls between races, cultures, ethnicities, languages, and social classes. So he went out and planted churches JUST LIKE ANTIOCH.</w:t>
      </w:r>
    </w:p>
    <w:p w14:paraId="71CF0294" w14:textId="77777777" w:rsidR="00357AFE" w:rsidRDefault="00357AFE" w:rsidP="00357AFE">
      <w:pPr>
        <w:pStyle w:val="NoteLevel1"/>
        <w:rPr>
          <w:b/>
        </w:rPr>
      </w:pPr>
    </w:p>
    <w:p w14:paraId="2DA2E8A5" w14:textId="77777777" w:rsidR="00357AFE" w:rsidRPr="002611D6" w:rsidRDefault="00357AFE" w:rsidP="00357AFE">
      <w:pPr>
        <w:pStyle w:val="NoteLevel2"/>
        <w:rPr>
          <w:b/>
        </w:rPr>
      </w:pPr>
      <w:r>
        <w:t>And if you read all of Paul’s letters…you’ll see…it wasn’t easy.</w:t>
      </w:r>
    </w:p>
    <w:p w14:paraId="5DC3C59A" w14:textId="77777777" w:rsidR="00357AFE" w:rsidRPr="002611D6" w:rsidRDefault="00357AFE" w:rsidP="00357AFE">
      <w:pPr>
        <w:pStyle w:val="NoteLevel2"/>
        <w:rPr>
          <w:b/>
        </w:rPr>
      </w:pPr>
      <w:r>
        <w:t>It wasn’t easy for Paul…and it wasn’t easy for those churches.</w:t>
      </w:r>
    </w:p>
    <w:p w14:paraId="3A807F9C" w14:textId="77777777" w:rsidR="00357AFE" w:rsidRPr="002611D6" w:rsidRDefault="00357AFE" w:rsidP="00357AFE">
      <w:pPr>
        <w:pStyle w:val="NoteLevel2"/>
        <w:rPr>
          <w:b/>
        </w:rPr>
      </w:pPr>
      <w:r>
        <w:t>In fact, most of Paul’s letters to those churches contain LARGE sections devoted to unity…to not fighting…to working out arguments.</w:t>
      </w:r>
    </w:p>
    <w:p w14:paraId="6EAC5544" w14:textId="77777777" w:rsidR="00357AFE" w:rsidRDefault="00357AFE" w:rsidP="00357AFE">
      <w:pPr>
        <w:pStyle w:val="NoteLevel1"/>
        <w:rPr>
          <w:b/>
        </w:rPr>
      </w:pPr>
    </w:p>
    <w:p w14:paraId="64500A7C" w14:textId="77777777" w:rsidR="00357AFE" w:rsidRDefault="00357AFE" w:rsidP="00357AFE">
      <w:pPr>
        <w:pStyle w:val="NoteLevel2"/>
        <w:rPr>
          <w:b/>
        </w:rPr>
      </w:pPr>
      <w:r>
        <w:rPr>
          <w:b/>
        </w:rPr>
        <w:t>And that leads us to ask this question?</w:t>
      </w:r>
    </w:p>
    <w:p w14:paraId="6DAF2FC1" w14:textId="77777777" w:rsidR="00357AFE" w:rsidRDefault="00357AFE" w:rsidP="00357AFE">
      <w:pPr>
        <w:pStyle w:val="NoteLevel2"/>
        <w:rPr>
          <w:b/>
        </w:rPr>
      </w:pPr>
      <w:r>
        <w:rPr>
          <w:b/>
        </w:rPr>
        <w:t>Wouldn’t have just been easier to start churches where everybody looked alike?</w:t>
      </w:r>
    </w:p>
    <w:p w14:paraId="74C7F0DA" w14:textId="77777777" w:rsidR="00357AFE" w:rsidRDefault="00357AFE" w:rsidP="00357AFE">
      <w:pPr>
        <w:pStyle w:val="NoteLevel2"/>
        <w:rPr>
          <w:b/>
        </w:rPr>
      </w:pPr>
      <w:r>
        <w:rPr>
          <w:b/>
        </w:rPr>
        <w:t>Sure.</w:t>
      </w:r>
    </w:p>
    <w:p w14:paraId="356FD135" w14:textId="77777777" w:rsidR="00357AFE" w:rsidRDefault="00357AFE" w:rsidP="00357AFE">
      <w:pPr>
        <w:pStyle w:val="NoteLevel2"/>
        <w:rPr>
          <w:b/>
        </w:rPr>
      </w:pPr>
      <w:r>
        <w:rPr>
          <w:b/>
        </w:rPr>
        <w:t>But Jesus didn’t tell Saul that he was going to send him to EASY work…he said, “You are going to suffer for my name.”</w:t>
      </w:r>
    </w:p>
    <w:p w14:paraId="1DB9BB64" w14:textId="77777777" w:rsidR="00357AFE" w:rsidRDefault="00357AFE" w:rsidP="00357AFE">
      <w:pPr>
        <w:pStyle w:val="NoteLevel1"/>
        <w:rPr>
          <w:b/>
        </w:rPr>
      </w:pPr>
    </w:p>
    <w:p w14:paraId="7956BCB2" w14:textId="77777777" w:rsidR="00357AFE" w:rsidRPr="002611D6" w:rsidRDefault="00357AFE" w:rsidP="00357AFE">
      <w:pPr>
        <w:pStyle w:val="NoteLevel1"/>
        <w:rPr>
          <w:b/>
          <w:highlight w:val="yellow"/>
        </w:rPr>
      </w:pPr>
      <w:r w:rsidRPr="002611D6">
        <w:rPr>
          <w:b/>
          <w:highlight w:val="yellow"/>
        </w:rPr>
        <w:t>Back to 2)</w:t>
      </w:r>
    </w:p>
    <w:p w14:paraId="0F9202E9" w14:textId="77777777" w:rsidR="00357AFE" w:rsidRDefault="00357AFE" w:rsidP="00357AFE">
      <w:pPr>
        <w:pStyle w:val="NoteLevel2"/>
        <w:rPr>
          <w:b/>
        </w:rPr>
      </w:pPr>
      <w:r>
        <w:rPr>
          <w:b/>
        </w:rPr>
        <w:t>And that’s not just for Saul…that’s for you and me too.</w:t>
      </w:r>
    </w:p>
    <w:p w14:paraId="6F865D10" w14:textId="77777777" w:rsidR="00357AFE" w:rsidRPr="002611D6" w:rsidRDefault="00357AFE" w:rsidP="00357AFE">
      <w:pPr>
        <w:pStyle w:val="NoteLevel2"/>
        <w:rPr>
          <w:b/>
        </w:rPr>
      </w:pPr>
      <w:r>
        <w:t>To believe Jesus’ life, death and resurrection…to be changed personally by him…while it is a call to LIVE…to know God and love God and experience a relationship with him..</w:t>
      </w:r>
    </w:p>
    <w:p w14:paraId="10AD2667" w14:textId="77777777" w:rsidR="00357AFE" w:rsidRPr="002611D6" w:rsidRDefault="00357AFE" w:rsidP="00357AFE">
      <w:pPr>
        <w:pStyle w:val="NoteLevel2"/>
        <w:rPr>
          <w:b/>
        </w:rPr>
      </w:pPr>
      <w:r>
        <w:t>…its also, paradoxically…a call to die.</w:t>
      </w:r>
    </w:p>
    <w:p w14:paraId="5DA6ECFF" w14:textId="77777777" w:rsidR="00357AFE" w:rsidRPr="002611D6" w:rsidRDefault="00357AFE" w:rsidP="00357AFE">
      <w:pPr>
        <w:pStyle w:val="NoteLevel2"/>
        <w:rPr>
          <w:b/>
        </w:rPr>
      </w:pPr>
      <w:r>
        <w:t>To your own comfort. To your own preferences.</w:t>
      </w:r>
    </w:p>
    <w:p w14:paraId="67DED996" w14:textId="77777777" w:rsidR="00357AFE" w:rsidRPr="002611D6" w:rsidRDefault="00357AFE" w:rsidP="00357AFE">
      <w:pPr>
        <w:pStyle w:val="NoteLevel2"/>
        <w:rPr>
          <w:b/>
        </w:rPr>
      </w:pPr>
      <w:r>
        <w:t>It's a call to lay aside what might be easiest for you…so that the whole world can know the gospel.</w:t>
      </w:r>
    </w:p>
    <w:p w14:paraId="6B4E3F5C" w14:textId="77777777" w:rsidR="00357AFE" w:rsidRDefault="00357AFE" w:rsidP="00357AFE">
      <w:pPr>
        <w:pStyle w:val="NoteLevel1"/>
        <w:rPr>
          <w:b/>
        </w:rPr>
      </w:pPr>
    </w:p>
    <w:p w14:paraId="33E18D88" w14:textId="77777777" w:rsidR="00357AFE" w:rsidRPr="000C6DBD" w:rsidRDefault="00357AFE" w:rsidP="00357AFE">
      <w:pPr>
        <w:pStyle w:val="NoteLevel2"/>
        <w:rPr>
          <w:b/>
        </w:rPr>
      </w:pPr>
      <w:r>
        <w:t>And this diverse community…being a part of a church (not just GOING to church)…but having relationships with people that follow this resurrected God…across all of these ethnic and social boundaries…its one of the chief ways God works the gospel into you.</w:t>
      </w:r>
    </w:p>
    <w:p w14:paraId="6EFF5D77" w14:textId="77777777" w:rsidR="00357AFE" w:rsidRDefault="00357AFE" w:rsidP="00357AFE">
      <w:pPr>
        <w:pStyle w:val="NoteLevel1"/>
        <w:rPr>
          <w:b/>
        </w:rPr>
      </w:pPr>
    </w:p>
    <w:p w14:paraId="55B18DDF" w14:textId="77777777" w:rsidR="00357AFE" w:rsidRPr="000C6DBD" w:rsidRDefault="00357AFE" w:rsidP="00357AFE">
      <w:pPr>
        <w:pStyle w:val="NoteLevel2"/>
        <w:rPr>
          <w:b/>
        </w:rPr>
      </w:pPr>
      <w:r>
        <w:t>See, because when you are living life with people that aren’t like you…you are constantly reminded that love isn’t about having commonalities…love isn’t about having similar interests or backgrounds…its not about sharing skin color or food tastes or tax brackets…</w:t>
      </w:r>
    </w:p>
    <w:p w14:paraId="179C96BB" w14:textId="77777777" w:rsidR="00357AFE" w:rsidRPr="000C6DBD" w:rsidRDefault="00357AFE" w:rsidP="00357AFE">
      <w:pPr>
        <w:pStyle w:val="NoteLevel2"/>
        <w:rPr>
          <w:b/>
        </w:rPr>
      </w:pPr>
      <w:r>
        <w:t>Love is about laying down your life because you see someone as loved and valued by GOD himself…and that’s all you need.</w:t>
      </w:r>
    </w:p>
    <w:p w14:paraId="6D4F3AEE" w14:textId="77777777" w:rsidR="00357AFE" w:rsidRDefault="00357AFE" w:rsidP="00357AFE">
      <w:pPr>
        <w:pStyle w:val="NoteLevel1"/>
        <w:rPr>
          <w:b/>
        </w:rPr>
      </w:pPr>
    </w:p>
    <w:p w14:paraId="1394A2BE" w14:textId="77777777" w:rsidR="00357AFE" w:rsidRDefault="00357AFE" w:rsidP="00357AFE">
      <w:pPr>
        <w:pStyle w:val="NoteLevel2"/>
        <w:rPr>
          <w:b/>
        </w:rPr>
      </w:pPr>
      <w:r>
        <w:rPr>
          <w:b/>
        </w:rPr>
        <w:t>And, this is the way God shows the gospel to the world.</w:t>
      </w:r>
    </w:p>
    <w:p w14:paraId="48340440" w14:textId="77777777" w:rsidR="00357AFE" w:rsidRPr="000C6DBD" w:rsidRDefault="00357AFE" w:rsidP="00357AFE">
      <w:pPr>
        <w:pStyle w:val="NoteLevel1"/>
        <w:rPr>
          <w:b/>
        </w:rPr>
      </w:pPr>
    </w:p>
    <w:p w14:paraId="0E93F20E" w14:textId="77777777" w:rsidR="00357AFE" w:rsidRPr="00EF5A22" w:rsidRDefault="00357AFE" w:rsidP="00357AFE">
      <w:pPr>
        <w:pStyle w:val="NoteLevel2"/>
        <w:rPr>
          <w:b/>
        </w:rPr>
      </w:pPr>
      <w:r>
        <w:rPr>
          <w:b/>
        </w:rPr>
        <w:t xml:space="preserve">In Saul (or Paul’s) letter to the Ephesian church (one of the churches he went on to start after Antioch) </w:t>
      </w:r>
    </w:p>
    <w:p w14:paraId="5CB9BEA7" w14:textId="77777777" w:rsidR="00357AFE" w:rsidRPr="000C6DBD" w:rsidRDefault="00357AFE" w:rsidP="00357AFE">
      <w:pPr>
        <w:pStyle w:val="NoteLevel2"/>
        <w:rPr>
          <w:b/>
        </w:rPr>
      </w:pPr>
      <w:r>
        <w:t>Listen to the language he uses when he talks about what Christ’s death and resurrection means for the church in Ephesus…also a diverse and densely populated city in the Roman empire.</w:t>
      </w:r>
    </w:p>
    <w:p w14:paraId="5CD3F604" w14:textId="77777777" w:rsidR="00357AFE" w:rsidRDefault="00357AFE" w:rsidP="00357AFE">
      <w:pPr>
        <w:pStyle w:val="NoteLevel1"/>
        <w:rPr>
          <w:b/>
        </w:rPr>
      </w:pPr>
    </w:p>
    <w:p w14:paraId="4A91E021" w14:textId="77777777" w:rsidR="00357AFE" w:rsidRPr="000C6DBD" w:rsidRDefault="00357AFE" w:rsidP="00357AFE">
      <w:pPr>
        <w:pStyle w:val="NoteLevel2"/>
        <w:rPr>
          <w:b/>
          <w:highlight w:val="yellow"/>
        </w:rPr>
      </w:pPr>
      <w:r w:rsidRPr="000C6DBD">
        <w:rPr>
          <w:b/>
          <w:highlight w:val="yellow"/>
        </w:rPr>
        <w:t>Eph 2:13-14</w:t>
      </w:r>
    </w:p>
    <w:p w14:paraId="5950224F" w14:textId="77777777" w:rsidR="00357AFE" w:rsidRDefault="00357AFE" w:rsidP="00357AFE">
      <w:pPr>
        <w:pStyle w:val="NoteLevel2"/>
      </w:pPr>
      <w:r>
        <w:t>First he says, “Jews and Gentiles…we were far from God and from each other…but Christ’s blood was spilled for all of us…to bring us personally to God…and in diverse community…to one another.”</w:t>
      </w:r>
    </w:p>
    <w:p w14:paraId="7241261C" w14:textId="77777777" w:rsidR="00357AFE" w:rsidRDefault="00357AFE" w:rsidP="00357AFE">
      <w:pPr>
        <w:pStyle w:val="NoteLevel2"/>
      </w:pPr>
      <w:r>
        <w:t xml:space="preserve">That’s Ich bin Ein Berliner. I am one of you.  Paul was JFK before JFK. </w:t>
      </w:r>
    </w:p>
    <w:p w14:paraId="485FF236" w14:textId="77777777" w:rsidR="00357AFE" w:rsidRDefault="00357AFE" w:rsidP="00357AFE">
      <w:pPr>
        <w:pStyle w:val="NoteLevel1"/>
      </w:pPr>
    </w:p>
    <w:p w14:paraId="23DBED24" w14:textId="77777777" w:rsidR="00357AFE" w:rsidRDefault="00357AFE" w:rsidP="00357AFE">
      <w:pPr>
        <w:pStyle w:val="NoteLevel2"/>
      </w:pPr>
      <w:r>
        <w:t xml:space="preserve">Remember in Antioch, we were told that it was the first time outsiders saw what was happening. And they looked at all these people who had no business being together…and they called them Christians…because before they were Black, white, Asian, Latino…they were Christian. They were followers of the Way, Jesus. Their ethnicities didn’t cease to exist…but they did fall into second place behind the name of Christ. </w:t>
      </w:r>
    </w:p>
    <w:p w14:paraId="47254AA8" w14:textId="77777777" w:rsidR="00357AFE" w:rsidRDefault="00357AFE" w:rsidP="00357AFE">
      <w:pPr>
        <w:pStyle w:val="NoteLevel1"/>
      </w:pPr>
    </w:p>
    <w:p w14:paraId="7CADDAEE" w14:textId="77777777" w:rsidR="00357AFE" w:rsidRDefault="00357AFE" w:rsidP="00357AFE">
      <w:pPr>
        <w:pStyle w:val="NoteLevel2"/>
      </w:pPr>
      <w:r>
        <w:t>“Ich bin ein Christian”…no matter where I’m from and you’re from…If w both know the risen Christ and walk in that freedom…I’m one with you.</w:t>
      </w:r>
    </w:p>
    <w:p w14:paraId="34B4DCBD" w14:textId="77777777" w:rsidR="00357AFE" w:rsidRDefault="00357AFE" w:rsidP="00357AFE">
      <w:pPr>
        <w:pStyle w:val="NoteLevel1"/>
      </w:pPr>
    </w:p>
    <w:p w14:paraId="1985174E" w14:textId="77777777" w:rsidR="00357AFE" w:rsidRDefault="00357AFE" w:rsidP="00357AFE">
      <w:pPr>
        <w:pStyle w:val="NoteLevel2"/>
      </w:pPr>
      <w:r>
        <w:t>And did you see him talk about tearing down the dividing wall?</w:t>
      </w:r>
    </w:p>
    <w:p w14:paraId="21DBBA3E" w14:textId="77777777" w:rsidR="00357AFE" w:rsidRDefault="00357AFE" w:rsidP="00357AFE">
      <w:pPr>
        <w:pStyle w:val="NoteLevel2"/>
      </w:pPr>
      <w:r>
        <w:t xml:space="preserve">Paul was Ronald Reagan before Ronald Reagan. </w:t>
      </w:r>
    </w:p>
    <w:p w14:paraId="0584AB21" w14:textId="77777777" w:rsidR="00357AFE" w:rsidRDefault="00357AFE" w:rsidP="00357AFE">
      <w:pPr>
        <w:pStyle w:val="NoteLevel2"/>
      </w:pPr>
      <w:r>
        <w:t xml:space="preserve">IN CHRIST, we TEAR DOWN THE WALL that divides us. </w:t>
      </w:r>
    </w:p>
    <w:p w14:paraId="4DA5B2DB" w14:textId="77777777" w:rsidR="00357AFE" w:rsidRDefault="00357AFE" w:rsidP="00357AFE">
      <w:pPr>
        <w:pStyle w:val="NoteLevel1"/>
        <w:numPr>
          <w:ilvl w:val="0"/>
          <w:numId w:val="0"/>
        </w:numPr>
      </w:pPr>
    </w:p>
    <w:p w14:paraId="68CB594B" w14:textId="77777777" w:rsidR="00357AFE" w:rsidRDefault="00357AFE" w:rsidP="00357AFE">
      <w:pPr>
        <w:pStyle w:val="NoteLevel2"/>
        <w:rPr>
          <w:b/>
          <w:highlight w:val="yellow"/>
        </w:rPr>
      </w:pPr>
      <w:r w:rsidRPr="00A13B31">
        <w:rPr>
          <w:b/>
          <w:highlight w:val="yellow"/>
        </w:rPr>
        <w:t>Eph 2:19</w:t>
      </w:r>
    </w:p>
    <w:p w14:paraId="5C2D7500" w14:textId="77777777" w:rsidR="00357AFE" w:rsidRPr="00A13B31" w:rsidRDefault="00357AFE" w:rsidP="00357AFE">
      <w:pPr>
        <w:pStyle w:val="NoteLevel2"/>
        <w:rPr>
          <w:b/>
        </w:rPr>
      </w:pPr>
      <w:r>
        <w:t>and then he says…you are no longer strangers and aliens…you are no longer a bunch of newcomers who distrust one another…but now...you are together…saints…and family members…brothers and sisters together of God’s house.</w:t>
      </w:r>
    </w:p>
    <w:p w14:paraId="56EE6A46" w14:textId="77777777" w:rsidR="00357AFE" w:rsidRDefault="00357AFE" w:rsidP="00357AFE">
      <w:pPr>
        <w:pStyle w:val="NoteLevel1"/>
        <w:numPr>
          <w:ilvl w:val="0"/>
          <w:numId w:val="0"/>
        </w:numPr>
        <w:rPr>
          <w:b/>
        </w:rPr>
      </w:pPr>
    </w:p>
    <w:p w14:paraId="136FE124" w14:textId="77777777" w:rsidR="00357AFE" w:rsidRPr="00A13B31" w:rsidRDefault="00357AFE" w:rsidP="00357AFE">
      <w:pPr>
        <w:pStyle w:val="NoteLevel2"/>
        <w:rPr>
          <w:b/>
          <w:highlight w:val="yellow"/>
        </w:rPr>
      </w:pPr>
      <w:r w:rsidRPr="00A13B31">
        <w:rPr>
          <w:b/>
          <w:highlight w:val="yellow"/>
        </w:rPr>
        <w:t>Eph 3:4 &amp; 6</w:t>
      </w:r>
    </w:p>
    <w:p w14:paraId="461CD029" w14:textId="77777777" w:rsidR="00357AFE" w:rsidRDefault="00357AFE" w:rsidP="00357AFE">
      <w:pPr>
        <w:pStyle w:val="NoteLevel2"/>
      </w:pPr>
      <w:r>
        <w:t>And then he says, this sort of ethnic diversity…this sort of deep unity…when races and cultures live together as family, depend on one another as brothers and sisters of the resurrected Christ…</w:t>
      </w:r>
    </w:p>
    <w:p w14:paraId="5A6A8391" w14:textId="77777777" w:rsidR="00357AFE" w:rsidRDefault="00357AFE" w:rsidP="00357AFE">
      <w:pPr>
        <w:pStyle w:val="NoteLevel1"/>
      </w:pPr>
    </w:p>
    <w:p w14:paraId="4346473D" w14:textId="77777777" w:rsidR="00357AFE" w:rsidRDefault="00357AFE" w:rsidP="00357AFE">
      <w:pPr>
        <w:pStyle w:val="NoteLevel2"/>
      </w:pPr>
      <w:r>
        <w:t>That is the display to the world…that the resurrection isn’t a myth, or a tradition, or a metaphor…</w:t>
      </w:r>
    </w:p>
    <w:p w14:paraId="7A27C8C5" w14:textId="77777777" w:rsidR="00357AFE" w:rsidRDefault="00357AFE" w:rsidP="00357AFE">
      <w:pPr>
        <w:pStyle w:val="NoteLevel1"/>
      </w:pPr>
    </w:p>
    <w:p w14:paraId="634E370F" w14:textId="77777777" w:rsidR="00357AFE" w:rsidRDefault="00357AFE" w:rsidP="00357AFE">
      <w:pPr>
        <w:pStyle w:val="NoteLevel2"/>
      </w:pPr>
      <w:r>
        <w:t>…but its proof…that God himself became one of us…died in our place…and is now raising up a forgiven people with an eternal  future that can’t be stopped…</w:t>
      </w:r>
    </w:p>
    <w:p w14:paraId="4AA32047" w14:textId="77777777" w:rsidR="00357AFE" w:rsidRDefault="00357AFE" w:rsidP="00357AFE">
      <w:pPr>
        <w:pStyle w:val="NoteLevel1"/>
      </w:pPr>
    </w:p>
    <w:p w14:paraId="6F1A17DC" w14:textId="77777777" w:rsidR="00357AFE" w:rsidRDefault="00357AFE" w:rsidP="00357AFE">
      <w:pPr>
        <w:pStyle w:val="NoteLevel2"/>
      </w:pPr>
      <w:r>
        <w:t xml:space="preserve">…any more than a stone and a couple of soldiers could keep Jesus in a tomb. </w:t>
      </w:r>
    </w:p>
    <w:p w14:paraId="57124B7B" w14:textId="77777777" w:rsidR="00357AFE" w:rsidRDefault="00357AFE" w:rsidP="00357AFE">
      <w:pPr>
        <w:pStyle w:val="NoteLevel1"/>
      </w:pPr>
    </w:p>
    <w:p w14:paraId="73E6918F" w14:textId="77777777" w:rsidR="00357AFE" w:rsidRPr="00A13B31" w:rsidRDefault="00357AFE" w:rsidP="00357AFE">
      <w:pPr>
        <w:pStyle w:val="NoteLevel1"/>
        <w:rPr>
          <w:b/>
          <w:highlight w:val="yellow"/>
        </w:rPr>
      </w:pPr>
      <w:r w:rsidRPr="00A13B31">
        <w:rPr>
          <w:b/>
        </w:rPr>
        <w:t xml:space="preserve"> </w:t>
      </w:r>
      <w:r w:rsidRPr="00A13B31">
        <w:rPr>
          <w:b/>
          <w:highlight w:val="yellow"/>
        </w:rPr>
        <w:t>Back to 2)</w:t>
      </w:r>
    </w:p>
    <w:p w14:paraId="6F6B2005" w14:textId="77777777" w:rsidR="00357AFE" w:rsidRDefault="00357AFE" w:rsidP="00357AFE">
      <w:pPr>
        <w:pStyle w:val="NoteLevel2"/>
      </w:pPr>
      <w:r>
        <w:t>Remember, When Jesus confronted a racist murderer who was persecuting the church…</w:t>
      </w:r>
    </w:p>
    <w:p w14:paraId="7BB8506E" w14:textId="77777777" w:rsidR="00357AFE" w:rsidRDefault="00357AFE" w:rsidP="00357AFE">
      <w:pPr>
        <w:pStyle w:val="NoteLevel2"/>
      </w:pPr>
      <w:r>
        <w:t>..Jesus didn’t say to Saul, “why are you persecuting the church”</w:t>
      </w:r>
    </w:p>
    <w:p w14:paraId="68F28C76" w14:textId="77777777" w:rsidR="00357AFE" w:rsidRDefault="00357AFE" w:rsidP="00357AFE">
      <w:pPr>
        <w:pStyle w:val="NoteLevel1"/>
      </w:pPr>
    </w:p>
    <w:p w14:paraId="3C03787D" w14:textId="77777777" w:rsidR="00357AFE" w:rsidRDefault="00357AFE" w:rsidP="00357AFE">
      <w:pPr>
        <w:pStyle w:val="NoteLevel2"/>
      </w:pPr>
      <w:r>
        <w:t>He said, “Why are you persecuting ME?”</w:t>
      </w:r>
    </w:p>
    <w:p w14:paraId="6C322348" w14:textId="77777777" w:rsidR="00357AFE" w:rsidRDefault="00357AFE" w:rsidP="00357AFE">
      <w:pPr>
        <w:pStyle w:val="NoteLevel1"/>
      </w:pPr>
    </w:p>
    <w:p w14:paraId="5A80731F" w14:textId="77777777" w:rsidR="00357AFE" w:rsidRDefault="00357AFE" w:rsidP="00357AFE">
      <w:pPr>
        <w:pStyle w:val="NoteLevel2"/>
      </w:pPr>
      <w:r>
        <w:t>Church, as we love one another because God has loved us first in Christ…we become the body of Christ to the world.</w:t>
      </w:r>
    </w:p>
    <w:p w14:paraId="0CCD50BE" w14:textId="77777777" w:rsidR="00357AFE" w:rsidRDefault="00357AFE" w:rsidP="00357AFE">
      <w:pPr>
        <w:pStyle w:val="NoteLevel2"/>
      </w:pPr>
      <w:r>
        <w:t>And as we overcome all of our hurtful stereotypes…all of our personal sins and struggles…together… All along Christ is still calling us HIS…</w:t>
      </w:r>
    </w:p>
    <w:p w14:paraId="3B9F52C1" w14:textId="77777777" w:rsidR="00357AFE" w:rsidRDefault="00357AFE" w:rsidP="00357AFE">
      <w:pPr>
        <w:pStyle w:val="NoteLevel2"/>
      </w:pPr>
      <w:r>
        <w:t>…and nothing proclaims the gospel better than that.</w:t>
      </w:r>
    </w:p>
    <w:p w14:paraId="6A3685C3" w14:textId="77777777" w:rsidR="00357AFE" w:rsidRDefault="00357AFE" w:rsidP="00357AFE">
      <w:pPr>
        <w:pStyle w:val="NoteLevel1"/>
      </w:pPr>
    </w:p>
    <w:p w14:paraId="48B666E7" w14:textId="77777777" w:rsidR="00357AFE" w:rsidRPr="00D240ED" w:rsidRDefault="00357AFE" w:rsidP="00357AFE">
      <w:pPr>
        <w:pStyle w:val="NoteLevel1"/>
        <w:rPr>
          <w:b/>
        </w:rPr>
      </w:pPr>
      <w:r w:rsidRPr="00D240ED">
        <w:rPr>
          <w:b/>
        </w:rPr>
        <w:t>APPLICATION</w:t>
      </w:r>
    </w:p>
    <w:p w14:paraId="18967653" w14:textId="77777777" w:rsidR="00357AFE" w:rsidRDefault="00357AFE" w:rsidP="00357AFE">
      <w:pPr>
        <w:pStyle w:val="NoteLevel1"/>
      </w:pPr>
      <w:r>
        <w:t xml:space="preserve">Have you trusted Jesus personally? Have you been hit by the mack truck of the resurrection that changes you permanently? </w:t>
      </w:r>
    </w:p>
    <w:p w14:paraId="5F460FCA" w14:textId="77777777" w:rsidR="00357AFE" w:rsidRDefault="00357AFE" w:rsidP="00357AFE">
      <w:pPr>
        <w:pStyle w:val="NoteLevel1"/>
      </w:pPr>
    </w:p>
    <w:p w14:paraId="1DD896B8" w14:textId="77777777" w:rsidR="00357AFE" w:rsidRDefault="00357AFE" w:rsidP="00357AFE">
      <w:pPr>
        <w:pStyle w:val="NoteLevel1"/>
      </w:pPr>
      <w:r>
        <w:t>And have you like Saul obeyed Jesus by being baptized…a public declaration in public that the gospel has changed you personally?</w:t>
      </w:r>
    </w:p>
    <w:p w14:paraId="191ADE9F" w14:textId="77777777" w:rsidR="00357AFE" w:rsidRPr="00D240ED" w:rsidRDefault="00357AFE" w:rsidP="00357AFE">
      <w:pPr>
        <w:pStyle w:val="NoteLevel2"/>
        <w:rPr>
          <w:b/>
        </w:rPr>
      </w:pPr>
      <w:r w:rsidRPr="00D240ED">
        <w:rPr>
          <w:b/>
        </w:rPr>
        <w:t>CARD</w:t>
      </w:r>
    </w:p>
    <w:p w14:paraId="36DB4212" w14:textId="77777777" w:rsidR="00357AFE" w:rsidRDefault="00357AFE" w:rsidP="00357AFE">
      <w:pPr>
        <w:pStyle w:val="NoteLevel1"/>
      </w:pPr>
    </w:p>
    <w:p w14:paraId="14826AE2" w14:textId="77777777" w:rsidR="00357AFE" w:rsidRDefault="00357AFE" w:rsidP="00357AFE">
      <w:pPr>
        <w:pStyle w:val="NoteLevel1"/>
      </w:pPr>
      <w:r>
        <w:t>Have you committed yourself to a church…not the idea of the church…but a local church that is pursuing gospel-driven ethnic diversity for the sake of this City and the world…would you stay with us? Would you come back and grow in grace with us?</w:t>
      </w:r>
    </w:p>
    <w:p w14:paraId="6A4B185F" w14:textId="77777777" w:rsidR="00357AFE" w:rsidRDefault="00357AFE" w:rsidP="00357AFE">
      <w:pPr>
        <w:pStyle w:val="NoteLevel1"/>
      </w:pPr>
    </w:p>
    <w:p w14:paraId="5DF2DE29" w14:textId="77777777" w:rsidR="00357AFE" w:rsidRDefault="00357AFE" w:rsidP="00357AFE">
      <w:pPr>
        <w:pStyle w:val="NoteLevel1"/>
      </w:pPr>
      <w:r>
        <w:t>We aren’t there yet…but by God’s grace…he is slowly but surely bringing toa together an ethnically diverse …and by God’s grace...maybe someday people will say about us…</w:t>
      </w:r>
    </w:p>
    <w:p w14:paraId="4941A914" w14:textId="77777777" w:rsidR="00357AFE" w:rsidRDefault="00357AFE" w:rsidP="00357AFE">
      <w:pPr>
        <w:pStyle w:val="NoteLevel1"/>
      </w:pPr>
    </w:p>
    <w:p w14:paraId="77004A77" w14:textId="77777777" w:rsidR="00357AFE" w:rsidRPr="00A13B31" w:rsidRDefault="00357AFE" w:rsidP="00357AFE">
      <w:pPr>
        <w:pStyle w:val="NoteLevel1"/>
        <w:rPr>
          <w:b/>
        </w:rPr>
      </w:pPr>
      <w:r w:rsidRPr="00A13B31">
        <w:rPr>
          <w:b/>
        </w:rPr>
        <w:t>“If someone doesn’t believe the power of the gospel to change lives …</w:t>
      </w:r>
      <w:r>
        <w:rPr>
          <w:b/>
        </w:rPr>
        <w:t>.let them come to Murfreesboro. Let them come to City Church.”</w:t>
      </w:r>
    </w:p>
    <w:p w14:paraId="6135AE24" w14:textId="77777777" w:rsidR="00357AFE" w:rsidRDefault="00357AFE" w:rsidP="00357AFE">
      <w:pPr>
        <w:pStyle w:val="NoteLevel1"/>
      </w:pPr>
    </w:p>
    <w:p w14:paraId="63667F1B" w14:textId="77777777" w:rsidR="00357AFE" w:rsidRPr="00A13B31" w:rsidRDefault="00357AFE" w:rsidP="00357AFE">
      <w:pPr>
        <w:pStyle w:val="NoteLevel1"/>
        <w:rPr>
          <w:b/>
        </w:rPr>
      </w:pPr>
      <w:r>
        <w:rPr>
          <w:b/>
        </w:rPr>
        <w:t>Lord’s supper</w:t>
      </w:r>
    </w:p>
    <w:p w14:paraId="6E271B74" w14:textId="77777777" w:rsidR="00357AFE" w:rsidRDefault="00357AFE" w:rsidP="00357AFE">
      <w:pPr>
        <w:pStyle w:val="NoteLevel1"/>
      </w:pPr>
    </w:p>
    <w:p w14:paraId="64C3E054" w14:textId="77777777" w:rsidR="00A647A6" w:rsidRPr="00357AFE" w:rsidRDefault="00A647A6" w:rsidP="00357AFE">
      <w:bookmarkStart w:id="0" w:name="_GoBack"/>
      <w:bookmarkEnd w:id="0"/>
    </w:p>
    <w:sectPr w:rsidR="00A647A6" w:rsidRPr="00357AFE" w:rsidSect="00A80D89">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EBDA" w14:textId="77777777" w:rsidR="00DE031F" w:rsidRDefault="00357AFE">
    <w:pPr>
      <w:pStyle w:val="Header"/>
      <w:tabs>
        <w:tab w:val="clear" w:pos="4320"/>
        <w:tab w:val="clear" w:pos="8640"/>
        <w:tab w:val="right" w:pos="9720"/>
      </w:tabs>
      <w:ind w:left="-360"/>
      <w:rPr>
        <w:rFonts w:ascii="Verdana" w:hAnsi="Verdana"/>
        <w:sz w:val="36"/>
        <w:szCs w:val="36"/>
      </w:rPr>
    </w:pPr>
    <w:bookmarkStart w:id="1" w:name="_WNSectionTitle_3"/>
    <w:bookmarkStart w:id="2" w:name="_WNTabType_2"/>
    <w:r>
      <w:rPr>
        <w:rFonts w:ascii="Verdana" w:hAnsi="Verdana"/>
        <w:sz w:val="36"/>
        <w:szCs w:val="36"/>
      </w:rPr>
      <w:t>Let Them Come to Antioch</w:t>
    </w:r>
    <w:r>
      <w:rPr>
        <w:rFonts w:ascii="Verdana" w:hAnsi="Verdana"/>
        <w:sz w:val="36"/>
        <w:szCs w:val="36"/>
      </w:rPr>
      <w:t xml:space="preserve">: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D8"/>
    <w:rsid w:val="000008D0"/>
    <w:rsid w:val="00357AFE"/>
    <w:rsid w:val="00404305"/>
    <w:rsid w:val="00571D8C"/>
    <w:rsid w:val="006C63E3"/>
    <w:rsid w:val="00954360"/>
    <w:rsid w:val="009B62D8"/>
    <w:rsid w:val="00A647A6"/>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F98C6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D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B62D8"/>
    <w:pPr>
      <w:tabs>
        <w:tab w:val="center" w:pos="4320"/>
        <w:tab w:val="right" w:pos="8640"/>
      </w:tabs>
    </w:pPr>
  </w:style>
  <w:style w:type="character" w:customStyle="1" w:styleId="HeaderChar">
    <w:name w:val="Header Char"/>
    <w:basedOn w:val="DefaultParagraphFont"/>
    <w:link w:val="Header"/>
    <w:uiPriority w:val="99"/>
    <w:rsid w:val="009B62D8"/>
    <w:rPr>
      <w:sz w:val="24"/>
      <w:szCs w:val="24"/>
      <w:lang w:eastAsia="en-US"/>
    </w:rPr>
  </w:style>
  <w:style w:type="character" w:styleId="Hyperlink">
    <w:name w:val="Hyperlink"/>
    <w:basedOn w:val="DefaultParagraphFont"/>
    <w:uiPriority w:val="99"/>
    <w:unhideWhenUsed/>
    <w:rsid w:val="009B62D8"/>
    <w:rPr>
      <w:color w:val="0000FF" w:themeColor="hyperlink"/>
      <w:u w:val="single"/>
    </w:rPr>
  </w:style>
  <w:style w:type="paragraph" w:styleId="BalloonText">
    <w:name w:val="Balloon Text"/>
    <w:basedOn w:val="Normal"/>
    <w:link w:val="BalloonTextChar"/>
    <w:uiPriority w:val="99"/>
    <w:semiHidden/>
    <w:unhideWhenUsed/>
    <w:rsid w:val="004043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305"/>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D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B62D8"/>
    <w:pPr>
      <w:tabs>
        <w:tab w:val="center" w:pos="4320"/>
        <w:tab w:val="right" w:pos="8640"/>
      </w:tabs>
    </w:pPr>
  </w:style>
  <w:style w:type="character" w:customStyle="1" w:styleId="HeaderChar">
    <w:name w:val="Header Char"/>
    <w:basedOn w:val="DefaultParagraphFont"/>
    <w:link w:val="Header"/>
    <w:uiPriority w:val="99"/>
    <w:rsid w:val="009B62D8"/>
    <w:rPr>
      <w:sz w:val="24"/>
      <w:szCs w:val="24"/>
      <w:lang w:eastAsia="en-US"/>
    </w:rPr>
  </w:style>
  <w:style w:type="character" w:styleId="Hyperlink">
    <w:name w:val="Hyperlink"/>
    <w:basedOn w:val="DefaultParagraphFont"/>
    <w:uiPriority w:val="99"/>
    <w:unhideWhenUsed/>
    <w:rsid w:val="009B62D8"/>
    <w:rPr>
      <w:color w:val="0000FF" w:themeColor="hyperlink"/>
      <w:u w:val="single"/>
    </w:rPr>
  </w:style>
  <w:style w:type="paragraph" w:styleId="BalloonText">
    <w:name w:val="Balloon Text"/>
    <w:basedOn w:val="Normal"/>
    <w:link w:val="BalloonTextChar"/>
    <w:uiPriority w:val="99"/>
    <w:semiHidden/>
    <w:unhideWhenUsed/>
    <w:rsid w:val="004043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305"/>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4110</Words>
  <Characters>23428</Characters>
  <Application>Microsoft Macintosh Word</Application>
  <DocSecurity>0</DocSecurity>
  <Lines>195</Lines>
  <Paragraphs>54</Paragraphs>
  <ScaleCrop>false</ScaleCrop>
  <Company/>
  <LinksUpToDate>false</LinksUpToDate>
  <CharactersWithSpaces>27484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6</cp:revision>
  <dcterms:created xsi:type="dcterms:W3CDTF">2017-04-13T19:31:00Z</dcterms:created>
  <dcterms:modified xsi:type="dcterms:W3CDTF">2017-04-16T13:21:00Z</dcterms:modified>
</cp:coreProperties>
</file>