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EF2C5" w14:textId="77777777" w:rsidR="002620E8" w:rsidRPr="00E77AD9" w:rsidRDefault="002620E8" w:rsidP="002620E8">
      <w:pPr>
        <w:pStyle w:val="NoteLevel1"/>
        <w:numPr>
          <w:ilvl w:val="0"/>
          <w:numId w:val="0"/>
        </w:numPr>
        <w:rPr>
          <w:b/>
        </w:rPr>
      </w:pPr>
      <w:r w:rsidRPr="00E77AD9">
        <w:rPr>
          <w:b/>
          <w:highlight w:val="yellow"/>
        </w:rPr>
        <w:t>Series Slide</w:t>
      </w:r>
    </w:p>
    <w:p w14:paraId="49C446B5" w14:textId="77777777" w:rsidR="002620E8" w:rsidRDefault="002620E8" w:rsidP="002620E8">
      <w:pPr>
        <w:pStyle w:val="NoteLevel1"/>
        <w:numPr>
          <w:ilvl w:val="0"/>
          <w:numId w:val="0"/>
        </w:numPr>
      </w:pPr>
    </w:p>
    <w:p w14:paraId="09D9711D" w14:textId="77777777" w:rsidR="002620E8" w:rsidRDefault="002620E8" w:rsidP="002620E8">
      <w:pPr>
        <w:pStyle w:val="NoteLevel1"/>
        <w:numPr>
          <w:ilvl w:val="0"/>
          <w:numId w:val="0"/>
        </w:numPr>
      </w:pPr>
      <w:r>
        <w:t>Somewhere close to 800 years before Christ, a guy named Homer wrote some pretty remarkable poetry- a pair of Greek poems called “Iliad &amp; the Odyssey”.</w:t>
      </w:r>
    </w:p>
    <w:p w14:paraId="75D51377" w14:textId="77777777" w:rsidR="002620E8" w:rsidRDefault="002620E8" w:rsidP="002620E8">
      <w:pPr>
        <w:pStyle w:val="NoteLevel1"/>
        <w:numPr>
          <w:ilvl w:val="0"/>
          <w:numId w:val="0"/>
        </w:numPr>
      </w:pPr>
    </w:p>
    <w:p w14:paraId="0A58A356" w14:textId="77777777" w:rsidR="002620E8" w:rsidRDefault="002620E8" w:rsidP="002620E8">
      <w:pPr>
        <w:pStyle w:val="NoteLevel1"/>
        <w:numPr>
          <w:ilvl w:val="0"/>
          <w:numId w:val="0"/>
        </w:numPr>
      </w:pPr>
      <w:r>
        <w:t xml:space="preserve">The Iliad is about the 10 year Trojan war, where the Greeks defeated the citizens of Troy. </w:t>
      </w:r>
    </w:p>
    <w:p w14:paraId="057ECB53" w14:textId="77777777" w:rsidR="002620E8" w:rsidRDefault="002620E8" w:rsidP="002620E8">
      <w:pPr>
        <w:pStyle w:val="NoteLevel1"/>
        <w:numPr>
          <w:ilvl w:val="0"/>
          <w:numId w:val="0"/>
        </w:numPr>
      </w:pPr>
    </w:p>
    <w:p w14:paraId="6C4AE1A7" w14:textId="77777777" w:rsidR="002620E8" w:rsidRDefault="002620E8" w:rsidP="002620E8">
      <w:pPr>
        <w:pStyle w:val="NoteLevel1"/>
        <w:numPr>
          <w:ilvl w:val="0"/>
          <w:numId w:val="0"/>
        </w:numPr>
      </w:pPr>
      <w:r>
        <w:t>The Odyssey is different, though. Its not about the war. Its about a hero’s quest to get HOME.</w:t>
      </w:r>
    </w:p>
    <w:p w14:paraId="0FBFADD8" w14:textId="77777777" w:rsidR="002620E8" w:rsidRDefault="002620E8" w:rsidP="002620E8">
      <w:pPr>
        <w:pStyle w:val="NoteLevel2"/>
      </w:pPr>
      <w:r>
        <w:t>Pretty poetic that its written by a guy named Homer.</w:t>
      </w:r>
    </w:p>
    <w:p w14:paraId="477CF9C8" w14:textId="77777777" w:rsidR="002620E8" w:rsidRDefault="002620E8" w:rsidP="002620E8">
      <w:pPr>
        <w:pStyle w:val="NoteLevel1"/>
        <w:numPr>
          <w:ilvl w:val="0"/>
          <w:numId w:val="0"/>
        </w:numPr>
      </w:pPr>
    </w:p>
    <w:p w14:paraId="20873DFB" w14:textId="77777777" w:rsidR="002620E8" w:rsidRDefault="002620E8" w:rsidP="002620E8">
      <w:pPr>
        <w:pStyle w:val="NoteLevel1"/>
        <w:numPr>
          <w:ilvl w:val="0"/>
          <w:numId w:val="0"/>
        </w:numPr>
      </w:pPr>
      <w:r>
        <w:t>Here’s the 2 minute synopsis of Homer’s Odyssey:</w:t>
      </w:r>
    </w:p>
    <w:p w14:paraId="7F61953B" w14:textId="77777777" w:rsidR="002620E8" w:rsidRDefault="002620E8" w:rsidP="002620E8">
      <w:pPr>
        <w:pStyle w:val="NoteLevel2"/>
      </w:pPr>
      <w:r>
        <w:t xml:space="preserve">Odysseus is the King of Ithaca, an Island off the coast of Greece. </w:t>
      </w:r>
    </w:p>
    <w:p w14:paraId="5DA6EA79" w14:textId="77777777" w:rsidR="002620E8" w:rsidRDefault="002620E8" w:rsidP="002620E8">
      <w:pPr>
        <w:pStyle w:val="NoteLevel2"/>
      </w:pPr>
      <w:r>
        <w:t>In those days, the kings led their armies into battle, so Odysseus is also the leader of the Greek army from Ithaca.</w:t>
      </w:r>
    </w:p>
    <w:p w14:paraId="677E0F7A" w14:textId="77777777" w:rsidR="002620E8" w:rsidRDefault="002620E8" w:rsidP="002620E8">
      <w:pPr>
        <w:pStyle w:val="NoteLevel1"/>
      </w:pPr>
    </w:p>
    <w:p w14:paraId="6A24AE42" w14:textId="77777777" w:rsidR="002620E8" w:rsidRDefault="002620E8" w:rsidP="002620E8">
      <w:pPr>
        <w:pStyle w:val="NoteLevel2"/>
      </w:pPr>
      <w:r>
        <w:t xml:space="preserve">After the Greeks triumph in Troy, Odysseus goes MIA. Its been 10 years since the Trojan war, and everybody back home in Ithaca has written him off as dead. Except his wife Penelope and his son (Tail-AM-uh-cuss) Telemachus.  </w:t>
      </w:r>
    </w:p>
    <w:p w14:paraId="1C3E0C3F" w14:textId="77777777" w:rsidR="002620E8" w:rsidRDefault="002620E8" w:rsidP="002620E8">
      <w:pPr>
        <w:pStyle w:val="NoteLevel1"/>
      </w:pPr>
    </w:p>
    <w:p w14:paraId="13688071" w14:textId="77777777" w:rsidR="002620E8" w:rsidRDefault="002620E8" w:rsidP="002620E8">
      <w:pPr>
        <w:pStyle w:val="NoteLevel2"/>
      </w:pPr>
      <w:r>
        <w:t>Even though they still want to believe their husband and dad is alive, they don’t know that Odysseus is desperately trying to get home.</w:t>
      </w:r>
    </w:p>
    <w:p w14:paraId="2B142154" w14:textId="77777777" w:rsidR="002620E8" w:rsidRDefault="002620E8" w:rsidP="002620E8">
      <w:pPr>
        <w:pStyle w:val="NoteLevel2"/>
      </w:pPr>
      <w:r>
        <w:t xml:space="preserve">But he’s got Greek gods and monsters trying to keep him from getting there. They are causing terrible things to happen to him and trying to wreck his ship or tempt him to make his home on some other island. </w:t>
      </w:r>
    </w:p>
    <w:p w14:paraId="3E4F68C9" w14:textId="77777777" w:rsidR="002620E8" w:rsidRDefault="002620E8" w:rsidP="002620E8">
      <w:pPr>
        <w:pStyle w:val="NoteLevel1"/>
      </w:pPr>
    </w:p>
    <w:p w14:paraId="0773B5A0" w14:textId="77777777" w:rsidR="002620E8" w:rsidRDefault="002620E8" w:rsidP="002620E8">
      <w:pPr>
        <w:pStyle w:val="NoteLevel2"/>
      </w:pPr>
      <w:r>
        <w:t>Meanwhile, back home in Ithaca, there are all these men who are trying to convince Odysseus’ wife Penelope to marry them. They are called “the Suitors”</w:t>
      </w:r>
    </w:p>
    <w:p w14:paraId="7D0B5CFD" w14:textId="77777777" w:rsidR="002620E8" w:rsidRDefault="002620E8" w:rsidP="002620E8">
      <w:pPr>
        <w:pStyle w:val="NoteLevel1"/>
      </w:pPr>
    </w:p>
    <w:p w14:paraId="37FB5A02" w14:textId="77777777" w:rsidR="002620E8" w:rsidRDefault="002620E8" w:rsidP="002620E8">
      <w:pPr>
        <w:pStyle w:val="NoteLevel2"/>
      </w:pPr>
      <w:r>
        <w:t>The Suitors are saying to Penelope “Your husband is dead. He’s not coming home. Marry one of us.”</w:t>
      </w:r>
    </w:p>
    <w:p w14:paraId="40B8E18F" w14:textId="77777777" w:rsidR="002620E8" w:rsidRDefault="002620E8" w:rsidP="002620E8">
      <w:pPr>
        <w:pStyle w:val="NoteLevel2"/>
      </w:pPr>
      <w:r>
        <w:t>But Penelope waits. Hoping against hope that Odysseus will find his way home.</w:t>
      </w:r>
    </w:p>
    <w:p w14:paraId="0FB1F4D5" w14:textId="77777777" w:rsidR="002620E8" w:rsidRDefault="002620E8" w:rsidP="002620E8">
      <w:pPr>
        <w:pStyle w:val="NoteLevel1"/>
      </w:pPr>
    </w:p>
    <w:p w14:paraId="390A469A" w14:textId="77777777" w:rsidR="002620E8" w:rsidRDefault="002620E8" w:rsidP="002620E8">
      <w:pPr>
        <w:pStyle w:val="NoteLevel2"/>
      </w:pPr>
      <w:r>
        <w:t xml:space="preserve">Finally, against all odds, and </w:t>
      </w:r>
      <w:r w:rsidRPr="00B36069">
        <w:rPr>
          <w:b/>
        </w:rPr>
        <w:t xml:space="preserve">disguised as a </w:t>
      </w:r>
      <w:r>
        <w:rPr>
          <w:b/>
        </w:rPr>
        <w:t>beggar</w:t>
      </w:r>
      <w:r>
        <w:t>, Odysseus makes it back to Ithaca.</w:t>
      </w:r>
    </w:p>
    <w:p w14:paraId="5A4356C3" w14:textId="77777777" w:rsidR="002620E8" w:rsidRDefault="002620E8" w:rsidP="002620E8">
      <w:pPr>
        <w:pStyle w:val="NoteLevel2"/>
      </w:pPr>
      <w:r>
        <w:t xml:space="preserve">Where in disguise…he competes in a archery contest for the right to marry Penelope (who he’s already married to), and he wins. After his victory, he throws off his disguise and uses the remainder of his arrows to kill all of the Suitors who tried to get at his wife. </w:t>
      </w:r>
    </w:p>
    <w:p w14:paraId="6464685B" w14:textId="77777777" w:rsidR="002620E8" w:rsidRDefault="002620E8" w:rsidP="002620E8">
      <w:pPr>
        <w:pStyle w:val="NoteLevel1"/>
      </w:pPr>
    </w:p>
    <w:p w14:paraId="7B044C03" w14:textId="77777777" w:rsidR="002620E8" w:rsidRDefault="002620E8" w:rsidP="002620E8">
      <w:pPr>
        <w:pStyle w:val="NoteLevel2"/>
      </w:pPr>
      <w:r>
        <w:t xml:space="preserve">Odysseus is the hero and he finally makes it home to his wife and son. </w:t>
      </w:r>
    </w:p>
    <w:p w14:paraId="6EE510F0" w14:textId="77777777" w:rsidR="002620E8" w:rsidRDefault="002620E8" w:rsidP="002620E8">
      <w:pPr>
        <w:pStyle w:val="NoteLevel1"/>
      </w:pPr>
    </w:p>
    <w:p w14:paraId="64C7BF25" w14:textId="77777777" w:rsidR="002620E8" w:rsidRDefault="002620E8" w:rsidP="002620E8">
      <w:pPr>
        <w:pStyle w:val="NoteLevel1"/>
      </w:pPr>
      <w:r>
        <w:t xml:space="preserve">It's a great story. </w:t>
      </w:r>
    </w:p>
    <w:p w14:paraId="5DFCE74D" w14:textId="77777777" w:rsidR="002620E8" w:rsidRDefault="002620E8" w:rsidP="002620E8">
      <w:pPr>
        <w:pStyle w:val="NoteLevel1"/>
      </w:pPr>
    </w:p>
    <w:p w14:paraId="4A424E49" w14:textId="77777777" w:rsidR="002620E8" w:rsidRDefault="002620E8" w:rsidP="002620E8">
      <w:pPr>
        <w:pStyle w:val="NoteLevel1"/>
      </w:pPr>
      <w:r>
        <w:t>But its not the last of its kind.</w:t>
      </w:r>
    </w:p>
    <w:p w14:paraId="6CC23423" w14:textId="77777777" w:rsidR="002620E8" w:rsidRDefault="002620E8" w:rsidP="002620E8">
      <w:pPr>
        <w:pStyle w:val="NoteLevel1"/>
      </w:pPr>
    </w:p>
    <w:p w14:paraId="715718F3" w14:textId="77777777" w:rsidR="002620E8" w:rsidRDefault="002620E8" w:rsidP="002620E8">
      <w:pPr>
        <w:pStyle w:val="NoteLevel1"/>
      </w:pPr>
      <w:r>
        <w:t>Here’s something I’ve noticed in stories that we love.</w:t>
      </w:r>
    </w:p>
    <w:p w14:paraId="35651465" w14:textId="77777777" w:rsidR="002620E8" w:rsidRDefault="002620E8" w:rsidP="002620E8">
      <w:pPr>
        <w:pStyle w:val="NoteLevel1"/>
      </w:pPr>
    </w:p>
    <w:p w14:paraId="01CC32BF" w14:textId="77777777" w:rsidR="002620E8" w:rsidRDefault="002620E8" w:rsidP="002620E8">
      <w:pPr>
        <w:pStyle w:val="NoteLevel2"/>
      </w:pPr>
      <w:r>
        <w:t>The great epic stories we love…they rarely end with the battle won.</w:t>
      </w:r>
    </w:p>
    <w:p w14:paraId="11C38AE1" w14:textId="77777777" w:rsidR="002620E8" w:rsidRDefault="002620E8" w:rsidP="002620E8">
      <w:pPr>
        <w:pStyle w:val="NoteLevel2"/>
      </w:pPr>
      <w:r>
        <w:t>Every Illiad needs an Odyssey.</w:t>
      </w:r>
    </w:p>
    <w:p w14:paraId="15B383C7" w14:textId="77777777" w:rsidR="002620E8" w:rsidRDefault="002620E8" w:rsidP="002620E8">
      <w:pPr>
        <w:pStyle w:val="NoteLevel2"/>
      </w:pPr>
      <w:r>
        <w:t>Every war victory needs the homecoming that follows.</w:t>
      </w:r>
    </w:p>
    <w:p w14:paraId="22D32FF4" w14:textId="77777777" w:rsidR="002620E8" w:rsidRDefault="002620E8" w:rsidP="002620E8">
      <w:pPr>
        <w:pStyle w:val="NoteLevel1"/>
        <w:numPr>
          <w:ilvl w:val="0"/>
          <w:numId w:val="0"/>
        </w:numPr>
      </w:pPr>
    </w:p>
    <w:p w14:paraId="1AE36222" w14:textId="77777777" w:rsidR="002620E8" w:rsidRDefault="002620E8" w:rsidP="002620E8">
      <w:pPr>
        <w:pStyle w:val="NoteLevel2"/>
      </w:pPr>
      <w:r>
        <w:t xml:space="preserve">We don’t just want to know that the hero won…we want to know he made it home to his wife and son. </w:t>
      </w:r>
    </w:p>
    <w:p w14:paraId="20387890" w14:textId="77777777" w:rsidR="002620E8" w:rsidRDefault="002620E8" w:rsidP="002620E8">
      <w:pPr>
        <w:pStyle w:val="NoteLevel2"/>
        <w:rPr>
          <w:b/>
        </w:rPr>
      </w:pPr>
      <w:r w:rsidRPr="002C6208">
        <w:rPr>
          <w:b/>
        </w:rPr>
        <w:t>The most satisfying stories don’t end with the vic</w:t>
      </w:r>
      <w:r>
        <w:rPr>
          <w:b/>
        </w:rPr>
        <w:t>tor standing on</w:t>
      </w:r>
      <w:r w:rsidRPr="002C6208">
        <w:rPr>
          <w:b/>
        </w:rPr>
        <w:t xml:space="preserve"> the battlefield, but gathered around the supper table with his family.</w:t>
      </w:r>
    </w:p>
    <w:p w14:paraId="3175E75B" w14:textId="77777777" w:rsidR="002620E8" w:rsidRDefault="002620E8" w:rsidP="002620E8">
      <w:pPr>
        <w:pStyle w:val="NoteLevel1"/>
        <w:rPr>
          <w:b/>
        </w:rPr>
      </w:pPr>
    </w:p>
    <w:p w14:paraId="13396CFF" w14:textId="77777777" w:rsidR="002620E8" w:rsidRPr="00A53D1F" w:rsidRDefault="002620E8" w:rsidP="002620E8">
      <w:pPr>
        <w:pStyle w:val="NoteLevel1"/>
        <w:rPr>
          <w:b/>
          <w:highlight w:val="yellow"/>
        </w:rPr>
      </w:pPr>
      <w:r w:rsidRPr="00A53D1F">
        <w:rPr>
          <w:b/>
          <w:highlight w:val="yellow"/>
        </w:rPr>
        <w:t>Title Slide</w:t>
      </w:r>
    </w:p>
    <w:p w14:paraId="1D172B6F" w14:textId="77777777" w:rsidR="002620E8" w:rsidRPr="002C6208" w:rsidRDefault="002620E8" w:rsidP="002620E8">
      <w:pPr>
        <w:pStyle w:val="NoteLevel1"/>
        <w:rPr>
          <w:b/>
        </w:rPr>
      </w:pPr>
      <w:r>
        <w:t>We’ve been going through the Lord’s Prayer as a church, and this week we’ve come to a very curious little line. “Give us this day our daily bread.”</w:t>
      </w:r>
    </w:p>
    <w:p w14:paraId="1CEA0F07" w14:textId="77777777" w:rsidR="002620E8" w:rsidRDefault="002620E8" w:rsidP="002620E8">
      <w:pPr>
        <w:pStyle w:val="NoteLevel1"/>
        <w:rPr>
          <w:b/>
        </w:rPr>
      </w:pPr>
    </w:p>
    <w:p w14:paraId="5A4F40E1" w14:textId="77777777" w:rsidR="002620E8" w:rsidRPr="008B6007" w:rsidRDefault="002620E8" w:rsidP="002620E8">
      <w:pPr>
        <w:pStyle w:val="NoteLevel1"/>
        <w:rPr>
          <w:b/>
        </w:rPr>
      </w:pPr>
      <w:r>
        <w:t>On the surface, it sounds like a simple petition for God to give us what we need.</w:t>
      </w:r>
    </w:p>
    <w:p w14:paraId="2D78E090" w14:textId="77777777" w:rsidR="002620E8" w:rsidRPr="00CF0DD5" w:rsidRDefault="002620E8" w:rsidP="002620E8">
      <w:pPr>
        <w:pStyle w:val="NoteLevel1"/>
        <w:rPr>
          <w:b/>
        </w:rPr>
      </w:pPr>
    </w:p>
    <w:p w14:paraId="114BD293" w14:textId="77777777" w:rsidR="002620E8" w:rsidRPr="008B6007" w:rsidRDefault="002620E8" w:rsidP="002620E8">
      <w:pPr>
        <w:pStyle w:val="NoteLevel1"/>
        <w:rPr>
          <w:b/>
        </w:rPr>
      </w:pPr>
      <w:r>
        <w:t>And it is.</w:t>
      </w:r>
    </w:p>
    <w:p w14:paraId="24DA1836" w14:textId="77777777" w:rsidR="002620E8" w:rsidRDefault="002620E8" w:rsidP="002620E8">
      <w:pPr>
        <w:pStyle w:val="NoteLevel1"/>
        <w:rPr>
          <w:b/>
        </w:rPr>
      </w:pPr>
    </w:p>
    <w:p w14:paraId="5DDF9C0B" w14:textId="77777777" w:rsidR="002620E8" w:rsidRDefault="002620E8" w:rsidP="002620E8">
      <w:pPr>
        <w:pStyle w:val="NoteLevel1"/>
        <w:numPr>
          <w:ilvl w:val="0"/>
          <w:numId w:val="0"/>
        </w:numPr>
      </w:pPr>
      <w:r>
        <w:t>But what I hope you see today, is that our understanding of what “our daily bread” actually is becomes drastically different depending on whether we believe we’re already home…or on an Odyssey.</w:t>
      </w:r>
    </w:p>
    <w:p w14:paraId="66723653" w14:textId="77777777" w:rsidR="002620E8" w:rsidRDefault="002620E8" w:rsidP="002620E8">
      <w:pPr>
        <w:pStyle w:val="NoteLevel1"/>
        <w:numPr>
          <w:ilvl w:val="0"/>
          <w:numId w:val="0"/>
        </w:numPr>
      </w:pPr>
    </w:p>
    <w:p w14:paraId="469AF04F" w14:textId="77777777" w:rsidR="002620E8" w:rsidRDefault="002620E8" w:rsidP="002620E8">
      <w:pPr>
        <w:pStyle w:val="NoteLevel1"/>
        <w:numPr>
          <w:ilvl w:val="0"/>
          <w:numId w:val="0"/>
        </w:numPr>
      </w:pPr>
      <w:r>
        <w:t>I think the entirety of the way Jesus taught us pray…and the entirety of the Bible …and even our life experiences…all testify to this truth. That we are indeed on a homeward bound Odyssey…which makes prayer ultimately not about getting THINGS…but about getting HOME.</w:t>
      </w:r>
    </w:p>
    <w:p w14:paraId="4101DE97" w14:textId="77777777" w:rsidR="002620E8" w:rsidRDefault="002620E8" w:rsidP="002620E8">
      <w:pPr>
        <w:pStyle w:val="NoteLevel1"/>
        <w:numPr>
          <w:ilvl w:val="0"/>
          <w:numId w:val="0"/>
        </w:numPr>
      </w:pPr>
    </w:p>
    <w:p w14:paraId="7FC5232A" w14:textId="77777777" w:rsidR="002620E8" w:rsidRDefault="002620E8" w:rsidP="002620E8">
      <w:pPr>
        <w:pStyle w:val="NoteLevel1"/>
        <w:numPr>
          <w:ilvl w:val="0"/>
          <w:numId w:val="0"/>
        </w:numPr>
      </w:pPr>
      <w:r>
        <w:t>Let’s read the Lord’s Prayer together before we look into what it means to ask Our Father to “Give us our daily bread”.</w:t>
      </w:r>
    </w:p>
    <w:p w14:paraId="48E2FA11" w14:textId="77777777" w:rsidR="002620E8" w:rsidRDefault="002620E8" w:rsidP="002620E8">
      <w:pPr>
        <w:pStyle w:val="NoteLevel1"/>
        <w:numPr>
          <w:ilvl w:val="0"/>
          <w:numId w:val="0"/>
        </w:numPr>
      </w:pPr>
    </w:p>
    <w:p w14:paraId="46A04919" w14:textId="77777777" w:rsidR="002620E8" w:rsidRPr="00E77AD9" w:rsidRDefault="002620E8" w:rsidP="002620E8">
      <w:pPr>
        <w:pStyle w:val="NoteLevel1"/>
        <w:numPr>
          <w:ilvl w:val="0"/>
          <w:numId w:val="0"/>
        </w:numPr>
        <w:rPr>
          <w:b/>
        </w:rPr>
      </w:pPr>
      <w:r w:rsidRPr="00E77AD9">
        <w:rPr>
          <w:b/>
          <w:highlight w:val="yellow"/>
        </w:rPr>
        <w:t>Matthew 6:9-13</w:t>
      </w:r>
    </w:p>
    <w:p w14:paraId="0E2125A4" w14:textId="77777777" w:rsidR="002620E8" w:rsidRPr="00E77AD9" w:rsidRDefault="002620E8" w:rsidP="002620E8">
      <w:pPr>
        <w:pStyle w:val="NoteLevel1"/>
        <w:rPr>
          <w:b/>
        </w:rPr>
      </w:pPr>
      <w:r w:rsidRPr="00E77AD9">
        <w:tab/>
      </w:r>
      <w:r w:rsidRPr="00E77AD9">
        <w:rPr>
          <w:b/>
        </w:rPr>
        <w:t>Pray then like this:</w:t>
      </w:r>
    </w:p>
    <w:p w14:paraId="28ADCB16" w14:textId="77777777" w:rsidR="002620E8" w:rsidRPr="00E77AD9" w:rsidRDefault="002620E8" w:rsidP="002620E8">
      <w:pPr>
        <w:pStyle w:val="NoteLevel1"/>
        <w:rPr>
          <w:b/>
        </w:rPr>
      </w:pPr>
    </w:p>
    <w:p w14:paraId="2E54E1E9" w14:textId="77777777" w:rsidR="002620E8" w:rsidRPr="00E77AD9" w:rsidRDefault="002620E8" w:rsidP="002620E8">
      <w:pPr>
        <w:pStyle w:val="NoteLevel1"/>
        <w:rPr>
          <w:b/>
        </w:rPr>
      </w:pPr>
      <w:r w:rsidRPr="00E77AD9">
        <w:rPr>
          <w:b/>
        </w:rPr>
        <w:tab/>
        <w:t>“Our Father in heaven,</w:t>
      </w:r>
    </w:p>
    <w:p w14:paraId="096B7619" w14:textId="77777777" w:rsidR="002620E8" w:rsidRPr="00E77AD9" w:rsidRDefault="002620E8" w:rsidP="002620E8">
      <w:pPr>
        <w:pStyle w:val="NoteLevel1"/>
        <w:rPr>
          <w:b/>
        </w:rPr>
      </w:pPr>
      <w:r w:rsidRPr="00E77AD9">
        <w:rPr>
          <w:b/>
        </w:rPr>
        <w:tab/>
        <w:t>hallowed be your name.</w:t>
      </w:r>
    </w:p>
    <w:p w14:paraId="7A9E575F" w14:textId="77777777" w:rsidR="002620E8" w:rsidRPr="00E77AD9" w:rsidRDefault="002620E8" w:rsidP="002620E8">
      <w:pPr>
        <w:pStyle w:val="NoteLevel1"/>
        <w:rPr>
          <w:b/>
        </w:rPr>
      </w:pPr>
      <w:r w:rsidRPr="00E77AD9">
        <w:rPr>
          <w:b/>
        </w:rPr>
        <w:tab/>
        <w:t>Your kingdom come,</w:t>
      </w:r>
    </w:p>
    <w:p w14:paraId="278AE3DB" w14:textId="77777777" w:rsidR="002620E8" w:rsidRPr="00E77AD9" w:rsidRDefault="002620E8" w:rsidP="002620E8">
      <w:pPr>
        <w:pStyle w:val="NoteLevel1"/>
        <w:rPr>
          <w:b/>
        </w:rPr>
      </w:pPr>
      <w:r w:rsidRPr="00E77AD9">
        <w:rPr>
          <w:b/>
        </w:rPr>
        <w:tab/>
        <w:t>your will be done,</w:t>
      </w:r>
    </w:p>
    <w:p w14:paraId="16540448" w14:textId="77777777" w:rsidR="002620E8" w:rsidRPr="00E77AD9" w:rsidRDefault="002620E8" w:rsidP="002620E8">
      <w:pPr>
        <w:pStyle w:val="NoteLevel1"/>
        <w:rPr>
          <w:b/>
        </w:rPr>
      </w:pPr>
      <w:r w:rsidRPr="00E77AD9">
        <w:rPr>
          <w:b/>
        </w:rPr>
        <w:tab/>
      </w:r>
      <w:r w:rsidRPr="00E77AD9">
        <w:rPr>
          <w:b/>
        </w:rPr>
        <w:tab/>
        <w:t>on earth as it is in heaven.</w:t>
      </w:r>
    </w:p>
    <w:p w14:paraId="3034E8B8" w14:textId="77777777" w:rsidR="002620E8" w:rsidRPr="00E77AD9" w:rsidRDefault="002620E8" w:rsidP="002620E8">
      <w:pPr>
        <w:pStyle w:val="NoteLevel1"/>
        <w:rPr>
          <w:b/>
        </w:rPr>
      </w:pPr>
      <w:r w:rsidRPr="00E77AD9">
        <w:rPr>
          <w:b/>
        </w:rPr>
        <w:tab/>
        <w:t>Give us this day our daily bread,</w:t>
      </w:r>
    </w:p>
    <w:p w14:paraId="78D094E9" w14:textId="77777777" w:rsidR="002620E8" w:rsidRPr="00E77AD9" w:rsidRDefault="002620E8" w:rsidP="002620E8">
      <w:pPr>
        <w:pStyle w:val="NoteLevel1"/>
        <w:rPr>
          <w:b/>
        </w:rPr>
      </w:pPr>
      <w:r w:rsidRPr="00E77AD9">
        <w:rPr>
          <w:b/>
        </w:rPr>
        <w:tab/>
        <w:t>and forgive us our debts,</w:t>
      </w:r>
    </w:p>
    <w:p w14:paraId="74EDA614" w14:textId="77777777" w:rsidR="002620E8" w:rsidRPr="00E77AD9" w:rsidRDefault="002620E8" w:rsidP="002620E8">
      <w:pPr>
        <w:pStyle w:val="NoteLevel1"/>
        <w:rPr>
          <w:b/>
        </w:rPr>
      </w:pPr>
      <w:r w:rsidRPr="00E77AD9">
        <w:rPr>
          <w:b/>
        </w:rPr>
        <w:tab/>
      </w:r>
      <w:r w:rsidRPr="00E77AD9">
        <w:rPr>
          <w:b/>
        </w:rPr>
        <w:tab/>
        <w:t>as we also have forgiven our debtors.</w:t>
      </w:r>
    </w:p>
    <w:p w14:paraId="5C093BC9" w14:textId="77777777" w:rsidR="002620E8" w:rsidRPr="00E77AD9" w:rsidRDefault="002620E8" w:rsidP="002620E8">
      <w:pPr>
        <w:pStyle w:val="NoteLevel1"/>
        <w:rPr>
          <w:b/>
        </w:rPr>
      </w:pPr>
      <w:r w:rsidRPr="00E77AD9">
        <w:rPr>
          <w:b/>
        </w:rPr>
        <w:tab/>
        <w:t>And lead us not into temptation,</w:t>
      </w:r>
    </w:p>
    <w:p w14:paraId="694764DC" w14:textId="77777777" w:rsidR="002620E8" w:rsidRDefault="002620E8" w:rsidP="002620E8">
      <w:pPr>
        <w:pStyle w:val="NoteLevel1"/>
        <w:numPr>
          <w:ilvl w:val="0"/>
          <w:numId w:val="0"/>
        </w:numPr>
      </w:pPr>
      <w:r w:rsidRPr="00E77AD9">
        <w:rPr>
          <w:b/>
        </w:rPr>
        <w:tab/>
      </w:r>
      <w:r w:rsidRPr="00E77AD9">
        <w:rPr>
          <w:b/>
        </w:rPr>
        <w:tab/>
        <w:t>but deliver us from evil</w:t>
      </w:r>
      <w:r w:rsidRPr="00E77AD9">
        <w:t>.</w:t>
      </w:r>
    </w:p>
    <w:p w14:paraId="72F539C4" w14:textId="77777777" w:rsidR="002620E8" w:rsidRDefault="002620E8" w:rsidP="002620E8">
      <w:pPr>
        <w:pStyle w:val="NoteLevel1"/>
        <w:numPr>
          <w:ilvl w:val="0"/>
          <w:numId w:val="0"/>
        </w:numPr>
      </w:pPr>
    </w:p>
    <w:p w14:paraId="44B5F8FB" w14:textId="77777777" w:rsidR="002620E8" w:rsidRPr="0096741D" w:rsidRDefault="002620E8" w:rsidP="002620E8">
      <w:pPr>
        <w:pStyle w:val="NoteLevel1"/>
        <w:rPr>
          <w:b/>
        </w:rPr>
      </w:pPr>
      <w:r w:rsidRPr="0096741D">
        <w:rPr>
          <w:b/>
        </w:rPr>
        <w:t xml:space="preserve">Transition: </w:t>
      </w:r>
      <w:r>
        <w:t>You know, there’s a reason that Jesus doesn’t teach us to say “Give us” something until 6 lines into this prayer.</w:t>
      </w:r>
    </w:p>
    <w:p w14:paraId="141D9ADD" w14:textId="77777777" w:rsidR="002620E8" w:rsidRDefault="002620E8" w:rsidP="002620E8">
      <w:pPr>
        <w:pStyle w:val="NoteLevel1"/>
        <w:rPr>
          <w:b/>
        </w:rPr>
      </w:pPr>
    </w:p>
    <w:p w14:paraId="4ECAD66B" w14:textId="77777777" w:rsidR="002620E8" w:rsidRPr="0096741D" w:rsidRDefault="002620E8" w:rsidP="002620E8">
      <w:pPr>
        <w:pStyle w:val="NoteLevel1"/>
        <w:rPr>
          <w:b/>
        </w:rPr>
      </w:pPr>
      <w:r>
        <w:t>Its because the “Give Us” is has to be firmly inline with “Our Father” and “Kingdom Come”…or else our prayers end up as useless religious repetition.</w:t>
      </w:r>
    </w:p>
    <w:p w14:paraId="5690A14F" w14:textId="77777777" w:rsidR="002620E8" w:rsidRPr="0096741D" w:rsidRDefault="002620E8" w:rsidP="002620E8">
      <w:pPr>
        <w:pStyle w:val="NoteLevel1"/>
        <w:rPr>
          <w:b/>
        </w:rPr>
      </w:pPr>
    </w:p>
    <w:p w14:paraId="058936C2" w14:textId="77777777" w:rsidR="002620E8" w:rsidRPr="00B63EAB" w:rsidRDefault="002620E8" w:rsidP="002620E8">
      <w:pPr>
        <w:pStyle w:val="NoteLevel1"/>
        <w:rPr>
          <w:b/>
        </w:rPr>
      </w:pPr>
      <w:r>
        <w:t>See..</w:t>
      </w:r>
    </w:p>
    <w:p w14:paraId="7C0668E5" w14:textId="77777777" w:rsidR="002620E8" w:rsidRPr="00B63EAB" w:rsidRDefault="002620E8" w:rsidP="002620E8">
      <w:pPr>
        <w:pStyle w:val="NoteLevel1"/>
        <w:rPr>
          <w:b/>
        </w:rPr>
      </w:pPr>
    </w:p>
    <w:p w14:paraId="1CF310C8" w14:textId="77777777" w:rsidR="002620E8" w:rsidRPr="00F945CB" w:rsidRDefault="002620E8" w:rsidP="002620E8">
      <w:pPr>
        <w:pStyle w:val="NoteLevel1"/>
        <w:rPr>
          <w:b/>
          <w:highlight w:val="yellow"/>
        </w:rPr>
      </w:pPr>
      <w:r w:rsidRPr="00F945CB">
        <w:rPr>
          <w:b/>
          <w:highlight w:val="yellow"/>
        </w:rPr>
        <w:t xml:space="preserve">1) </w:t>
      </w:r>
      <w:r>
        <w:rPr>
          <w:b/>
          <w:highlight w:val="yellow"/>
        </w:rPr>
        <w:t xml:space="preserve">If you confuse Daily Bread with Kingdom Come, you’ll think God isn’t answering your prayers. </w:t>
      </w:r>
    </w:p>
    <w:p w14:paraId="33D7783D" w14:textId="77777777" w:rsidR="002620E8" w:rsidRPr="001431CF" w:rsidRDefault="002620E8" w:rsidP="002620E8">
      <w:pPr>
        <w:pStyle w:val="NoteLevel1"/>
        <w:rPr>
          <w:b/>
        </w:rPr>
      </w:pPr>
    </w:p>
    <w:p w14:paraId="6C2C7CBF" w14:textId="77777777" w:rsidR="002620E8" w:rsidRPr="00F945CB" w:rsidRDefault="002620E8" w:rsidP="002620E8">
      <w:pPr>
        <w:pStyle w:val="NoteLevel2"/>
        <w:rPr>
          <w:b/>
        </w:rPr>
      </w:pPr>
      <w:r>
        <w:t xml:space="preserve">I don’t know about you guys, but my diet drastically changes when I’m on the road. </w:t>
      </w:r>
    </w:p>
    <w:p w14:paraId="01BA9B42" w14:textId="77777777" w:rsidR="002620E8" w:rsidRPr="00F945CB" w:rsidRDefault="002620E8" w:rsidP="002620E8">
      <w:pPr>
        <w:pStyle w:val="NoteLevel2"/>
        <w:rPr>
          <w:b/>
        </w:rPr>
      </w:pPr>
      <w:r>
        <w:t>See, when I’m home, I know my wife is going to make some excellent meals.</w:t>
      </w:r>
    </w:p>
    <w:p w14:paraId="6EE2EDCB" w14:textId="77777777" w:rsidR="002620E8" w:rsidRPr="00CF400A" w:rsidRDefault="002620E8" w:rsidP="002620E8">
      <w:pPr>
        <w:pStyle w:val="NoteLevel2"/>
        <w:rPr>
          <w:b/>
        </w:rPr>
      </w:pPr>
      <w:r>
        <w:t>I often look at our boys at the dinner table and say, “Boys, you know how many kids in the world right now are sitting down to Brown Butter Scallops over Parmesan Risotto? Or pan seared chicken with balsamic cream sauce over quinoa?</w:t>
      </w:r>
    </w:p>
    <w:p w14:paraId="12C97525" w14:textId="77777777" w:rsidR="002620E8" w:rsidRDefault="002620E8" w:rsidP="002620E8">
      <w:pPr>
        <w:pStyle w:val="NoteLevel1"/>
        <w:rPr>
          <w:b/>
        </w:rPr>
      </w:pPr>
    </w:p>
    <w:p w14:paraId="559FC250" w14:textId="77777777" w:rsidR="002620E8" w:rsidRPr="00CF400A" w:rsidRDefault="002620E8" w:rsidP="002620E8">
      <w:pPr>
        <w:pStyle w:val="NoteLevel2"/>
        <w:rPr>
          <w:b/>
        </w:rPr>
      </w:pPr>
      <w:r>
        <w:t>See, because my wife loves to cook and is passionate about food and her family…when we’re at home, I know what’s coming… (although, we have our pizza nights too, which if you order from Luca’s Pizza, isn’t really much of a step down).</w:t>
      </w:r>
    </w:p>
    <w:p w14:paraId="6CEE67E7" w14:textId="77777777" w:rsidR="002620E8" w:rsidRDefault="002620E8" w:rsidP="002620E8">
      <w:pPr>
        <w:pStyle w:val="NoteLevel1"/>
        <w:rPr>
          <w:b/>
        </w:rPr>
      </w:pPr>
    </w:p>
    <w:p w14:paraId="1114F7E4" w14:textId="77777777" w:rsidR="002620E8" w:rsidRPr="00EA64FD" w:rsidRDefault="002620E8" w:rsidP="002620E8">
      <w:pPr>
        <w:pStyle w:val="NoteLevel1"/>
        <w:rPr>
          <w:b/>
          <w:highlight w:val="red"/>
        </w:rPr>
      </w:pPr>
      <w:r w:rsidRPr="00EA64FD">
        <w:rPr>
          <w:b/>
          <w:highlight w:val="red"/>
        </w:rPr>
        <w:t>Burger King in Car ILLUS begin</w:t>
      </w:r>
    </w:p>
    <w:p w14:paraId="6C7699C0" w14:textId="77777777" w:rsidR="002620E8" w:rsidRPr="00CF400A" w:rsidRDefault="002620E8" w:rsidP="002620E8">
      <w:pPr>
        <w:pStyle w:val="NoteLevel2"/>
        <w:rPr>
          <w:b/>
        </w:rPr>
      </w:pPr>
      <w:r>
        <w:t>But, when I’m on the road, when I’m traveling and I know I have to be somewhere…I’ll eat stuff I’d NEVER eat at home. In fact, the whole experience is different.</w:t>
      </w:r>
    </w:p>
    <w:p w14:paraId="1CF5563C" w14:textId="77777777" w:rsidR="002620E8" w:rsidRDefault="002620E8" w:rsidP="002620E8">
      <w:pPr>
        <w:pStyle w:val="NoteLevel1"/>
        <w:numPr>
          <w:ilvl w:val="0"/>
          <w:numId w:val="0"/>
        </w:numPr>
        <w:rPr>
          <w:b/>
        </w:rPr>
      </w:pPr>
    </w:p>
    <w:p w14:paraId="0AF9FC77" w14:textId="77777777" w:rsidR="002620E8" w:rsidRPr="00CF400A" w:rsidRDefault="002620E8" w:rsidP="002620E8">
      <w:pPr>
        <w:pStyle w:val="NoteLevel2"/>
        <w:rPr>
          <w:b/>
        </w:rPr>
      </w:pPr>
      <w:r>
        <w:t>This summer I was traveling home from a youth camp I preached at. I didn’t have much supper, so I was hungry. It was about midnight and it was raining. So I desperately needed not only to fill my belly, but to have something to do so I didn’t fall asleep.</w:t>
      </w:r>
    </w:p>
    <w:p w14:paraId="33570B57" w14:textId="77777777" w:rsidR="002620E8" w:rsidRDefault="002620E8" w:rsidP="002620E8">
      <w:pPr>
        <w:pStyle w:val="NoteLevel1"/>
        <w:rPr>
          <w:b/>
        </w:rPr>
      </w:pPr>
    </w:p>
    <w:p w14:paraId="2D5AE598" w14:textId="77777777" w:rsidR="002620E8" w:rsidRPr="00DB0CD2" w:rsidRDefault="002620E8" w:rsidP="002620E8">
      <w:pPr>
        <w:pStyle w:val="NoteLevel2"/>
        <w:rPr>
          <w:b/>
        </w:rPr>
      </w:pPr>
      <w:r>
        <w:t xml:space="preserve">So, I started looking for fast food restaurants that were open at midnight. And, there, on the horizon, I saw it. Burger King. </w:t>
      </w:r>
    </w:p>
    <w:p w14:paraId="1326BBA8" w14:textId="77777777" w:rsidR="002620E8" w:rsidRPr="00DB0CD2" w:rsidRDefault="002620E8" w:rsidP="002620E8">
      <w:pPr>
        <w:pStyle w:val="NoteLevel2"/>
        <w:rPr>
          <w:b/>
        </w:rPr>
      </w:pPr>
      <w:r>
        <w:t>I pulled in and ordered a Whopper.</w:t>
      </w:r>
    </w:p>
    <w:p w14:paraId="4FF9E1CA" w14:textId="77777777" w:rsidR="002620E8" w:rsidRDefault="002620E8" w:rsidP="002620E8">
      <w:pPr>
        <w:pStyle w:val="NoteLevel1"/>
        <w:rPr>
          <w:b/>
        </w:rPr>
      </w:pPr>
    </w:p>
    <w:p w14:paraId="4057E058" w14:textId="77777777" w:rsidR="002620E8" w:rsidRPr="00DB0CD2" w:rsidRDefault="002620E8" w:rsidP="002620E8">
      <w:pPr>
        <w:pStyle w:val="NoteLevel2"/>
        <w:rPr>
          <w:b/>
        </w:rPr>
      </w:pPr>
      <w:r>
        <w:t xml:space="preserve">It was dark in my car, so I couldn’t see what I was eating, but I could feel it all over my hands. </w:t>
      </w:r>
    </w:p>
    <w:p w14:paraId="06466145" w14:textId="77777777" w:rsidR="002620E8" w:rsidRPr="00EA64FD" w:rsidRDefault="002620E8" w:rsidP="002620E8">
      <w:pPr>
        <w:pStyle w:val="NoteLevel2"/>
        <w:rPr>
          <w:b/>
        </w:rPr>
      </w:pPr>
      <w:r>
        <w:t xml:space="preserve">Ketchup and mayonnaise oozing down my thumbs…a beef patty that was off-center on a sesame seed bun with a terrible tomato. </w:t>
      </w:r>
    </w:p>
    <w:p w14:paraId="550E4A9D" w14:textId="77777777" w:rsidR="002620E8" w:rsidRPr="00EA64FD" w:rsidRDefault="002620E8" w:rsidP="002620E8">
      <w:pPr>
        <w:pStyle w:val="NoteLevel1"/>
        <w:rPr>
          <w:b/>
          <w:highlight w:val="red"/>
        </w:rPr>
      </w:pPr>
      <w:r w:rsidRPr="00EA64FD">
        <w:rPr>
          <w:b/>
          <w:highlight w:val="red"/>
        </w:rPr>
        <w:t>ILLUS END</w:t>
      </w:r>
    </w:p>
    <w:p w14:paraId="20514BDE" w14:textId="77777777" w:rsidR="002620E8" w:rsidRDefault="002620E8" w:rsidP="002620E8">
      <w:pPr>
        <w:pStyle w:val="NoteLevel1"/>
        <w:rPr>
          <w:b/>
        </w:rPr>
      </w:pPr>
    </w:p>
    <w:p w14:paraId="69D84D87" w14:textId="77777777" w:rsidR="002620E8" w:rsidRPr="00DB0CD2" w:rsidRDefault="002620E8" w:rsidP="002620E8">
      <w:pPr>
        <w:pStyle w:val="NoteLevel2"/>
        <w:rPr>
          <w:b/>
        </w:rPr>
      </w:pPr>
      <w:r>
        <w:t>I’ll admit. It tasted good. I enjoyed it.</w:t>
      </w:r>
    </w:p>
    <w:p w14:paraId="2A2311A1" w14:textId="77777777" w:rsidR="002620E8" w:rsidRPr="00DB0CD2" w:rsidRDefault="002620E8" w:rsidP="002620E8">
      <w:pPr>
        <w:pStyle w:val="NoteLevel2"/>
        <w:rPr>
          <w:b/>
        </w:rPr>
      </w:pPr>
      <w:r>
        <w:t>But I gotta tell you…if I ate like that at home, I’d be terribly disappointed. In the dark, by myself, licking mayo &amp; ketchup off my thumb…shoveling bites of mass produced beef-product into my mouth so it doesn’t drop into my lap.</w:t>
      </w:r>
    </w:p>
    <w:p w14:paraId="1E68224F" w14:textId="77777777" w:rsidR="002620E8" w:rsidRDefault="002620E8" w:rsidP="002620E8">
      <w:pPr>
        <w:pStyle w:val="NoteLevel1"/>
        <w:rPr>
          <w:b/>
        </w:rPr>
      </w:pPr>
    </w:p>
    <w:p w14:paraId="1BF8FBDB" w14:textId="77777777" w:rsidR="002620E8" w:rsidRPr="00DB0CD2" w:rsidRDefault="002620E8" w:rsidP="002620E8">
      <w:pPr>
        <w:pStyle w:val="NoteLevel2"/>
        <w:rPr>
          <w:b/>
        </w:rPr>
      </w:pPr>
      <w:r>
        <w:t>That’s not how I expect to eat at home.</w:t>
      </w:r>
    </w:p>
    <w:p w14:paraId="39E2BB27" w14:textId="77777777" w:rsidR="002620E8" w:rsidRPr="00DB0CD2" w:rsidRDefault="002620E8" w:rsidP="002620E8">
      <w:pPr>
        <w:pStyle w:val="NoteLevel2"/>
        <w:rPr>
          <w:b/>
        </w:rPr>
      </w:pPr>
      <w:r>
        <w:t xml:space="preserve">At home, dinner is supposed to be about more than dinner. </w:t>
      </w:r>
    </w:p>
    <w:p w14:paraId="4A32A2A8" w14:textId="77777777" w:rsidR="002620E8" w:rsidRPr="00DB0CD2" w:rsidRDefault="002620E8" w:rsidP="002620E8">
      <w:pPr>
        <w:pStyle w:val="NoteLevel2"/>
        <w:rPr>
          <w:b/>
        </w:rPr>
      </w:pPr>
      <w:r>
        <w:t>Its supposed to be about conversations. Its about enjoying other people. Its about building a bond. Its about enjoying real food that’s cooked in love…not mass produced food that’s cooked to make a profit.</w:t>
      </w:r>
    </w:p>
    <w:p w14:paraId="1396D88E" w14:textId="77777777" w:rsidR="002620E8" w:rsidRDefault="002620E8" w:rsidP="002620E8">
      <w:pPr>
        <w:pStyle w:val="NoteLevel1"/>
        <w:rPr>
          <w:b/>
        </w:rPr>
      </w:pPr>
    </w:p>
    <w:p w14:paraId="1CFE8B0B" w14:textId="77777777" w:rsidR="002620E8" w:rsidRPr="00DB0CD2" w:rsidRDefault="002620E8" w:rsidP="002620E8">
      <w:pPr>
        <w:pStyle w:val="NoteLevel2"/>
        <w:rPr>
          <w:b/>
        </w:rPr>
      </w:pPr>
      <w:r>
        <w:t>At home, a meal is an experience that binds family together.</w:t>
      </w:r>
    </w:p>
    <w:p w14:paraId="6C28D519" w14:textId="77777777" w:rsidR="002620E8" w:rsidRPr="00DB0CD2" w:rsidRDefault="002620E8" w:rsidP="002620E8">
      <w:pPr>
        <w:pStyle w:val="NoteLevel2"/>
        <w:rPr>
          <w:b/>
        </w:rPr>
      </w:pPr>
      <w:r>
        <w:t>On the road, a meal is trying to fill us up just enough to MAKE it home.</w:t>
      </w:r>
    </w:p>
    <w:p w14:paraId="75841172" w14:textId="77777777" w:rsidR="002620E8" w:rsidRDefault="002620E8" w:rsidP="002620E8">
      <w:pPr>
        <w:pStyle w:val="NoteLevel1"/>
        <w:rPr>
          <w:b/>
        </w:rPr>
      </w:pPr>
    </w:p>
    <w:p w14:paraId="669E3BDF" w14:textId="77777777" w:rsidR="002620E8" w:rsidRPr="00DB0CD2" w:rsidRDefault="002620E8" w:rsidP="002620E8">
      <w:pPr>
        <w:pStyle w:val="NoteLevel2"/>
        <w:rPr>
          <w:b/>
        </w:rPr>
      </w:pPr>
      <w:r>
        <w:t>Now, can you imagine mixing those up?</w:t>
      </w:r>
    </w:p>
    <w:p w14:paraId="5F6BC4C8" w14:textId="77777777" w:rsidR="002620E8" w:rsidRPr="00EA64FD" w:rsidRDefault="002620E8" w:rsidP="002620E8">
      <w:pPr>
        <w:pStyle w:val="NoteLevel2"/>
        <w:rPr>
          <w:b/>
        </w:rPr>
      </w:pPr>
      <w:r>
        <w:t xml:space="preserve">Can you imagine in your car trying to cook a full homemade meal and have a family bonding experience? It would be a nightmare. </w:t>
      </w:r>
    </w:p>
    <w:p w14:paraId="446926A4" w14:textId="77777777" w:rsidR="002620E8" w:rsidRPr="00DB0CD2" w:rsidRDefault="002620E8" w:rsidP="002620E8">
      <w:pPr>
        <w:pStyle w:val="NoteLevel2"/>
        <w:rPr>
          <w:b/>
        </w:rPr>
      </w:pPr>
      <w:r>
        <w:t>Its hard enough to do that at home. (and let me just say, don’t get some romantic picture of my life that every dinner at my house ends in us singing a hymn and saying what we’re thankful for)…</w:t>
      </w:r>
    </w:p>
    <w:p w14:paraId="10FC3055" w14:textId="77777777" w:rsidR="002620E8" w:rsidRDefault="002620E8" w:rsidP="002620E8">
      <w:pPr>
        <w:pStyle w:val="NoteLevel1"/>
        <w:rPr>
          <w:b/>
        </w:rPr>
      </w:pPr>
    </w:p>
    <w:p w14:paraId="35D6DCAF" w14:textId="77777777" w:rsidR="002620E8" w:rsidRPr="00AF6883" w:rsidRDefault="002620E8" w:rsidP="002620E8">
      <w:pPr>
        <w:pStyle w:val="NoteLevel2"/>
        <w:rPr>
          <w:b/>
        </w:rPr>
      </w:pPr>
      <w:r>
        <w:t>Or can you imagine this? Can you imagine if you so lowered your expectations for dinner at home that the best meal you ever experienced there came wrapped in paper with golden arches all over it?</w:t>
      </w:r>
    </w:p>
    <w:p w14:paraId="0EDCFB12" w14:textId="77777777" w:rsidR="002620E8" w:rsidRDefault="002620E8" w:rsidP="002620E8">
      <w:pPr>
        <w:pStyle w:val="NoteLevel1"/>
        <w:rPr>
          <w:b/>
        </w:rPr>
      </w:pPr>
    </w:p>
    <w:p w14:paraId="4E989EAE" w14:textId="77777777" w:rsidR="002620E8" w:rsidRPr="008A1C60" w:rsidRDefault="002620E8" w:rsidP="002620E8">
      <w:pPr>
        <w:pStyle w:val="NoteLevel2"/>
        <w:rPr>
          <w:b/>
        </w:rPr>
      </w:pPr>
      <w:r>
        <w:t>No. What we expect from food at home…what we expect from our meals around the dinner table is entirely different from what expect on our trip home.</w:t>
      </w:r>
    </w:p>
    <w:p w14:paraId="500C5B71" w14:textId="77777777" w:rsidR="002620E8" w:rsidRDefault="002620E8" w:rsidP="002620E8">
      <w:pPr>
        <w:pStyle w:val="NoteLevel1"/>
        <w:rPr>
          <w:b/>
        </w:rPr>
      </w:pPr>
    </w:p>
    <w:p w14:paraId="051CDCEA" w14:textId="77777777" w:rsidR="002620E8" w:rsidRPr="008A1C60" w:rsidRDefault="002620E8" w:rsidP="002620E8">
      <w:pPr>
        <w:pStyle w:val="NoteLevel2"/>
        <w:rPr>
          <w:b/>
        </w:rPr>
      </w:pPr>
      <w:r>
        <w:t>Which is VERY VERY important to consider when Jesus’ teaches us to ask for “Our Daily Bread”.</w:t>
      </w:r>
    </w:p>
    <w:p w14:paraId="3F53AED6" w14:textId="77777777" w:rsidR="002620E8" w:rsidRDefault="002620E8" w:rsidP="002620E8">
      <w:pPr>
        <w:pStyle w:val="NoteLevel1"/>
        <w:rPr>
          <w:b/>
        </w:rPr>
      </w:pPr>
    </w:p>
    <w:p w14:paraId="08671991" w14:textId="77777777" w:rsidR="002620E8" w:rsidRPr="00934454" w:rsidRDefault="002620E8" w:rsidP="002620E8">
      <w:pPr>
        <w:pStyle w:val="NoteLevel2"/>
        <w:rPr>
          <w:b/>
          <w:highlight w:val="yellow"/>
        </w:rPr>
      </w:pPr>
      <w:r w:rsidRPr="00934454">
        <w:rPr>
          <w:b/>
          <w:highlight w:val="yellow"/>
        </w:rPr>
        <w:t>V</w:t>
      </w:r>
      <w:r>
        <w:rPr>
          <w:b/>
          <w:highlight w:val="yellow"/>
        </w:rPr>
        <w:t xml:space="preserve"> </w:t>
      </w:r>
      <w:r w:rsidRPr="00934454">
        <w:rPr>
          <w:b/>
          <w:highlight w:val="yellow"/>
        </w:rPr>
        <w:t xml:space="preserve"> </w:t>
      </w:r>
      <w:r>
        <w:rPr>
          <w:b/>
          <w:highlight w:val="yellow"/>
        </w:rPr>
        <w:t>9-</w:t>
      </w:r>
      <w:r w:rsidRPr="00934454">
        <w:rPr>
          <w:b/>
          <w:highlight w:val="yellow"/>
        </w:rPr>
        <w:t>11</w:t>
      </w:r>
    </w:p>
    <w:p w14:paraId="764C90A3" w14:textId="77777777" w:rsidR="002620E8" w:rsidRDefault="002620E8" w:rsidP="002620E8">
      <w:pPr>
        <w:pStyle w:val="NoteLevel2"/>
      </w:pPr>
      <w:r w:rsidRPr="00934454">
        <w:t>Like all the other line</w:t>
      </w:r>
      <w:r>
        <w:t>s</w:t>
      </w:r>
      <w:r w:rsidRPr="00934454">
        <w:t xml:space="preserve"> of </w:t>
      </w:r>
      <w:r>
        <w:t>the Lord’s Prayer, the further you get into it, the more the lines that follow depend on an understanding and a belief of the lines that come before.</w:t>
      </w:r>
    </w:p>
    <w:p w14:paraId="7255A98F" w14:textId="77777777" w:rsidR="002620E8" w:rsidRDefault="002620E8" w:rsidP="002620E8">
      <w:pPr>
        <w:pStyle w:val="NoteLevel1"/>
      </w:pPr>
    </w:p>
    <w:p w14:paraId="5B56C5F6" w14:textId="77777777" w:rsidR="002620E8" w:rsidRDefault="002620E8" w:rsidP="002620E8">
      <w:pPr>
        <w:pStyle w:val="NoteLevel2"/>
      </w:pPr>
      <w:r>
        <w:t>So if you pray “give me” without understanding first the relational nature of God as your Father that loves you…and the fact that though he is the king of the universe, the world is still broken by sin and things are not all operating according to his perfect will…until you buy into the first lines of the Lord’s prayer…you’ll never really see “Give us our daily bread” for what its supposed to be.</w:t>
      </w:r>
    </w:p>
    <w:p w14:paraId="2AF567AD" w14:textId="77777777" w:rsidR="002620E8" w:rsidRDefault="002620E8" w:rsidP="002620E8">
      <w:pPr>
        <w:pStyle w:val="NoteLevel1"/>
      </w:pPr>
    </w:p>
    <w:p w14:paraId="2397349C" w14:textId="77777777" w:rsidR="002620E8" w:rsidRDefault="002620E8" w:rsidP="002620E8">
      <w:pPr>
        <w:pStyle w:val="NoteLevel2"/>
      </w:pPr>
      <w:r>
        <w:t xml:space="preserve">Think about this for a minute. </w:t>
      </w:r>
    </w:p>
    <w:p w14:paraId="7ACA1990" w14:textId="77777777" w:rsidR="002620E8" w:rsidRDefault="002620E8" w:rsidP="002620E8">
      <w:pPr>
        <w:pStyle w:val="NoteLevel2"/>
      </w:pPr>
      <w:r>
        <w:t>Jesus teaches us pray to God as our Father.</w:t>
      </w:r>
    </w:p>
    <w:p w14:paraId="3643A1CC" w14:textId="77777777" w:rsidR="002620E8" w:rsidRDefault="002620E8" w:rsidP="002620E8">
      <w:pPr>
        <w:pStyle w:val="NoteLevel2"/>
      </w:pPr>
      <w:r>
        <w:t xml:space="preserve">That’s a direct reference to family. </w:t>
      </w:r>
    </w:p>
    <w:p w14:paraId="5BA2EBF2" w14:textId="77777777" w:rsidR="002620E8" w:rsidRDefault="002620E8" w:rsidP="002620E8">
      <w:pPr>
        <w:pStyle w:val="NoteLevel1"/>
      </w:pPr>
    </w:p>
    <w:p w14:paraId="14427EC7" w14:textId="77777777" w:rsidR="002620E8" w:rsidRDefault="002620E8" w:rsidP="002620E8">
      <w:pPr>
        <w:pStyle w:val="NoteLevel2"/>
      </w:pPr>
      <w:r>
        <w:t xml:space="preserve">But, he is our Father in Heaven, which seems distant…in fact, the next lines asking for Our Father’s Kingdom to come on earth is an acknowledgment that we aren’t yet in our Father’s home. </w:t>
      </w:r>
    </w:p>
    <w:p w14:paraId="5606664B" w14:textId="77777777" w:rsidR="002620E8" w:rsidRDefault="002620E8" w:rsidP="002620E8">
      <w:pPr>
        <w:pStyle w:val="NoteLevel1"/>
      </w:pPr>
    </w:p>
    <w:p w14:paraId="4E8F2875" w14:textId="77777777" w:rsidR="002620E8" w:rsidRDefault="002620E8" w:rsidP="002620E8">
      <w:pPr>
        <w:pStyle w:val="NoteLevel2"/>
      </w:pPr>
      <w:r>
        <w:t>There’s this tension between OUR FATHER and Make your home here.</w:t>
      </w:r>
    </w:p>
    <w:p w14:paraId="650FE8D8" w14:textId="77777777" w:rsidR="002620E8" w:rsidRDefault="002620E8" w:rsidP="002620E8">
      <w:pPr>
        <w:pStyle w:val="NoteLevel2"/>
      </w:pPr>
      <w:r>
        <w:t xml:space="preserve">It's a Homeric tension. It's a testimony and acknowledgment to something that hasn't happened yet. </w:t>
      </w:r>
    </w:p>
    <w:p w14:paraId="2E64863A" w14:textId="77777777" w:rsidR="002620E8" w:rsidRDefault="002620E8" w:rsidP="002620E8">
      <w:pPr>
        <w:pStyle w:val="NoteLevel1"/>
      </w:pPr>
    </w:p>
    <w:p w14:paraId="617E3E27" w14:textId="77777777" w:rsidR="002620E8" w:rsidRDefault="002620E8" w:rsidP="002620E8">
      <w:pPr>
        <w:pStyle w:val="NoteLevel2"/>
      </w:pPr>
      <w:r>
        <w:t xml:space="preserve">We have not yet come home to our Father. </w:t>
      </w:r>
    </w:p>
    <w:p w14:paraId="43234B44" w14:textId="77777777" w:rsidR="002620E8" w:rsidRDefault="002620E8" w:rsidP="002620E8">
      <w:pPr>
        <w:pStyle w:val="NoteLevel2"/>
      </w:pPr>
      <w:r>
        <w:t xml:space="preserve">Of course, the rest of the NT bears out this truth. </w:t>
      </w:r>
    </w:p>
    <w:p w14:paraId="3C0B352A" w14:textId="77777777" w:rsidR="002620E8" w:rsidRDefault="002620E8" w:rsidP="002620E8">
      <w:pPr>
        <w:pStyle w:val="NoteLevel1"/>
      </w:pPr>
    </w:p>
    <w:p w14:paraId="15034E59" w14:textId="77777777" w:rsidR="002620E8" w:rsidRDefault="002620E8" w:rsidP="002620E8">
      <w:pPr>
        <w:pStyle w:val="NoteLevel2"/>
      </w:pPr>
      <w:r>
        <w:t>Here’s a couple of the ways some of the NT writers put it.</w:t>
      </w:r>
    </w:p>
    <w:p w14:paraId="3AE167C0" w14:textId="77777777" w:rsidR="002620E8" w:rsidRDefault="002620E8" w:rsidP="002620E8">
      <w:pPr>
        <w:pStyle w:val="NoteLevel2"/>
      </w:pPr>
      <w:r>
        <w:t>In the book of Hebrews, the writer gives several examples of people who put their trust in God in really difficult situations, …and the Lord delivered them…but look what it says…</w:t>
      </w:r>
    </w:p>
    <w:p w14:paraId="74560C29" w14:textId="77777777" w:rsidR="002620E8" w:rsidRDefault="002620E8" w:rsidP="002620E8">
      <w:pPr>
        <w:pStyle w:val="NoteLevel1"/>
      </w:pPr>
    </w:p>
    <w:p w14:paraId="241D71D0" w14:textId="77777777" w:rsidR="002620E8" w:rsidRPr="005C5979" w:rsidRDefault="002620E8" w:rsidP="002620E8">
      <w:pPr>
        <w:pStyle w:val="NoteLevel2"/>
        <w:rPr>
          <w:highlight w:val="yellow"/>
        </w:rPr>
      </w:pPr>
      <w:r>
        <w:rPr>
          <w:b/>
          <w:highlight w:val="yellow"/>
        </w:rPr>
        <w:t>Hebrews 11:13-16a  &amp; 13:14 (see edit below &amp; Same slide if possible)</w:t>
      </w:r>
    </w:p>
    <w:p w14:paraId="18A40837" w14:textId="77777777" w:rsidR="002620E8" w:rsidRPr="00B02D28" w:rsidRDefault="002620E8" w:rsidP="002620E8">
      <w:pPr>
        <w:pStyle w:val="NoteLevel2"/>
        <w:rPr>
          <w:b/>
          <w:highlight w:val="yellow"/>
        </w:rPr>
      </w:pPr>
      <w:r w:rsidRPr="00B02D28">
        <w:rPr>
          <w:b/>
          <w:highlight w:val="yellow"/>
        </w:rPr>
        <w:t xml:space="preserve">These all died in faith, not having received the things promised, but having seen them and greeted them from afar, and having acknowledged that they were strangers and exiles on the earth. For … they are seeking a homeland. </w:t>
      </w:r>
    </w:p>
    <w:p w14:paraId="67DBDCAD" w14:textId="77777777" w:rsidR="002620E8" w:rsidRPr="00B02D28" w:rsidRDefault="002620E8" w:rsidP="002620E8">
      <w:pPr>
        <w:pStyle w:val="NoteLevel2"/>
        <w:numPr>
          <w:ilvl w:val="0"/>
          <w:numId w:val="0"/>
        </w:numPr>
        <w:ind w:left="1080"/>
        <w:rPr>
          <w:b/>
          <w:highlight w:val="yellow"/>
        </w:rPr>
      </w:pPr>
      <w:r w:rsidRPr="00B02D28">
        <w:rPr>
          <w:b/>
          <w:highlight w:val="yellow"/>
        </w:rPr>
        <w:t xml:space="preserve">… they desire a better country, that is, a heavenly one. </w:t>
      </w:r>
    </w:p>
    <w:p w14:paraId="78ADC99D" w14:textId="77777777" w:rsidR="002620E8" w:rsidRPr="00B02D28" w:rsidRDefault="002620E8" w:rsidP="002620E8">
      <w:pPr>
        <w:pStyle w:val="NoteLevel1"/>
        <w:rPr>
          <w:b/>
        </w:rPr>
      </w:pPr>
    </w:p>
    <w:p w14:paraId="3E1C7409" w14:textId="77777777" w:rsidR="002620E8" w:rsidRPr="00B02D28" w:rsidRDefault="002620E8" w:rsidP="002620E8">
      <w:pPr>
        <w:pStyle w:val="NoteLevel2"/>
        <w:rPr>
          <w:highlight w:val="yellow"/>
        </w:rPr>
      </w:pPr>
      <w:r w:rsidRPr="00B02D28">
        <w:rPr>
          <w:b/>
          <w:highlight w:val="yellow"/>
        </w:rPr>
        <w:t>For here we have no lasting city, but we seek the city that is to come</w:t>
      </w:r>
      <w:r w:rsidRPr="00B02D28">
        <w:rPr>
          <w:highlight w:val="yellow"/>
        </w:rPr>
        <w:t>.</w:t>
      </w:r>
    </w:p>
    <w:p w14:paraId="649C5B9A" w14:textId="77777777" w:rsidR="002620E8" w:rsidRDefault="002620E8" w:rsidP="002620E8">
      <w:pPr>
        <w:pStyle w:val="NoteLevel1"/>
      </w:pPr>
    </w:p>
    <w:p w14:paraId="5D731715" w14:textId="77777777" w:rsidR="002620E8" w:rsidRDefault="002620E8" w:rsidP="002620E8">
      <w:pPr>
        <w:pStyle w:val="NoteLevel2"/>
      </w:pPr>
      <w:r>
        <w:t>See, isn’t it curious that even though the writer of Hebrews is telling stories of Abraham &amp; Sarah ,who finally had a son that they waited so long for…</w:t>
      </w:r>
    </w:p>
    <w:p w14:paraId="23496F4D" w14:textId="77777777" w:rsidR="002620E8" w:rsidRDefault="002620E8" w:rsidP="002620E8">
      <w:pPr>
        <w:pStyle w:val="NoteLevel2"/>
      </w:pPr>
      <w:r>
        <w:t>Stories of Noah, who endured ridicule from people as he built a huge boat even though he had never seen a drop of rain and was vindicated when he was saved through it.</w:t>
      </w:r>
    </w:p>
    <w:p w14:paraId="533F9B50" w14:textId="77777777" w:rsidR="002620E8" w:rsidRDefault="002620E8" w:rsidP="002620E8">
      <w:pPr>
        <w:pStyle w:val="NoteLevel1"/>
      </w:pPr>
    </w:p>
    <w:p w14:paraId="4A362AB2" w14:textId="77777777" w:rsidR="002620E8" w:rsidRDefault="002620E8" w:rsidP="002620E8">
      <w:pPr>
        <w:pStyle w:val="NoteLevel2"/>
      </w:pPr>
      <w:r>
        <w:t>He tells stories of Moses crossing the Red Sea and Joshua leading Israel to crash the walls of Jericho….</w:t>
      </w:r>
    </w:p>
    <w:p w14:paraId="1B10D851" w14:textId="77777777" w:rsidR="002620E8" w:rsidRDefault="002620E8" w:rsidP="002620E8">
      <w:pPr>
        <w:pStyle w:val="NoteLevel1"/>
      </w:pPr>
    </w:p>
    <w:p w14:paraId="7047533F" w14:textId="77777777" w:rsidR="002620E8" w:rsidRDefault="002620E8" w:rsidP="002620E8">
      <w:pPr>
        <w:pStyle w:val="NoteLevel2"/>
      </w:pPr>
      <w:r>
        <w:t xml:space="preserve">…yet still, he says all of those people died having “not received the promise.” </w:t>
      </w:r>
    </w:p>
    <w:p w14:paraId="7B517E16" w14:textId="77777777" w:rsidR="002620E8" w:rsidRDefault="002620E8" w:rsidP="002620E8">
      <w:pPr>
        <w:pStyle w:val="NoteLevel2"/>
      </w:pPr>
      <w:r>
        <w:t>None of those people got what they were looking for…</w:t>
      </w:r>
    </w:p>
    <w:p w14:paraId="005F08E8" w14:textId="77777777" w:rsidR="002620E8" w:rsidRDefault="002620E8" w:rsidP="002620E8">
      <w:pPr>
        <w:pStyle w:val="NoteLevel2"/>
      </w:pPr>
      <w:r>
        <w:t>In other words, even in these things that seemed like huge victories… they realized they still weren’t home yet.</w:t>
      </w:r>
    </w:p>
    <w:p w14:paraId="58E569F2" w14:textId="77777777" w:rsidR="002620E8" w:rsidRDefault="002620E8" w:rsidP="002620E8">
      <w:pPr>
        <w:pStyle w:val="NoteLevel1"/>
      </w:pPr>
    </w:p>
    <w:p w14:paraId="741E558F" w14:textId="77777777" w:rsidR="002620E8" w:rsidRDefault="002620E8" w:rsidP="002620E8">
      <w:pPr>
        <w:pStyle w:val="NoteLevel2"/>
      </w:pPr>
      <w:r>
        <w:t>Or look at the way the apostle Paul puts it in his letter to the Philippians.</w:t>
      </w:r>
    </w:p>
    <w:p w14:paraId="4AC545B6" w14:textId="77777777" w:rsidR="002620E8" w:rsidRPr="008F72F4" w:rsidRDefault="002620E8" w:rsidP="002620E8">
      <w:pPr>
        <w:pStyle w:val="NoteLevel2"/>
        <w:rPr>
          <w:b/>
          <w:highlight w:val="yellow"/>
        </w:rPr>
      </w:pPr>
      <w:r w:rsidRPr="008F72F4">
        <w:rPr>
          <w:b/>
          <w:highlight w:val="yellow"/>
        </w:rPr>
        <w:t>Phil 3:18-20</w:t>
      </w:r>
    </w:p>
    <w:p w14:paraId="0D102D37" w14:textId="77777777" w:rsidR="002620E8" w:rsidRPr="008F72F4" w:rsidRDefault="002620E8" w:rsidP="002620E8">
      <w:pPr>
        <w:pStyle w:val="NoteLevel2"/>
        <w:rPr>
          <w:b/>
          <w:highlight w:val="yellow"/>
        </w:rPr>
      </w:pPr>
      <w:r w:rsidRPr="008F72F4">
        <w:rPr>
          <w:b/>
          <w:highlight w:val="yellow"/>
        </w:rPr>
        <w:t>For many, of whom I have often told you and now tell you even with tears, walk as enemies of the cross of Christ. Their end is destruction, their god is their belly, and they glory in their shame, with minds set on earthly things. But our citizenship is in heaven, and from it we await a Savior, the Lord Jesus Christ,</w:t>
      </w:r>
    </w:p>
    <w:p w14:paraId="40A33F24" w14:textId="77777777" w:rsidR="002620E8" w:rsidRDefault="002620E8" w:rsidP="002620E8">
      <w:pPr>
        <w:pStyle w:val="NoteLevel1"/>
      </w:pPr>
    </w:p>
    <w:p w14:paraId="51BA2FB4" w14:textId="77777777" w:rsidR="002620E8" w:rsidRDefault="002620E8" w:rsidP="002620E8">
      <w:pPr>
        <w:pStyle w:val="NoteLevel2"/>
      </w:pPr>
      <w:r>
        <w:t>You see the metaphor Paul uses? He says the opposite of seeing yourself as a citizen of Heaven…making your way home…the way to be an enemy of the cross of Christ is to make your belly your God.</w:t>
      </w:r>
    </w:p>
    <w:p w14:paraId="6EC4EE3F" w14:textId="77777777" w:rsidR="002620E8" w:rsidRDefault="002620E8" w:rsidP="002620E8">
      <w:pPr>
        <w:pStyle w:val="NoteLevel1"/>
      </w:pPr>
    </w:p>
    <w:p w14:paraId="13F4C945" w14:textId="77777777" w:rsidR="002620E8" w:rsidRDefault="002620E8" w:rsidP="002620E8">
      <w:pPr>
        <w:pStyle w:val="NoteLevel2"/>
      </w:pPr>
      <w:r>
        <w:t>In other words, you expect a meal you’re eating on your way home is supposed to satisfy and fill you like the meals you actually eat home.</w:t>
      </w:r>
    </w:p>
    <w:p w14:paraId="30DA2293" w14:textId="77777777" w:rsidR="002620E8" w:rsidRDefault="002620E8" w:rsidP="002620E8">
      <w:pPr>
        <w:pStyle w:val="NoteLevel1"/>
      </w:pPr>
    </w:p>
    <w:p w14:paraId="3B6D3852" w14:textId="77777777" w:rsidR="002620E8" w:rsidRDefault="002620E8" w:rsidP="002620E8">
      <w:pPr>
        <w:pStyle w:val="NoteLevel2"/>
      </w:pPr>
      <w:r>
        <w:t>Think about this verse for a second.</w:t>
      </w:r>
    </w:p>
    <w:p w14:paraId="6816703D" w14:textId="77777777" w:rsidR="002620E8" w:rsidRDefault="002620E8" w:rsidP="002620E8">
      <w:pPr>
        <w:pStyle w:val="NoteLevel2"/>
      </w:pPr>
      <w:r>
        <w:t>Why are people who are saying, “Fill me now…”…</w:t>
      </w:r>
    </w:p>
    <w:p w14:paraId="3FDCB4D1" w14:textId="77777777" w:rsidR="002620E8" w:rsidRDefault="002620E8" w:rsidP="002620E8">
      <w:pPr>
        <w:pStyle w:val="NoteLevel2"/>
      </w:pPr>
      <w:r>
        <w:t>…people who are looking to get everything NOW…people who see this life as a final destination…why are they enemies of the cross of Christ?</w:t>
      </w:r>
    </w:p>
    <w:p w14:paraId="11119BE8" w14:textId="77777777" w:rsidR="002620E8" w:rsidRDefault="002620E8" w:rsidP="002620E8">
      <w:pPr>
        <w:pStyle w:val="NoteLevel1"/>
      </w:pPr>
    </w:p>
    <w:p w14:paraId="6B96CEEC" w14:textId="77777777" w:rsidR="002620E8" w:rsidRDefault="002620E8" w:rsidP="002620E8">
      <w:pPr>
        <w:pStyle w:val="NoteLevel2"/>
      </w:pPr>
      <w:r>
        <w:t xml:space="preserve">Well, the cross of Christ teaches us something profound. </w:t>
      </w:r>
    </w:p>
    <w:p w14:paraId="138D240E" w14:textId="77777777" w:rsidR="002620E8" w:rsidRDefault="002620E8" w:rsidP="002620E8">
      <w:pPr>
        <w:pStyle w:val="NoteLevel2"/>
      </w:pPr>
      <w:r>
        <w:t xml:space="preserve">See, we believe that Jesus Christ </w:t>
      </w:r>
      <w:r w:rsidRPr="00730AF5">
        <w:rPr>
          <w:b/>
        </w:rPr>
        <w:t>deferred his joy</w:t>
      </w:r>
      <w:r>
        <w:t>. That he limited himself as God by putting on flesh…</w:t>
      </w:r>
    </w:p>
    <w:p w14:paraId="28ACEB5A" w14:textId="77777777" w:rsidR="002620E8" w:rsidRDefault="002620E8" w:rsidP="002620E8">
      <w:pPr>
        <w:pStyle w:val="NoteLevel2"/>
      </w:pPr>
      <w:r>
        <w:t>…then, because of his great love, he endured an excruciating, unfair, death…in order to open up the doors to the heavenly kingdom…</w:t>
      </w:r>
    </w:p>
    <w:p w14:paraId="0CCDB35D" w14:textId="77777777" w:rsidR="002620E8" w:rsidRDefault="002620E8" w:rsidP="002620E8">
      <w:pPr>
        <w:pStyle w:val="NoteLevel1"/>
      </w:pPr>
    </w:p>
    <w:p w14:paraId="4A66BE31" w14:textId="77777777" w:rsidR="002620E8" w:rsidRDefault="002620E8" w:rsidP="002620E8">
      <w:pPr>
        <w:pStyle w:val="NoteLevel2"/>
      </w:pPr>
      <w:r>
        <w:t>Only after all of that, only after sacrificing to secure the salvation of everyone who would put their hope in him…only then did he resurrect and ascend to heaven.</w:t>
      </w:r>
    </w:p>
    <w:p w14:paraId="629B3B9C" w14:textId="77777777" w:rsidR="002620E8" w:rsidRDefault="002620E8" w:rsidP="002620E8">
      <w:pPr>
        <w:pStyle w:val="NoteLevel1"/>
      </w:pPr>
    </w:p>
    <w:p w14:paraId="784AB965" w14:textId="77777777" w:rsidR="002620E8" w:rsidRDefault="002620E8" w:rsidP="002620E8">
      <w:pPr>
        <w:pStyle w:val="NoteLevel2"/>
      </w:pPr>
      <w:r>
        <w:t>See, if I see the world as my oyster…if I see the world as it is as my home…the place where I experience my meals as they should be in their final, ultimate form…then my god is my belly.</w:t>
      </w:r>
    </w:p>
    <w:p w14:paraId="65B73CD8" w14:textId="77777777" w:rsidR="002620E8" w:rsidRDefault="002620E8" w:rsidP="002620E8">
      <w:pPr>
        <w:pStyle w:val="NoteLevel2"/>
      </w:pPr>
      <w:r>
        <w:t>Because the very pattern of the cross which says suffering comes before Kingdom. That says Faith is the evidence of things NOT YET SEEN… I violate that when I expect the gifts of God to be mine NOW…instead of when he brings his kingdom to earth.</w:t>
      </w:r>
    </w:p>
    <w:p w14:paraId="41A60CB3" w14:textId="77777777" w:rsidR="002620E8" w:rsidRDefault="002620E8" w:rsidP="002620E8">
      <w:pPr>
        <w:pStyle w:val="NoteLevel1"/>
      </w:pPr>
    </w:p>
    <w:p w14:paraId="1A420DE4" w14:textId="77777777" w:rsidR="002620E8" w:rsidRPr="0083114C" w:rsidRDefault="002620E8" w:rsidP="002620E8">
      <w:pPr>
        <w:pStyle w:val="NoteLevel1"/>
        <w:rPr>
          <w:b/>
          <w:highlight w:val="yellow"/>
        </w:rPr>
      </w:pPr>
      <w:r w:rsidRPr="0083114C">
        <w:rPr>
          <w:b/>
          <w:highlight w:val="yellow"/>
        </w:rPr>
        <w:t>Back to 1)</w:t>
      </w:r>
    </w:p>
    <w:p w14:paraId="731B95A7" w14:textId="77777777" w:rsidR="002620E8" w:rsidRDefault="002620E8" w:rsidP="002620E8">
      <w:pPr>
        <w:pStyle w:val="NoteLevel2"/>
      </w:pPr>
      <w:r>
        <w:t>Let me show you how this works.</w:t>
      </w:r>
    </w:p>
    <w:p w14:paraId="04491FDB" w14:textId="77777777" w:rsidR="002620E8" w:rsidRDefault="002620E8" w:rsidP="002620E8">
      <w:pPr>
        <w:pStyle w:val="NoteLevel2"/>
      </w:pPr>
      <w:r>
        <w:t>In everything that comes your way in life, you are either going to have the expectation that your supreme pleasure is going to be TODAY…or that its going to be when Jesus returns and fixes everything on this earth that our sin broke.</w:t>
      </w:r>
    </w:p>
    <w:p w14:paraId="0457D587" w14:textId="77777777" w:rsidR="002620E8" w:rsidRDefault="002620E8" w:rsidP="002620E8">
      <w:pPr>
        <w:pStyle w:val="NoteLevel1"/>
      </w:pPr>
    </w:p>
    <w:p w14:paraId="38A73BAA" w14:textId="77777777" w:rsidR="002620E8" w:rsidRDefault="002620E8" w:rsidP="002620E8">
      <w:pPr>
        <w:pStyle w:val="NoteLevel2"/>
      </w:pPr>
      <w:r>
        <w:t>You either think God owes you justice and reward today…or that he is deferring your joy until you are fully reunited with your heavenly Father.</w:t>
      </w:r>
    </w:p>
    <w:p w14:paraId="02A8B543" w14:textId="77777777" w:rsidR="002620E8" w:rsidRDefault="002620E8" w:rsidP="002620E8">
      <w:pPr>
        <w:pStyle w:val="NoteLevel1"/>
      </w:pPr>
    </w:p>
    <w:p w14:paraId="1D3E9047" w14:textId="77777777" w:rsidR="002620E8" w:rsidRDefault="002620E8" w:rsidP="002620E8">
      <w:pPr>
        <w:pStyle w:val="NoteLevel2"/>
      </w:pPr>
      <w:r>
        <w:t xml:space="preserve">So, lets take something that’s not controversial AT ALL. </w:t>
      </w:r>
    </w:p>
    <w:p w14:paraId="0431AB79" w14:textId="77777777" w:rsidR="002620E8" w:rsidRDefault="002620E8" w:rsidP="002620E8">
      <w:pPr>
        <w:pStyle w:val="NoteLevel2"/>
      </w:pPr>
      <w:r>
        <w:t>Lets say you are one of the dear people that I love that are here at our church and you are physically attracted to people of the same gender.</w:t>
      </w:r>
    </w:p>
    <w:p w14:paraId="008BE381" w14:textId="77777777" w:rsidR="002620E8" w:rsidRDefault="002620E8" w:rsidP="002620E8">
      <w:pPr>
        <w:pStyle w:val="NoteLevel1"/>
      </w:pPr>
    </w:p>
    <w:p w14:paraId="11A3753A" w14:textId="77777777" w:rsidR="002620E8" w:rsidRDefault="002620E8" w:rsidP="002620E8">
      <w:pPr>
        <w:pStyle w:val="NoteLevel2"/>
      </w:pPr>
      <w:r>
        <w:t>You’re gay. You’re homosexual. You are Same Sex Attracted…whichever of those labels fits the way you choose to describe it.</w:t>
      </w:r>
    </w:p>
    <w:p w14:paraId="46D4EFBD" w14:textId="77777777" w:rsidR="002620E8" w:rsidRDefault="002620E8" w:rsidP="002620E8">
      <w:pPr>
        <w:pStyle w:val="NoteLevel1"/>
      </w:pPr>
    </w:p>
    <w:p w14:paraId="71FDF771" w14:textId="77777777" w:rsidR="002620E8" w:rsidRDefault="002620E8" w:rsidP="002620E8">
      <w:pPr>
        <w:pStyle w:val="NoteLevel2"/>
      </w:pPr>
      <w:r>
        <w:t>Now, in very recent years, in fact, in very recent days, people claiming to be friends of the cross of Christ have said, “Its not fair for someone who wants to married to a person of the same sex, its not fair for Jesus to deny them that. See, the Bible can’t possibly mean what it says about marriage and sexuality because then that would mean that folks who are gay can’t experience marriage. And God wouldn’t do that to them.”</w:t>
      </w:r>
    </w:p>
    <w:p w14:paraId="370AA10A" w14:textId="77777777" w:rsidR="002620E8" w:rsidRDefault="002620E8" w:rsidP="002620E8">
      <w:pPr>
        <w:pStyle w:val="NoteLevel1"/>
      </w:pPr>
    </w:p>
    <w:p w14:paraId="2DD0C132" w14:textId="77777777" w:rsidR="002620E8" w:rsidRDefault="002620E8" w:rsidP="002620E8">
      <w:pPr>
        <w:pStyle w:val="NoteLevel2"/>
      </w:pPr>
      <w:r>
        <w:t>So, we have some very well meaning people operating, I believe, out of a love for people and a love for God…going into the Scripture and changing what the Scripture says and the church has believed for 2000 years…not only on very clear passages, but also the entire thrust of Scripture…in order to solve the problem of so many brothers and sisters who are gay. To give them “hope”.</w:t>
      </w:r>
    </w:p>
    <w:p w14:paraId="3C90565C" w14:textId="77777777" w:rsidR="002620E8" w:rsidRDefault="002620E8" w:rsidP="002620E8">
      <w:pPr>
        <w:pStyle w:val="NoteLevel1"/>
      </w:pPr>
    </w:p>
    <w:p w14:paraId="084DCDEF" w14:textId="77777777" w:rsidR="002620E8" w:rsidRDefault="002620E8" w:rsidP="002620E8">
      <w:pPr>
        <w:pStyle w:val="NoteLevel2"/>
      </w:pPr>
      <w:r>
        <w:t>Now, (YOU STILL WITH ME?), Here’s the problem with that…at least as it relates to “Give us our daily bread”</w:t>
      </w:r>
    </w:p>
    <w:p w14:paraId="2BE1FA61" w14:textId="77777777" w:rsidR="002620E8" w:rsidRDefault="002620E8" w:rsidP="002620E8">
      <w:pPr>
        <w:pStyle w:val="NoteLevel1"/>
      </w:pPr>
    </w:p>
    <w:p w14:paraId="174F29B1" w14:textId="77777777" w:rsidR="002620E8" w:rsidRDefault="002620E8" w:rsidP="002620E8">
      <w:pPr>
        <w:pStyle w:val="NoteLevel2"/>
      </w:pPr>
      <w:r>
        <w:t>That assumes that this is our home.</w:t>
      </w:r>
    </w:p>
    <w:p w14:paraId="52FF2598" w14:textId="77777777" w:rsidR="002620E8" w:rsidRDefault="002620E8" w:rsidP="002620E8">
      <w:pPr>
        <w:pStyle w:val="NoteLevel2"/>
      </w:pPr>
      <w:r>
        <w:t>That assumes that marriage and sex are basic necessities to experiencing the fullness of God. And that without them, we are without hope.</w:t>
      </w:r>
    </w:p>
    <w:p w14:paraId="21521E33" w14:textId="77777777" w:rsidR="002620E8" w:rsidRDefault="002620E8" w:rsidP="002620E8">
      <w:pPr>
        <w:pStyle w:val="NoteLevel2"/>
      </w:pPr>
      <w:r>
        <w:t>It assumes that we are already home…and things better be as good as they can be now</w:t>
      </w:r>
    </w:p>
    <w:p w14:paraId="665D462B" w14:textId="77777777" w:rsidR="002620E8" w:rsidRDefault="002620E8" w:rsidP="002620E8">
      <w:pPr>
        <w:pStyle w:val="NoteLevel2"/>
      </w:pPr>
      <w:r>
        <w:t>It denies the idea that our very sexuality…could be a cross that we are called to bear.</w:t>
      </w:r>
    </w:p>
    <w:p w14:paraId="2359CFF1" w14:textId="77777777" w:rsidR="002620E8" w:rsidRDefault="002620E8" w:rsidP="002620E8">
      <w:pPr>
        <w:pStyle w:val="NoteLevel1"/>
      </w:pPr>
    </w:p>
    <w:p w14:paraId="478B0EBE" w14:textId="77777777" w:rsidR="002620E8" w:rsidRDefault="002620E8" w:rsidP="002620E8">
      <w:pPr>
        <w:pStyle w:val="NoteLevel2"/>
      </w:pPr>
      <w:r>
        <w:t xml:space="preserve">It denies the idea that marriage and sex are SIGNS that point to a coming Kingdom…they are not the kingdom itself. </w:t>
      </w:r>
    </w:p>
    <w:p w14:paraId="3CC15FB9" w14:textId="77777777" w:rsidR="002620E8" w:rsidRDefault="002620E8" w:rsidP="002620E8">
      <w:pPr>
        <w:pStyle w:val="NoteLevel1"/>
      </w:pPr>
    </w:p>
    <w:p w14:paraId="618207BC" w14:textId="77777777" w:rsidR="002620E8" w:rsidRDefault="002620E8" w:rsidP="002620E8">
      <w:pPr>
        <w:pStyle w:val="NoteLevel2"/>
      </w:pPr>
      <w:r>
        <w:t xml:space="preserve">See, “Give us this day our daily bread”  is prayer about the necessities we need to get home. Its not a prayer about Brown Butter Scallops and Parmesan Risotto around the family Table. </w:t>
      </w:r>
    </w:p>
    <w:p w14:paraId="546F94BB" w14:textId="77777777" w:rsidR="002620E8" w:rsidRDefault="002620E8" w:rsidP="002620E8">
      <w:pPr>
        <w:pStyle w:val="NoteLevel1"/>
        <w:numPr>
          <w:ilvl w:val="0"/>
          <w:numId w:val="0"/>
        </w:numPr>
      </w:pPr>
    </w:p>
    <w:p w14:paraId="57A9B72E" w14:textId="77777777" w:rsidR="002620E8" w:rsidRDefault="002620E8" w:rsidP="002620E8">
      <w:pPr>
        <w:pStyle w:val="NoteLevel2"/>
      </w:pPr>
      <w:r>
        <w:t>The KINGDOM COME part of this prayer is about Scallops…Daily Bread is asking God for the Whoppers we need to get home to ENJOY the scallops.</w:t>
      </w:r>
    </w:p>
    <w:p w14:paraId="24E5331C" w14:textId="77777777" w:rsidR="002620E8" w:rsidRDefault="002620E8" w:rsidP="002620E8">
      <w:pPr>
        <w:pStyle w:val="NoteLevel1"/>
      </w:pPr>
    </w:p>
    <w:p w14:paraId="07E67305" w14:textId="77777777" w:rsidR="002620E8" w:rsidRDefault="002620E8" w:rsidP="002620E8">
      <w:pPr>
        <w:pStyle w:val="NoteLevel2"/>
      </w:pPr>
      <w:r>
        <w:t>And if you expect daily bread to taste like Kingdom Come…you are going to be terribly disappointed in daily bread…and you’ll be angry at God for not giving you something better.</w:t>
      </w:r>
    </w:p>
    <w:p w14:paraId="2ED742FC" w14:textId="77777777" w:rsidR="002620E8" w:rsidRDefault="002620E8" w:rsidP="002620E8">
      <w:pPr>
        <w:pStyle w:val="NoteLevel1"/>
        <w:numPr>
          <w:ilvl w:val="0"/>
          <w:numId w:val="0"/>
        </w:numPr>
      </w:pPr>
    </w:p>
    <w:p w14:paraId="133191EB" w14:textId="77777777" w:rsidR="002620E8" w:rsidRDefault="002620E8" w:rsidP="002620E8">
      <w:pPr>
        <w:pStyle w:val="NoteLevel2"/>
      </w:pPr>
      <w:r>
        <w:t xml:space="preserve">Listen, some of you have been asking God for something for a long time. </w:t>
      </w:r>
    </w:p>
    <w:p w14:paraId="6FB7AC13" w14:textId="77777777" w:rsidR="002620E8" w:rsidRDefault="002620E8" w:rsidP="002620E8">
      <w:pPr>
        <w:pStyle w:val="NoteLevel2"/>
      </w:pPr>
      <w:r>
        <w:t>You’ve been asking for a job. Or marriage. Or children. You’ve been asking for peace with members of your family that you haven’t spoken to in years. You’ve been asking God to heal you of some debilitating medical condition.</w:t>
      </w:r>
    </w:p>
    <w:p w14:paraId="74514E95" w14:textId="77777777" w:rsidR="002620E8" w:rsidRDefault="002620E8" w:rsidP="002620E8">
      <w:pPr>
        <w:pStyle w:val="NoteLevel1"/>
      </w:pPr>
    </w:p>
    <w:p w14:paraId="6E40A9BB" w14:textId="77777777" w:rsidR="002620E8" w:rsidRDefault="002620E8" w:rsidP="002620E8">
      <w:pPr>
        <w:pStyle w:val="NoteLevel2"/>
      </w:pPr>
      <w:r>
        <w:t>Some of you have just been asking God to help you make a decision.</w:t>
      </w:r>
    </w:p>
    <w:p w14:paraId="41BC51A9" w14:textId="77777777" w:rsidR="002620E8" w:rsidRDefault="002620E8" w:rsidP="002620E8">
      <w:pPr>
        <w:pStyle w:val="NoteLevel1"/>
      </w:pPr>
    </w:p>
    <w:p w14:paraId="70959B6E" w14:textId="77777777" w:rsidR="002620E8" w:rsidRDefault="002620E8" w:rsidP="002620E8">
      <w:pPr>
        <w:pStyle w:val="NoteLevel2"/>
      </w:pPr>
      <w:r>
        <w:t>…and most of those requests are good things</w:t>
      </w:r>
    </w:p>
    <w:p w14:paraId="3678BF67" w14:textId="77777777" w:rsidR="002620E8" w:rsidRDefault="002620E8" w:rsidP="002620E8">
      <w:pPr>
        <w:pStyle w:val="NoteLevel2"/>
      </w:pPr>
      <w:r w:rsidRPr="009F56E8">
        <w:rPr>
          <w:b/>
        </w:rPr>
        <w:t>[PAUSE]…</w:t>
      </w:r>
      <w:r>
        <w:t xml:space="preserve">but not every good thing is daily bread. </w:t>
      </w:r>
    </w:p>
    <w:p w14:paraId="51539062" w14:textId="77777777" w:rsidR="002620E8" w:rsidRDefault="002620E8" w:rsidP="002620E8">
      <w:pPr>
        <w:pStyle w:val="NoteLevel2"/>
      </w:pPr>
      <w:r>
        <w:t>Not every good thing is what you need to get home.</w:t>
      </w:r>
    </w:p>
    <w:p w14:paraId="0DD6E1C3" w14:textId="77777777" w:rsidR="002620E8" w:rsidRDefault="002620E8" w:rsidP="002620E8">
      <w:pPr>
        <w:pStyle w:val="NoteLevel1"/>
      </w:pPr>
    </w:p>
    <w:p w14:paraId="079FA75F" w14:textId="77777777" w:rsidR="002620E8" w:rsidRDefault="002620E8" w:rsidP="002620E8">
      <w:pPr>
        <w:pStyle w:val="NoteLevel2"/>
      </w:pPr>
      <w:r>
        <w:t>In fact, when the good things you THINK you need NOW become the things that you think God owes you…</w:t>
      </w:r>
    </w:p>
    <w:p w14:paraId="12E49D77" w14:textId="77777777" w:rsidR="002620E8" w:rsidRDefault="002620E8" w:rsidP="002620E8">
      <w:pPr>
        <w:pStyle w:val="NoteLevel2"/>
      </w:pPr>
      <w:r>
        <w:t>…well, that’s when you’ve decided to marry a Suitor.</w:t>
      </w:r>
    </w:p>
    <w:p w14:paraId="67798950" w14:textId="77777777" w:rsidR="002620E8" w:rsidRDefault="002620E8" w:rsidP="002620E8">
      <w:pPr>
        <w:pStyle w:val="NoteLevel1"/>
      </w:pPr>
    </w:p>
    <w:p w14:paraId="3C95ACE9" w14:textId="77777777" w:rsidR="002620E8" w:rsidRDefault="002620E8" w:rsidP="002620E8">
      <w:pPr>
        <w:pStyle w:val="NoteLevel2"/>
      </w:pPr>
      <w:r>
        <w:t>See, in the Odyssey, as Penelope waited for Odysseus, she had all these Suitors trying to convince her that Odysseus was dead. That she should move on with life and make herself comfortable with another lover.</w:t>
      </w:r>
    </w:p>
    <w:p w14:paraId="5517413B" w14:textId="77777777" w:rsidR="002620E8" w:rsidRDefault="002620E8" w:rsidP="002620E8">
      <w:pPr>
        <w:pStyle w:val="NoteLevel1"/>
      </w:pPr>
    </w:p>
    <w:p w14:paraId="782E656C" w14:textId="77777777" w:rsidR="002620E8" w:rsidRDefault="002620E8" w:rsidP="002620E8">
      <w:pPr>
        <w:pStyle w:val="NoteLevel2"/>
      </w:pPr>
      <w:r>
        <w:t xml:space="preserve">On the other end, on his way home to Ithaca, Odysseus had to pass by the Island of the Sirens. The Sirens were a group of beautiful creatures that sang these enchanting songs to sailors passing by. </w:t>
      </w:r>
    </w:p>
    <w:p w14:paraId="26F5DD24" w14:textId="77777777" w:rsidR="002620E8" w:rsidRDefault="002620E8" w:rsidP="002620E8">
      <w:pPr>
        <w:pStyle w:val="NoteLevel2"/>
      </w:pPr>
      <w:r>
        <w:t xml:space="preserve">When sailors would hear the song, they would turn their ships toward the island, and their ships would wreck on the rocks and there they would be stranded to die. </w:t>
      </w:r>
    </w:p>
    <w:p w14:paraId="41318020" w14:textId="77777777" w:rsidR="002620E8" w:rsidRDefault="002620E8" w:rsidP="002620E8">
      <w:pPr>
        <w:pStyle w:val="NoteLevel1"/>
      </w:pPr>
    </w:p>
    <w:p w14:paraId="230D217F" w14:textId="77777777" w:rsidR="002620E8" w:rsidRDefault="002620E8" w:rsidP="002620E8">
      <w:pPr>
        <w:pStyle w:val="NoteLevel2"/>
      </w:pPr>
      <w:r>
        <w:t xml:space="preserve">But, Odysseus, knowing the danger, had his traveling companions tie him to the mast as they put beeswax in their ears. </w:t>
      </w:r>
    </w:p>
    <w:p w14:paraId="49CABEC2" w14:textId="77777777" w:rsidR="002620E8" w:rsidRDefault="002620E8" w:rsidP="002620E8">
      <w:pPr>
        <w:pStyle w:val="NoteLevel2"/>
      </w:pPr>
      <w:r>
        <w:t>See, that day, for Odysseus, it FELT like daily bread was turning the ship to that beautiful song of the sirens.</w:t>
      </w:r>
    </w:p>
    <w:p w14:paraId="0204E61B" w14:textId="77777777" w:rsidR="002620E8" w:rsidRDefault="002620E8" w:rsidP="002620E8">
      <w:pPr>
        <w:pStyle w:val="NoteLevel2"/>
      </w:pPr>
      <w:r>
        <w:t>But…his daily bread…what he needed that day to get home, were friends that would take a rope…and tie him to the mast.</w:t>
      </w:r>
    </w:p>
    <w:p w14:paraId="10FC542E" w14:textId="77777777" w:rsidR="002620E8" w:rsidRDefault="002620E8" w:rsidP="002620E8">
      <w:pPr>
        <w:pStyle w:val="NoteLevel1"/>
      </w:pPr>
    </w:p>
    <w:p w14:paraId="3B362F4C" w14:textId="77777777" w:rsidR="002620E8" w:rsidRDefault="002620E8" w:rsidP="002620E8">
      <w:pPr>
        <w:pStyle w:val="NoteLevel2"/>
      </w:pPr>
      <w:r>
        <w:t>See, on both ends, Penelope and Odysseus were constantly being told, “Give up the waiting. There is no homecoming. Just take what you can get today. Don’t defer your joy. Have it today. Marry a suitor! Turn aside to the Sirens!”</w:t>
      </w:r>
    </w:p>
    <w:p w14:paraId="28C14523" w14:textId="77777777" w:rsidR="002620E8" w:rsidRDefault="002620E8" w:rsidP="002620E8">
      <w:pPr>
        <w:pStyle w:val="NoteLevel1"/>
      </w:pPr>
    </w:p>
    <w:p w14:paraId="198610FB" w14:textId="77777777" w:rsidR="002620E8" w:rsidRDefault="002620E8" w:rsidP="002620E8">
      <w:pPr>
        <w:pStyle w:val="NoteLevel2"/>
      </w:pPr>
      <w:r>
        <w:t>Yet, because of their love for each other, because their love transcended all the noise of the suitors…and the song of the Sirens…they waited…they persevered…and they only looked for the daily bread they needed to get home… to Kingdom Come.</w:t>
      </w:r>
    </w:p>
    <w:p w14:paraId="474628AD" w14:textId="77777777" w:rsidR="002620E8" w:rsidRDefault="002620E8" w:rsidP="002620E8">
      <w:pPr>
        <w:pStyle w:val="NoteLevel1"/>
      </w:pPr>
    </w:p>
    <w:p w14:paraId="6993573A" w14:textId="77777777" w:rsidR="002620E8" w:rsidRPr="00590F72" w:rsidRDefault="002620E8" w:rsidP="002620E8">
      <w:pPr>
        <w:pStyle w:val="NoteLevel1"/>
        <w:rPr>
          <w:b/>
        </w:rPr>
      </w:pPr>
      <w:r w:rsidRPr="00964464">
        <w:rPr>
          <w:b/>
        </w:rPr>
        <w:t xml:space="preserve">Transition: </w:t>
      </w:r>
      <w:r>
        <w:t>So, what’s your suitor? What’s your Siren? What is the thing you keep telling God you need now? What do you demand from him that you believe you can’t live without? And who told you that you couldn’t live without it? Because I’m telling you, the Siren’s song sounds pretty convincing…but its going to leave you stranded and still longing for home.</w:t>
      </w:r>
    </w:p>
    <w:p w14:paraId="548638DE" w14:textId="77777777" w:rsidR="002620E8" w:rsidRPr="00590F72" w:rsidRDefault="002620E8" w:rsidP="002620E8">
      <w:pPr>
        <w:pStyle w:val="NoteLevel1"/>
        <w:rPr>
          <w:b/>
        </w:rPr>
      </w:pPr>
    </w:p>
    <w:p w14:paraId="3C406C99" w14:textId="77777777" w:rsidR="002620E8" w:rsidRPr="00590F72" w:rsidRDefault="002620E8" w:rsidP="002620E8">
      <w:pPr>
        <w:pStyle w:val="NoteLevel1"/>
        <w:rPr>
          <w:b/>
        </w:rPr>
      </w:pPr>
      <w:r>
        <w:t>Whatever your suitor is…whatever song the Sirens are singing to you…</w:t>
      </w:r>
    </w:p>
    <w:p w14:paraId="0E92FC28" w14:textId="77777777" w:rsidR="002620E8" w:rsidRDefault="002620E8" w:rsidP="002620E8">
      <w:pPr>
        <w:pStyle w:val="NoteLevel1"/>
        <w:rPr>
          <w:b/>
        </w:rPr>
      </w:pPr>
    </w:p>
    <w:p w14:paraId="37E04474" w14:textId="77777777" w:rsidR="002620E8" w:rsidRPr="00964464" w:rsidRDefault="002620E8" w:rsidP="002620E8">
      <w:pPr>
        <w:pStyle w:val="NoteLevel1"/>
        <w:rPr>
          <w:b/>
        </w:rPr>
      </w:pPr>
      <w:r>
        <w:t xml:space="preserve">I hope that you have true friends that will tie you to the mast to get you home. </w:t>
      </w:r>
    </w:p>
    <w:p w14:paraId="31AED947" w14:textId="77777777" w:rsidR="002620E8" w:rsidRDefault="002620E8" w:rsidP="002620E8">
      <w:pPr>
        <w:pStyle w:val="NoteLevel1"/>
        <w:rPr>
          <w:b/>
        </w:rPr>
      </w:pPr>
    </w:p>
    <w:p w14:paraId="1BD2490B" w14:textId="77777777" w:rsidR="002620E8" w:rsidRPr="00590F72" w:rsidRDefault="002620E8" w:rsidP="002620E8">
      <w:pPr>
        <w:pStyle w:val="NoteLevel1"/>
        <w:rPr>
          <w:b/>
        </w:rPr>
      </w:pPr>
      <w:r>
        <w:t xml:space="preserve">Now, I want to show you what </w:t>
      </w:r>
      <w:r w:rsidRPr="00590F72">
        <w:rPr>
          <w:b/>
        </w:rPr>
        <w:t>God</w:t>
      </w:r>
      <w:r>
        <w:t xml:space="preserve"> is doing to get you home and what “Daily Bread” looks like. See…</w:t>
      </w:r>
    </w:p>
    <w:p w14:paraId="6D48F313" w14:textId="77777777" w:rsidR="002620E8" w:rsidRDefault="002620E8" w:rsidP="002620E8">
      <w:pPr>
        <w:pStyle w:val="NoteLevel1"/>
        <w:numPr>
          <w:ilvl w:val="0"/>
          <w:numId w:val="0"/>
        </w:numPr>
      </w:pPr>
    </w:p>
    <w:p w14:paraId="22A21611" w14:textId="77777777" w:rsidR="002620E8" w:rsidRPr="00590F72" w:rsidRDefault="002620E8" w:rsidP="002620E8">
      <w:pPr>
        <w:pStyle w:val="NoteLevel1"/>
        <w:numPr>
          <w:ilvl w:val="0"/>
          <w:numId w:val="0"/>
        </w:numPr>
        <w:rPr>
          <w:b/>
        </w:rPr>
      </w:pPr>
      <w:r w:rsidRPr="00F8118E">
        <w:rPr>
          <w:b/>
          <w:highlight w:val="yellow"/>
        </w:rPr>
        <w:t>2) Sometimes we just get bread, sometimes we get it with honey…but we always get it daily.</w:t>
      </w:r>
    </w:p>
    <w:p w14:paraId="3F354EE3" w14:textId="77777777" w:rsidR="002620E8" w:rsidRDefault="002620E8" w:rsidP="002620E8">
      <w:pPr>
        <w:pStyle w:val="NoteLevel2"/>
      </w:pPr>
      <w:r>
        <w:t>In case I haven’t been really clear,…</w:t>
      </w:r>
    </w:p>
    <w:p w14:paraId="7B202397" w14:textId="77777777" w:rsidR="002620E8" w:rsidRDefault="002620E8" w:rsidP="002620E8">
      <w:pPr>
        <w:pStyle w:val="NoteLevel2"/>
      </w:pPr>
      <w:r>
        <w:t>When you pray for daily bread, you are asking God to give you what you need for THIS DAY to keep you trusting in HIM and what he has promised…to make every thing that is broken whole again.</w:t>
      </w:r>
    </w:p>
    <w:p w14:paraId="1B0262DA" w14:textId="77777777" w:rsidR="002620E8" w:rsidRDefault="002620E8" w:rsidP="002620E8">
      <w:pPr>
        <w:pStyle w:val="NoteLevel1"/>
      </w:pPr>
    </w:p>
    <w:p w14:paraId="4596F693" w14:textId="77777777" w:rsidR="002620E8" w:rsidRDefault="002620E8" w:rsidP="002620E8">
      <w:pPr>
        <w:pStyle w:val="NoteLevel2"/>
      </w:pPr>
      <w:r>
        <w:t>Now, there is something very interesting about that word “daily”.</w:t>
      </w:r>
    </w:p>
    <w:p w14:paraId="4B7E33C7" w14:textId="77777777" w:rsidR="002620E8" w:rsidRDefault="002620E8" w:rsidP="002620E8">
      <w:pPr>
        <w:pStyle w:val="NoteLevel2"/>
      </w:pPr>
      <w:r>
        <w:t xml:space="preserve">Think about it. </w:t>
      </w:r>
    </w:p>
    <w:p w14:paraId="439532FB" w14:textId="77777777" w:rsidR="002620E8" w:rsidRDefault="002620E8" w:rsidP="002620E8">
      <w:pPr>
        <w:pStyle w:val="NoteLevel2"/>
      </w:pPr>
      <w:r>
        <w:t>Its not yearly bread. Its not monthly bread. Its not weekly bread. Its DAILY.</w:t>
      </w:r>
    </w:p>
    <w:p w14:paraId="4DD1B148" w14:textId="77777777" w:rsidR="002620E8" w:rsidRDefault="002620E8" w:rsidP="002620E8">
      <w:pPr>
        <w:pStyle w:val="NoteLevel1"/>
      </w:pPr>
    </w:p>
    <w:p w14:paraId="008AF8CB" w14:textId="77777777" w:rsidR="002620E8" w:rsidRPr="00A8323A" w:rsidRDefault="002620E8" w:rsidP="002620E8">
      <w:pPr>
        <w:pStyle w:val="NoteLevel2"/>
        <w:rPr>
          <w:b/>
          <w:highlight w:val="yellow"/>
        </w:rPr>
      </w:pPr>
      <w:r w:rsidRPr="00A8323A">
        <w:rPr>
          <w:b/>
          <w:highlight w:val="yellow"/>
        </w:rPr>
        <w:t>V 11</w:t>
      </w:r>
    </w:p>
    <w:p w14:paraId="6E772ADB" w14:textId="77777777" w:rsidR="002620E8" w:rsidRDefault="002620E8" w:rsidP="002620E8">
      <w:pPr>
        <w:pStyle w:val="NoteLevel2"/>
      </w:pPr>
      <w:r>
        <w:t>Why daily?</w:t>
      </w:r>
    </w:p>
    <w:p w14:paraId="6CB40CB7" w14:textId="77777777" w:rsidR="002620E8" w:rsidRDefault="002620E8" w:rsidP="002620E8">
      <w:pPr>
        <w:pStyle w:val="NoteLevel2"/>
      </w:pPr>
      <w:r>
        <w:t>Well, God wants you to keep returning to him…coming back over and over and over asking for what you need.</w:t>
      </w:r>
    </w:p>
    <w:p w14:paraId="5258C948" w14:textId="77777777" w:rsidR="002620E8" w:rsidRDefault="002620E8" w:rsidP="002620E8">
      <w:pPr>
        <w:pStyle w:val="NoteLevel2"/>
      </w:pPr>
      <w:r>
        <w:t>Do you know why?</w:t>
      </w:r>
    </w:p>
    <w:p w14:paraId="332EB24A" w14:textId="77777777" w:rsidR="002620E8" w:rsidRDefault="002620E8" w:rsidP="002620E8">
      <w:pPr>
        <w:pStyle w:val="NoteLevel2"/>
      </w:pPr>
      <w:r>
        <w:t xml:space="preserve">Because he is interested in being </w:t>
      </w:r>
      <w:r w:rsidRPr="00B765A4">
        <w:rPr>
          <w:b/>
        </w:rPr>
        <w:t>with you</w:t>
      </w:r>
      <w:r>
        <w:t xml:space="preserve"> as you journey home.</w:t>
      </w:r>
    </w:p>
    <w:p w14:paraId="217A8046" w14:textId="77777777" w:rsidR="002620E8" w:rsidRDefault="002620E8" w:rsidP="002620E8">
      <w:pPr>
        <w:pStyle w:val="NoteLevel1"/>
      </w:pPr>
    </w:p>
    <w:p w14:paraId="7397CA87" w14:textId="77777777" w:rsidR="002620E8" w:rsidRDefault="002620E8" w:rsidP="002620E8">
      <w:pPr>
        <w:pStyle w:val="NoteLevel2"/>
      </w:pPr>
      <w:r>
        <w:t>He wants a relationship with you.</w:t>
      </w:r>
    </w:p>
    <w:p w14:paraId="214199BA" w14:textId="77777777" w:rsidR="002620E8" w:rsidRDefault="002620E8" w:rsidP="002620E8">
      <w:pPr>
        <w:pStyle w:val="NoteLevel2"/>
      </w:pPr>
      <w:r>
        <w:t>He doesn’t want you to come to him and get a stockpile of his grace and mercy…and carry it off to live the next year of your life.</w:t>
      </w:r>
    </w:p>
    <w:p w14:paraId="6CB331A2" w14:textId="77777777" w:rsidR="002620E8" w:rsidRDefault="002620E8" w:rsidP="002620E8">
      <w:pPr>
        <w:pStyle w:val="NoteLevel1"/>
      </w:pPr>
    </w:p>
    <w:p w14:paraId="3184157B" w14:textId="77777777" w:rsidR="002620E8" w:rsidRDefault="002620E8" w:rsidP="002620E8">
      <w:pPr>
        <w:pStyle w:val="NoteLevel2"/>
      </w:pPr>
      <w:r>
        <w:t xml:space="preserve">He wants to talk to you. </w:t>
      </w:r>
    </w:p>
    <w:p w14:paraId="3338CC74" w14:textId="77777777" w:rsidR="002620E8" w:rsidRDefault="002620E8" w:rsidP="002620E8">
      <w:pPr>
        <w:pStyle w:val="NoteLevel2"/>
      </w:pPr>
      <w:r>
        <w:t>He wants to hear you.</w:t>
      </w:r>
    </w:p>
    <w:p w14:paraId="25083D88" w14:textId="77777777" w:rsidR="002620E8" w:rsidRDefault="002620E8" w:rsidP="002620E8">
      <w:pPr>
        <w:pStyle w:val="NoteLevel2"/>
      </w:pPr>
      <w:r>
        <w:t>Because he’s your Father.</w:t>
      </w:r>
    </w:p>
    <w:p w14:paraId="482D5782" w14:textId="77777777" w:rsidR="002620E8" w:rsidRDefault="002620E8" w:rsidP="002620E8">
      <w:pPr>
        <w:pStyle w:val="NoteLevel1"/>
      </w:pPr>
    </w:p>
    <w:p w14:paraId="0E82EC8C" w14:textId="77777777" w:rsidR="002620E8" w:rsidRDefault="002620E8" w:rsidP="002620E8">
      <w:pPr>
        <w:pStyle w:val="NoteLevel2"/>
      </w:pPr>
      <w:r>
        <w:t>You remember a few weeks ago when we were going through the book of Exodus and we read about Israel in the wilderness. They were hungry and God fed them with bread that came from heaven.</w:t>
      </w:r>
    </w:p>
    <w:p w14:paraId="4FB973ED" w14:textId="77777777" w:rsidR="002620E8" w:rsidRDefault="002620E8" w:rsidP="002620E8">
      <w:pPr>
        <w:pStyle w:val="NoteLevel1"/>
      </w:pPr>
    </w:p>
    <w:p w14:paraId="18A1265D" w14:textId="77777777" w:rsidR="002620E8" w:rsidRDefault="002620E8" w:rsidP="002620E8">
      <w:pPr>
        <w:pStyle w:val="NoteLevel2"/>
      </w:pPr>
      <w:r>
        <w:t>But part of the deal is that he wanted them to wake up everyday and gather it.</w:t>
      </w:r>
    </w:p>
    <w:p w14:paraId="79497A66" w14:textId="77777777" w:rsidR="002620E8" w:rsidRDefault="002620E8" w:rsidP="002620E8">
      <w:pPr>
        <w:pStyle w:val="NoteLevel2"/>
      </w:pPr>
      <w:r>
        <w:t>He didn’t let them stockpile the bread.</w:t>
      </w:r>
    </w:p>
    <w:p w14:paraId="12E9993D" w14:textId="77777777" w:rsidR="002620E8" w:rsidRDefault="002620E8" w:rsidP="002620E8">
      <w:pPr>
        <w:pStyle w:val="NoteLevel2"/>
      </w:pPr>
      <w:r>
        <w:t>Because the bread wasn’t just about feeding them…the bread was about building a trust relationship with them.</w:t>
      </w:r>
    </w:p>
    <w:p w14:paraId="26A86824" w14:textId="77777777" w:rsidR="002620E8" w:rsidRDefault="002620E8" w:rsidP="002620E8">
      <w:pPr>
        <w:pStyle w:val="NoteLevel2"/>
      </w:pPr>
      <w:r>
        <w:t>It was about them developing a daily dependence on Him.</w:t>
      </w:r>
    </w:p>
    <w:p w14:paraId="25B002A6" w14:textId="77777777" w:rsidR="002620E8" w:rsidRDefault="002620E8" w:rsidP="002620E8">
      <w:pPr>
        <w:pStyle w:val="NoteLevel1"/>
      </w:pPr>
    </w:p>
    <w:p w14:paraId="6C625E6A" w14:textId="77777777" w:rsidR="002620E8" w:rsidRDefault="002620E8" w:rsidP="002620E8">
      <w:pPr>
        <w:pStyle w:val="NoteLevel2"/>
      </w:pPr>
      <w:r>
        <w:t>You know there is a book of the Bible called Lamentations.</w:t>
      </w:r>
    </w:p>
    <w:p w14:paraId="14CCE69F" w14:textId="77777777" w:rsidR="002620E8" w:rsidRDefault="002620E8" w:rsidP="002620E8">
      <w:pPr>
        <w:pStyle w:val="NoteLevel2"/>
      </w:pPr>
      <w:r>
        <w:t>A Lament is an expression of sadness.</w:t>
      </w:r>
    </w:p>
    <w:p w14:paraId="13B81AA3" w14:textId="77777777" w:rsidR="002620E8" w:rsidRDefault="002620E8" w:rsidP="002620E8">
      <w:pPr>
        <w:pStyle w:val="NoteLevel2"/>
      </w:pPr>
      <w:r>
        <w:t>See, the book of Lamentations was written as an expression of the sadness of the people of Israel when the Babylonians took them captive and took them from their home.</w:t>
      </w:r>
    </w:p>
    <w:p w14:paraId="18E28D86" w14:textId="77777777" w:rsidR="002620E8" w:rsidRDefault="002620E8" w:rsidP="002620E8">
      <w:pPr>
        <w:pStyle w:val="NoteLevel1"/>
      </w:pPr>
    </w:p>
    <w:p w14:paraId="465C0AE5" w14:textId="77777777" w:rsidR="002620E8" w:rsidRDefault="002620E8" w:rsidP="002620E8">
      <w:pPr>
        <w:pStyle w:val="NoteLevel2"/>
      </w:pPr>
      <w:r>
        <w:t>They were a people longing to be home.</w:t>
      </w:r>
    </w:p>
    <w:p w14:paraId="541ADC64" w14:textId="77777777" w:rsidR="002620E8" w:rsidRDefault="002620E8" w:rsidP="002620E8">
      <w:pPr>
        <w:pStyle w:val="NoteLevel2"/>
      </w:pPr>
      <w:r>
        <w:t xml:space="preserve">Now watch. </w:t>
      </w:r>
    </w:p>
    <w:p w14:paraId="2585C311" w14:textId="77777777" w:rsidR="002620E8" w:rsidRDefault="002620E8" w:rsidP="002620E8">
      <w:pPr>
        <w:pStyle w:val="NoteLevel1"/>
      </w:pPr>
    </w:p>
    <w:p w14:paraId="17993BBE" w14:textId="77777777" w:rsidR="002620E8" w:rsidRPr="00074819" w:rsidRDefault="002620E8" w:rsidP="002620E8">
      <w:pPr>
        <w:pStyle w:val="NoteLevel2"/>
        <w:rPr>
          <w:b/>
          <w:highlight w:val="yellow"/>
        </w:rPr>
      </w:pPr>
      <w:r w:rsidRPr="00074819">
        <w:rPr>
          <w:b/>
          <w:highlight w:val="yellow"/>
        </w:rPr>
        <w:t>Lamentations 3:17-18</w:t>
      </w:r>
    </w:p>
    <w:p w14:paraId="6C95B652" w14:textId="77777777" w:rsidR="002620E8" w:rsidRPr="00074819" w:rsidRDefault="002620E8" w:rsidP="002620E8">
      <w:pPr>
        <w:pStyle w:val="NoteLevel2"/>
        <w:rPr>
          <w:b/>
          <w:highlight w:val="yellow"/>
        </w:rPr>
      </w:pPr>
      <w:r w:rsidRPr="00074819">
        <w:rPr>
          <w:b/>
          <w:highlight w:val="yellow"/>
        </w:rPr>
        <w:t>my soul is bereft of peace;</w:t>
      </w:r>
    </w:p>
    <w:p w14:paraId="468060E0" w14:textId="77777777" w:rsidR="002620E8" w:rsidRPr="00074819" w:rsidRDefault="002620E8" w:rsidP="002620E8">
      <w:pPr>
        <w:pStyle w:val="NoteLevel2"/>
        <w:rPr>
          <w:b/>
          <w:highlight w:val="yellow"/>
        </w:rPr>
      </w:pPr>
      <w:r w:rsidRPr="00074819">
        <w:rPr>
          <w:b/>
          <w:highlight w:val="yellow"/>
        </w:rPr>
        <w:tab/>
      </w:r>
      <w:r w:rsidRPr="00074819">
        <w:rPr>
          <w:b/>
          <w:highlight w:val="yellow"/>
        </w:rPr>
        <w:tab/>
        <w:t>I have forgotten what happiness is;</w:t>
      </w:r>
    </w:p>
    <w:p w14:paraId="4611393B" w14:textId="77777777" w:rsidR="002620E8" w:rsidRPr="00074819" w:rsidRDefault="002620E8" w:rsidP="002620E8">
      <w:pPr>
        <w:pStyle w:val="NoteLevel2"/>
        <w:rPr>
          <w:b/>
          <w:highlight w:val="yellow"/>
        </w:rPr>
      </w:pPr>
      <w:r w:rsidRPr="00074819">
        <w:rPr>
          <w:b/>
          <w:highlight w:val="yellow"/>
        </w:rPr>
        <w:tab/>
        <w:t>so I say, “My endurance has perished;</w:t>
      </w:r>
    </w:p>
    <w:p w14:paraId="1DCD6DB1" w14:textId="77777777" w:rsidR="002620E8" w:rsidRPr="00074819" w:rsidRDefault="002620E8" w:rsidP="002620E8">
      <w:pPr>
        <w:pStyle w:val="NoteLevel1"/>
        <w:rPr>
          <w:b/>
        </w:rPr>
      </w:pPr>
      <w:r w:rsidRPr="00074819">
        <w:rPr>
          <w:b/>
          <w:highlight w:val="yellow"/>
        </w:rPr>
        <w:tab/>
      </w:r>
      <w:r w:rsidRPr="00074819">
        <w:rPr>
          <w:b/>
          <w:highlight w:val="yellow"/>
        </w:rPr>
        <w:tab/>
        <w:t>so has my hope from the LORD.”</w:t>
      </w:r>
    </w:p>
    <w:p w14:paraId="6CF5F04C" w14:textId="77777777" w:rsidR="002620E8" w:rsidRDefault="002620E8" w:rsidP="002620E8">
      <w:pPr>
        <w:pStyle w:val="NoteLevel1"/>
        <w:numPr>
          <w:ilvl w:val="0"/>
          <w:numId w:val="0"/>
        </w:numPr>
      </w:pPr>
    </w:p>
    <w:p w14:paraId="32107B03" w14:textId="77777777" w:rsidR="002620E8" w:rsidRDefault="002620E8" w:rsidP="002620E8">
      <w:pPr>
        <w:pStyle w:val="NoteLevel2"/>
      </w:pPr>
      <w:r>
        <w:t>That’s major league sadness right there.</w:t>
      </w:r>
    </w:p>
    <w:p w14:paraId="3D4BEF0B" w14:textId="77777777" w:rsidR="002620E8" w:rsidRDefault="002620E8" w:rsidP="002620E8">
      <w:pPr>
        <w:pStyle w:val="NoteLevel2"/>
      </w:pPr>
      <w:r>
        <w:t>That’s someone who’s in a spot to think any good thing that calls to him is his salvation.</w:t>
      </w:r>
    </w:p>
    <w:p w14:paraId="251E4161" w14:textId="77777777" w:rsidR="002620E8" w:rsidRDefault="002620E8" w:rsidP="002620E8">
      <w:pPr>
        <w:pStyle w:val="NoteLevel2"/>
      </w:pPr>
      <w:r>
        <w:t>That’s someone whose primed to listen to a Siren’s song.</w:t>
      </w:r>
    </w:p>
    <w:p w14:paraId="14BEEB8D" w14:textId="77777777" w:rsidR="002620E8" w:rsidRDefault="002620E8" w:rsidP="002620E8">
      <w:pPr>
        <w:pStyle w:val="NoteLevel2"/>
      </w:pPr>
      <w:r>
        <w:t>His endurance has perished…his hope from the LORD is gone.</w:t>
      </w:r>
    </w:p>
    <w:p w14:paraId="7B5F345F" w14:textId="77777777" w:rsidR="002620E8" w:rsidRDefault="002620E8" w:rsidP="002620E8">
      <w:pPr>
        <w:pStyle w:val="NoteLevel1"/>
      </w:pPr>
    </w:p>
    <w:p w14:paraId="0E690A8A" w14:textId="77777777" w:rsidR="002620E8" w:rsidRDefault="002620E8" w:rsidP="002620E8">
      <w:pPr>
        <w:pStyle w:val="NoteLevel2"/>
      </w:pPr>
      <w:r>
        <w:t>All he needs is a Suitor to step in and say, “Come on, The LORD is not going to take you home…so come home with me.”</w:t>
      </w:r>
    </w:p>
    <w:p w14:paraId="6EC60481" w14:textId="77777777" w:rsidR="002620E8" w:rsidRDefault="002620E8" w:rsidP="002620E8">
      <w:pPr>
        <w:pStyle w:val="NoteLevel1"/>
      </w:pPr>
    </w:p>
    <w:p w14:paraId="3DA7C7CB" w14:textId="77777777" w:rsidR="002620E8" w:rsidRDefault="002620E8" w:rsidP="002620E8">
      <w:pPr>
        <w:pStyle w:val="NoteLevel2"/>
      </w:pPr>
      <w:r>
        <w:t>Now, he’s going to show you his problem.</w:t>
      </w:r>
    </w:p>
    <w:p w14:paraId="68A88532" w14:textId="77777777" w:rsidR="002620E8" w:rsidRPr="00074819" w:rsidRDefault="002620E8" w:rsidP="002620E8">
      <w:pPr>
        <w:pStyle w:val="NoteLevel2"/>
        <w:rPr>
          <w:highlight w:val="yellow"/>
        </w:rPr>
      </w:pPr>
      <w:r w:rsidRPr="00074819">
        <w:rPr>
          <w:b/>
          <w:highlight w:val="yellow"/>
        </w:rPr>
        <w:t>Lam 3:19-20</w:t>
      </w:r>
    </w:p>
    <w:p w14:paraId="240AAFD3" w14:textId="77777777" w:rsidR="002620E8" w:rsidRDefault="002620E8" w:rsidP="002620E8">
      <w:pPr>
        <w:pStyle w:val="NoteLevel2"/>
      </w:pPr>
      <w:r>
        <w:t>He says, “Remember my affliction…remember my wanderings…I can’t find my way home…I’m stuck in the wilderness…I’m shipwrecked on the rocks…LOOK EVERYBODY…I’LL NEVER get home! Its too far away…so I just need something to make these rocks feel like home. I just need a lesser lover to comfort me.</w:t>
      </w:r>
    </w:p>
    <w:p w14:paraId="4907F144" w14:textId="77777777" w:rsidR="002620E8" w:rsidRDefault="002620E8" w:rsidP="002620E8">
      <w:pPr>
        <w:pStyle w:val="NoteLevel1"/>
      </w:pPr>
    </w:p>
    <w:p w14:paraId="50BF9FB5" w14:textId="77777777" w:rsidR="002620E8" w:rsidRDefault="002620E8" w:rsidP="002620E8">
      <w:pPr>
        <w:pStyle w:val="NoteLevel2"/>
      </w:pPr>
      <w:r>
        <w:t>And look what his soul, the core of his being is remembering…</w:t>
      </w:r>
    </w:p>
    <w:p w14:paraId="625ED312" w14:textId="77777777" w:rsidR="002620E8" w:rsidRDefault="002620E8" w:rsidP="002620E8">
      <w:pPr>
        <w:pStyle w:val="NoteLevel2"/>
      </w:pPr>
      <w:r>
        <w:t>Its remembering the pain, the affliction….he’s telling himself he’s the victim!</w:t>
      </w:r>
    </w:p>
    <w:p w14:paraId="6AD43E17" w14:textId="77777777" w:rsidR="002620E8" w:rsidRDefault="002620E8" w:rsidP="002620E8">
      <w:pPr>
        <w:pStyle w:val="NoteLevel1"/>
      </w:pPr>
    </w:p>
    <w:p w14:paraId="6B5EEF6A" w14:textId="77777777" w:rsidR="002620E8" w:rsidRDefault="002620E8" w:rsidP="002620E8">
      <w:pPr>
        <w:pStyle w:val="NoteLevel2"/>
      </w:pPr>
      <w:r>
        <w:t>But…now watch this! His solution is not another suitor…His solution is to tell himself the truth.</w:t>
      </w:r>
    </w:p>
    <w:p w14:paraId="3413A77A" w14:textId="77777777" w:rsidR="002620E8" w:rsidRPr="00074819" w:rsidRDefault="002620E8" w:rsidP="002620E8">
      <w:pPr>
        <w:pStyle w:val="NoteLevel2"/>
        <w:rPr>
          <w:highlight w:val="yellow"/>
        </w:rPr>
      </w:pPr>
      <w:r w:rsidRPr="00074819">
        <w:rPr>
          <w:b/>
          <w:highlight w:val="yellow"/>
        </w:rPr>
        <w:t>Lam 3:21-2</w:t>
      </w:r>
      <w:r>
        <w:rPr>
          <w:b/>
          <w:highlight w:val="yellow"/>
        </w:rPr>
        <w:t>5</w:t>
      </w:r>
    </w:p>
    <w:p w14:paraId="710CB16F" w14:textId="77777777" w:rsidR="002620E8" w:rsidRPr="00074819" w:rsidRDefault="002620E8" w:rsidP="002620E8">
      <w:pPr>
        <w:pStyle w:val="NoteLevel2"/>
        <w:rPr>
          <w:b/>
          <w:highlight w:val="yellow"/>
        </w:rPr>
      </w:pPr>
      <w:r w:rsidRPr="00074819">
        <w:rPr>
          <w:b/>
        </w:rPr>
        <w:t xml:space="preserve"> </w:t>
      </w:r>
      <w:r w:rsidRPr="00074819">
        <w:rPr>
          <w:b/>
          <w:highlight w:val="yellow"/>
        </w:rPr>
        <w:t>this I call to mind,</w:t>
      </w:r>
    </w:p>
    <w:p w14:paraId="0EFFDF6C" w14:textId="77777777" w:rsidR="002620E8" w:rsidRPr="00074819" w:rsidRDefault="002620E8" w:rsidP="002620E8">
      <w:pPr>
        <w:pStyle w:val="NoteLevel2"/>
        <w:rPr>
          <w:b/>
          <w:highlight w:val="yellow"/>
        </w:rPr>
      </w:pPr>
      <w:r w:rsidRPr="00074819">
        <w:rPr>
          <w:b/>
          <w:highlight w:val="yellow"/>
        </w:rPr>
        <w:tab/>
      </w:r>
      <w:r w:rsidRPr="00074819">
        <w:rPr>
          <w:b/>
          <w:highlight w:val="yellow"/>
        </w:rPr>
        <w:tab/>
        <w:t>and therefore I have hope:</w:t>
      </w:r>
    </w:p>
    <w:p w14:paraId="092ADB86" w14:textId="77777777" w:rsidR="002620E8" w:rsidRPr="00074819" w:rsidRDefault="002620E8" w:rsidP="002620E8">
      <w:pPr>
        <w:pStyle w:val="NoteLevel2"/>
        <w:rPr>
          <w:b/>
          <w:highlight w:val="yellow"/>
        </w:rPr>
      </w:pPr>
      <w:r w:rsidRPr="00074819">
        <w:rPr>
          <w:b/>
          <w:highlight w:val="yellow"/>
        </w:rPr>
        <w:tab/>
        <w:t>The steadfast love of the LORD never ceases;</w:t>
      </w:r>
    </w:p>
    <w:p w14:paraId="4C345A60" w14:textId="77777777" w:rsidR="002620E8" w:rsidRPr="00074819" w:rsidRDefault="002620E8" w:rsidP="002620E8">
      <w:pPr>
        <w:pStyle w:val="NoteLevel2"/>
        <w:rPr>
          <w:b/>
          <w:highlight w:val="yellow"/>
        </w:rPr>
      </w:pPr>
      <w:r w:rsidRPr="00074819">
        <w:rPr>
          <w:b/>
          <w:highlight w:val="yellow"/>
        </w:rPr>
        <w:tab/>
      </w:r>
      <w:r w:rsidRPr="00074819">
        <w:rPr>
          <w:b/>
          <w:highlight w:val="yellow"/>
        </w:rPr>
        <w:tab/>
        <w:t>his mercies never come to an end;</w:t>
      </w:r>
    </w:p>
    <w:p w14:paraId="0F7C05A5" w14:textId="77777777" w:rsidR="002620E8" w:rsidRPr="00074819" w:rsidRDefault="002620E8" w:rsidP="002620E8">
      <w:pPr>
        <w:pStyle w:val="NoteLevel2"/>
        <w:rPr>
          <w:b/>
          <w:highlight w:val="yellow"/>
        </w:rPr>
      </w:pPr>
      <w:r w:rsidRPr="00074819">
        <w:rPr>
          <w:b/>
          <w:highlight w:val="yellow"/>
        </w:rPr>
        <w:tab/>
        <w:t>they are new every morning;</w:t>
      </w:r>
    </w:p>
    <w:p w14:paraId="23F14C95" w14:textId="77777777" w:rsidR="002620E8" w:rsidRPr="00074819" w:rsidRDefault="002620E8" w:rsidP="002620E8">
      <w:pPr>
        <w:pStyle w:val="NoteLevel2"/>
        <w:rPr>
          <w:b/>
          <w:highlight w:val="yellow"/>
        </w:rPr>
      </w:pPr>
      <w:r w:rsidRPr="00074819">
        <w:rPr>
          <w:b/>
          <w:highlight w:val="yellow"/>
        </w:rPr>
        <w:tab/>
      </w:r>
      <w:r w:rsidRPr="00074819">
        <w:rPr>
          <w:b/>
          <w:highlight w:val="yellow"/>
        </w:rPr>
        <w:tab/>
        <w:t>great is your faithfulness.</w:t>
      </w:r>
    </w:p>
    <w:p w14:paraId="7B13A819" w14:textId="77777777" w:rsidR="002620E8" w:rsidRPr="00074819" w:rsidRDefault="002620E8" w:rsidP="002620E8">
      <w:pPr>
        <w:pStyle w:val="NoteLevel2"/>
        <w:rPr>
          <w:b/>
          <w:highlight w:val="yellow"/>
        </w:rPr>
      </w:pPr>
      <w:r w:rsidRPr="00074819">
        <w:rPr>
          <w:b/>
          <w:highlight w:val="yellow"/>
        </w:rPr>
        <w:tab/>
        <w:t>“The LORD is my portion,” says my soul,</w:t>
      </w:r>
    </w:p>
    <w:p w14:paraId="3C24BB39" w14:textId="77777777" w:rsidR="002620E8" w:rsidRPr="00074819" w:rsidRDefault="002620E8" w:rsidP="002620E8">
      <w:pPr>
        <w:pStyle w:val="NoteLevel2"/>
        <w:rPr>
          <w:b/>
          <w:highlight w:val="yellow"/>
        </w:rPr>
      </w:pPr>
      <w:r w:rsidRPr="00074819">
        <w:rPr>
          <w:b/>
          <w:highlight w:val="yellow"/>
        </w:rPr>
        <w:tab/>
      </w:r>
      <w:r w:rsidRPr="00074819">
        <w:rPr>
          <w:b/>
          <w:highlight w:val="yellow"/>
        </w:rPr>
        <w:tab/>
        <w:t>“therefore I will hope in him.”</w:t>
      </w:r>
    </w:p>
    <w:p w14:paraId="682F4229" w14:textId="77777777" w:rsidR="002620E8" w:rsidRPr="00074819" w:rsidRDefault="002620E8" w:rsidP="002620E8">
      <w:pPr>
        <w:pStyle w:val="NoteLevel2"/>
        <w:rPr>
          <w:b/>
          <w:highlight w:val="yellow"/>
        </w:rPr>
      </w:pPr>
      <w:r w:rsidRPr="00074819">
        <w:rPr>
          <w:b/>
          <w:highlight w:val="yellow"/>
        </w:rPr>
        <w:tab/>
        <w:t>The LORD is good to those who wait for him,</w:t>
      </w:r>
    </w:p>
    <w:p w14:paraId="780A1188" w14:textId="77777777" w:rsidR="002620E8" w:rsidRPr="00074819" w:rsidRDefault="002620E8" w:rsidP="002620E8">
      <w:pPr>
        <w:pStyle w:val="NoteLevel1"/>
        <w:rPr>
          <w:rFonts w:ascii="Georgia" w:hAnsi="Georgia" w:cs="Georgia"/>
          <w:highlight w:val="yellow"/>
        </w:rPr>
      </w:pPr>
      <w:r w:rsidRPr="00074819">
        <w:rPr>
          <w:b/>
          <w:highlight w:val="yellow"/>
        </w:rPr>
        <w:tab/>
      </w:r>
      <w:r w:rsidRPr="00074819">
        <w:rPr>
          <w:b/>
          <w:highlight w:val="yellow"/>
        </w:rPr>
        <w:tab/>
        <w:t>to the soul who seeks him.</w:t>
      </w:r>
    </w:p>
    <w:p w14:paraId="354F8B2A" w14:textId="77777777" w:rsidR="002620E8" w:rsidRPr="00074819" w:rsidRDefault="002620E8" w:rsidP="002620E8">
      <w:pPr>
        <w:pStyle w:val="NoteLevel1"/>
        <w:rPr>
          <w:rFonts w:ascii="Georgia" w:hAnsi="Georgia" w:cs="Georgia"/>
        </w:rPr>
      </w:pPr>
    </w:p>
    <w:p w14:paraId="479A8E5E" w14:textId="77777777" w:rsidR="002620E8" w:rsidRDefault="002620E8" w:rsidP="002620E8">
      <w:pPr>
        <w:pStyle w:val="NoteLevel2"/>
      </w:pPr>
      <w:r>
        <w:t>See, what this Lamentor says is the cure to my lusting after Sirens…the remedy to my downcast soul…is NOT to marry the SUITOR….</w:t>
      </w:r>
    </w:p>
    <w:p w14:paraId="0F548A43" w14:textId="77777777" w:rsidR="002620E8" w:rsidRDefault="002620E8" w:rsidP="002620E8">
      <w:pPr>
        <w:pStyle w:val="NoteLevel1"/>
      </w:pPr>
    </w:p>
    <w:p w14:paraId="3948E536" w14:textId="77777777" w:rsidR="002620E8" w:rsidRDefault="002620E8" w:rsidP="002620E8">
      <w:pPr>
        <w:pStyle w:val="NoteLevel2"/>
      </w:pPr>
      <w:r>
        <w:t>….Its to preach to myself the steadfast love of MY FATHER who will get me home.</w:t>
      </w:r>
    </w:p>
    <w:p w14:paraId="3C8E1D49" w14:textId="77777777" w:rsidR="002620E8" w:rsidRDefault="002620E8" w:rsidP="002620E8">
      <w:pPr>
        <w:pStyle w:val="NoteLevel2"/>
      </w:pPr>
      <w:r>
        <w:t>My daily bread is new every morning.</w:t>
      </w:r>
    </w:p>
    <w:p w14:paraId="33065D1A" w14:textId="77777777" w:rsidR="002620E8" w:rsidRDefault="002620E8" w:rsidP="002620E8">
      <w:pPr>
        <w:pStyle w:val="NoteLevel2"/>
      </w:pPr>
      <w:r>
        <w:t>Every. Single. Day. Your Father is waiting…wanting to give you EXACTLY what you need to endure…to persevere…and most days…MOST DAYS…those new morning mercies are not your cup of coffee…they aren’t a kiss from your spouse…they aren’t well behaved children…</w:t>
      </w:r>
    </w:p>
    <w:p w14:paraId="162E7149" w14:textId="77777777" w:rsidR="002620E8" w:rsidRDefault="002620E8" w:rsidP="002620E8">
      <w:pPr>
        <w:pStyle w:val="NoteLevel2"/>
      </w:pPr>
      <w:r>
        <w:t>Most days…your daily bread..your morning mercy is the simple truth that God has made you a promise…to bring his kingdom…</w:t>
      </w:r>
    </w:p>
    <w:p w14:paraId="0EBCB1E6" w14:textId="77777777" w:rsidR="002620E8" w:rsidRDefault="002620E8" w:rsidP="002620E8">
      <w:pPr>
        <w:pStyle w:val="NoteLevel2"/>
      </w:pPr>
      <w:r>
        <w:t>Most mornings, our daily bread is the simple truth that the LORD is good to those who wait for him…to the soul who seeks him.</w:t>
      </w:r>
    </w:p>
    <w:p w14:paraId="780176C1" w14:textId="77777777" w:rsidR="002620E8" w:rsidRDefault="002620E8" w:rsidP="002620E8">
      <w:pPr>
        <w:pStyle w:val="NoteLevel1"/>
      </w:pPr>
    </w:p>
    <w:p w14:paraId="6B35BEC6" w14:textId="77777777" w:rsidR="002620E8" w:rsidRDefault="002620E8" w:rsidP="002620E8">
      <w:pPr>
        <w:pStyle w:val="NoteLevel2"/>
      </w:pPr>
      <w:r>
        <w:t>I want to show you this in a couple more places.</w:t>
      </w:r>
    </w:p>
    <w:p w14:paraId="07E4AB18" w14:textId="77777777" w:rsidR="002620E8" w:rsidRDefault="002620E8" w:rsidP="002620E8">
      <w:pPr>
        <w:pStyle w:val="NoteLevel2"/>
      </w:pPr>
      <w:r>
        <w:t>The Apostle Paul in his second letter to the Corinthian church writes about a thorn in his flesh. Some sort of physical affliction that he had that caused him a ton of pain. In fact, he calls it a messenger of Satan.</w:t>
      </w:r>
    </w:p>
    <w:p w14:paraId="6A846041" w14:textId="77777777" w:rsidR="002620E8" w:rsidRDefault="002620E8" w:rsidP="002620E8">
      <w:pPr>
        <w:pStyle w:val="NoteLevel2"/>
      </w:pPr>
      <w:r>
        <w:t xml:space="preserve">So he prays to God for daily bread. He asks God to take away this affliction…listen to his words. </w:t>
      </w:r>
    </w:p>
    <w:p w14:paraId="736D81B7" w14:textId="77777777" w:rsidR="002620E8" w:rsidRDefault="002620E8" w:rsidP="002620E8">
      <w:pPr>
        <w:pStyle w:val="NoteLevel1"/>
      </w:pPr>
    </w:p>
    <w:p w14:paraId="4B163D18" w14:textId="77777777" w:rsidR="002620E8" w:rsidRPr="00622F89" w:rsidRDefault="002620E8" w:rsidP="002620E8">
      <w:pPr>
        <w:pStyle w:val="NoteLevel2"/>
        <w:rPr>
          <w:b/>
          <w:highlight w:val="yellow"/>
        </w:rPr>
      </w:pPr>
      <w:r w:rsidRPr="00622F89">
        <w:rPr>
          <w:b/>
          <w:highlight w:val="yellow"/>
        </w:rPr>
        <w:t>2 Cor 12:8-10</w:t>
      </w:r>
    </w:p>
    <w:p w14:paraId="2F32A60D" w14:textId="77777777" w:rsidR="002620E8" w:rsidRPr="00622F89" w:rsidRDefault="002620E8" w:rsidP="002620E8">
      <w:pPr>
        <w:pStyle w:val="NoteLevel2"/>
        <w:rPr>
          <w:b/>
        </w:rPr>
      </w:pPr>
      <w:r w:rsidRPr="00622F89">
        <w:rPr>
          <w:b/>
        </w:rPr>
        <w:t>Three times I pleaded with the Lord about this, that it should leave me. But he said to me, “My grace is sufficient for you, for my power is made perfect in weakness.” Therefore I will boast all the more gladly of my weaknesses, so that the power of Christ may rest upon me. For the sake of Christ, then, I am content with weaknesses, insults, hardships, persecutions, and calamities. For when I am weak, then I am strong.</w:t>
      </w:r>
    </w:p>
    <w:p w14:paraId="4518FC84" w14:textId="77777777" w:rsidR="002620E8" w:rsidRDefault="002620E8" w:rsidP="002620E8">
      <w:pPr>
        <w:pStyle w:val="NoteLevel1"/>
      </w:pPr>
    </w:p>
    <w:p w14:paraId="6A9C2BD7" w14:textId="77777777" w:rsidR="002620E8" w:rsidRDefault="002620E8" w:rsidP="002620E8">
      <w:pPr>
        <w:pStyle w:val="NoteLevel2"/>
      </w:pPr>
      <w:r>
        <w:t>See, Paul asked God 3 times to take it away. But that was not the his daily bread. That was Kingdom Come. His daily bread was what was sufficient for the day. What would feed him to sustain him enough to carry on with planting churches, and making disciples, spreading the gospel all over the known world.</w:t>
      </w:r>
    </w:p>
    <w:p w14:paraId="044AD9C9" w14:textId="77777777" w:rsidR="002620E8" w:rsidRDefault="002620E8" w:rsidP="002620E8">
      <w:pPr>
        <w:pStyle w:val="NoteLevel2"/>
      </w:pPr>
      <w:r>
        <w:t xml:space="preserve">You see what it was? </w:t>
      </w:r>
    </w:p>
    <w:p w14:paraId="46919F1A" w14:textId="77777777" w:rsidR="002620E8" w:rsidRDefault="002620E8" w:rsidP="002620E8">
      <w:pPr>
        <w:pStyle w:val="NoteLevel2"/>
      </w:pPr>
      <w:r>
        <w:t>The LORD said, “My GRACE is sufficient.”</w:t>
      </w:r>
    </w:p>
    <w:p w14:paraId="5B91934B" w14:textId="77777777" w:rsidR="002620E8" w:rsidRDefault="002620E8" w:rsidP="002620E8">
      <w:pPr>
        <w:pStyle w:val="NoteLevel1"/>
      </w:pPr>
    </w:p>
    <w:p w14:paraId="7ACC7ED5" w14:textId="77777777" w:rsidR="002620E8" w:rsidRDefault="002620E8" w:rsidP="002620E8">
      <w:pPr>
        <w:pStyle w:val="NoteLevel2"/>
      </w:pPr>
      <w:r>
        <w:t>In other words, he is telling Paul to do what the author of Lamentations did. Remind yourself that despite what you may deserve…or think you deserve, I have already made a promise to you to get you home. And this affliction will cause you to continue daily to come back to me and say, “Father, GET ME HOME!”</w:t>
      </w:r>
    </w:p>
    <w:p w14:paraId="122AA260" w14:textId="77777777" w:rsidR="002620E8" w:rsidRDefault="002620E8" w:rsidP="002620E8">
      <w:pPr>
        <w:pStyle w:val="NoteLevel1"/>
      </w:pPr>
    </w:p>
    <w:p w14:paraId="08A3ED0F" w14:textId="77777777" w:rsidR="002620E8" w:rsidRDefault="002620E8" w:rsidP="002620E8">
      <w:pPr>
        <w:pStyle w:val="NoteLevel2"/>
      </w:pPr>
      <w:r>
        <w:t xml:space="preserve">Rely on my gift to you…the promise you will make it home! </w:t>
      </w:r>
    </w:p>
    <w:p w14:paraId="13CA040F" w14:textId="77777777" w:rsidR="002620E8" w:rsidRDefault="002620E8" w:rsidP="002620E8">
      <w:pPr>
        <w:pStyle w:val="NoteLevel2"/>
      </w:pPr>
      <w:r>
        <w:t xml:space="preserve">Anything else is a secondary suitor. </w:t>
      </w:r>
    </w:p>
    <w:p w14:paraId="480A8259" w14:textId="77777777" w:rsidR="002620E8" w:rsidRDefault="002620E8" w:rsidP="002620E8">
      <w:pPr>
        <w:pStyle w:val="NoteLevel2"/>
      </w:pPr>
      <w:r>
        <w:t>See, when you are weak…you are strong…because only when you  see that you don’t have enough bread for today, will you get up, and go to your Father and ask for it.</w:t>
      </w:r>
    </w:p>
    <w:p w14:paraId="5637746F" w14:textId="77777777" w:rsidR="002620E8" w:rsidRDefault="002620E8" w:rsidP="002620E8">
      <w:pPr>
        <w:pStyle w:val="NoteLevel1"/>
      </w:pPr>
    </w:p>
    <w:p w14:paraId="287AB9F1" w14:textId="77777777" w:rsidR="002620E8" w:rsidRDefault="002620E8" w:rsidP="002620E8">
      <w:pPr>
        <w:pStyle w:val="NoteLevel2"/>
      </w:pPr>
      <w:r>
        <w:t>Last example.</w:t>
      </w:r>
    </w:p>
    <w:p w14:paraId="073C1072" w14:textId="77777777" w:rsidR="002620E8" w:rsidRDefault="002620E8" w:rsidP="002620E8">
      <w:pPr>
        <w:pStyle w:val="NoteLevel2"/>
      </w:pPr>
      <w:r>
        <w:t xml:space="preserve">It's a pretty good one. </w:t>
      </w:r>
    </w:p>
    <w:p w14:paraId="264F9A3E" w14:textId="77777777" w:rsidR="002620E8" w:rsidRDefault="002620E8" w:rsidP="002620E8">
      <w:pPr>
        <w:pStyle w:val="NoteLevel2"/>
      </w:pPr>
      <w:r>
        <w:t>Jesus has just been baptized…had this amazing moment where God the Father announces to all watching that “This is my son, with whom I’m well pleased.”</w:t>
      </w:r>
    </w:p>
    <w:p w14:paraId="56DCF22C" w14:textId="77777777" w:rsidR="002620E8" w:rsidRDefault="002620E8" w:rsidP="002620E8">
      <w:pPr>
        <w:pStyle w:val="NoteLevel1"/>
      </w:pPr>
    </w:p>
    <w:p w14:paraId="75435DEB" w14:textId="77777777" w:rsidR="002620E8" w:rsidRDefault="002620E8" w:rsidP="002620E8">
      <w:pPr>
        <w:pStyle w:val="NoteLevel2"/>
      </w:pPr>
      <w:r>
        <w:t>Then he walks into the wilderness to be tempted by the devil.</w:t>
      </w:r>
    </w:p>
    <w:p w14:paraId="3476FBB4" w14:textId="77777777" w:rsidR="002620E8" w:rsidRDefault="002620E8" w:rsidP="002620E8">
      <w:pPr>
        <w:pStyle w:val="NoteLevel2"/>
      </w:pPr>
      <w:r>
        <w:t>And while he’s there, he’s fasting. Not eating or drinking. And he’s praying to his Father.</w:t>
      </w:r>
    </w:p>
    <w:p w14:paraId="53A301A1" w14:textId="77777777" w:rsidR="002620E8" w:rsidRDefault="002620E8" w:rsidP="002620E8">
      <w:pPr>
        <w:pStyle w:val="NoteLevel2"/>
      </w:pPr>
      <w:r>
        <w:t>And after 40 days and nights…Satan comes to him and makes an offer.</w:t>
      </w:r>
    </w:p>
    <w:p w14:paraId="2F826424" w14:textId="77777777" w:rsidR="002620E8" w:rsidRPr="00695AB8" w:rsidRDefault="002620E8" w:rsidP="002620E8">
      <w:pPr>
        <w:pStyle w:val="NoteLevel2"/>
        <w:rPr>
          <w:b/>
          <w:highlight w:val="yellow"/>
        </w:rPr>
      </w:pPr>
      <w:r w:rsidRPr="00695AB8">
        <w:rPr>
          <w:b/>
          <w:highlight w:val="yellow"/>
        </w:rPr>
        <w:t>Matt 4:3-4</w:t>
      </w:r>
    </w:p>
    <w:p w14:paraId="38488D13" w14:textId="77777777" w:rsidR="002620E8" w:rsidRDefault="002620E8" w:rsidP="002620E8">
      <w:pPr>
        <w:pStyle w:val="NoteLevel2"/>
      </w:pPr>
      <w:r>
        <w:t xml:space="preserve">See, Satan doesn’t tempt him with something bad…he tempts him with something perfectly reasonable. </w:t>
      </w:r>
    </w:p>
    <w:p w14:paraId="5258DD21" w14:textId="77777777" w:rsidR="002620E8" w:rsidRDefault="002620E8" w:rsidP="002620E8">
      <w:pPr>
        <w:pStyle w:val="NoteLevel2"/>
      </w:pPr>
      <w:r>
        <w:t>He says, “You are hungry. You have suffered. You have fasted. You deserve bread. So use your power to get it.”</w:t>
      </w:r>
    </w:p>
    <w:p w14:paraId="362822EA" w14:textId="77777777" w:rsidR="002620E8" w:rsidRDefault="002620E8" w:rsidP="002620E8">
      <w:pPr>
        <w:pStyle w:val="NoteLevel1"/>
      </w:pPr>
    </w:p>
    <w:p w14:paraId="3CD04260" w14:textId="77777777" w:rsidR="002620E8" w:rsidRDefault="002620E8" w:rsidP="002620E8">
      <w:pPr>
        <w:pStyle w:val="NoteLevel2"/>
      </w:pPr>
      <w:r>
        <w:t>And Jesus quotes Scripture from the book of Deuteronomy, “Man doesn’t live by bread alone, but every word that proceeds from the mouth of God.”</w:t>
      </w:r>
    </w:p>
    <w:p w14:paraId="1C8F2EC6" w14:textId="77777777" w:rsidR="002620E8" w:rsidRDefault="002620E8" w:rsidP="002620E8">
      <w:pPr>
        <w:pStyle w:val="NoteLevel1"/>
      </w:pPr>
    </w:p>
    <w:p w14:paraId="3C0229DD" w14:textId="77777777" w:rsidR="002620E8" w:rsidRDefault="002620E8" w:rsidP="002620E8">
      <w:pPr>
        <w:pStyle w:val="NoteLevel2"/>
      </w:pPr>
      <w:r>
        <w:t>See, Jesus, by quoting the words of God from Scripture, reminds himself…that his daily bread is not simply His Father meeting is basic physical needs.</w:t>
      </w:r>
    </w:p>
    <w:p w14:paraId="3A0CC526" w14:textId="77777777" w:rsidR="002620E8" w:rsidRDefault="002620E8" w:rsidP="002620E8">
      <w:pPr>
        <w:pStyle w:val="NoteLevel2"/>
      </w:pPr>
      <w:r>
        <w:t>Rather…its God meeting his souls basic need…that is…having a ongoing relationship with his FATHTER.</w:t>
      </w:r>
    </w:p>
    <w:p w14:paraId="16F40FAF" w14:textId="77777777" w:rsidR="002620E8" w:rsidRDefault="002620E8" w:rsidP="002620E8">
      <w:pPr>
        <w:pStyle w:val="NoteLevel1"/>
      </w:pPr>
    </w:p>
    <w:p w14:paraId="2C0A6DFD" w14:textId="77777777" w:rsidR="002620E8" w:rsidRDefault="002620E8" w:rsidP="002620E8">
      <w:pPr>
        <w:pStyle w:val="NoteLevel2"/>
      </w:pPr>
      <w:r>
        <w:t>Listen, Let me make this super practical for you.</w:t>
      </w:r>
    </w:p>
    <w:p w14:paraId="272A4C57" w14:textId="77777777" w:rsidR="002620E8" w:rsidRDefault="002620E8" w:rsidP="002620E8">
      <w:pPr>
        <w:pStyle w:val="NoteLevel2"/>
      </w:pPr>
      <w:r>
        <w:t>Your daily bread is not bread.</w:t>
      </w:r>
    </w:p>
    <w:p w14:paraId="1CBF7FBF" w14:textId="77777777" w:rsidR="002620E8" w:rsidRDefault="002620E8" w:rsidP="002620E8">
      <w:pPr>
        <w:pStyle w:val="NoteLevel2"/>
      </w:pPr>
      <w:r>
        <w:t>Your daily bread is not a marriage.</w:t>
      </w:r>
    </w:p>
    <w:p w14:paraId="79948991" w14:textId="77777777" w:rsidR="002620E8" w:rsidRDefault="002620E8" w:rsidP="002620E8">
      <w:pPr>
        <w:pStyle w:val="NoteLevel2"/>
      </w:pPr>
      <w:r>
        <w:t>Your daily bread is not a job…its not an amount of money…its not getting rid of the effects of some trauma in your life that still plagues you today…</w:t>
      </w:r>
    </w:p>
    <w:p w14:paraId="526E6EF2" w14:textId="77777777" w:rsidR="002620E8" w:rsidRDefault="002620E8" w:rsidP="002620E8">
      <w:pPr>
        <w:pStyle w:val="NoteLevel2"/>
      </w:pPr>
      <w:r>
        <w:t>Your daily bread IS NOT becoming comfortable in Babylon, its not having the thorn removed from your flesh, or turning your “rocks” into “bread”</w:t>
      </w:r>
    </w:p>
    <w:p w14:paraId="71A309B6" w14:textId="77777777" w:rsidR="002620E8" w:rsidRDefault="002620E8" w:rsidP="002620E8">
      <w:pPr>
        <w:pStyle w:val="NoteLevel1"/>
      </w:pPr>
    </w:p>
    <w:p w14:paraId="16B8761E" w14:textId="77777777" w:rsidR="002620E8" w:rsidRDefault="002620E8" w:rsidP="002620E8">
      <w:pPr>
        <w:pStyle w:val="NoteLevel2"/>
      </w:pPr>
      <w:r>
        <w:t>Your daily bread is daily feasting on the word of God, the promise of God, and the grace of God to give you a FUTURE inheritance that no suffering, no Satan, no evil can take from you.</w:t>
      </w:r>
    </w:p>
    <w:p w14:paraId="3D981F10" w14:textId="77777777" w:rsidR="002620E8" w:rsidRDefault="002620E8" w:rsidP="002620E8">
      <w:pPr>
        <w:pStyle w:val="NoteLevel1"/>
      </w:pPr>
    </w:p>
    <w:p w14:paraId="0FEC6B34" w14:textId="77777777" w:rsidR="002620E8" w:rsidRDefault="002620E8" w:rsidP="002620E8">
      <w:pPr>
        <w:pStyle w:val="NoteLevel2"/>
      </w:pPr>
      <w:r>
        <w:t>You receive your daily bread when you wake up in the morning and put your face in the word of God so that when you start telling your soul its hopeless…God tells you your lying to yourself.</w:t>
      </w:r>
    </w:p>
    <w:p w14:paraId="7BD95AD1" w14:textId="77777777" w:rsidR="002620E8" w:rsidRDefault="002620E8" w:rsidP="002620E8">
      <w:pPr>
        <w:pStyle w:val="NoteLevel2"/>
      </w:pPr>
      <w:r>
        <w:t>You receive your daily bread when you entrust yourself to brothers and sisters in Christ that when you start to tell them how you need this thing or this person to be happy, they TIE YOU TO THE MAST…and say, “I won’t let you kill yourself”.</w:t>
      </w:r>
    </w:p>
    <w:p w14:paraId="5C7DF537" w14:textId="77777777" w:rsidR="002620E8" w:rsidRDefault="002620E8" w:rsidP="002620E8">
      <w:pPr>
        <w:pStyle w:val="NoteLevel1"/>
      </w:pPr>
    </w:p>
    <w:p w14:paraId="67353165" w14:textId="77777777" w:rsidR="002620E8" w:rsidRDefault="002620E8" w:rsidP="002620E8">
      <w:pPr>
        <w:pStyle w:val="NoteLevel2"/>
      </w:pPr>
      <w:r>
        <w:t>Your daily bread is to have the Father give you such a beautiful vision of his coming Kingdom that no Suitor will ever look as good…so you’ll continue to wait as day after day you get up to gather your manna.</w:t>
      </w:r>
    </w:p>
    <w:p w14:paraId="7EB4D78A" w14:textId="77777777" w:rsidR="002620E8" w:rsidRDefault="002620E8" w:rsidP="002620E8">
      <w:pPr>
        <w:pStyle w:val="NoteLevel1"/>
      </w:pPr>
    </w:p>
    <w:p w14:paraId="7ABDBFE4" w14:textId="77777777" w:rsidR="002620E8" w:rsidRPr="00CB5378" w:rsidRDefault="002620E8" w:rsidP="002620E8">
      <w:pPr>
        <w:pStyle w:val="NoteLevel1"/>
        <w:rPr>
          <w:b/>
          <w:highlight w:val="yellow"/>
        </w:rPr>
      </w:pPr>
      <w:r w:rsidRPr="00CB5378">
        <w:rPr>
          <w:b/>
          <w:highlight w:val="yellow"/>
        </w:rPr>
        <w:t>Back to 2)</w:t>
      </w:r>
    </w:p>
    <w:p w14:paraId="5C778A48" w14:textId="77777777" w:rsidR="002620E8" w:rsidRDefault="002620E8" w:rsidP="002620E8">
      <w:pPr>
        <w:pStyle w:val="NoteLevel2"/>
      </w:pPr>
      <w:r w:rsidRPr="00CB5378">
        <w:rPr>
          <w:b/>
        </w:rPr>
        <w:t>[PAUSE]</w:t>
      </w:r>
      <w:r>
        <w:rPr>
          <w:b/>
        </w:rPr>
        <w:t xml:space="preserve"> </w:t>
      </w:r>
      <w:r>
        <w:t>You know what Satan’s last temptation to Jesus is in the wilderness?</w:t>
      </w:r>
    </w:p>
    <w:p w14:paraId="7100E11E" w14:textId="77777777" w:rsidR="002620E8" w:rsidRDefault="002620E8" w:rsidP="002620E8">
      <w:pPr>
        <w:pStyle w:val="NoteLevel2"/>
      </w:pPr>
      <w:r>
        <w:t>He looks at Jesus and says “You want a Kingdom right? Like, your Father promised you a Kingdom. Ok. I can give that to you. Look out as far as you can see…and I’ll give it to you. All you have to do is worship me instead of the Father. After all, where is your father…I’m the one here in the desert offering you bread and a Kingdom…he’s left you out here to die. Your father is not coming to get you….what do you say, worship me and you get your Kingdom NOW.”</w:t>
      </w:r>
    </w:p>
    <w:p w14:paraId="49C92A7E" w14:textId="77777777" w:rsidR="002620E8" w:rsidRDefault="002620E8" w:rsidP="002620E8">
      <w:pPr>
        <w:pStyle w:val="NoteLevel1"/>
      </w:pPr>
    </w:p>
    <w:p w14:paraId="45700182" w14:textId="77777777" w:rsidR="002620E8" w:rsidRPr="008128BF" w:rsidRDefault="002620E8" w:rsidP="002620E8">
      <w:pPr>
        <w:pStyle w:val="NoteLevel2"/>
        <w:rPr>
          <w:b/>
          <w:highlight w:val="yellow"/>
        </w:rPr>
      </w:pPr>
      <w:r w:rsidRPr="008128BF">
        <w:rPr>
          <w:b/>
          <w:highlight w:val="yellow"/>
        </w:rPr>
        <w:t>Mat 4:10-11</w:t>
      </w:r>
    </w:p>
    <w:p w14:paraId="74F6BAFB" w14:textId="77777777" w:rsidR="002620E8" w:rsidRDefault="002620E8" w:rsidP="002620E8">
      <w:pPr>
        <w:pStyle w:val="NoteLevel2"/>
      </w:pPr>
      <w:r>
        <w:t>Jesus looks back at him and says, “Be Gone Satan…because I’m waiting for my Father to get me home. I worship only him. I don’t fall for other suitors and I don’t listen to siren songs.”</w:t>
      </w:r>
    </w:p>
    <w:p w14:paraId="38701875" w14:textId="77777777" w:rsidR="002620E8" w:rsidRDefault="002620E8" w:rsidP="002620E8">
      <w:pPr>
        <w:pStyle w:val="NoteLevel1"/>
      </w:pPr>
    </w:p>
    <w:p w14:paraId="3F672249" w14:textId="77777777" w:rsidR="002620E8" w:rsidRDefault="002620E8" w:rsidP="002620E8">
      <w:pPr>
        <w:pStyle w:val="NoteLevel2"/>
      </w:pPr>
      <w:r>
        <w:t>And one of my favorite verses in the Bible. Is this little thing that the Father does at the edge of the wilderness.</w:t>
      </w:r>
    </w:p>
    <w:p w14:paraId="729B25EE" w14:textId="77777777" w:rsidR="002620E8" w:rsidRDefault="002620E8" w:rsidP="002620E8">
      <w:pPr>
        <w:pStyle w:val="NoteLevel2"/>
      </w:pPr>
      <w:r>
        <w:t>It says, “Angels came and ministered to Jesus.”</w:t>
      </w:r>
    </w:p>
    <w:p w14:paraId="450B0C61" w14:textId="77777777" w:rsidR="002620E8" w:rsidRDefault="002620E8" w:rsidP="002620E8">
      <w:pPr>
        <w:pStyle w:val="NoteLevel1"/>
      </w:pPr>
    </w:p>
    <w:p w14:paraId="53E6B4E3" w14:textId="77777777" w:rsidR="002620E8" w:rsidRDefault="002620E8" w:rsidP="002620E8">
      <w:pPr>
        <w:pStyle w:val="NoteLevel2"/>
      </w:pPr>
      <w:r>
        <w:t>You know what I picture…I picture a big tent, in the middle of an oasis…and Jesus drinking sweet tea…and eating a hamburger…while angels wave palm branches to make a nice breeze.</w:t>
      </w:r>
    </w:p>
    <w:p w14:paraId="54B64586" w14:textId="77777777" w:rsidR="002620E8" w:rsidRDefault="002620E8" w:rsidP="002620E8">
      <w:pPr>
        <w:pStyle w:val="NoteLevel1"/>
      </w:pPr>
    </w:p>
    <w:p w14:paraId="6F961672" w14:textId="77777777" w:rsidR="002620E8" w:rsidRDefault="002620E8" w:rsidP="002620E8">
      <w:pPr>
        <w:pStyle w:val="NoteLevel2"/>
      </w:pPr>
      <w:r>
        <w:t>See, the truth is, all the Father owes us is the bare necessities. His promise to get us home.</w:t>
      </w:r>
    </w:p>
    <w:p w14:paraId="6BE7FB6A" w14:textId="77777777" w:rsidR="002620E8" w:rsidRDefault="002620E8" w:rsidP="002620E8">
      <w:pPr>
        <w:pStyle w:val="NoteLevel2"/>
      </w:pPr>
      <w:r>
        <w:t>But sometimes, because good Dads love to give their kids extra…sometimes he puts a little honey on our daily bread.</w:t>
      </w:r>
    </w:p>
    <w:p w14:paraId="3DA4EFD8" w14:textId="77777777" w:rsidR="002620E8" w:rsidRDefault="002620E8" w:rsidP="002620E8">
      <w:pPr>
        <w:pStyle w:val="NoteLevel1"/>
        <w:numPr>
          <w:ilvl w:val="0"/>
          <w:numId w:val="0"/>
        </w:numPr>
      </w:pPr>
    </w:p>
    <w:p w14:paraId="7B91FF51" w14:textId="77777777" w:rsidR="002620E8" w:rsidRPr="004D4FB2" w:rsidRDefault="002620E8" w:rsidP="002620E8">
      <w:pPr>
        <w:pStyle w:val="NoteLevel1"/>
        <w:rPr>
          <w:b/>
          <w:highlight w:val="yellow"/>
        </w:rPr>
      </w:pPr>
      <w:r w:rsidRPr="004D4FB2">
        <w:rPr>
          <w:b/>
          <w:highlight w:val="yellow"/>
        </w:rPr>
        <w:t>Back to 2)</w:t>
      </w:r>
    </w:p>
    <w:p w14:paraId="2AFCBC11" w14:textId="77777777" w:rsidR="002620E8" w:rsidRDefault="002620E8" w:rsidP="002620E8">
      <w:pPr>
        <w:pStyle w:val="NoteLevel2"/>
      </w:pPr>
      <w:r>
        <w:t>You know the manna in the wilderness for Israel tasted like honey.</w:t>
      </w:r>
    </w:p>
    <w:p w14:paraId="3CC7928C" w14:textId="77777777" w:rsidR="002620E8" w:rsidRDefault="002620E8" w:rsidP="002620E8">
      <w:pPr>
        <w:pStyle w:val="NoteLevel2"/>
      </w:pPr>
      <w:r>
        <w:t>God didn’t have to do that. He could have made that bread taste like Styrofoam…and it would have been enough.</w:t>
      </w:r>
    </w:p>
    <w:p w14:paraId="4F4DCB71" w14:textId="77777777" w:rsidR="002620E8" w:rsidRDefault="002620E8" w:rsidP="002620E8">
      <w:pPr>
        <w:pStyle w:val="NoteLevel1"/>
      </w:pPr>
    </w:p>
    <w:p w14:paraId="76828BEF" w14:textId="77777777" w:rsidR="002620E8" w:rsidRDefault="002620E8" w:rsidP="002620E8">
      <w:pPr>
        <w:pStyle w:val="NoteLevel2"/>
      </w:pPr>
      <w:r>
        <w:t>But he made it taste like honey.</w:t>
      </w:r>
    </w:p>
    <w:p w14:paraId="093F4085" w14:textId="77777777" w:rsidR="002620E8" w:rsidRDefault="002620E8" w:rsidP="002620E8">
      <w:pPr>
        <w:pStyle w:val="NoteLevel2"/>
      </w:pPr>
      <w:r>
        <w:t xml:space="preserve">See, in your walk with God, there will be days where you know he’s there, because the Scripture tells you so. </w:t>
      </w:r>
    </w:p>
    <w:p w14:paraId="5A9AE8FC" w14:textId="77777777" w:rsidR="002620E8" w:rsidRDefault="002620E8" w:rsidP="002620E8">
      <w:pPr>
        <w:pStyle w:val="NoteLevel2"/>
      </w:pPr>
      <w:r>
        <w:t>There will be days where everything else in your life is starving you…and you just have this Scripture in your head that you are clinging to … “He’s coming back. He’s going to fix this. He loves me.”…but it doesn't really FEEL like it.</w:t>
      </w:r>
    </w:p>
    <w:p w14:paraId="03E8EE02" w14:textId="77777777" w:rsidR="002620E8" w:rsidRDefault="002620E8" w:rsidP="002620E8">
      <w:pPr>
        <w:pStyle w:val="NoteLevel1"/>
      </w:pPr>
    </w:p>
    <w:p w14:paraId="19FF69C4" w14:textId="77777777" w:rsidR="002620E8" w:rsidRDefault="002620E8" w:rsidP="002620E8">
      <w:pPr>
        <w:pStyle w:val="NoteLevel2"/>
      </w:pPr>
      <w:r>
        <w:t>You have what you need…but it's a struggle to keep walking.</w:t>
      </w:r>
    </w:p>
    <w:p w14:paraId="76895007" w14:textId="77777777" w:rsidR="002620E8" w:rsidRDefault="002620E8" w:rsidP="002620E8">
      <w:pPr>
        <w:pStyle w:val="NoteLevel2"/>
      </w:pPr>
      <w:r>
        <w:t>Then there are days, where you experience a kind of closeness to God…where you feel him shine on you…where you get a note of encouragement from a friend…someone takes you out to dinner and says “I love you”…sometimes its just a much needed hug. Sometimes…the Cubs win the world series.</w:t>
      </w:r>
    </w:p>
    <w:p w14:paraId="0CD015DB" w14:textId="77777777" w:rsidR="002620E8" w:rsidRDefault="002620E8" w:rsidP="002620E8">
      <w:pPr>
        <w:pStyle w:val="NoteLevel1"/>
      </w:pPr>
    </w:p>
    <w:p w14:paraId="25E32909" w14:textId="77777777" w:rsidR="002620E8" w:rsidRDefault="002620E8" w:rsidP="002620E8">
      <w:pPr>
        <w:pStyle w:val="NoteLevel2"/>
      </w:pPr>
      <w:r>
        <w:t>And you just pray, “Father, you didn’t have to do that. That wasn’t my daily bread. But it sure was some sweet honey you put on top. Thanks for sweeting my bread today. It reminds how sweet your kingdom is going to be. …and I can’t wait to be home.”</w:t>
      </w:r>
    </w:p>
    <w:p w14:paraId="16A9F3C5" w14:textId="77777777" w:rsidR="002620E8" w:rsidRDefault="002620E8" w:rsidP="002620E8">
      <w:pPr>
        <w:pStyle w:val="NoteLevel1"/>
      </w:pPr>
    </w:p>
    <w:p w14:paraId="10F99A92" w14:textId="77777777" w:rsidR="002620E8" w:rsidRDefault="002620E8" w:rsidP="002620E8">
      <w:pPr>
        <w:pStyle w:val="NoteLevel1"/>
        <w:numPr>
          <w:ilvl w:val="0"/>
          <w:numId w:val="0"/>
        </w:numPr>
      </w:pPr>
      <w:r w:rsidRPr="004D4FB2">
        <w:rPr>
          <w:b/>
        </w:rPr>
        <w:t>Transition:</w:t>
      </w:r>
      <w:r>
        <w:rPr>
          <w:b/>
        </w:rPr>
        <w:t xml:space="preserve"> </w:t>
      </w:r>
      <w:r>
        <w:t>but you know, the truth is…</w:t>
      </w:r>
    </w:p>
    <w:p w14:paraId="52AB89E3" w14:textId="77777777" w:rsidR="002620E8" w:rsidRDefault="002620E8" w:rsidP="002620E8">
      <w:pPr>
        <w:pStyle w:val="NoteLevel1"/>
        <w:numPr>
          <w:ilvl w:val="0"/>
          <w:numId w:val="0"/>
        </w:numPr>
      </w:pPr>
    </w:p>
    <w:p w14:paraId="19D5A1CF" w14:textId="77777777" w:rsidR="002620E8" w:rsidRDefault="002620E8" w:rsidP="002620E8">
      <w:pPr>
        <w:pStyle w:val="NoteLevel1"/>
        <w:numPr>
          <w:ilvl w:val="0"/>
          <w:numId w:val="0"/>
        </w:numPr>
        <w:rPr>
          <w:b/>
        </w:rPr>
      </w:pPr>
      <w:r w:rsidRPr="004D4FB2">
        <w:rPr>
          <w:b/>
          <w:highlight w:val="yellow"/>
        </w:rPr>
        <w:t>3) While it feels like we are on a journey home, Home is on its way to us.</w:t>
      </w:r>
      <w:r w:rsidRPr="004D4FB2">
        <w:rPr>
          <w:b/>
        </w:rPr>
        <w:t xml:space="preserve"> </w:t>
      </w:r>
    </w:p>
    <w:p w14:paraId="33AD3B98" w14:textId="77777777" w:rsidR="002620E8" w:rsidRPr="008F1AA1" w:rsidRDefault="002620E8" w:rsidP="002620E8">
      <w:pPr>
        <w:pStyle w:val="NoteLevel2"/>
      </w:pPr>
      <w:r w:rsidRPr="008F1AA1">
        <w:t>See, at the end of the Bible, we get a vision of the coming Kingdom.</w:t>
      </w:r>
    </w:p>
    <w:p w14:paraId="17D4154E" w14:textId="77777777" w:rsidR="002620E8" w:rsidRPr="008F1AA1" w:rsidRDefault="002620E8" w:rsidP="002620E8">
      <w:pPr>
        <w:pStyle w:val="NoteLevel2"/>
        <w:rPr>
          <w:b/>
        </w:rPr>
      </w:pPr>
      <w:r>
        <w:t>And its not a vision of us walking up some staircase to the gates of heaven…Its not a long line of weary pilgrims finally arriving at a beautiful palace…</w:t>
      </w:r>
    </w:p>
    <w:p w14:paraId="3E421812" w14:textId="77777777" w:rsidR="002620E8" w:rsidRDefault="002620E8" w:rsidP="002620E8">
      <w:pPr>
        <w:pStyle w:val="NoteLevel1"/>
        <w:rPr>
          <w:b/>
        </w:rPr>
      </w:pPr>
    </w:p>
    <w:p w14:paraId="08A23000" w14:textId="77777777" w:rsidR="002620E8" w:rsidRPr="008F1AA1" w:rsidRDefault="002620E8" w:rsidP="002620E8">
      <w:pPr>
        <w:pStyle w:val="NoteLevel2"/>
        <w:rPr>
          <w:b/>
        </w:rPr>
      </w:pPr>
      <w:r>
        <w:t xml:space="preserve">No, it's a city coming down out of heaven. </w:t>
      </w:r>
    </w:p>
    <w:p w14:paraId="51183216" w14:textId="77777777" w:rsidR="002620E8" w:rsidRPr="008F1AA1" w:rsidRDefault="002620E8" w:rsidP="002620E8">
      <w:pPr>
        <w:pStyle w:val="NoteLevel2"/>
        <w:rPr>
          <w:b/>
        </w:rPr>
      </w:pPr>
      <w:r>
        <w:t>Its heaven coming to Earth.</w:t>
      </w:r>
    </w:p>
    <w:p w14:paraId="284657C6" w14:textId="77777777" w:rsidR="002620E8" w:rsidRPr="008F1AA1" w:rsidRDefault="002620E8" w:rsidP="002620E8">
      <w:pPr>
        <w:pStyle w:val="NoteLevel2"/>
        <w:rPr>
          <w:b/>
        </w:rPr>
      </w:pPr>
      <w:r>
        <w:t>See, we don’t pray in the Lord’s prayer “Get me home”…we pray… “Kingdom COME”</w:t>
      </w:r>
    </w:p>
    <w:p w14:paraId="2DA22258" w14:textId="77777777" w:rsidR="002620E8" w:rsidRDefault="002620E8" w:rsidP="002620E8">
      <w:pPr>
        <w:pStyle w:val="NoteLevel2"/>
        <w:numPr>
          <w:ilvl w:val="0"/>
          <w:numId w:val="0"/>
        </w:numPr>
        <w:ind w:left="1080"/>
        <w:rPr>
          <w:b/>
        </w:rPr>
      </w:pPr>
    </w:p>
    <w:p w14:paraId="400C5486" w14:textId="77777777" w:rsidR="002620E8" w:rsidRPr="008F1AA1" w:rsidRDefault="002620E8" w:rsidP="002620E8">
      <w:pPr>
        <w:pStyle w:val="NoteLevel2"/>
        <w:rPr>
          <w:b/>
        </w:rPr>
      </w:pPr>
      <w:r>
        <w:t>We pray, ON EARTH as it is in heaven.</w:t>
      </w:r>
    </w:p>
    <w:p w14:paraId="34136841" w14:textId="77777777" w:rsidR="002620E8" w:rsidRPr="008F1AA1" w:rsidRDefault="002620E8" w:rsidP="002620E8">
      <w:pPr>
        <w:pStyle w:val="NoteLevel2"/>
        <w:rPr>
          <w:b/>
        </w:rPr>
      </w:pPr>
      <w:r>
        <w:t>The promise is that God is making is to come back and renew us. To transform the Earth to our Heavenly home.</w:t>
      </w:r>
    </w:p>
    <w:p w14:paraId="67935BB4" w14:textId="77777777" w:rsidR="002620E8" w:rsidRDefault="002620E8" w:rsidP="002620E8">
      <w:pPr>
        <w:pStyle w:val="NoteLevel1"/>
        <w:rPr>
          <w:b/>
        </w:rPr>
      </w:pPr>
    </w:p>
    <w:p w14:paraId="1B31FD48" w14:textId="77777777" w:rsidR="002620E8" w:rsidRPr="008F1AA1" w:rsidRDefault="002620E8" w:rsidP="002620E8">
      <w:pPr>
        <w:pStyle w:val="NoteLevel2"/>
        <w:rPr>
          <w:b/>
        </w:rPr>
      </w:pPr>
      <w:r>
        <w:t>Its to fix the brokenness of creation.</w:t>
      </w:r>
    </w:p>
    <w:p w14:paraId="67CE746B" w14:textId="77777777" w:rsidR="002620E8" w:rsidRPr="0058596C" w:rsidRDefault="002620E8" w:rsidP="002620E8">
      <w:pPr>
        <w:pStyle w:val="NoteLevel2"/>
        <w:rPr>
          <w:b/>
        </w:rPr>
      </w:pPr>
      <w:r>
        <w:t>…but before that, he’s fixing us.</w:t>
      </w:r>
    </w:p>
    <w:p w14:paraId="76550EB9" w14:textId="77777777" w:rsidR="002620E8" w:rsidRDefault="002620E8" w:rsidP="002620E8">
      <w:pPr>
        <w:pStyle w:val="NoteLevel1"/>
        <w:rPr>
          <w:b/>
        </w:rPr>
      </w:pPr>
    </w:p>
    <w:p w14:paraId="3822D7F4" w14:textId="77777777" w:rsidR="002620E8" w:rsidRPr="0058596C" w:rsidRDefault="002620E8" w:rsidP="002620E8">
      <w:pPr>
        <w:pStyle w:val="NoteLevel2"/>
        <w:rPr>
          <w:b/>
        </w:rPr>
      </w:pPr>
      <w:r>
        <w:t>See, when we settle for Suitors, when we sell out for Sirens…we not only break God’s heart…but as we distance yourself from him…we break too.</w:t>
      </w:r>
    </w:p>
    <w:p w14:paraId="2BC37226" w14:textId="77777777" w:rsidR="002620E8" w:rsidRDefault="002620E8" w:rsidP="002620E8">
      <w:pPr>
        <w:pStyle w:val="NoteLevel1"/>
        <w:rPr>
          <w:b/>
        </w:rPr>
      </w:pPr>
    </w:p>
    <w:p w14:paraId="03FEF2BA" w14:textId="77777777" w:rsidR="002620E8" w:rsidRPr="0058596C" w:rsidRDefault="002620E8" w:rsidP="002620E8">
      <w:pPr>
        <w:pStyle w:val="NoteLevel2"/>
        <w:rPr>
          <w:b/>
        </w:rPr>
      </w:pPr>
      <w:r>
        <w:t xml:space="preserve">...and before God is fixing the world…he’s fixing us. </w:t>
      </w:r>
    </w:p>
    <w:p w14:paraId="66B271A8" w14:textId="77777777" w:rsidR="002620E8" w:rsidRDefault="002620E8" w:rsidP="002620E8">
      <w:pPr>
        <w:pStyle w:val="NoteLevel1"/>
        <w:rPr>
          <w:b/>
        </w:rPr>
      </w:pPr>
    </w:p>
    <w:p w14:paraId="66BF1AB0" w14:textId="77777777" w:rsidR="002620E8" w:rsidRPr="0058596C" w:rsidRDefault="002620E8" w:rsidP="002620E8">
      <w:pPr>
        <w:pStyle w:val="NoteLevel2"/>
        <w:rPr>
          <w:b/>
        </w:rPr>
      </w:pPr>
      <w:r>
        <w:t>Do you know how he did that?</w:t>
      </w:r>
    </w:p>
    <w:p w14:paraId="4C6FB7EA" w14:textId="77777777" w:rsidR="002620E8" w:rsidRPr="0058596C" w:rsidRDefault="002620E8" w:rsidP="002620E8">
      <w:pPr>
        <w:pStyle w:val="NoteLevel2"/>
        <w:rPr>
          <w:b/>
        </w:rPr>
      </w:pPr>
      <w:r>
        <w:t>Well, into the middle of our dark world, our brokenness, he sent bread from heaven.</w:t>
      </w:r>
    </w:p>
    <w:p w14:paraId="74EF6E03" w14:textId="77777777" w:rsidR="002620E8" w:rsidRDefault="002620E8" w:rsidP="002620E8">
      <w:pPr>
        <w:pStyle w:val="NoteLevel1"/>
        <w:rPr>
          <w:b/>
        </w:rPr>
      </w:pPr>
    </w:p>
    <w:p w14:paraId="205C5969" w14:textId="77777777" w:rsidR="002620E8" w:rsidRPr="0058596C" w:rsidRDefault="002620E8" w:rsidP="002620E8">
      <w:pPr>
        <w:pStyle w:val="NoteLevel2"/>
        <w:rPr>
          <w:b/>
        </w:rPr>
      </w:pPr>
      <w:r>
        <w:t>One day, Jesus fed 5,000 hungry people with a loaf of bread.</w:t>
      </w:r>
    </w:p>
    <w:p w14:paraId="11DECF6A" w14:textId="77777777" w:rsidR="002620E8" w:rsidRPr="0058596C" w:rsidRDefault="002620E8" w:rsidP="002620E8">
      <w:pPr>
        <w:pStyle w:val="NoteLevel2"/>
        <w:rPr>
          <w:b/>
        </w:rPr>
      </w:pPr>
      <w:r>
        <w:t xml:space="preserve">And everybody began to chase Jesus asking him for more bread. </w:t>
      </w:r>
    </w:p>
    <w:p w14:paraId="2BC7C6D0" w14:textId="77777777" w:rsidR="002620E8" w:rsidRDefault="002620E8" w:rsidP="002620E8">
      <w:pPr>
        <w:pStyle w:val="NoteLevel1"/>
        <w:rPr>
          <w:b/>
        </w:rPr>
      </w:pPr>
    </w:p>
    <w:p w14:paraId="2A22E0F9" w14:textId="77777777" w:rsidR="002620E8" w:rsidRPr="0058596C" w:rsidRDefault="002620E8" w:rsidP="002620E8">
      <w:pPr>
        <w:pStyle w:val="NoteLevel2"/>
        <w:rPr>
          <w:b/>
        </w:rPr>
      </w:pPr>
      <w:r>
        <w:t xml:space="preserve">But Jesus told them…I am the Bread of heaven. </w:t>
      </w:r>
    </w:p>
    <w:p w14:paraId="171D67E8" w14:textId="77777777" w:rsidR="002620E8" w:rsidRPr="0058596C" w:rsidRDefault="002620E8" w:rsidP="002620E8">
      <w:pPr>
        <w:pStyle w:val="NoteLevel2"/>
        <w:rPr>
          <w:b/>
        </w:rPr>
      </w:pPr>
      <w:r>
        <w:t>In other words, Jesus was saying, “you don’t need your bellies full…you need your souls fixed.”</w:t>
      </w:r>
    </w:p>
    <w:p w14:paraId="5E27F2A4" w14:textId="77777777" w:rsidR="002620E8" w:rsidRDefault="002620E8" w:rsidP="002620E8">
      <w:pPr>
        <w:pStyle w:val="NoteLevel1"/>
        <w:rPr>
          <w:b/>
        </w:rPr>
      </w:pPr>
    </w:p>
    <w:p w14:paraId="3D9462BB" w14:textId="77777777" w:rsidR="002620E8" w:rsidRPr="0058596C" w:rsidRDefault="002620E8" w:rsidP="002620E8">
      <w:pPr>
        <w:pStyle w:val="NoteLevel2"/>
        <w:rPr>
          <w:b/>
        </w:rPr>
      </w:pPr>
      <w:r>
        <w:t>And I am the bread that the Father dropped from heaven into this wilderness to sustain you…to get you home.</w:t>
      </w:r>
    </w:p>
    <w:p w14:paraId="009C8205" w14:textId="77777777" w:rsidR="002620E8" w:rsidRDefault="002620E8" w:rsidP="002620E8">
      <w:pPr>
        <w:pStyle w:val="NoteLevel1"/>
        <w:rPr>
          <w:b/>
        </w:rPr>
      </w:pPr>
    </w:p>
    <w:p w14:paraId="0F34A461" w14:textId="77777777" w:rsidR="002620E8" w:rsidRPr="0058596C" w:rsidRDefault="002620E8" w:rsidP="002620E8">
      <w:pPr>
        <w:pStyle w:val="NoteLevel2"/>
        <w:rPr>
          <w:b/>
        </w:rPr>
      </w:pPr>
      <w:r>
        <w:t>See, Jesus is the first time Heaven came to Earth.</w:t>
      </w:r>
    </w:p>
    <w:p w14:paraId="7192D74E" w14:textId="77777777" w:rsidR="002620E8" w:rsidRPr="0058596C" w:rsidRDefault="002620E8" w:rsidP="002620E8">
      <w:pPr>
        <w:pStyle w:val="NoteLevel2"/>
        <w:rPr>
          <w:b/>
        </w:rPr>
      </w:pPr>
      <w:r>
        <w:t>Jesus, is God in the flesh, the perfect son of God, who descended not just into our broken world, but also died in our place.</w:t>
      </w:r>
    </w:p>
    <w:p w14:paraId="295ACE46" w14:textId="77777777" w:rsidR="002620E8" w:rsidRDefault="002620E8" w:rsidP="002620E8">
      <w:pPr>
        <w:pStyle w:val="NoteLevel1"/>
        <w:rPr>
          <w:b/>
        </w:rPr>
      </w:pPr>
    </w:p>
    <w:p w14:paraId="1BA82A20" w14:textId="77777777" w:rsidR="002620E8" w:rsidRPr="00D76B8C" w:rsidRDefault="002620E8" w:rsidP="002620E8">
      <w:pPr>
        <w:pStyle w:val="NoteLevel2"/>
        <w:rPr>
          <w:b/>
        </w:rPr>
      </w:pPr>
      <w:r>
        <w:t>On the cross, Jesus died an excruciating death in your place.</w:t>
      </w:r>
    </w:p>
    <w:p w14:paraId="1D64C72C" w14:textId="77777777" w:rsidR="002620E8" w:rsidRPr="00D76B8C" w:rsidRDefault="002620E8" w:rsidP="002620E8">
      <w:pPr>
        <w:pStyle w:val="NoteLevel2"/>
        <w:rPr>
          <w:b/>
        </w:rPr>
      </w:pPr>
      <w:r>
        <w:t>That was our death to die.</w:t>
      </w:r>
    </w:p>
    <w:p w14:paraId="3E39A9A4" w14:textId="77777777" w:rsidR="002620E8" w:rsidRPr="00D76B8C" w:rsidRDefault="002620E8" w:rsidP="002620E8">
      <w:pPr>
        <w:pStyle w:val="NoteLevel2"/>
        <w:rPr>
          <w:b/>
        </w:rPr>
      </w:pPr>
      <w:r>
        <w:t>You and I are the ones who turned our ship to the sirens.</w:t>
      </w:r>
    </w:p>
    <w:p w14:paraId="452DDD6E" w14:textId="77777777" w:rsidR="002620E8" w:rsidRPr="00D76B8C" w:rsidRDefault="002620E8" w:rsidP="002620E8">
      <w:pPr>
        <w:pStyle w:val="NoteLevel2"/>
        <w:rPr>
          <w:b/>
        </w:rPr>
      </w:pPr>
      <w:r>
        <w:t xml:space="preserve">We are the one who married the suitors before our husband was home. </w:t>
      </w:r>
    </w:p>
    <w:p w14:paraId="0B94B189" w14:textId="77777777" w:rsidR="002620E8" w:rsidRDefault="002620E8" w:rsidP="002620E8">
      <w:pPr>
        <w:pStyle w:val="NoteLevel1"/>
        <w:rPr>
          <w:b/>
        </w:rPr>
      </w:pPr>
    </w:p>
    <w:p w14:paraId="626B8FD0" w14:textId="77777777" w:rsidR="002620E8" w:rsidRPr="00D76B8C" w:rsidRDefault="002620E8" w:rsidP="002620E8">
      <w:pPr>
        <w:pStyle w:val="NoteLevel2"/>
        <w:rPr>
          <w:b/>
        </w:rPr>
      </w:pPr>
      <w:r>
        <w:t>But, because of his promise and his steadfast love…Heaven came down….and tied itself to the mast…the cross of Jesus Christ.</w:t>
      </w:r>
    </w:p>
    <w:p w14:paraId="5378FD7F" w14:textId="77777777" w:rsidR="002620E8" w:rsidRDefault="002620E8" w:rsidP="002620E8">
      <w:pPr>
        <w:pStyle w:val="NoteLevel1"/>
        <w:rPr>
          <w:b/>
        </w:rPr>
      </w:pPr>
    </w:p>
    <w:p w14:paraId="63A1D04B" w14:textId="77777777" w:rsidR="002620E8" w:rsidRPr="00D76B8C" w:rsidRDefault="002620E8" w:rsidP="002620E8">
      <w:pPr>
        <w:pStyle w:val="NoteLevel2"/>
        <w:rPr>
          <w:b/>
        </w:rPr>
      </w:pPr>
      <w:r>
        <w:t>And when Jesus called out from Cross, “God why have you forsaken me…” they all mocked him saying God didn’t hear his prayer.</w:t>
      </w:r>
    </w:p>
    <w:p w14:paraId="51C0C14F" w14:textId="77777777" w:rsidR="002620E8" w:rsidRDefault="002620E8" w:rsidP="002620E8">
      <w:pPr>
        <w:pStyle w:val="NoteLevel1"/>
        <w:rPr>
          <w:b/>
        </w:rPr>
      </w:pPr>
    </w:p>
    <w:p w14:paraId="6AC4DB66" w14:textId="77777777" w:rsidR="002620E8" w:rsidRDefault="002620E8" w:rsidP="002620E8">
      <w:pPr>
        <w:pStyle w:val="NoteLevel2"/>
      </w:pPr>
      <w:r>
        <w:t xml:space="preserve">That the Father didn’t give him what he needed. </w:t>
      </w:r>
    </w:p>
    <w:p w14:paraId="1D21C0E2" w14:textId="77777777" w:rsidR="002620E8" w:rsidRDefault="002620E8" w:rsidP="002620E8">
      <w:pPr>
        <w:pStyle w:val="NoteLevel2"/>
      </w:pPr>
      <w:r>
        <w:t>But that wasn’t the case.</w:t>
      </w:r>
    </w:p>
    <w:p w14:paraId="32F15613" w14:textId="77777777" w:rsidR="002620E8" w:rsidRPr="00D76B8C" w:rsidRDefault="002620E8" w:rsidP="002620E8">
      <w:pPr>
        <w:pStyle w:val="NoteLevel2"/>
      </w:pPr>
      <w:r>
        <w:t>Look what the writer of Hebrews says….</w:t>
      </w:r>
    </w:p>
    <w:p w14:paraId="6F7FE4AD" w14:textId="77777777" w:rsidR="002620E8" w:rsidRDefault="002620E8" w:rsidP="002620E8">
      <w:pPr>
        <w:pStyle w:val="NoteLevel1"/>
        <w:numPr>
          <w:ilvl w:val="0"/>
          <w:numId w:val="0"/>
        </w:numPr>
      </w:pPr>
    </w:p>
    <w:p w14:paraId="1874AF85" w14:textId="77777777" w:rsidR="002620E8" w:rsidRDefault="002620E8" w:rsidP="002620E8">
      <w:pPr>
        <w:pStyle w:val="NoteLevel2"/>
        <w:rPr>
          <w:b/>
          <w:highlight w:val="yellow"/>
        </w:rPr>
      </w:pPr>
      <w:r w:rsidRPr="008F1AA1">
        <w:rPr>
          <w:b/>
          <w:highlight w:val="yellow"/>
        </w:rPr>
        <w:t>Hebrew 5:7</w:t>
      </w:r>
    </w:p>
    <w:p w14:paraId="4F7E3FBB" w14:textId="77777777" w:rsidR="002620E8" w:rsidRPr="00135784" w:rsidRDefault="002620E8" w:rsidP="002620E8">
      <w:pPr>
        <w:pStyle w:val="NoteLevel2"/>
        <w:rPr>
          <w:b/>
          <w:highlight w:val="yellow"/>
        </w:rPr>
      </w:pPr>
      <w:r w:rsidRPr="0058596C">
        <w:rPr>
          <w:b/>
          <w:highlight w:val="yellow"/>
        </w:rPr>
        <w:t>In the days of his flesh, Jesus offered up prayers and supplications, with loud cries and tears, to him who was able to save him from death, and he was heard because of his reverence.</w:t>
      </w:r>
    </w:p>
    <w:p w14:paraId="395FCE89" w14:textId="77777777" w:rsidR="002620E8" w:rsidRDefault="002620E8" w:rsidP="002620E8">
      <w:pPr>
        <w:pStyle w:val="NoteLevel2"/>
        <w:numPr>
          <w:ilvl w:val="0"/>
          <w:numId w:val="0"/>
        </w:numPr>
        <w:ind w:left="1080"/>
      </w:pPr>
    </w:p>
    <w:p w14:paraId="2B83434D" w14:textId="77777777" w:rsidR="002620E8" w:rsidRDefault="002620E8" w:rsidP="002620E8">
      <w:pPr>
        <w:pStyle w:val="NoteLevel2"/>
      </w:pPr>
      <w:r>
        <w:t>When Jesus offered up his lamentations…when he cried to the FATHER…SAVE ME FROM DEATH!</w:t>
      </w:r>
    </w:p>
    <w:p w14:paraId="65B9992B" w14:textId="77777777" w:rsidR="002620E8" w:rsidRDefault="002620E8" w:rsidP="002620E8">
      <w:pPr>
        <w:pStyle w:val="NoteLevel2"/>
      </w:pPr>
      <w:r>
        <w:t>Jesus who had a spear, not a thorn in his side…when he cried out for God to remove it…</w:t>
      </w:r>
    </w:p>
    <w:p w14:paraId="1C35E94E" w14:textId="77777777" w:rsidR="002620E8" w:rsidRDefault="002620E8" w:rsidP="002620E8">
      <w:pPr>
        <w:pStyle w:val="NoteLevel2"/>
        <w:numPr>
          <w:ilvl w:val="0"/>
          <w:numId w:val="0"/>
        </w:numPr>
        <w:ind w:left="1080"/>
      </w:pPr>
    </w:p>
    <w:p w14:paraId="5B441147" w14:textId="77777777" w:rsidR="002620E8" w:rsidRDefault="002620E8" w:rsidP="002620E8">
      <w:pPr>
        <w:pStyle w:val="NoteLevel2"/>
      </w:pPr>
      <w:r>
        <w:t>It appeared that the Father wasn’t listening.</w:t>
      </w:r>
    </w:p>
    <w:p w14:paraId="5D57B69E" w14:textId="77777777" w:rsidR="002620E8" w:rsidRDefault="002620E8" w:rsidP="002620E8">
      <w:pPr>
        <w:pStyle w:val="NoteLevel2"/>
      </w:pPr>
      <w:r>
        <w:t>It appeared he had lost the kingdom.</w:t>
      </w:r>
    </w:p>
    <w:p w14:paraId="0905C5D6" w14:textId="77777777" w:rsidR="002620E8" w:rsidRDefault="002620E8" w:rsidP="002620E8">
      <w:pPr>
        <w:pStyle w:val="NoteLevel1"/>
      </w:pPr>
    </w:p>
    <w:p w14:paraId="3D834E93" w14:textId="77777777" w:rsidR="002620E8" w:rsidRDefault="002620E8" w:rsidP="002620E8">
      <w:pPr>
        <w:pStyle w:val="NoteLevel2"/>
      </w:pPr>
      <w:r>
        <w:t>It appeared the Father left him to starve.</w:t>
      </w:r>
    </w:p>
    <w:p w14:paraId="716A4134" w14:textId="77777777" w:rsidR="002620E8" w:rsidRDefault="002620E8" w:rsidP="002620E8">
      <w:pPr>
        <w:pStyle w:val="NoteLevel2"/>
      </w:pPr>
      <w:r>
        <w:t>But look at that…it says “HE WAS HEARD…the Father DID save him from death…”</w:t>
      </w:r>
    </w:p>
    <w:p w14:paraId="145465FF" w14:textId="77777777" w:rsidR="002620E8" w:rsidRDefault="002620E8" w:rsidP="002620E8">
      <w:pPr>
        <w:pStyle w:val="NoteLevel1"/>
      </w:pPr>
    </w:p>
    <w:p w14:paraId="04D9B617" w14:textId="77777777" w:rsidR="002620E8" w:rsidRDefault="002620E8" w:rsidP="002620E8">
      <w:pPr>
        <w:pStyle w:val="NoteLevel2"/>
      </w:pPr>
      <w:r>
        <w:t xml:space="preserve">See, on the third day, Jesus resurrected. </w:t>
      </w:r>
    </w:p>
    <w:p w14:paraId="2F2B4AA7" w14:textId="77777777" w:rsidR="002620E8" w:rsidRDefault="002620E8" w:rsidP="002620E8">
      <w:pPr>
        <w:pStyle w:val="NoteLevel2"/>
      </w:pPr>
      <w:r>
        <w:t>Jesus ate our daily bread of death…so that we could eat his heavenly bread of life…</w:t>
      </w:r>
    </w:p>
    <w:p w14:paraId="2ADBA849" w14:textId="77777777" w:rsidR="002620E8" w:rsidRDefault="002620E8" w:rsidP="002620E8">
      <w:pPr>
        <w:pStyle w:val="NoteLevel1"/>
      </w:pPr>
    </w:p>
    <w:p w14:paraId="47D3B42A" w14:textId="77777777" w:rsidR="002620E8" w:rsidRDefault="002620E8" w:rsidP="002620E8">
      <w:pPr>
        <w:pStyle w:val="NoteLevel2"/>
      </w:pPr>
      <w:r>
        <w:t xml:space="preserve">He died and resurrected so that our suffering would only be temporary…but eternally, we would inherit the Kingdom only he deserved. </w:t>
      </w:r>
    </w:p>
    <w:p w14:paraId="1FB37937" w14:textId="77777777" w:rsidR="002620E8" w:rsidRDefault="002620E8" w:rsidP="002620E8">
      <w:pPr>
        <w:pStyle w:val="NoteLevel1"/>
      </w:pPr>
    </w:p>
    <w:p w14:paraId="433DF12C" w14:textId="77777777" w:rsidR="002620E8" w:rsidRDefault="002620E8" w:rsidP="002620E8">
      <w:pPr>
        <w:pStyle w:val="NoteLevel2"/>
      </w:pPr>
      <w:r>
        <w:t>Jesus Christ is the way the Father makes good on his promise to bring the Kingdom.</w:t>
      </w:r>
    </w:p>
    <w:p w14:paraId="3A59F5AF" w14:textId="77777777" w:rsidR="002620E8" w:rsidRDefault="002620E8" w:rsidP="002620E8">
      <w:pPr>
        <w:pStyle w:val="NoteLevel2"/>
      </w:pPr>
      <w:r>
        <w:t>And when we meditate, think about, read about, talk about what Jesus did in his life, death, and resurrection to save us…that’s what sustains us til heaven comes down.</w:t>
      </w:r>
    </w:p>
    <w:p w14:paraId="2833061B" w14:textId="77777777" w:rsidR="002620E8" w:rsidRDefault="002620E8" w:rsidP="002620E8">
      <w:pPr>
        <w:pStyle w:val="NoteLevel1"/>
      </w:pPr>
    </w:p>
    <w:p w14:paraId="487DF0E1" w14:textId="77777777" w:rsidR="002620E8" w:rsidRDefault="002620E8" w:rsidP="002620E8">
      <w:pPr>
        <w:pStyle w:val="NoteLevel2"/>
      </w:pPr>
      <w:r>
        <w:t>See, the truth is, though sometimes we feel more like Odyssesus trying to make our way home to heaven…we, the church, are Penelope. The Bride of Christ. Waiting for our Odyssyeus, our warrior King who has won the battle…to come home…to slay all our our suitors.</w:t>
      </w:r>
    </w:p>
    <w:p w14:paraId="228ED4FC" w14:textId="77777777" w:rsidR="002620E8" w:rsidRDefault="002620E8" w:rsidP="002620E8">
      <w:pPr>
        <w:pStyle w:val="NoteLevel2"/>
      </w:pPr>
    </w:p>
    <w:p w14:paraId="5C8D9AF1" w14:textId="77777777" w:rsidR="002620E8" w:rsidRDefault="002620E8" w:rsidP="002620E8">
      <w:pPr>
        <w:pStyle w:val="NoteLevel2"/>
      </w:pPr>
      <w:r>
        <w:t xml:space="preserve">And Because in that wilderness, Jesus tied himself to the mast of his Father’s promise…his reverent obedienence is given to us as a gift. </w:t>
      </w:r>
    </w:p>
    <w:p w14:paraId="3F7DEFC2" w14:textId="77777777" w:rsidR="002620E8" w:rsidRDefault="002620E8" w:rsidP="002620E8">
      <w:pPr>
        <w:pStyle w:val="NoteLevel2"/>
      </w:pPr>
      <w:r>
        <w:t>And he makes us a spotless bride ready to welcome home Our Warrior King…and all of the kingdom of Heaven he will bring with him.</w:t>
      </w:r>
    </w:p>
    <w:p w14:paraId="5D63C801" w14:textId="77777777" w:rsidR="002620E8" w:rsidRDefault="002620E8" w:rsidP="002620E8">
      <w:pPr>
        <w:pStyle w:val="NoteLevel1"/>
      </w:pPr>
    </w:p>
    <w:p w14:paraId="57FCC918" w14:textId="77777777" w:rsidR="002620E8" w:rsidRDefault="002620E8" w:rsidP="002620E8">
      <w:pPr>
        <w:pStyle w:val="NoteLevel1"/>
      </w:pPr>
      <w:r>
        <w:t>Until then… we gather around a table together…Kind of a blend of the whopper in the car…and the family dinner.</w:t>
      </w:r>
    </w:p>
    <w:p w14:paraId="17BB8BCB" w14:textId="77777777" w:rsidR="002620E8" w:rsidRDefault="002620E8" w:rsidP="002620E8">
      <w:pPr>
        <w:pStyle w:val="NoteLevel1"/>
      </w:pPr>
      <w:r>
        <w:t>Its not yet the Brown Butter Scallops of the Kingdom…but we do eat our Whopper in the car…TOGETHER.</w:t>
      </w:r>
    </w:p>
    <w:p w14:paraId="10EE97B5" w14:textId="77777777" w:rsidR="002620E8" w:rsidRDefault="002620E8" w:rsidP="002620E8">
      <w:pPr>
        <w:pStyle w:val="NoteLevel1"/>
      </w:pPr>
    </w:p>
    <w:p w14:paraId="2C3EADA2" w14:textId="77777777" w:rsidR="002620E8" w:rsidRDefault="002620E8" w:rsidP="002620E8">
      <w:pPr>
        <w:pStyle w:val="NoteLevel1"/>
      </w:pPr>
      <w:r w:rsidRPr="00135784">
        <w:rPr>
          <w:b/>
        </w:rPr>
        <w:t>LORDS SUPPER</w:t>
      </w:r>
    </w:p>
    <w:p w14:paraId="7B97E023" w14:textId="77777777" w:rsidR="002620E8" w:rsidRDefault="002620E8" w:rsidP="002620E8">
      <w:pPr>
        <w:pStyle w:val="NoteLevel1"/>
      </w:pPr>
    </w:p>
    <w:p w14:paraId="0C7E9914" w14:textId="77777777" w:rsidR="002620E8" w:rsidRDefault="002620E8" w:rsidP="002620E8">
      <w:pPr>
        <w:pStyle w:val="NoteLevel1"/>
      </w:pPr>
    </w:p>
    <w:p w14:paraId="0EF9FB8A" w14:textId="1A42F4DA" w:rsidR="00A647A6" w:rsidRPr="002620E8" w:rsidRDefault="00A647A6" w:rsidP="002620E8">
      <w:bookmarkStart w:id="0" w:name="_GoBack"/>
      <w:bookmarkEnd w:id="0"/>
    </w:p>
    <w:sectPr w:rsidR="00A647A6" w:rsidRPr="002620E8" w:rsidSect="00DE7C43">
      <w:headerReference w:type="first" r:id="rId8"/>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360CF" w14:textId="77777777" w:rsidR="00DE7C43" w:rsidRDefault="00DE7C43">
      <w:r>
        <w:separator/>
      </w:r>
    </w:p>
  </w:endnote>
  <w:endnote w:type="continuationSeparator" w:id="0">
    <w:p w14:paraId="4C83B5D1" w14:textId="77777777" w:rsidR="00DE7C43" w:rsidRDefault="00DE7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2B8EA" w14:textId="77777777" w:rsidR="00DE7C43" w:rsidRDefault="00DE7C43">
      <w:r>
        <w:separator/>
      </w:r>
    </w:p>
  </w:footnote>
  <w:footnote w:type="continuationSeparator" w:id="0">
    <w:p w14:paraId="4D3C83F5" w14:textId="77777777" w:rsidR="00DE7C43" w:rsidRDefault="00DE7C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0A7" w14:textId="2DC58FF8" w:rsidR="00A51658" w:rsidRDefault="00A51658" w:rsidP="00A51658">
    <w:pPr>
      <w:pStyle w:val="Header"/>
      <w:tabs>
        <w:tab w:val="clear" w:pos="4320"/>
        <w:tab w:val="clear" w:pos="8640"/>
        <w:tab w:val="right" w:pos="9720"/>
      </w:tabs>
      <w:ind w:left="-360"/>
      <w:rPr>
        <w:rFonts w:ascii="Verdana" w:hAnsi="Verdana"/>
        <w:sz w:val="36"/>
        <w:szCs w:val="36"/>
      </w:rPr>
    </w:pPr>
    <w:bookmarkStart w:id="1" w:name="_WNSectionTitle_9"/>
    <w:bookmarkStart w:id="2" w:name="_WNTabType_8"/>
    <w:bookmarkStart w:id="3" w:name="_WNSectionTitle_13"/>
    <w:bookmarkStart w:id="4" w:name="_WNTabType_12"/>
    <w:r>
      <w:rPr>
        <w:rFonts w:ascii="Verdana" w:hAnsi="Verdana"/>
        <w:sz w:val="36"/>
        <w:szCs w:val="36"/>
      </w:rPr>
      <w:t>The Odyssey: Why Confusing Daily Bread wi</w:t>
    </w:r>
    <w:r>
      <w:rPr>
        <w:rFonts w:ascii="Verdana" w:hAnsi="Verdana"/>
        <w:sz w:val="36"/>
        <w:szCs w:val="36"/>
      </w:rPr>
      <w:t>th Kingdom Come Leaves Us</w:t>
    </w:r>
    <w:r>
      <w:rPr>
        <w:rFonts w:ascii="Verdana" w:hAnsi="Verdana"/>
        <w:sz w:val="36"/>
        <w:szCs w:val="36"/>
      </w:rPr>
      <w:t xml:space="preserve"> Homeless</w:t>
    </w:r>
  </w:p>
  <w:bookmarkEnd w:id="3"/>
  <w:bookmarkEnd w:id="4"/>
  <w:p w14:paraId="27338D9D" w14:textId="1344182B" w:rsidR="00DE7C43" w:rsidRPr="00A51658" w:rsidRDefault="00DE7C43" w:rsidP="00A51658">
    <w:pPr>
      <w:pStyle w:val="Header"/>
    </w:pP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A240C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5C"/>
    <w:rsid w:val="00027ED2"/>
    <w:rsid w:val="001729C2"/>
    <w:rsid w:val="001E6BD7"/>
    <w:rsid w:val="002620E8"/>
    <w:rsid w:val="002A035C"/>
    <w:rsid w:val="00361D71"/>
    <w:rsid w:val="004A47BC"/>
    <w:rsid w:val="005A194D"/>
    <w:rsid w:val="005F225C"/>
    <w:rsid w:val="006C63E3"/>
    <w:rsid w:val="00823E48"/>
    <w:rsid w:val="00954360"/>
    <w:rsid w:val="00A51658"/>
    <w:rsid w:val="00A647A6"/>
    <w:rsid w:val="00B5267F"/>
    <w:rsid w:val="00BA24F8"/>
    <w:rsid w:val="00DE7C43"/>
    <w:rsid w:val="00E42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8FD5B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F225C"/>
    <w:pPr>
      <w:keepNext/>
      <w:numPr>
        <w:numId w:val="1"/>
      </w:numPr>
      <w:contextualSpacing/>
      <w:outlineLvl w:val="0"/>
    </w:pPr>
    <w:rPr>
      <w:rFonts w:ascii="Verdana" w:hAnsi="Verdana"/>
    </w:rPr>
  </w:style>
  <w:style w:type="paragraph" w:styleId="NoteLevel2">
    <w:name w:val="Note Level 2"/>
    <w:basedOn w:val="Normal"/>
    <w:uiPriority w:val="99"/>
    <w:unhideWhenUsed/>
    <w:rsid w:val="005F225C"/>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F225C"/>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5F225C"/>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5F225C"/>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5F225C"/>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5F225C"/>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5F225C"/>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F225C"/>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F225C"/>
    <w:pPr>
      <w:tabs>
        <w:tab w:val="center" w:pos="4320"/>
        <w:tab w:val="right" w:pos="8640"/>
      </w:tabs>
    </w:pPr>
  </w:style>
  <w:style w:type="character" w:customStyle="1" w:styleId="HeaderChar">
    <w:name w:val="Header Char"/>
    <w:basedOn w:val="DefaultParagraphFont"/>
    <w:link w:val="Header"/>
    <w:uiPriority w:val="99"/>
    <w:rsid w:val="005F225C"/>
    <w:rPr>
      <w:sz w:val="24"/>
      <w:szCs w:val="24"/>
      <w:lang w:eastAsia="en-US"/>
    </w:rPr>
  </w:style>
  <w:style w:type="character" w:styleId="Hyperlink">
    <w:name w:val="Hyperlink"/>
    <w:basedOn w:val="DefaultParagraphFont"/>
    <w:uiPriority w:val="99"/>
    <w:unhideWhenUsed/>
    <w:rsid w:val="005F225C"/>
    <w:rPr>
      <w:color w:val="0000FF" w:themeColor="hyperlink"/>
      <w:u w:val="single"/>
    </w:rPr>
  </w:style>
  <w:style w:type="paragraph" w:styleId="Footer">
    <w:name w:val="footer"/>
    <w:basedOn w:val="Normal"/>
    <w:link w:val="FooterChar"/>
    <w:uiPriority w:val="99"/>
    <w:unhideWhenUsed/>
    <w:rsid w:val="00DE7C43"/>
    <w:pPr>
      <w:tabs>
        <w:tab w:val="center" w:pos="4320"/>
        <w:tab w:val="right" w:pos="8640"/>
      </w:tabs>
    </w:pPr>
  </w:style>
  <w:style w:type="character" w:customStyle="1" w:styleId="FooterChar">
    <w:name w:val="Footer Char"/>
    <w:basedOn w:val="DefaultParagraphFont"/>
    <w:link w:val="Footer"/>
    <w:uiPriority w:val="99"/>
    <w:rsid w:val="00DE7C43"/>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F225C"/>
    <w:pPr>
      <w:keepNext/>
      <w:numPr>
        <w:numId w:val="1"/>
      </w:numPr>
      <w:contextualSpacing/>
      <w:outlineLvl w:val="0"/>
    </w:pPr>
    <w:rPr>
      <w:rFonts w:ascii="Verdana" w:hAnsi="Verdana"/>
    </w:rPr>
  </w:style>
  <w:style w:type="paragraph" w:styleId="NoteLevel2">
    <w:name w:val="Note Level 2"/>
    <w:basedOn w:val="Normal"/>
    <w:uiPriority w:val="99"/>
    <w:unhideWhenUsed/>
    <w:rsid w:val="005F225C"/>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F225C"/>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5F225C"/>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5F225C"/>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5F225C"/>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5F225C"/>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5F225C"/>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F225C"/>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F225C"/>
    <w:pPr>
      <w:tabs>
        <w:tab w:val="center" w:pos="4320"/>
        <w:tab w:val="right" w:pos="8640"/>
      </w:tabs>
    </w:pPr>
  </w:style>
  <w:style w:type="character" w:customStyle="1" w:styleId="HeaderChar">
    <w:name w:val="Header Char"/>
    <w:basedOn w:val="DefaultParagraphFont"/>
    <w:link w:val="Header"/>
    <w:uiPriority w:val="99"/>
    <w:rsid w:val="005F225C"/>
    <w:rPr>
      <w:sz w:val="24"/>
      <w:szCs w:val="24"/>
      <w:lang w:eastAsia="en-US"/>
    </w:rPr>
  </w:style>
  <w:style w:type="character" w:styleId="Hyperlink">
    <w:name w:val="Hyperlink"/>
    <w:basedOn w:val="DefaultParagraphFont"/>
    <w:uiPriority w:val="99"/>
    <w:unhideWhenUsed/>
    <w:rsid w:val="005F225C"/>
    <w:rPr>
      <w:color w:val="0000FF" w:themeColor="hyperlink"/>
      <w:u w:val="single"/>
    </w:rPr>
  </w:style>
  <w:style w:type="paragraph" w:styleId="Footer">
    <w:name w:val="footer"/>
    <w:basedOn w:val="Normal"/>
    <w:link w:val="FooterChar"/>
    <w:uiPriority w:val="99"/>
    <w:unhideWhenUsed/>
    <w:rsid w:val="00DE7C43"/>
    <w:pPr>
      <w:tabs>
        <w:tab w:val="center" w:pos="4320"/>
        <w:tab w:val="right" w:pos="8640"/>
      </w:tabs>
    </w:pPr>
  </w:style>
  <w:style w:type="character" w:customStyle="1" w:styleId="FooterChar">
    <w:name w:val="Footer Char"/>
    <w:basedOn w:val="DefaultParagraphFont"/>
    <w:link w:val="Footer"/>
    <w:uiPriority w:val="99"/>
    <w:rsid w:val="00DE7C4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4648</Words>
  <Characters>26497</Characters>
  <Application>Microsoft Macintosh Word</Application>
  <DocSecurity>0</DocSecurity>
  <Lines>220</Lines>
  <Paragraphs>62</Paragraphs>
  <ScaleCrop>false</ScaleCrop>
  <Company/>
  <LinksUpToDate>false</LinksUpToDate>
  <CharactersWithSpaces>31083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9</cp:revision>
  <dcterms:created xsi:type="dcterms:W3CDTF">2016-11-04T20:54:00Z</dcterms:created>
  <dcterms:modified xsi:type="dcterms:W3CDTF">2016-11-06T15:03:00Z</dcterms:modified>
</cp:coreProperties>
</file>