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 xml:space="preserve">L.E.A.D. </w:t>
                            </w:r>
                            <w:proofErr w:type="spellStart"/>
                            <w:r w:rsidR="009C4700">
                              <w:t>Inc</w:t>
                            </w:r>
                            <w:proofErr w:type="spellEnd"/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4097B593" w14:textId="171DAD09" w:rsidR="009D1876" w:rsidRPr="00892981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2EA9FAA" w14:textId="77777777" w:rsidR="004F1D8F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Scott Russell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F1D8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South America Trips</w:t>
                            </w:r>
                          </w:p>
                          <w:p w14:paraId="7FB7CF5E" w14:textId="77777777" w:rsidR="004F1D8F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Dan Woods – Many people have died and need many supplies to help them survive.</w:t>
                            </w:r>
                          </w:p>
                          <w:p w14:paraId="40DB8146" w14:textId="499B4D52" w:rsidR="00546AE9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Financial problems not having the money to purchase the above supplies.  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Man</w:t>
                            </w:r>
                            <w:r w:rsidR="004F1D8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y are dying without these needs being met.</w:t>
                            </w:r>
                          </w:p>
                          <w:p w14:paraId="1DC6D680" w14:textId="77777777" w:rsidR="00A921F8" w:rsidRPr="00AE51B9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37A7820E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6D7283F0" w14:textId="77777777" w:rsidR="00AE51B9" w:rsidRPr="00AE51B9" w:rsidRDefault="00AE51B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A1F2A02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(Big THANKS for our supplies)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 xml:space="preserve">L.E.A.D. </w:t>
                      </w:r>
                      <w:proofErr w:type="spellStart"/>
                      <w:r w:rsidR="009C4700">
                        <w:t>Inc</w:t>
                      </w:r>
                      <w:proofErr w:type="spellEnd"/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4097B593" w14:textId="171DAD09" w:rsidR="009D1876" w:rsidRPr="00892981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2EA9FAA" w14:textId="77777777" w:rsidR="004F1D8F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Scott Russell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4F1D8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South America Trips</w:t>
                      </w:r>
                    </w:p>
                    <w:p w14:paraId="7FB7CF5E" w14:textId="77777777" w:rsidR="004F1D8F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Dan Woods – Many people have died and need many supplies to help them survive.</w:t>
                      </w:r>
                    </w:p>
                    <w:p w14:paraId="40DB8146" w14:textId="499B4D52" w:rsidR="00546AE9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Financial problems not having the money to purchase the above supplies.  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Man</w:t>
                      </w:r>
                      <w:r w:rsidR="004F1D8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y are dying without these needs being met.</w:t>
                      </w:r>
                    </w:p>
                    <w:p w14:paraId="1DC6D680" w14:textId="77777777" w:rsidR="00A921F8" w:rsidRPr="00AE51B9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37A7820E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6D7283F0" w14:textId="77777777" w:rsidR="00AE51B9" w:rsidRPr="00AE51B9" w:rsidRDefault="00AE51B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A1F2A02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(Big THANKS for our supplies)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59DCC4D3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3A9351DE" w14:textId="1A9D3669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3D08D4" w14:textId="6C8866B5" w:rsidR="00BC4157" w:rsidRDefault="00BC4157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2C7391" w14:textId="77777777" w:rsidR="006520DE" w:rsidRDefault="006520DE" w:rsidP="006520D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JOIN US. </w:t>
                            </w:r>
                          </w:p>
                          <w:p w14:paraId="6B869DA1" w14:textId="225A6D5A" w:rsidR="006520DE" w:rsidRDefault="002A2855" w:rsidP="006520D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MORNING SERVICES ARE </w:t>
                            </w:r>
                            <w:r w:rsidR="006520D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THIS WEEK. WE WILL BEGIN MEETING IN THE CHURCH MULTI-PURPOSE</w:t>
                            </w:r>
                          </w:p>
                          <w:p w14:paraId="770634E6" w14:textId="4DD885C6" w:rsidR="006520DE" w:rsidRDefault="006520DE" w:rsidP="006520D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THE SERVICE CAN ALSO BE HEARD IN THE PARKING AREA OUTSIDE AND ANYONE WHO WISHES TO HEAR THE MESSAGE FROM THEIR CAR CAN DO SO.</w:t>
                            </w:r>
                            <w:r w:rsidR="0089298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OUR</w:t>
                            </w:r>
                            <w:r w:rsidR="002A285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SPEAKER </w:t>
                            </w:r>
                          </w:p>
                          <w:p w14:paraId="69F01FAE" w14:textId="44285B4F" w:rsidR="00655A74" w:rsidRDefault="00655A74" w:rsidP="006520D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WEEK </w:t>
                            </w:r>
                            <w:r w:rsidR="002A285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BE </w:t>
                            </w:r>
                            <w:r w:rsidR="00316E2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05610B4" w14:textId="0521D344" w:rsidR="00655A74" w:rsidRDefault="00892981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DAVE PENSWORTH</w:t>
                            </w:r>
                            <w:r w:rsidR="006520D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2C35B4B2" w14:textId="295DC724" w:rsidR="0097638A" w:rsidRDefault="0097638A" w:rsidP="006E6CA9">
                            <w:pPr>
                              <w:spacing w:after="0" w:line="240" w:lineRule="auto"/>
                            </w:pPr>
                          </w:p>
                          <w:p w14:paraId="0DAD8A38" w14:textId="559C4D86" w:rsidR="00316E22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2F463182" w14:textId="77777777" w:rsidR="00316E22" w:rsidRPr="000B7D43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73D8D065" w14:textId="2F12A37A" w:rsidR="006E6CA9" w:rsidRPr="00CC075D" w:rsidRDefault="006520DE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</w:t>
                            </w:r>
                            <w:r w:rsidR="00990806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Events</w:t>
                            </w:r>
                            <w:proofErr w:type="gramEnd"/>
                            <w:r w:rsidR="00655A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1D8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been scheduled</w:t>
                            </w:r>
                            <w:r w:rsidR="006533C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Deacon</w:t>
                            </w:r>
                            <w:r w:rsidR="004F1D8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will notify their Care Groups when the Board feels that it is safe to have Fellowship Gatherings again.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159BE47" w:rsidR="00D05951" w:rsidRPr="007F3022" w:rsidRDefault="006520DE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 w:themeColor="accent4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21</w:t>
                            </w:r>
                            <w:r w:rsidR="0057601D" w:rsidRPr="00655A7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 w:themeColor="accent4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655A74">
                              <w:rPr>
                                <w:rStyle w:val="Strong"/>
                                <w:b w:val="0"/>
                                <w:outline/>
                                <w:color w:val="FFC000" w:themeColor="accent4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59DCC4D3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3A9351DE" w14:textId="1A9D3669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3D08D4" w14:textId="6C8866B5" w:rsidR="00BC4157" w:rsidRDefault="00BC4157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2C7391" w14:textId="77777777" w:rsidR="006520DE" w:rsidRDefault="006520DE" w:rsidP="006520D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JOIN US. </w:t>
                      </w:r>
                    </w:p>
                    <w:p w14:paraId="6B869DA1" w14:textId="225A6D5A" w:rsidR="006520DE" w:rsidRDefault="002A2855" w:rsidP="006520D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MORNING SERVICES ARE </w:t>
                      </w:r>
                      <w:r w:rsidR="006520DE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THIS WEEK. WE WILL BEGIN MEETING IN THE CHURCH MULTI-PURPOSE</w:t>
                      </w:r>
                    </w:p>
                    <w:p w14:paraId="770634E6" w14:textId="4DD885C6" w:rsidR="006520DE" w:rsidRDefault="006520DE" w:rsidP="006520D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THE SERVICE CAN ALSO BE HEARD IN THE PARKING AREA OUTSIDE AND ANYONE WHO WISHES TO HEAR THE MESSAGE FROM THEIR CAR CAN DO SO.</w:t>
                      </w:r>
                      <w:r w:rsidR="00892981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OUR</w:t>
                      </w:r>
                      <w:r w:rsidR="002A2855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SPEAKER </w:t>
                      </w:r>
                    </w:p>
                    <w:p w14:paraId="69F01FAE" w14:textId="44285B4F" w:rsidR="00655A74" w:rsidRDefault="00655A74" w:rsidP="006520D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WEEK </w:t>
                      </w:r>
                      <w:r w:rsidR="002A2855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BE </w:t>
                      </w:r>
                      <w:r w:rsidR="00316E22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05610B4" w14:textId="0521D344" w:rsidR="00655A74" w:rsidRDefault="00892981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DAVE PENSWORTH</w:t>
                      </w:r>
                      <w:r w:rsidR="006520DE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2C35B4B2" w14:textId="295DC724" w:rsidR="0097638A" w:rsidRDefault="0097638A" w:rsidP="006E6CA9">
                      <w:pPr>
                        <w:spacing w:after="0" w:line="240" w:lineRule="auto"/>
                      </w:pPr>
                    </w:p>
                    <w:p w14:paraId="0DAD8A38" w14:textId="559C4D86" w:rsidR="00316E22" w:rsidRDefault="00316E22" w:rsidP="006E6CA9">
                      <w:pPr>
                        <w:spacing w:after="0" w:line="240" w:lineRule="auto"/>
                      </w:pPr>
                    </w:p>
                    <w:p w14:paraId="2F463182" w14:textId="77777777" w:rsidR="00316E22" w:rsidRPr="000B7D43" w:rsidRDefault="00316E22" w:rsidP="006E6CA9">
                      <w:pPr>
                        <w:spacing w:after="0" w:line="240" w:lineRule="auto"/>
                      </w:pPr>
                    </w:p>
                    <w:p w14:paraId="73D8D065" w14:textId="2F12A37A" w:rsidR="006E6CA9" w:rsidRPr="00CC075D" w:rsidRDefault="006520DE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</w:t>
                      </w:r>
                      <w:r w:rsidR="00990806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Events</w:t>
                      </w:r>
                      <w:proofErr w:type="gramEnd"/>
                      <w:r w:rsidR="00655A74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1D8F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been scheduled</w:t>
                      </w:r>
                      <w:r w:rsidR="006533CC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Deacon</w:t>
                      </w:r>
                      <w:r w:rsidR="004F1D8F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will notify their Care Groups when the Board feels that it is safe to have Fellowship Gatherings again.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159BE47" w:rsidR="00D05951" w:rsidRPr="007F3022" w:rsidRDefault="006520DE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 w:themeColor="accent4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21</w:t>
                      </w:r>
                      <w:r w:rsidR="0057601D" w:rsidRPr="00655A7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 w:themeColor="accent4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655A74">
                        <w:rPr>
                          <w:rStyle w:val="Strong"/>
                          <w:b w:val="0"/>
                          <w:outline/>
                          <w:color w:val="FFC000" w:themeColor="accent4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0829417E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" fillcolor="white [3201]" strokecolor="#538135 [2409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21EAFA28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- Outdoors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21EAFA28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- Outdoors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E18CACF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" fillcolor="white [3201]" strokecolor="#538135 [2409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0742F0B4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LX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" fillcolor="white [3212]" strokecolor="#538135 [2409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31C22D88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" fillcolor="white [3201]" strokecolor="#538135 [2409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1597B13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" fillcolor="white [3201]" strokecolor="#538135 [2409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60D33203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Kh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" fillcolor="white [3201]" strokecolor="#538135 [2409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103C1A4D" w:rsidR="00427081" w:rsidRDefault="00427081" w:rsidP="00E81C0B">
                            <w:pPr>
                              <w:spacing w:after="0"/>
                            </w:pPr>
                            <w:r>
                              <w:t>Vicki’s Niece, Charity – Marital Issues</w:t>
                            </w:r>
                          </w:p>
                          <w:p w14:paraId="7EA858F3" w14:textId="378AD80E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(W</w:t>
                            </w:r>
                            <w:r w:rsidR="00013999">
                              <w:t>orse</w:t>
                            </w:r>
                            <w:proofErr w:type="gramStart"/>
                            <w:r w:rsidR="00013999">
                              <w:t>)</w:t>
                            </w:r>
                            <w:r w:rsidR="00427081">
                              <w:t>(</w:t>
                            </w:r>
                            <w:proofErr w:type="gramEnd"/>
                            <w:r w:rsidR="00427081">
                              <w:t>Broken Hip)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3466A3A2" w14:textId="7F259D9C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</w:t>
                            </w:r>
                            <w:r w:rsidR="00AE51B9">
                              <w:t xml:space="preserve"> –Biopsy for Breast </w:t>
                            </w:r>
                          </w:p>
                          <w:p w14:paraId="75EC23C8" w14:textId="41C44101" w:rsidR="00AE51B9" w:rsidRDefault="00AE51B9" w:rsidP="00AE51B9">
                            <w:pPr>
                              <w:spacing w:after="0"/>
                              <w:ind w:left="360"/>
                            </w:pPr>
                            <w:r>
                              <w:t>Cancer – Pray for good results</w:t>
                            </w:r>
                          </w:p>
                          <w:p w14:paraId="1A0AD9FC" w14:textId="6ACEB63E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Prayers for daughter, Sandy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103C1A4D" w:rsidR="00427081" w:rsidRDefault="00427081" w:rsidP="00E81C0B">
                      <w:pPr>
                        <w:spacing w:after="0"/>
                      </w:pPr>
                      <w:r>
                        <w:t>Vicki’s Niece, Charity – Marital Issues</w:t>
                      </w:r>
                    </w:p>
                    <w:p w14:paraId="7EA858F3" w14:textId="378AD80E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(W</w:t>
                      </w:r>
                      <w:r w:rsidR="00013999">
                        <w:t>orse</w:t>
                      </w:r>
                      <w:proofErr w:type="gramStart"/>
                      <w:r w:rsidR="00013999">
                        <w:t>)</w:t>
                      </w:r>
                      <w:r w:rsidR="00427081">
                        <w:t>(</w:t>
                      </w:r>
                      <w:proofErr w:type="gramEnd"/>
                      <w:r w:rsidR="00427081">
                        <w:t>Broken Hip)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3466A3A2" w14:textId="7F259D9C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</w:t>
                      </w:r>
                      <w:r w:rsidR="00AE51B9">
                        <w:t xml:space="preserve"> –Biopsy for Breast </w:t>
                      </w:r>
                    </w:p>
                    <w:p w14:paraId="75EC23C8" w14:textId="41C44101" w:rsidR="00AE51B9" w:rsidRDefault="00AE51B9" w:rsidP="00AE51B9">
                      <w:pPr>
                        <w:spacing w:after="0"/>
                        <w:ind w:left="360"/>
                      </w:pPr>
                      <w:r>
                        <w:t>Cancer – Pray for good results</w:t>
                      </w:r>
                    </w:p>
                    <w:p w14:paraId="1A0AD9FC" w14:textId="6ACEB63E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240A7F">
                        <w:t xml:space="preserve"> </w:t>
                      </w:r>
                      <w:r w:rsidR="00AE51B9">
                        <w:t>Prayers for daughter, Sandy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  <w:bookmarkStart w:id="3" w:name="_GoBack"/>
                      <w:bookmarkEnd w:id="3"/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   </w:t>
                            </w:r>
                            <w:r w:rsidR="00FE2B03">
                              <w:t>(</w:t>
                            </w:r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proofErr w:type="gramStart"/>
                            <w:r w:rsidR="00240A7F">
                              <w:t>Then</w:t>
                            </w:r>
                            <w:proofErr w:type="gramEnd"/>
                            <w:r w:rsidR="00240A7F">
                              <w:t xml:space="preserve">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5782B4E7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38346F8" w14:textId="77777777" w:rsidR="00DC0E37" w:rsidRPr="00465AAB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1D467BD5" w14:textId="6424DA6B" w:rsidR="00240A7F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</w:t>
                            </w:r>
                            <w:r w:rsidR="00240A7F"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0A305526" w14:textId="75720AD9" w:rsidR="00DC0E37" w:rsidRDefault="00240A7F" w:rsidP="00A921F8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Marvin’s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Daughter–Sandy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proofErr w:type="spellEnd"/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Late October</w:t>
                            </w:r>
                          </w:p>
                          <w:p w14:paraId="4078BDA7" w14:textId="331726E3" w:rsidR="00A921F8" w:rsidRDefault="001A57A8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   </w:t>
                      </w:r>
                      <w:r w:rsidR="00FE2B03">
                        <w:t>(</w:t>
                      </w:r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proofErr w:type="gramStart"/>
                      <w:r w:rsidR="00240A7F">
                        <w:t>Then</w:t>
                      </w:r>
                      <w:proofErr w:type="gramEnd"/>
                      <w:r w:rsidR="00240A7F">
                        <w:t xml:space="preserve">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5782B4E7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38346F8" w14:textId="77777777" w:rsidR="00DC0E37" w:rsidRPr="00465AAB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1D467BD5" w14:textId="6424DA6B" w:rsidR="00240A7F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</w:t>
                      </w:r>
                      <w:r w:rsidR="00240A7F"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0A305526" w14:textId="75720AD9" w:rsidR="00DC0E37" w:rsidRDefault="00240A7F" w:rsidP="00A921F8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Marvin’s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Daughter–Sandy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16E22"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proofErr w:type="spellEnd"/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Late October</w:t>
                      </w:r>
                    </w:p>
                    <w:p w14:paraId="4078BDA7" w14:textId="331726E3" w:rsidR="00A921F8" w:rsidRDefault="001A57A8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12FAC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8066A">
                              <w:rPr>
                                <w:rFonts w:cstheme="minorHAnsi"/>
                              </w:rPr>
                              <w:t>Returned to Nursing Residence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proofErr w:type="spellEnd"/>
                          </w:p>
                          <w:p w14:paraId="727EFCC3" w14:textId="50E18531" w:rsidR="00127111" w:rsidRDefault="00427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Steven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Bachowski</w:t>
                            </w:r>
                            <w:proofErr w:type="spellEnd"/>
                            <w:r w:rsidR="00AE51B9">
                              <w:rPr>
                                <w:rFonts w:cstheme="minorHAnsi"/>
                              </w:rPr>
                              <w:t xml:space="preserve">–6/1-Ear Surgery Recovery 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Beth Hetzel’s Brother-In-Law, 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Struble</w:t>
                            </w:r>
                            <w:proofErr w:type="spellEnd"/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1B28CD95" w:rsidR="00427081" w:rsidRPr="00892981" w:rsidRDefault="0088066A" w:rsidP="00BC2058">
                            <w:pPr>
                              <w:spacing w:after="0"/>
                              <w:rPr>
                                <w:rFonts w:cstheme="minorHAnsi"/>
                                <w:vertAlign w:val="superscript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 Recovering</w:t>
                            </w:r>
                            <w:r w:rsidR="00427081">
                              <w:rPr>
                                <w:rFonts w:cstheme="minorHAnsi"/>
                              </w:rPr>
                              <w:t>-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bookmarkStart w:id="3" w:name="_GoBack"/>
                            <w:bookmarkEnd w:id="3"/>
                          </w:p>
                          <w:p w14:paraId="738DDDCF" w14:textId="01C05F7D" w:rsidR="004337C7" w:rsidRPr="00546AE9" w:rsidRDefault="00427081" w:rsidP="00BC2058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  <w:proofErr w:type="spellStart"/>
                            <w:r>
                              <w:t>Shurte</w:t>
                            </w:r>
                            <w:proofErr w:type="spellEnd"/>
                            <w:r>
                              <w:t xml:space="preserve"> – Ear Check and Hearing Aid</w:t>
                            </w:r>
                            <w:r w:rsidR="00546AE9">
                              <w:t xml:space="preserve"> </w:t>
                            </w:r>
                          </w:p>
                          <w:p w14:paraId="6C04E0B2" w14:textId="32F209E5" w:rsidR="00DC0E37" w:rsidRDefault="00DC0E37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A726C10" w14:textId="62A85B6E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32BFA9A" w14:textId="3939C33B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8038DBD" w14:textId="77777777" w:rsidR="00316E22" w:rsidRPr="00DC0E37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12FAC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88066A">
                        <w:rPr>
                          <w:rFonts w:cstheme="minorHAnsi"/>
                        </w:rPr>
                        <w:t>Returned to Nursing Residence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Rachele</w:t>
                      </w:r>
                      <w:proofErr w:type="spellEnd"/>
                    </w:p>
                    <w:p w14:paraId="727EFCC3" w14:textId="50E18531" w:rsidR="00127111" w:rsidRDefault="00427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Steven </w:t>
                      </w:r>
                      <w:proofErr w:type="spellStart"/>
                      <w:r>
                        <w:rPr>
                          <w:rFonts w:cstheme="minorHAnsi"/>
                        </w:rPr>
                        <w:t>Bachowski</w:t>
                      </w:r>
                      <w:proofErr w:type="spellEnd"/>
                      <w:r w:rsidR="00AE51B9">
                        <w:rPr>
                          <w:rFonts w:cstheme="minorHAnsi"/>
                        </w:rPr>
                        <w:t xml:space="preserve">–6/1-Ear Surgery Recovery 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Beth Hetzel’s Brother-In-Law, 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Struble</w:t>
                      </w:r>
                      <w:proofErr w:type="spellEnd"/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1B28CD95" w:rsidR="00427081" w:rsidRPr="00892981" w:rsidRDefault="0088066A" w:rsidP="00BC2058">
                      <w:pPr>
                        <w:spacing w:after="0"/>
                        <w:rPr>
                          <w:rFonts w:cstheme="minorHAnsi"/>
                          <w:vertAlign w:val="superscript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 Recovering</w:t>
                      </w:r>
                      <w:r w:rsidR="00427081">
                        <w:rPr>
                          <w:rFonts w:cstheme="minorHAnsi"/>
                        </w:rPr>
                        <w:t>-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bookmarkStart w:id="4" w:name="_GoBack"/>
                      <w:bookmarkEnd w:id="4"/>
                    </w:p>
                    <w:p w14:paraId="738DDDCF" w14:textId="01C05F7D" w:rsidR="004337C7" w:rsidRPr="00546AE9" w:rsidRDefault="00427081" w:rsidP="00BC2058">
                      <w:pPr>
                        <w:spacing w:after="0"/>
                      </w:pPr>
                      <w:r>
                        <w:t xml:space="preserve">Dick </w:t>
                      </w:r>
                      <w:proofErr w:type="spellStart"/>
                      <w:r>
                        <w:t>Shurte</w:t>
                      </w:r>
                      <w:proofErr w:type="spellEnd"/>
                      <w:r>
                        <w:t xml:space="preserve"> – Ear Check and Hearing Aid</w:t>
                      </w:r>
                      <w:r w:rsidR="00546AE9">
                        <w:t xml:space="preserve"> </w:t>
                      </w:r>
                    </w:p>
                    <w:p w14:paraId="6C04E0B2" w14:textId="32F209E5" w:rsidR="00DC0E37" w:rsidRDefault="00DC0E37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A726C10" w14:textId="62A85B6E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332BFA9A" w14:textId="3939C33B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8038DBD" w14:textId="77777777" w:rsidR="00316E22" w:rsidRPr="00DC0E37" w:rsidRDefault="00316E22" w:rsidP="00DC0E3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2020-06-19T13:15:00Z</cp:lastPrinted>
  <dcterms:created xsi:type="dcterms:W3CDTF">2020-06-12T15:09:00Z</dcterms:created>
  <dcterms:modified xsi:type="dcterms:W3CDTF">2020-06-19T13:20:00Z</dcterms:modified>
</cp:coreProperties>
</file>