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063B6" w14:textId="77777777" w:rsidR="007B2FAF" w:rsidRPr="002F697D" w:rsidRDefault="007B2FAF" w:rsidP="007B2FAF">
      <w:pPr>
        <w:rPr>
          <w:rFonts w:ascii="Arial" w:hAnsi="Arial" w:cs="Arial"/>
          <w:sz w:val="24"/>
          <w:szCs w:val="24"/>
        </w:rPr>
      </w:pPr>
      <w:bookmarkStart w:id="0" w:name="_GoBack"/>
      <w:r w:rsidRPr="002F697D">
        <w:rPr>
          <w:rFonts w:ascii="Arial" w:hAnsi="Arial" w:cs="Arial"/>
          <w:sz w:val="24"/>
          <w:szCs w:val="24"/>
        </w:rPr>
        <w:t xml:space="preserve">Creative Haven Owls Coloring Book by Marjorie </w:t>
      </w:r>
      <w:proofErr w:type="spellStart"/>
      <w:r w:rsidRPr="002F697D">
        <w:rPr>
          <w:rFonts w:ascii="Arial" w:hAnsi="Arial" w:cs="Arial"/>
          <w:sz w:val="24"/>
          <w:szCs w:val="24"/>
        </w:rPr>
        <w:t>Sarnat</w:t>
      </w:r>
      <w:proofErr w:type="spellEnd"/>
    </w:p>
    <w:p w14:paraId="123DDE04" w14:textId="6B402FBD" w:rsidR="000E58B6" w:rsidRPr="002F697D" w:rsidRDefault="002F697D">
      <w:pPr>
        <w:rPr>
          <w:rStyle w:val="Hyperlink"/>
          <w:rFonts w:ascii="Arial" w:hAnsi="Arial" w:cs="Arial"/>
          <w:sz w:val="24"/>
          <w:szCs w:val="24"/>
        </w:rPr>
      </w:pPr>
      <w:hyperlink r:id="rId4" w:history="1">
        <w:r w:rsidR="007B2FAF" w:rsidRPr="002F697D">
          <w:rPr>
            <w:rStyle w:val="Hyperlink"/>
            <w:rFonts w:ascii="Arial" w:hAnsi="Arial" w:cs="Arial"/>
            <w:sz w:val="24"/>
            <w:szCs w:val="24"/>
          </w:rPr>
          <w:t>https://www.amazon.com/Creative-Haven-Owls-Coloring-Adult/dp/0486796647</w:t>
        </w:r>
      </w:hyperlink>
    </w:p>
    <w:p w14:paraId="187466C4" w14:textId="70123073" w:rsidR="00BB5DA7" w:rsidRPr="002F697D" w:rsidRDefault="00BB5DA7">
      <w:pPr>
        <w:rPr>
          <w:rFonts w:ascii="Arial" w:hAnsi="Arial" w:cs="Arial"/>
          <w:sz w:val="24"/>
          <w:szCs w:val="24"/>
        </w:rPr>
      </w:pPr>
      <w:r w:rsidRPr="002F697D">
        <w:rPr>
          <w:rFonts w:ascii="Arial" w:hAnsi="Arial" w:cs="Arial"/>
          <w:sz w:val="24"/>
          <w:szCs w:val="24"/>
        </w:rPr>
        <w:t xml:space="preserve">Are you looking for a new coloring book to help with stress or depression, or just a fun activity you can do at home? If so, the Creative Haven Owls coloring book by Marjorie </w:t>
      </w:r>
      <w:proofErr w:type="spellStart"/>
      <w:r w:rsidRPr="002F697D">
        <w:rPr>
          <w:rFonts w:ascii="Arial" w:hAnsi="Arial" w:cs="Arial"/>
          <w:sz w:val="24"/>
          <w:szCs w:val="24"/>
        </w:rPr>
        <w:t>Sarnat</w:t>
      </w:r>
      <w:proofErr w:type="spellEnd"/>
      <w:r w:rsidRPr="002F697D">
        <w:rPr>
          <w:rFonts w:ascii="Arial" w:hAnsi="Arial" w:cs="Arial"/>
          <w:sz w:val="24"/>
          <w:szCs w:val="24"/>
        </w:rPr>
        <w:t xml:space="preserve"> might be just what you have been looking for. It is a beautiful, fun, and casual coloring book perfect for people of all ages.</w:t>
      </w:r>
    </w:p>
    <w:p w14:paraId="04D9A9E3" w14:textId="23544527" w:rsidR="00BB5DA7" w:rsidRPr="002F697D" w:rsidRDefault="00BB5DA7">
      <w:pPr>
        <w:rPr>
          <w:rFonts w:ascii="Arial" w:hAnsi="Arial" w:cs="Arial"/>
          <w:b/>
          <w:sz w:val="24"/>
          <w:szCs w:val="24"/>
        </w:rPr>
      </w:pPr>
      <w:r w:rsidRPr="002F697D">
        <w:rPr>
          <w:rFonts w:ascii="Arial" w:hAnsi="Arial" w:cs="Arial"/>
          <w:b/>
          <w:sz w:val="24"/>
          <w:szCs w:val="24"/>
        </w:rPr>
        <w:t>About the Creative Haven Owls Coloring Book</w:t>
      </w:r>
    </w:p>
    <w:p w14:paraId="72EDAFC0" w14:textId="5BDE9711" w:rsidR="004265E0" w:rsidRPr="002F697D" w:rsidRDefault="004265E0">
      <w:pPr>
        <w:rPr>
          <w:rFonts w:ascii="Arial" w:hAnsi="Arial" w:cs="Arial"/>
          <w:sz w:val="24"/>
          <w:szCs w:val="24"/>
        </w:rPr>
      </w:pPr>
      <w:r w:rsidRPr="002F697D">
        <w:rPr>
          <w:rFonts w:ascii="Arial" w:hAnsi="Arial" w:cs="Arial"/>
          <w:sz w:val="24"/>
          <w:szCs w:val="24"/>
        </w:rPr>
        <w:t xml:space="preserve">The Creative Haven Owls is one of the more popular, bestselling adult coloring books sold on Amazon. Why? Because it is affordable, fun to use, and has a lot of </w:t>
      </w:r>
      <w:r w:rsidR="009E2E2D" w:rsidRPr="002F697D">
        <w:rPr>
          <w:rFonts w:ascii="Arial" w:hAnsi="Arial" w:cs="Arial"/>
          <w:sz w:val="24"/>
          <w:szCs w:val="24"/>
        </w:rPr>
        <w:t>patterned owls and flowers to color. Owls are the perfect animal to color because of their overall size and shape. They have a simplistic outline, so it is easy to have cute owls with different patterns and not have a negative effect on the overall outline of the animal itself.</w:t>
      </w:r>
    </w:p>
    <w:p w14:paraId="05565D91" w14:textId="68636287" w:rsidR="009E2E2D" w:rsidRPr="002F697D" w:rsidRDefault="009E2E2D">
      <w:pPr>
        <w:rPr>
          <w:rFonts w:ascii="Arial" w:hAnsi="Arial" w:cs="Arial"/>
          <w:sz w:val="24"/>
          <w:szCs w:val="24"/>
        </w:rPr>
      </w:pPr>
      <w:r w:rsidRPr="002F697D">
        <w:rPr>
          <w:rFonts w:ascii="Arial" w:hAnsi="Arial" w:cs="Arial"/>
          <w:sz w:val="24"/>
          <w:szCs w:val="24"/>
        </w:rPr>
        <w:t>With this coloring book, you have 30 full pages of illustrations that you can color to your heart’s content. You will find patterned owls, flowers, and intricate backgrounds that will all allow you to be more creative.</w:t>
      </w:r>
    </w:p>
    <w:p w14:paraId="5F1ED411" w14:textId="47C7C044" w:rsidR="00BB5DA7" w:rsidRPr="002F697D" w:rsidRDefault="00BB5DA7">
      <w:pPr>
        <w:rPr>
          <w:rFonts w:ascii="Arial" w:hAnsi="Arial" w:cs="Arial"/>
          <w:b/>
          <w:sz w:val="24"/>
          <w:szCs w:val="24"/>
        </w:rPr>
      </w:pPr>
      <w:r w:rsidRPr="002F697D">
        <w:rPr>
          <w:rFonts w:ascii="Arial" w:hAnsi="Arial" w:cs="Arial"/>
          <w:b/>
          <w:sz w:val="24"/>
          <w:szCs w:val="24"/>
        </w:rPr>
        <w:t>Reasons to Choose This Book</w:t>
      </w:r>
    </w:p>
    <w:p w14:paraId="0EB99109" w14:textId="76E94879" w:rsidR="007B2FAF" w:rsidRPr="002F697D" w:rsidRDefault="009E2E2D">
      <w:pPr>
        <w:rPr>
          <w:rFonts w:ascii="Arial" w:hAnsi="Arial" w:cs="Arial"/>
          <w:sz w:val="24"/>
          <w:szCs w:val="24"/>
        </w:rPr>
      </w:pPr>
      <w:r w:rsidRPr="002F697D">
        <w:rPr>
          <w:rFonts w:ascii="Arial" w:hAnsi="Arial" w:cs="Arial"/>
          <w:sz w:val="24"/>
          <w:szCs w:val="24"/>
        </w:rPr>
        <w:t>People of all ages really enjoy this type of coloring book. It is only 30 pages, which makes it easy to carry it around with you and open up the pages without struggling to keep it open. Coloring books that are filled with more pages are sometimes difficult to open at the binding. Another benefit of the Creative Havel Owls coloring book is that it has perforated pages. This allows you to either keep pages in the book, or rip them out and use them for display or various craft projects around the house.</w:t>
      </w:r>
    </w:p>
    <w:p w14:paraId="6E8E3554" w14:textId="57492728" w:rsidR="00FC1D0D" w:rsidRPr="002F697D" w:rsidRDefault="00FC1D0D">
      <w:pPr>
        <w:rPr>
          <w:rFonts w:ascii="Arial" w:hAnsi="Arial" w:cs="Arial"/>
          <w:sz w:val="24"/>
          <w:szCs w:val="24"/>
        </w:rPr>
      </w:pPr>
      <w:r w:rsidRPr="002F697D">
        <w:rPr>
          <w:rFonts w:ascii="Arial" w:hAnsi="Arial" w:cs="Arial"/>
          <w:sz w:val="24"/>
          <w:szCs w:val="24"/>
        </w:rPr>
        <w:t xml:space="preserve">When you are looking for a coloring book you want to use, there are a few things to consider. You should look at the subject matter first, since that will determine if you are even interested or not. Next, look at how intricate or detailed the </w:t>
      </w:r>
      <w:r w:rsidR="00DA3146" w:rsidRPr="002F697D">
        <w:rPr>
          <w:rFonts w:ascii="Arial" w:hAnsi="Arial" w:cs="Arial"/>
          <w:sz w:val="24"/>
          <w:szCs w:val="24"/>
        </w:rPr>
        <w:t>patterns</w:t>
      </w:r>
      <w:r w:rsidRPr="002F697D">
        <w:rPr>
          <w:rFonts w:ascii="Arial" w:hAnsi="Arial" w:cs="Arial"/>
          <w:sz w:val="24"/>
          <w:szCs w:val="24"/>
        </w:rPr>
        <w:t xml:space="preserve"> are on each page. </w:t>
      </w:r>
      <w:r w:rsidR="00DA3146" w:rsidRPr="002F697D">
        <w:rPr>
          <w:rFonts w:ascii="Arial" w:hAnsi="Arial" w:cs="Arial"/>
          <w:sz w:val="24"/>
          <w:szCs w:val="24"/>
        </w:rPr>
        <w:t xml:space="preserve">Some people like smaller details, while others are looking more for the open patterns that are easier to color. </w:t>
      </w:r>
    </w:p>
    <w:p w14:paraId="6CF57C02" w14:textId="29051175" w:rsidR="00DA3146" w:rsidRPr="002F697D" w:rsidRDefault="00DA3146">
      <w:pPr>
        <w:rPr>
          <w:rFonts w:ascii="Arial" w:hAnsi="Arial" w:cs="Arial"/>
          <w:sz w:val="24"/>
          <w:szCs w:val="24"/>
        </w:rPr>
      </w:pPr>
      <w:r w:rsidRPr="002F697D">
        <w:rPr>
          <w:rFonts w:ascii="Arial" w:hAnsi="Arial" w:cs="Arial"/>
          <w:sz w:val="24"/>
          <w:szCs w:val="24"/>
        </w:rPr>
        <w:t>Lastly, find something like this Creative Havel Owls book that will leave you with beautiful colored pages you can use even beyond the act of coloring itself. These pages will be perfect for displaying in your home on a gallery wall or using for different DIY projects.</w:t>
      </w:r>
    </w:p>
    <w:bookmarkEnd w:id="0"/>
    <w:p w14:paraId="427B768B" w14:textId="77777777" w:rsidR="00DA3146" w:rsidRPr="002F697D" w:rsidRDefault="00DA3146">
      <w:pPr>
        <w:rPr>
          <w:rFonts w:ascii="Arial" w:hAnsi="Arial" w:cs="Arial"/>
          <w:sz w:val="24"/>
          <w:szCs w:val="24"/>
        </w:rPr>
      </w:pPr>
    </w:p>
    <w:sectPr w:rsidR="00DA3146" w:rsidRPr="002F6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FAF"/>
    <w:rsid w:val="000E58B6"/>
    <w:rsid w:val="002F697D"/>
    <w:rsid w:val="003A3308"/>
    <w:rsid w:val="004265E0"/>
    <w:rsid w:val="00530607"/>
    <w:rsid w:val="006D73BC"/>
    <w:rsid w:val="007B2FAF"/>
    <w:rsid w:val="009E2E2D"/>
    <w:rsid w:val="00A23696"/>
    <w:rsid w:val="00B34F68"/>
    <w:rsid w:val="00BB5DA7"/>
    <w:rsid w:val="00DA3146"/>
    <w:rsid w:val="00FC1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3F48"/>
  <w15:chartTrackingRefBased/>
  <w15:docId w15:val="{50AB4BB0-D415-4D78-A72A-57FAD211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2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2FAF"/>
    <w:rPr>
      <w:color w:val="0563C1" w:themeColor="hyperlink"/>
      <w:u w:val="single"/>
    </w:rPr>
  </w:style>
  <w:style w:type="character" w:styleId="UnresolvedMention">
    <w:name w:val="Unresolved Mention"/>
    <w:basedOn w:val="DefaultParagraphFont"/>
    <w:uiPriority w:val="99"/>
    <w:semiHidden/>
    <w:unhideWhenUsed/>
    <w:rsid w:val="007B2F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Creative-Haven-Owls-Coloring-Adult/dp/04867966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2018-04-26T15:16:00Z</dcterms:created>
  <dcterms:modified xsi:type="dcterms:W3CDTF">2018-05-02T14:33:00Z</dcterms:modified>
</cp:coreProperties>
</file>