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7FBE" w14:textId="77777777" w:rsidR="00372E07" w:rsidRPr="009F1694" w:rsidRDefault="00B7655C" w:rsidP="009F1694">
      <w:pPr>
        <w:jc w:val="center"/>
        <w:rPr>
          <w:b/>
        </w:rPr>
      </w:pPr>
      <w:r w:rsidRPr="009F1694">
        <w:rPr>
          <w:b/>
        </w:rPr>
        <w:t>BROOKLYN COLL</w:t>
      </w:r>
      <w:r w:rsidR="0004075C" w:rsidRPr="009F1694">
        <w:rPr>
          <w:b/>
        </w:rPr>
        <w:t>E</w:t>
      </w:r>
      <w:r w:rsidRPr="009F1694">
        <w:rPr>
          <w:b/>
        </w:rPr>
        <w:t>GE DIETETIC INTERNSHIP HOURS AND ACTIVITY LOG</w:t>
      </w:r>
    </w:p>
    <w:p w14:paraId="51FD7E5E" w14:textId="213C5223" w:rsidR="009F1694" w:rsidRDefault="0004075C">
      <w:pPr>
        <w:rPr>
          <w:b/>
        </w:rPr>
      </w:pPr>
      <w:r w:rsidRPr="009F1694">
        <w:rPr>
          <w:b/>
        </w:rPr>
        <w:t xml:space="preserve">Facility </w:t>
      </w:r>
      <w:r w:rsidR="00386DBA">
        <w:rPr>
          <w:b/>
          <w:u w:val="single"/>
        </w:rPr>
        <w:t>Skilled Nursing Facility-Gouverneurs</w:t>
      </w:r>
      <w:r w:rsidRPr="009F1694">
        <w:rPr>
          <w:b/>
        </w:rPr>
        <w:t xml:space="preserve"> Rotation</w:t>
      </w:r>
      <w:r w:rsidR="00024BE9">
        <w:rPr>
          <w:b/>
        </w:rPr>
        <w:t xml:space="preserve"> </w:t>
      </w:r>
      <w:r w:rsidR="00386DBA">
        <w:rPr>
          <w:b/>
          <w:u w:val="single"/>
        </w:rPr>
        <w:t>MNT</w:t>
      </w:r>
      <w:r w:rsidR="00024BE9">
        <w:rPr>
          <w:b/>
        </w:rPr>
        <w:t xml:space="preserve"> </w:t>
      </w:r>
      <w:r w:rsidRPr="009F1694">
        <w:rPr>
          <w:b/>
        </w:rPr>
        <w:t xml:space="preserve">Preceptor </w:t>
      </w:r>
      <w:r w:rsidR="00386DBA">
        <w:rPr>
          <w:b/>
          <w:u w:val="single"/>
        </w:rPr>
        <w:t>Ashley Chong</w:t>
      </w:r>
      <w:r w:rsidR="008A6201">
        <w:rPr>
          <w:b/>
          <w:u w:val="single"/>
        </w:rPr>
        <w:t>, Tiffany Wong, Kelly Persaud</w:t>
      </w:r>
    </w:p>
    <w:p w14:paraId="7AF6A2EA" w14:textId="6250CA38" w:rsidR="0004075C" w:rsidRDefault="00D4346C">
      <w:pPr>
        <w:rPr>
          <w:b/>
        </w:rPr>
      </w:pPr>
      <w:r>
        <w:rPr>
          <w:b/>
        </w:rPr>
        <w:t>Write 3 specific g</w:t>
      </w:r>
      <w:r w:rsidR="009F1694">
        <w:rPr>
          <w:b/>
        </w:rPr>
        <w:t xml:space="preserve">oals </w:t>
      </w:r>
      <w:r>
        <w:rPr>
          <w:b/>
        </w:rPr>
        <w:t>you would like to accomplish during this</w:t>
      </w:r>
      <w:r w:rsidR="009F1694">
        <w:rPr>
          <w:b/>
        </w:rPr>
        <w:t xml:space="preserve"> rotation: </w:t>
      </w:r>
      <w:r w:rsidR="00DB7BB4" w:rsidRPr="00DB7BB4">
        <w:rPr>
          <w:bCs/>
          <w:u w:val="single"/>
        </w:rPr>
        <w:t xml:space="preserve">I would like to improve on my motivational interviewing, I would like to get familiar with the flow of </w:t>
      </w:r>
      <w:r w:rsidR="00386DBA">
        <w:rPr>
          <w:bCs/>
          <w:u w:val="single"/>
        </w:rPr>
        <w:t>inpatient</w:t>
      </w:r>
      <w:r w:rsidR="00DB7BB4" w:rsidRPr="00DB7BB4">
        <w:rPr>
          <w:bCs/>
          <w:u w:val="single"/>
        </w:rPr>
        <w:t xml:space="preserve">, I would like to increase my knowledge on the style of nutritional education given using the </w:t>
      </w:r>
      <w:r w:rsidR="00386DBA">
        <w:rPr>
          <w:bCs/>
          <w:u w:val="single"/>
        </w:rPr>
        <w:t xml:space="preserve">ADIME </w:t>
      </w:r>
      <w:r w:rsidR="00DB7BB4" w:rsidRPr="00DB7BB4">
        <w:rPr>
          <w:bCs/>
          <w:u w:val="single"/>
        </w:rPr>
        <w:t>process.</w:t>
      </w:r>
    </w:p>
    <w:tbl>
      <w:tblPr>
        <w:tblStyle w:val="TableGrid"/>
        <w:tblpPr w:leftFromText="180" w:rightFromText="180" w:vertAnchor="page" w:horzAnchor="margin" w:tblpY="3886"/>
        <w:tblW w:w="9576" w:type="dxa"/>
        <w:tblLook w:val="04A0" w:firstRow="1" w:lastRow="0" w:firstColumn="1" w:lastColumn="0" w:noHBand="0" w:noVBand="1"/>
      </w:tblPr>
      <w:tblGrid>
        <w:gridCol w:w="3986"/>
        <w:gridCol w:w="1972"/>
        <w:gridCol w:w="3618"/>
      </w:tblGrid>
      <w:tr w:rsidR="008032E2" w:rsidRPr="00B7655C" w14:paraId="2B0E6DD0" w14:textId="77777777" w:rsidTr="008032E2">
        <w:trPr>
          <w:trHeight w:val="540"/>
        </w:trPr>
        <w:tc>
          <w:tcPr>
            <w:tcW w:w="3986" w:type="dxa"/>
            <w:shd w:val="clear" w:color="auto" w:fill="D9D9D9" w:themeFill="background1" w:themeFillShade="D9"/>
          </w:tcPr>
          <w:p w14:paraId="62D4F4E0" w14:textId="77777777" w:rsidR="008032E2" w:rsidRPr="00B7655C" w:rsidRDefault="008032E2" w:rsidP="008032E2">
            <w:pPr>
              <w:rPr>
                <w:b/>
                <w:sz w:val="24"/>
                <w:szCs w:val="24"/>
              </w:rPr>
            </w:pPr>
            <w:r w:rsidRPr="00B7655C">
              <w:rPr>
                <w:b/>
                <w:sz w:val="24"/>
                <w:szCs w:val="24"/>
              </w:rPr>
              <w:t xml:space="preserve">Dates and Hours of Supervised Practice 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EC3179C" w14:textId="77777777" w:rsidR="008032E2" w:rsidRPr="00B7655C" w:rsidRDefault="008032E2" w:rsidP="008032E2">
            <w:pPr>
              <w:rPr>
                <w:b/>
                <w:sz w:val="24"/>
                <w:szCs w:val="24"/>
              </w:rPr>
            </w:pPr>
            <w:r w:rsidRPr="00B7655C">
              <w:rPr>
                <w:b/>
                <w:sz w:val="24"/>
                <w:szCs w:val="24"/>
              </w:rPr>
              <w:t>Total Supervised Practice Hours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3D6D742B" w14:textId="77777777" w:rsidR="008032E2" w:rsidRPr="00B7655C" w:rsidRDefault="008032E2" w:rsidP="008032E2">
            <w:pPr>
              <w:rPr>
                <w:b/>
                <w:sz w:val="24"/>
                <w:szCs w:val="24"/>
              </w:rPr>
            </w:pPr>
            <w:r w:rsidRPr="00B7655C">
              <w:rPr>
                <w:b/>
                <w:sz w:val="24"/>
                <w:szCs w:val="24"/>
              </w:rPr>
              <w:t>Overview of Activities</w:t>
            </w:r>
          </w:p>
        </w:tc>
      </w:tr>
      <w:tr w:rsidR="008032E2" w14:paraId="3F8F31E2" w14:textId="77777777" w:rsidTr="008032E2">
        <w:trPr>
          <w:trHeight w:val="540"/>
        </w:trPr>
        <w:tc>
          <w:tcPr>
            <w:tcW w:w="3986" w:type="dxa"/>
          </w:tcPr>
          <w:p w14:paraId="042BDFC8" w14:textId="20627B90" w:rsidR="008032E2" w:rsidRDefault="00543CEB" w:rsidP="008032E2">
            <w:r>
              <w:t>Monday</w:t>
            </w:r>
            <w:r w:rsidR="00024BE9">
              <w:t xml:space="preserve">, </w:t>
            </w:r>
            <w:r>
              <w:t>Jan</w:t>
            </w:r>
            <w:r w:rsidR="00024BE9">
              <w:t xml:space="preserve"> 1</w:t>
            </w:r>
            <w:r>
              <w:t>3</w:t>
            </w:r>
            <w:r w:rsidR="00024BE9">
              <w:t>, 202</w:t>
            </w:r>
            <w:r>
              <w:t>5</w:t>
            </w:r>
            <w:r w:rsidR="00024BE9">
              <w:t xml:space="preserve">; </w:t>
            </w:r>
            <w:r>
              <w:t>9</w:t>
            </w:r>
            <w:r w:rsidR="00024BE9">
              <w:t>:</w:t>
            </w:r>
            <w:r>
              <w:t>0</w:t>
            </w:r>
            <w:r w:rsidR="00024BE9">
              <w:t xml:space="preserve">0- </w:t>
            </w:r>
            <w:r>
              <w:t>5</w:t>
            </w:r>
            <w:r w:rsidR="00024BE9">
              <w:t>:00 pm</w:t>
            </w:r>
          </w:p>
        </w:tc>
        <w:tc>
          <w:tcPr>
            <w:tcW w:w="1972" w:type="dxa"/>
          </w:tcPr>
          <w:p w14:paraId="2234AE3C" w14:textId="3B48E3FD" w:rsidR="008032E2" w:rsidRDefault="00543CEB" w:rsidP="008032E2">
            <w:r>
              <w:t xml:space="preserve">8 </w:t>
            </w:r>
            <w:r w:rsidR="00024BE9">
              <w:t>hours</w:t>
            </w:r>
          </w:p>
        </w:tc>
        <w:tc>
          <w:tcPr>
            <w:tcW w:w="3618" w:type="dxa"/>
          </w:tcPr>
          <w:p w14:paraId="5A0CFE93" w14:textId="038CB176" w:rsidR="008032E2" w:rsidRDefault="00543CEB" w:rsidP="008032E2">
            <w:r>
              <w:t>Online training, system familiarization</w:t>
            </w:r>
          </w:p>
        </w:tc>
      </w:tr>
      <w:tr w:rsidR="008032E2" w14:paraId="20F7A096" w14:textId="77777777" w:rsidTr="008032E2">
        <w:trPr>
          <w:trHeight w:val="540"/>
        </w:trPr>
        <w:tc>
          <w:tcPr>
            <w:tcW w:w="3986" w:type="dxa"/>
          </w:tcPr>
          <w:p w14:paraId="737974D4" w14:textId="57FF8169" w:rsidR="008032E2" w:rsidRDefault="00543CEB" w:rsidP="008032E2">
            <w:r>
              <w:t>Tu</w:t>
            </w:r>
            <w:r w:rsidR="00024BE9">
              <w:t xml:space="preserve">esday, </w:t>
            </w:r>
            <w:r>
              <w:t>Jan</w:t>
            </w:r>
            <w:r w:rsidR="00024BE9">
              <w:t xml:space="preserve"> 1</w:t>
            </w:r>
            <w:r>
              <w:t>4</w:t>
            </w:r>
            <w:r w:rsidR="00024BE9">
              <w:t>, 202</w:t>
            </w:r>
            <w:r>
              <w:t>5</w:t>
            </w:r>
            <w:r w:rsidR="00024BE9">
              <w:t xml:space="preserve">; </w:t>
            </w:r>
            <w:r>
              <w:t>8</w:t>
            </w:r>
            <w:r w:rsidR="00024BE9">
              <w:t xml:space="preserve">:00am- </w:t>
            </w:r>
            <w:r>
              <w:t>4:</w:t>
            </w:r>
            <w:r w:rsidR="00024BE9">
              <w:t>00pm</w:t>
            </w:r>
          </w:p>
        </w:tc>
        <w:tc>
          <w:tcPr>
            <w:tcW w:w="1972" w:type="dxa"/>
          </w:tcPr>
          <w:p w14:paraId="1583DF08" w14:textId="3ECFA36A" w:rsidR="008032E2" w:rsidRDefault="00024BE9" w:rsidP="008032E2">
            <w:r>
              <w:t>8 hours</w:t>
            </w:r>
          </w:p>
        </w:tc>
        <w:tc>
          <w:tcPr>
            <w:tcW w:w="3618" w:type="dxa"/>
          </w:tcPr>
          <w:p w14:paraId="7F0FECAD" w14:textId="69664A06" w:rsidR="008032E2" w:rsidRDefault="00543CEB" w:rsidP="008032E2">
            <w:r>
              <w:t>Online training, morning collaboration meeting, Minimum data set (MDS) meeting with patient and family</w:t>
            </w:r>
          </w:p>
        </w:tc>
      </w:tr>
      <w:tr w:rsidR="008032E2" w14:paraId="29431D06" w14:textId="77777777" w:rsidTr="008032E2">
        <w:trPr>
          <w:trHeight w:val="540"/>
        </w:trPr>
        <w:tc>
          <w:tcPr>
            <w:tcW w:w="3986" w:type="dxa"/>
          </w:tcPr>
          <w:p w14:paraId="56D85828" w14:textId="6F358618" w:rsidR="008032E2" w:rsidRDefault="00543CEB" w:rsidP="008032E2">
            <w:r>
              <w:t>Wednesday</w:t>
            </w:r>
            <w:r w:rsidR="00024BE9">
              <w:t xml:space="preserve">, </w:t>
            </w:r>
            <w:r>
              <w:t>Jan</w:t>
            </w:r>
            <w:r w:rsidR="00024BE9">
              <w:t xml:space="preserve"> 1</w:t>
            </w:r>
            <w:r>
              <w:t>5</w:t>
            </w:r>
            <w:r w:rsidR="00024BE9">
              <w:t>, 202</w:t>
            </w:r>
            <w:r>
              <w:t>5</w:t>
            </w:r>
            <w:r w:rsidR="00024BE9">
              <w:t xml:space="preserve">; </w:t>
            </w:r>
            <w:r>
              <w:t>8</w:t>
            </w:r>
            <w:r w:rsidR="00024BE9">
              <w:t xml:space="preserve">:00am- </w:t>
            </w:r>
            <w:r>
              <w:t>4</w:t>
            </w:r>
            <w:r w:rsidR="00024BE9">
              <w:t>:00 pm</w:t>
            </w:r>
          </w:p>
        </w:tc>
        <w:tc>
          <w:tcPr>
            <w:tcW w:w="1972" w:type="dxa"/>
          </w:tcPr>
          <w:p w14:paraId="44BAE32D" w14:textId="3168EF59" w:rsidR="008032E2" w:rsidRDefault="00543CEB" w:rsidP="008032E2">
            <w:r>
              <w:t>8</w:t>
            </w:r>
            <w:r w:rsidR="00024BE9">
              <w:t xml:space="preserve"> hours</w:t>
            </w:r>
          </w:p>
        </w:tc>
        <w:tc>
          <w:tcPr>
            <w:tcW w:w="3618" w:type="dxa"/>
          </w:tcPr>
          <w:p w14:paraId="50AA1DB9" w14:textId="377956A0" w:rsidR="008032E2" w:rsidRDefault="00B52694" w:rsidP="008032E2">
            <w:r>
              <w:t xml:space="preserve">1 </w:t>
            </w:r>
            <w:r w:rsidR="00543CEB">
              <w:t xml:space="preserve">Initial patient assessment, </w:t>
            </w:r>
            <w:r w:rsidR="00F90CED">
              <w:t xml:space="preserve">1 patient visit, </w:t>
            </w:r>
            <w:r w:rsidR="00543CEB">
              <w:t>swallow test demo, MDS meeting with patient and family</w:t>
            </w:r>
          </w:p>
        </w:tc>
      </w:tr>
      <w:tr w:rsidR="008032E2" w14:paraId="4E11F84B" w14:textId="77777777" w:rsidTr="008032E2">
        <w:trPr>
          <w:trHeight w:val="540"/>
        </w:trPr>
        <w:tc>
          <w:tcPr>
            <w:tcW w:w="3986" w:type="dxa"/>
          </w:tcPr>
          <w:p w14:paraId="0EBD285A" w14:textId="39542F82" w:rsidR="00024BE9" w:rsidRDefault="00B52694" w:rsidP="008032E2">
            <w:r>
              <w:t>Thurs</w:t>
            </w:r>
            <w:r w:rsidR="00024BE9">
              <w:t xml:space="preserve">day, </w:t>
            </w:r>
            <w:r>
              <w:t xml:space="preserve">Jan </w:t>
            </w:r>
            <w:r w:rsidR="00024BE9">
              <w:t>1</w:t>
            </w:r>
            <w:r>
              <w:t>6</w:t>
            </w:r>
            <w:r w:rsidR="00024BE9">
              <w:t>, 202</w:t>
            </w:r>
            <w:r>
              <w:t>5</w:t>
            </w:r>
            <w:r w:rsidR="00024BE9">
              <w:t>; 8:</w:t>
            </w:r>
            <w:r>
              <w:t>00</w:t>
            </w:r>
            <w:r w:rsidR="00024BE9">
              <w:t>am- 4:</w:t>
            </w:r>
            <w:r>
              <w:t>00</w:t>
            </w:r>
            <w:r w:rsidR="00024BE9">
              <w:t>pm</w:t>
            </w:r>
          </w:p>
        </w:tc>
        <w:tc>
          <w:tcPr>
            <w:tcW w:w="1972" w:type="dxa"/>
          </w:tcPr>
          <w:p w14:paraId="09C1CEE1" w14:textId="3A7B7774" w:rsidR="008032E2" w:rsidRDefault="00024BE9" w:rsidP="008032E2">
            <w:r>
              <w:t>8 hours</w:t>
            </w:r>
          </w:p>
        </w:tc>
        <w:tc>
          <w:tcPr>
            <w:tcW w:w="3618" w:type="dxa"/>
          </w:tcPr>
          <w:p w14:paraId="6B2A3A78" w14:textId="4DE346DB" w:rsidR="008032E2" w:rsidRDefault="00B52694" w:rsidP="008032E2">
            <w:r>
              <w:t xml:space="preserve">1 Initial patient assessment, </w:t>
            </w:r>
            <w:r w:rsidR="00896FF0">
              <w:t xml:space="preserve">1 patient visit, </w:t>
            </w:r>
            <w:r>
              <w:t>1 quarterly assessment, assisted with 3 swallow tests</w:t>
            </w:r>
          </w:p>
        </w:tc>
      </w:tr>
      <w:tr w:rsidR="008032E2" w14:paraId="71CD3357" w14:textId="77777777" w:rsidTr="008032E2">
        <w:trPr>
          <w:trHeight w:val="540"/>
        </w:trPr>
        <w:tc>
          <w:tcPr>
            <w:tcW w:w="3986" w:type="dxa"/>
          </w:tcPr>
          <w:p w14:paraId="226F21E6" w14:textId="2A920B7E" w:rsidR="008032E2" w:rsidRDefault="004270B6" w:rsidP="008032E2">
            <w:r>
              <w:t>Fri</w:t>
            </w:r>
            <w:r w:rsidR="00024BE9">
              <w:t xml:space="preserve">day, </w:t>
            </w:r>
            <w:r>
              <w:t>Jan</w:t>
            </w:r>
            <w:r w:rsidR="00EB2FE1">
              <w:t xml:space="preserve"> 1</w:t>
            </w:r>
            <w:r>
              <w:t>7</w:t>
            </w:r>
            <w:r w:rsidR="00A25732">
              <w:t>, 202</w:t>
            </w:r>
            <w:r>
              <w:t>5</w:t>
            </w:r>
            <w:r w:rsidR="00A25732">
              <w:t>; 8:</w:t>
            </w:r>
            <w:r>
              <w:t>00</w:t>
            </w:r>
            <w:r w:rsidR="00A25732">
              <w:t>am-4:</w:t>
            </w:r>
            <w:r>
              <w:t>00</w:t>
            </w:r>
            <w:r w:rsidR="00A25732">
              <w:t>pm</w:t>
            </w:r>
          </w:p>
        </w:tc>
        <w:tc>
          <w:tcPr>
            <w:tcW w:w="1972" w:type="dxa"/>
          </w:tcPr>
          <w:p w14:paraId="1C74476E" w14:textId="60539B5E" w:rsidR="008032E2" w:rsidRDefault="00A25732" w:rsidP="008032E2">
            <w:r>
              <w:t>8 hours</w:t>
            </w:r>
          </w:p>
        </w:tc>
        <w:tc>
          <w:tcPr>
            <w:tcW w:w="3618" w:type="dxa"/>
          </w:tcPr>
          <w:p w14:paraId="33E4F664" w14:textId="38132599" w:rsidR="008032E2" w:rsidRDefault="004270B6" w:rsidP="008032E2">
            <w:r>
              <w:t>1 Initial patient assessment,</w:t>
            </w:r>
            <w:r w:rsidR="00F90CED">
              <w:t xml:space="preserve"> 1 patient visit,</w:t>
            </w:r>
            <w:r>
              <w:t xml:space="preserve"> task shadowing</w:t>
            </w:r>
          </w:p>
        </w:tc>
      </w:tr>
      <w:tr w:rsidR="008032E2" w14:paraId="61165BA2" w14:textId="77777777" w:rsidTr="008032E2">
        <w:trPr>
          <w:trHeight w:val="540"/>
        </w:trPr>
        <w:tc>
          <w:tcPr>
            <w:tcW w:w="3986" w:type="dxa"/>
          </w:tcPr>
          <w:p w14:paraId="683788B7" w14:textId="303A4902" w:rsidR="008032E2" w:rsidRDefault="00B02941" w:rsidP="008032E2">
            <w:r>
              <w:t>Mon</w:t>
            </w:r>
            <w:r w:rsidR="00A25732">
              <w:t xml:space="preserve">day, </w:t>
            </w:r>
            <w:r>
              <w:t>Jan</w:t>
            </w:r>
            <w:r w:rsidR="00A25732">
              <w:t xml:space="preserve"> </w:t>
            </w:r>
            <w:r>
              <w:t>20</w:t>
            </w:r>
            <w:r w:rsidR="00A25732">
              <w:t>, 202</w:t>
            </w:r>
            <w:r>
              <w:t>5</w:t>
            </w:r>
            <w:r w:rsidR="00A25732">
              <w:t>; 8:</w:t>
            </w:r>
            <w:r>
              <w:t>00</w:t>
            </w:r>
            <w:r w:rsidR="00A25732">
              <w:t>am-4:</w:t>
            </w:r>
            <w:r>
              <w:t>00</w:t>
            </w:r>
            <w:r w:rsidR="00A25732">
              <w:t>pm</w:t>
            </w:r>
          </w:p>
        </w:tc>
        <w:tc>
          <w:tcPr>
            <w:tcW w:w="1972" w:type="dxa"/>
          </w:tcPr>
          <w:p w14:paraId="3584B4EA" w14:textId="48D29158" w:rsidR="008032E2" w:rsidRDefault="00A25732" w:rsidP="008032E2">
            <w:r>
              <w:t>8 hours</w:t>
            </w:r>
          </w:p>
        </w:tc>
        <w:tc>
          <w:tcPr>
            <w:tcW w:w="3618" w:type="dxa"/>
          </w:tcPr>
          <w:p w14:paraId="3F1D4615" w14:textId="4622D9E0" w:rsidR="008032E2" w:rsidRDefault="00B02941" w:rsidP="008032E2">
            <w:r>
              <w:t>1 project, case study assignment</w:t>
            </w:r>
          </w:p>
        </w:tc>
      </w:tr>
      <w:tr w:rsidR="008032E2" w14:paraId="6B26BBD8" w14:textId="77777777" w:rsidTr="008032E2">
        <w:trPr>
          <w:trHeight w:val="540"/>
        </w:trPr>
        <w:tc>
          <w:tcPr>
            <w:tcW w:w="3986" w:type="dxa"/>
          </w:tcPr>
          <w:p w14:paraId="31C6450C" w14:textId="2F75E75B" w:rsidR="008032E2" w:rsidRDefault="00B02941" w:rsidP="008032E2">
            <w:r>
              <w:t>Tue</w:t>
            </w:r>
            <w:r w:rsidR="00A25732">
              <w:t xml:space="preserve">sday, </w:t>
            </w:r>
            <w:r w:rsidR="005B6792">
              <w:t>Jan</w:t>
            </w:r>
            <w:r w:rsidR="00A25732">
              <w:t xml:space="preserve"> </w:t>
            </w:r>
            <w:r w:rsidR="005B6792">
              <w:t>21</w:t>
            </w:r>
            <w:r w:rsidR="00A25732">
              <w:t>, 202</w:t>
            </w:r>
            <w:r w:rsidR="005B6792">
              <w:t>5</w:t>
            </w:r>
            <w:r w:rsidR="00A25732">
              <w:t>; 8:</w:t>
            </w:r>
            <w:r w:rsidR="005B6792">
              <w:t>00</w:t>
            </w:r>
            <w:r w:rsidR="00A25732">
              <w:t>am-4:</w:t>
            </w:r>
            <w:r w:rsidR="005B6792">
              <w:t>00</w:t>
            </w:r>
            <w:r w:rsidR="00A25732">
              <w:t>pm</w:t>
            </w:r>
          </w:p>
        </w:tc>
        <w:tc>
          <w:tcPr>
            <w:tcW w:w="1972" w:type="dxa"/>
          </w:tcPr>
          <w:p w14:paraId="1E53A61E" w14:textId="4D2E3977" w:rsidR="008032E2" w:rsidRDefault="00A25732" w:rsidP="008032E2">
            <w:r>
              <w:t>8 hours</w:t>
            </w:r>
          </w:p>
        </w:tc>
        <w:tc>
          <w:tcPr>
            <w:tcW w:w="3618" w:type="dxa"/>
          </w:tcPr>
          <w:p w14:paraId="0A188EB0" w14:textId="31BC7479" w:rsidR="008032E2" w:rsidRDefault="005B6792" w:rsidP="008032E2">
            <w:r>
              <w:t>2 quarterly patient assessments, 2 patient visits</w:t>
            </w:r>
          </w:p>
        </w:tc>
      </w:tr>
      <w:tr w:rsidR="008032E2" w14:paraId="59DD3929" w14:textId="77777777" w:rsidTr="008032E2">
        <w:trPr>
          <w:trHeight w:val="540"/>
        </w:trPr>
        <w:tc>
          <w:tcPr>
            <w:tcW w:w="3986" w:type="dxa"/>
          </w:tcPr>
          <w:p w14:paraId="4801395E" w14:textId="38898922" w:rsidR="008032E2" w:rsidRDefault="00534819" w:rsidP="008032E2">
            <w:r>
              <w:t>Wedne</w:t>
            </w:r>
            <w:r w:rsidR="00A25732">
              <w:t xml:space="preserve">sday, </w:t>
            </w:r>
            <w:r>
              <w:t>Jan 22</w:t>
            </w:r>
            <w:r w:rsidR="00A25732">
              <w:t>, 202</w:t>
            </w:r>
            <w:r>
              <w:t>5</w:t>
            </w:r>
            <w:r w:rsidR="00A25732">
              <w:t>; 8:00am-12:00pm</w:t>
            </w:r>
          </w:p>
        </w:tc>
        <w:tc>
          <w:tcPr>
            <w:tcW w:w="1972" w:type="dxa"/>
          </w:tcPr>
          <w:p w14:paraId="72029433" w14:textId="414A5197" w:rsidR="008032E2" w:rsidRDefault="00534819" w:rsidP="008032E2">
            <w:r>
              <w:t>8</w:t>
            </w:r>
            <w:r w:rsidR="00A25732">
              <w:t xml:space="preserve"> hours</w:t>
            </w:r>
          </w:p>
        </w:tc>
        <w:tc>
          <w:tcPr>
            <w:tcW w:w="3618" w:type="dxa"/>
          </w:tcPr>
          <w:p w14:paraId="67FC6C8D" w14:textId="4B11C090" w:rsidR="00A25732" w:rsidRDefault="00534819" w:rsidP="008032E2">
            <w:r>
              <w:t>1 initial patient assessment,</w:t>
            </w:r>
            <w:r w:rsidR="00F90CED">
              <w:t>1 patient visit,</w:t>
            </w:r>
            <w:r>
              <w:t xml:space="preserve"> 2 quarterly patient assessments</w:t>
            </w:r>
          </w:p>
        </w:tc>
      </w:tr>
      <w:tr w:rsidR="008032E2" w14:paraId="22AD4118" w14:textId="77777777" w:rsidTr="008032E2">
        <w:trPr>
          <w:trHeight w:val="540"/>
        </w:trPr>
        <w:tc>
          <w:tcPr>
            <w:tcW w:w="3986" w:type="dxa"/>
          </w:tcPr>
          <w:p w14:paraId="16E6AEDE" w14:textId="57A7C0F4" w:rsidR="008032E2" w:rsidRDefault="00236C63" w:rsidP="008032E2">
            <w:r>
              <w:t>Thurs</w:t>
            </w:r>
            <w:r w:rsidR="00A25732">
              <w:t xml:space="preserve">day, </w:t>
            </w:r>
            <w:r>
              <w:t>Jan</w:t>
            </w:r>
            <w:r w:rsidR="00A25732">
              <w:t xml:space="preserve"> 2</w:t>
            </w:r>
            <w:r>
              <w:t>3</w:t>
            </w:r>
            <w:r w:rsidR="00A25732">
              <w:t>, 202</w:t>
            </w:r>
            <w:r>
              <w:t>5</w:t>
            </w:r>
            <w:r w:rsidR="00A25732">
              <w:t>; 8:</w:t>
            </w:r>
            <w:r>
              <w:t>00</w:t>
            </w:r>
            <w:r w:rsidR="00A25732">
              <w:t>am-4:</w:t>
            </w:r>
            <w:r>
              <w:t>00</w:t>
            </w:r>
            <w:r w:rsidR="00A25732">
              <w:t>pm</w:t>
            </w:r>
          </w:p>
        </w:tc>
        <w:tc>
          <w:tcPr>
            <w:tcW w:w="1972" w:type="dxa"/>
          </w:tcPr>
          <w:p w14:paraId="2ACF2D60" w14:textId="5656574D" w:rsidR="008032E2" w:rsidRDefault="00A25732" w:rsidP="008032E2">
            <w:r>
              <w:t>8 hours</w:t>
            </w:r>
          </w:p>
        </w:tc>
        <w:tc>
          <w:tcPr>
            <w:tcW w:w="3618" w:type="dxa"/>
          </w:tcPr>
          <w:p w14:paraId="690C9497" w14:textId="061DD883" w:rsidR="008032E2" w:rsidRDefault="00236C63" w:rsidP="008032E2">
            <w:r>
              <w:t>2 quarterly patient assessments, 1 annual patient assessment, 1 patient visit</w:t>
            </w:r>
          </w:p>
        </w:tc>
      </w:tr>
      <w:tr w:rsidR="008032E2" w14:paraId="575BE7B2" w14:textId="77777777" w:rsidTr="008032E2">
        <w:trPr>
          <w:trHeight w:val="540"/>
        </w:trPr>
        <w:tc>
          <w:tcPr>
            <w:tcW w:w="3986" w:type="dxa"/>
          </w:tcPr>
          <w:p w14:paraId="6BA70032" w14:textId="03CE2F5E" w:rsidR="008032E2" w:rsidRDefault="00A25732" w:rsidP="008032E2">
            <w:r>
              <w:t xml:space="preserve">Monday, </w:t>
            </w:r>
            <w:r w:rsidR="00A86ECB">
              <w:t>Jan</w:t>
            </w:r>
            <w:r>
              <w:t xml:space="preserve"> 2</w:t>
            </w:r>
            <w:r w:rsidR="00A86ECB">
              <w:t>7</w:t>
            </w:r>
            <w:r>
              <w:t>, 202</w:t>
            </w:r>
            <w:r w:rsidR="00A86ECB">
              <w:t>5</w:t>
            </w:r>
            <w:r>
              <w:t>; 8:</w:t>
            </w:r>
            <w:r w:rsidR="00A86ECB">
              <w:t>00</w:t>
            </w:r>
            <w:r>
              <w:t>am-4:</w:t>
            </w:r>
            <w:r w:rsidR="00A86ECB">
              <w:t>0</w:t>
            </w:r>
            <w:r>
              <w:t>0pm</w:t>
            </w:r>
          </w:p>
        </w:tc>
        <w:tc>
          <w:tcPr>
            <w:tcW w:w="1972" w:type="dxa"/>
          </w:tcPr>
          <w:p w14:paraId="00BF6D23" w14:textId="5CD0F82D" w:rsidR="008032E2" w:rsidRDefault="00A25732" w:rsidP="008032E2">
            <w:r>
              <w:t>8 hours</w:t>
            </w:r>
          </w:p>
        </w:tc>
        <w:tc>
          <w:tcPr>
            <w:tcW w:w="3618" w:type="dxa"/>
          </w:tcPr>
          <w:p w14:paraId="4ACA8BA4" w14:textId="169E223D" w:rsidR="008032E2" w:rsidRDefault="00A86ECB" w:rsidP="008032E2">
            <w:r>
              <w:t xml:space="preserve">2 quarterly patient assessments, 1 project </w:t>
            </w:r>
          </w:p>
        </w:tc>
      </w:tr>
      <w:tr w:rsidR="008032E2" w14:paraId="10692DB4" w14:textId="77777777" w:rsidTr="008032E2">
        <w:trPr>
          <w:trHeight w:val="540"/>
        </w:trPr>
        <w:tc>
          <w:tcPr>
            <w:tcW w:w="3986" w:type="dxa"/>
          </w:tcPr>
          <w:p w14:paraId="7BD48A27" w14:textId="7A33A65C" w:rsidR="008032E2" w:rsidRDefault="00D96678" w:rsidP="008032E2">
            <w:r>
              <w:t xml:space="preserve">Tuesday, </w:t>
            </w:r>
            <w:r w:rsidR="00D9704D">
              <w:t xml:space="preserve">Jan </w:t>
            </w:r>
            <w:r>
              <w:t>2</w:t>
            </w:r>
            <w:r w:rsidR="00D9704D">
              <w:t>8</w:t>
            </w:r>
            <w:r>
              <w:t>, 202</w:t>
            </w:r>
            <w:r w:rsidR="00D9704D">
              <w:t>5</w:t>
            </w:r>
            <w:r>
              <w:t>; 8:</w:t>
            </w:r>
            <w:r w:rsidR="00D9704D">
              <w:t>00</w:t>
            </w:r>
            <w:r>
              <w:t>am-4:</w:t>
            </w:r>
            <w:r w:rsidR="00D9704D">
              <w:t>00</w:t>
            </w:r>
            <w:r>
              <w:t>pm</w:t>
            </w:r>
          </w:p>
        </w:tc>
        <w:tc>
          <w:tcPr>
            <w:tcW w:w="1972" w:type="dxa"/>
          </w:tcPr>
          <w:p w14:paraId="23C4E8FD" w14:textId="20C8E49E" w:rsidR="008032E2" w:rsidRDefault="00E93338" w:rsidP="008032E2">
            <w:r>
              <w:t>8 hours</w:t>
            </w:r>
          </w:p>
        </w:tc>
        <w:tc>
          <w:tcPr>
            <w:tcW w:w="3618" w:type="dxa"/>
          </w:tcPr>
          <w:p w14:paraId="542AFE43" w14:textId="46EAFBC1" w:rsidR="008032E2" w:rsidRDefault="00D9704D" w:rsidP="008032E2">
            <w:r>
              <w:t xml:space="preserve">1 project, 1 initial patient assessment, 1 </w:t>
            </w:r>
            <w:r w:rsidR="00F90CED">
              <w:t xml:space="preserve">patient visit, 1 </w:t>
            </w:r>
            <w:r>
              <w:t>quarterly patient assessments</w:t>
            </w:r>
          </w:p>
        </w:tc>
      </w:tr>
      <w:tr w:rsidR="008032E2" w14:paraId="3A6FCAAC" w14:textId="77777777" w:rsidTr="008032E2">
        <w:trPr>
          <w:trHeight w:val="540"/>
        </w:trPr>
        <w:tc>
          <w:tcPr>
            <w:tcW w:w="3986" w:type="dxa"/>
          </w:tcPr>
          <w:p w14:paraId="2E0B124E" w14:textId="2CDA4EE2" w:rsidR="008032E2" w:rsidRDefault="00E93338" w:rsidP="008032E2">
            <w:r>
              <w:t>Wednesday</w:t>
            </w:r>
            <w:r w:rsidR="001B2256">
              <w:t>,</w:t>
            </w:r>
            <w:r>
              <w:t xml:space="preserve"> </w:t>
            </w:r>
            <w:r w:rsidR="001B2256">
              <w:t>Jan</w:t>
            </w:r>
            <w:r>
              <w:t xml:space="preserve"> 2</w:t>
            </w:r>
            <w:r w:rsidR="001B2256">
              <w:t>9</w:t>
            </w:r>
            <w:r>
              <w:t>, 202</w:t>
            </w:r>
            <w:r w:rsidR="001B2256">
              <w:t>5</w:t>
            </w:r>
            <w:r>
              <w:t>; 8:</w:t>
            </w:r>
            <w:r w:rsidR="001B2256">
              <w:t>00</w:t>
            </w:r>
            <w:r>
              <w:t>am-4:</w:t>
            </w:r>
            <w:r w:rsidR="001B2256">
              <w:t>00</w:t>
            </w:r>
            <w:r>
              <w:t>pm</w:t>
            </w:r>
          </w:p>
        </w:tc>
        <w:tc>
          <w:tcPr>
            <w:tcW w:w="1972" w:type="dxa"/>
          </w:tcPr>
          <w:p w14:paraId="79CA11D9" w14:textId="6FD53163" w:rsidR="008032E2" w:rsidRDefault="00E93338" w:rsidP="008032E2">
            <w:r>
              <w:t>8 hours</w:t>
            </w:r>
          </w:p>
        </w:tc>
        <w:tc>
          <w:tcPr>
            <w:tcW w:w="3618" w:type="dxa"/>
          </w:tcPr>
          <w:p w14:paraId="581BB807" w14:textId="1DC11E16" w:rsidR="008032E2" w:rsidRDefault="001B2256" w:rsidP="008032E2">
            <w:r>
              <w:t>2 initial patient assessments, 2 patient visits, 2 quarterly patient assessments, 1 family phone</w:t>
            </w:r>
            <w:r w:rsidR="0007319E">
              <w:t xml:space="preserve"> </w:t>
            </w:r>
            <w:r>
              <w:t>call</w:t>
            </w:r>
          </w:p>
        </w:tc>
      </w:tr>
      <w:tr w:rsidR="008032E2" w14:paraId="37750318" w14:textId="77777777" w:rsidTr="008032E2">
        <w:trPr>
          <w:trHeight w:val="540"/>
        </w:trPr>
        <w:tc>
          <w:tcPr>
            <w:tcW w:w="3986" w:type="dxa"/>
          </w:tcPr>
          <w:p w14:paraId="6DBEF210" w14:textId="15F8D44B" w:rsidR="008032E2" w:rsidRDefault="00E93338" w:rsidP="008032E2">
            <w:r>
              <w:t xml:space="preserve">Thursday, </w:t>
            </w:r>
            <w:r w:rsidR="0007319E">
              <w:t>Jan</w:t>
            </w:r>
            <w:r>
              <w:t xml:space="preserve"> </w:t>
            </w:r>
            <w:r w:rsidR="0007319E">
              <w:t>30</w:t>
            </w:r>
            <w:r>
              <w:t>, 202</w:t>
            </w:r>
            <w:r w:rsidR="0007319E">
              <w:t>5</w:t>
            </w:r>
            <w:r>
              <w:t>; 8:00am-</w:t>
            </w:r>
            <w:r w:rsidR="0007319E">
              <w:t>4</w:t>
            </w:r>
            <w:r>
              <w:t>:00pm</w:t>
            </w:r>
          </w:p>
        </w:tc>
        <w:tc>
          <w:tcPr>
            <w:tcW w:w="1972" w:type="dxa"/>
          </w:tcPr>
          <w:p w14:paraId="515937E3" w14:textId="2AC914AB" w:rsidR="008032E2" w:rsidRDefault="0007319E" w:rsidP="008032E2">
            <w:r>
              <w:t xml:space="preserve">8 </w:t>
            </w:r>
            <w:r w:rsidR="00E93338">
              <w:t>hours</w:t>
            </w:r>
          </w:p>
        </w:tc>
        <w:tc>
          <w:tcPr>
            <w:tcW w:w="3618" w:type="dxa"/>
          </w:tcPr>
          <w:p w14:paraId="66C1E4D7" w14:textId="4166C249" w:rsidR="008032E2" w:rsidRDefault="0007319E" w:rsidP="008032E2">
            <w:r>
              <w:t>2 initial assessments, 2 quarterly patient assessments, 2 patient visits</w:t>
            </w:r>
          </w:p>
        </w:tc>
      </w:tr>
      <w:tr w:rsidR="008032E2" w14:paraId="68EFA9CE" w14:textId="77777777" w:rsidTr="008032E2">
        <w:trPr>
          <w:trHeight w:val="540"/>
        </w:trPr>
        <w:tc>
          <w:tcPr>
            <w:tcW w:w="3986" w:type="dxa"/>
          </w:tcPr>
          <w:p w14:paraId="1F047448" w14:textId="456F5A23" w:rsidR="008032E2" w:rsidRDefault="00E93338" w:rsidP="008032E2">
            <w:r>
              <w:t xml:space="preserve">Friday, </w:t>
            </w:r>
            <w:r w:rsidR="00F90CED">
              <w:t>Jan 31</w:t>
            </w:r>
            <w:r>
              <w:t>, 202</w:t>
            </w:r>
            <w:r w:rsidR="00F90CED">
              <w:t>5</w:t>
            </w:r>
            <w:r>
              <w:t>; 8:</w:t>
            </w:r>
            <w:r w:rsidR="00F90CED">
              <w:t>00</w:t>
            </w:r>
            <w:r>
              <w:t>am-4:</w:t>
            </w:r>
            <w:r w:rsidR="00F90CED">
              <w:t>00</w:t>
            </w:r>
            <w:r>
              <w:t>pm</w:t>
            </w:r>
          </w:p>
        </w:tc>
        <w:tc>
          <w:tcPr>
            <w:tcW w:w="1972" w:type="dxa"/>
          </w:tcPr>
          <w:p w14:paraId="08EDA95A" w14:textId="21D75EE5" w:rsidR="008032E2" w:rsidRDefault="00E93338" w:rsidP="008032E2">
            <w:r>
              <w:t>8 hours</w:t>
            </w:r>
          </w:p>
        </w:tc>
        <w:tc>
          <w:tcPr>
            <w:tcW w:w="3618" w:type="dxa"/>
          </w:tcPr>
          <w:p w14:paraId="2086A835" w14:textId="0ABDEC46" w:rsidR="008032E2" w:rsidRDefault="00F90CED" w:rsidP="008032E2">
            <w:r>
              <w:t>1 project</w:t>
            </w:r>
          </w:p>
        </w:tc>
      </w:tr>
      <w:tr w:rsidR="008032E2" w14:paraId="34DEC0FA" w14:textId="77777777" w:rsidTr="00F90CED">
        <w:trPr>
          <w:trHeight w:val="1160"/>
        </w:trPr>
        <w:tc>
          <w:tcPr>
            <w:tcW w:w="3986" w:type="dxa"/>
          </w:tcPr>
          <w:p w14:paraId="4D5238A6" w14:textId="49FC1FE5" w:rsidR="008032E2" w:rsidRDefault="00E93338" w:rsidP="008032E2">
            <w:r>
              <w:lastRenderedPageBreak/>
              <w:t xml:space="preserve">Monday, </w:t>
            </w:r>
            <w:r w:rsidR="00F90CED">
              <w:t>Feb</w:t>
            </w:r>
            <w:r>
              <w:t xml:space="preserve"> 3, 202</w:t>
            </w:r>
            <w:r w:rsidR="00F90CED">
              <w:t>5</w:t>
            </w:r>
            <w:r>
              <w:t>; 8:</w:t>
            </w:r>
            <w:r w:rsidR="00F90CED">
              <w:t>00</w:t>
            </w:r>
            <w:r>
              <w:t>am-4:</w:t>
            </w:r>
            <w:r w:rsidR="00F90CED">
              <w:t>00</w:t>
            </w:r>
            <w:r>
              <w:t>pm</w:t>
            </w:r>
          </w:p>
        </w:tc>
        <w:tc>
          <w:tcPr>
            <w:tcW w:w="1972" w:type="dxa"/>
          </w:tcPr>
          <w:p w14:paraId="665418F6" w14:textId="5462DA48" w:rsidR="008032E2" w:rsidRDefault="00E93338" w:rsidP="008032E2">
            <w:r>
              <w:t>8 hours</w:t>
            </w:r>
          </w:p>
        </w:tc>
        <w:tc>
          <w:tcPr>
            <w:tcW w:w="3618" w:type="dxa"/>
          </w:tcPr>
          <w:p w14:paraId="434E7B58" w14:textId="37D3CDC9" w:rsidR="008032E2" w:rsidRDefault="00F90CED" w:rsidP="008032E2">
            <w:r>
              <w:t xml:space="preserve">1 annual patient assessment, 1 patient visit, 1 tube feeding assessment, </w:t>
            </w:r>
            <w:r w:rsidR="00712474">
              <w:t>1 quarterly patient assessment</w:t>
            </w:r>
          </w:p>
        </w:tc>
      </w:tr>
      <w:tr w:rsidR="008032E2" w14:paraId="22602BEB" w14:textId="77777777" w:rsidTr="008032E2">
        <w:trPr>
          <w:trHeight w:val="540"/>
        </w:trPr>
        <w:tc>
          <w:tcPr>
            <w:tcW w:w="3986" w:type="dxa"/>
          </w:tcPr>
          <w:p w14:paraId="609E00C6" w14:textId="18B7947B" w:rsidR="008032E2" w:rsidRDefault="00495FD8" w:rsidP="008032E2">
            <w:r>
              <w:t xml:space="preserve">Tuesday, </w:t>
            </w:r>
            <w:r w:rsidR="00712474">
              <w:t>Feb</w:t>
            </w:r>
            <w:r>
              <w:t xml:space="preserve"> </w:t>
            </w:r>
            <w:r w:rsidR="00712474">
              <w:t>4</w:t>
            </w:r>
            <w:r>
              <w:t>, 202</w:t>
            </w:r>
            <w:r w:rsidR="00712474">
              <w:t>5</w:t>
            </w:r>
            <w:r>
              <w:t>; 8:</w:t>
            </w:r>
            <w:r w:rsidR="00712474">
              <w:t>00</w:t>
            </w:r>
            <w:r>
              <w:t>am-4:</w:t>
            </w:r>
            <w:r w:rsidR="00712474">
              <w:t>00</w:t>
            </w:r>
            <w:r>
              <w:t>pm</w:t>
            </w:r>
          </w:p>
        </w:tc>
        <w:tc>
          <w:tcPr>
            <w:tcW w:w="1972" w:type="dxa"/>
          </w:tcPr>
          <w:p w14:paraId="2890907C" w14:textId="6ADAE451" w:rsidR="008032E2" w:rsidRDefault="00495FD8" w:rsidP="008032E2">
            <w:r>
              <w:t>8 hours</w:t>
            </w:r>
          </w:p>
        </w:tc>
        <w:tc>
          <w:tcPr>
            <w:tcW w:w="3618" w:type="dxa"/>
          </w:tcPr>
          <w:p w14:paraId="4D03B5BF" w14:textId="2B0EFA44" w:rsidR="008032E2" w:rsidRDefault="00712474" w:rsidP="008032E2">
            <w:r>
              <w:t>1 tube feeding assessment, 5 meal roundings, assisted on a panel for a presentation</w:t>
            </w:r>
          </w:p>
        </w:tc>
      </w:tr>
      <w:tr w:rsidR="008032E2" w14:paraId="4A907E92" w14:textId="77777777" w:rsidTr="008032E2">
        <w:trPr>
          <w:trHeight w:val="540"/>
        </w:trPr>
        <w:tc>
          <w:tcPr>
            <w:tcW w:w="3986" w:type="dxa"/>
          </w:tcPr>
          <w:p w14:paraId="5E818D71" w14:textId="621723AA" w:rsidR="008032E2" w:rsidRDefault="00495FD8" w:rsidP="008032E2">
            <w:r>
              <w:t xml:space="preserve">Wednesday, </w:t>
            </w:r>
            <w:r w:rsidR="00C97549">
              <w:t>Feb</w:t>
            </w:r>
            <w:r>
              <w:t xml:space="preserve"> </w:t>
            </w:r>
            <w:r w:rsidR="00C97549">
              <w:t>5</w:t>
            </w:r>
            <w:r>
              <w:t>, 202</w:t>
            </w:r>
            <w:r w:rsidR="00C97549">
              <w:t>5</w:t>
            </w:r>
            <w:r>
              <w:t>; 8:</w:t>
            </w:r>
            <w:r w:rsidR="00C97549">
              <w:t>00</w:t>
            </w:r>
            <w:r>
              <w:t>am-4:</w:t>
            </w:r>
            <w:r w:rsidR="00C97549">
              <w:t>00</w:t>
            </w:r>
            <w:r>
              <w:t>pm</w:t>
            </w:r>
          </w:p>
        </w:tc>
        <w:tc>
          <w:tcPr>
            <w:tcW w:w="1972" w:type="dxa"/>
          </w:tcPr>
          <w:p w14:paraId="2B1C154C" w14:textId="1B1571DB" w:rsidR="008032E2" w:rsidRDefault="00495FD8" w:rsidP="008032E2">
            <w:r>
              <w:t>8 hours</w:t>
            </w:r>
          </w:p>
        </w:tc>
        <w:tc>
          <w:tcPr>
            <w:tcW w:w="3618" w:type="dxa"/>
          </w:tcPr>
          <w:p w14:paraId="6F69D801" w14:textId="506BDFF1" w:rsidR="008032E2" w:rsidRDefault="00C97549" w:rsidP="008032E2">
            <w:r>
              <w:t>2 quarterly patient assessments</w:t>
            </w:r>
            <w:r w:rsidR="00F95B58">
              <w:t>, 1 high risk assessments, 2 patient f/u</w:t>
            </w:r>
          </w:p>
        </w:tc>
      </w:tr>
      <w:tr w:rsidR="0046040E" w14:paraId="42F21BBC" w14:textId="77777777" w:rsidTr="008032E2">
        <w:trPr>
          <w:trHeight w:val="540"/>
        </w:trPr>
        <w:tc>
          <w:tcPr>
            <w:tcW w:w="3986" w:type="dxa"/>
          </w:tcPr>
          <w:p w14:paraId="17D8726E" w14:textId="6899E3CB" w:rsidR="0046040E" w:rsidRDefault="0027441F" w:rsidP="008032E2">
            <w:r>
              <w:t xml:space="preserve">Thursday, </w:t>
            </w:r>
            <w:r w:rsidR="00155640">
              <w:t>Feb</w:t>
            </w:r>
            <w:r>
              <w:t xml:space="preserve"> </w:t>
            </w:r>
            <w:r w:rsidR="00155640">
              <w:t>6</w:t>
            </w:r>
            <w:r>
              <w:t>, 202</w:t>
            </w:r>
            <w:r w:rsidR="00155640">
              <w:t>5</w:t>
            </w:r>
            <w:r>
              <w:t xml:space="preserve">; </w:t>
            </w:r>
            <w:r w:rsidR="00155640">
              <w:t>8</w:t>
            </w:r>
            <w:r w:rsidR="00D532EB">
              <w:t>:00</w:t>
            </w:r>
            <w:r w:rsidR="00155640">
              <w:t>a</w:t>
            </w:r>
            <w:r w:rsidR="00D532EB">
              <w:t>m-</w:t>
            </w:r>
            <w:r w:rsidR="00155640">
              <w:t>4</w:t>
            </w:r>
            <w:r w:rsidR="00D532EB">
              <w:t>:00pm</w:t>
            </w:r>
          </w:p>
        </w:tc>
        <w:tc>
          <w:tcPr>
            <w:tcW w:w="1972" w:type="dxa"/>
          </w:tcPr>
          <w:p w14:paraId="65AA9637" w14:textId="01528EDB" w:rsidR="0046040E" w:rsidRDefault="00155640" w:rsidP="008032E2">
            <w:r>
              <w:t>8</w:t>
            </w:r>
            <w:r w:rsidR="00D532EB">
              <w:t xml:space="preserve"> hours</w:t>
            </w:r>
          </w:p>
        </w:tc>
        <w:tc>
          <w:tcPr>
            <w:tcW w:w="3618" w:type="dxa"/>
          </w:tcPr>
          <w:p w14:paraId="5C51A349" w14:textId="68A22B20" w:rsidR="0046040E" w:rsidRDefault="00155640" w:rsidP="008032E2">
            <w:r>
              <w:t>1 initial patient assessment, 1 patient visit, 1 quarterly patient assessment, 1 high risk assessment, 1 MDS meeting with family and patient</w:t>
            </w:r>
          </w:p>
        </w:tc>
      </w:tr>
      <w:tr w:rsidR="0046040E" w14:paraId="7AEB3584" w14:textId="77777777" w:rsidTr="008032E2">
        <w:trPr>
          <w:trHeight w:val="540"/>
        </w:trPr>
        <w:tc>
          <w:tcPr>
            <w:tcW w:w="3986" w:type="dxa"/>
          </w:tcPr>
          <w:p w14:paraId="29D9B4E4" w14:textId="32736A9E" w:rsidR="0046040E" w:rsidRDefault="002D0D73" w:rsidP="008032E2">
            <w:r>
              <w:t>Fri</w:t>
            </w:r>
            <w:r w:rsidR="00D532EB">
              <w:t xml:space="preserve">day, </w:t>
            </w:r>
            <w:r>
              <w:t>Feb</w:t>
            </w:r>
            <w:r w:rsidR="00D532EB">
              <w:t xml:space="preserve"> 7, 202</w:t>
            </w:r>
            <w:r>
              <w:t>5</w:t>
            </w:r>
            <w:r w:rsidR="00D532EB">
              <w:t>; 8:</w:t>
            </w:r>
            <w:r>
              <w:t>00p</w:t>
            </w:r>
            <w:r w:rsidR="00D532EB">
              <w:t>m-4:</w:t>
            </w:r>
            <w:r>
              <w:t>00</w:t>
            </w:r>
            <w:r w:rsidR="00D532EB">
              <w:t>pm</w:t>
            </w:r>
          </w:p>
        </w:tc>
        <w:tc>
          <w:tcPr>
            <w:tcW w:w="1972" w:type="dxa"/>
          </w:tcPr>
          <w:p w14:paraId="1FFD5CC1" w14:textId="67BCB8FD" w:rsidR="0046040E" w:rsidRDefault="00D532EB" w:rsidP="008032E2">
            <w:r>
              <w:t>8 hours</w:t>
            </w:r>
          </w:p>
        </w:tc>
        <w:tc>
          <w:tcPr>
            <w:tcW w:w="3618" w:type="dxa"/>
          </w:tcPr>
          <w:p w14:paraId="55DC2E5B" w14:textId="34D8BC7D" w:rsidR="0046040E" w:rsidRDefault="002D0D73" w:rsidP="008032E2">
            <w:r>
              <w:t xml:space="preserve">1 initial patient assessment, 1 patient visit, 2 quarterly patient assessments, 1 family meeting </w:t>
            </w:r>
          </w:p>
        </w:tc>
      </w:tr>
      <w:tr w:rsidR="0046040E" w14:paraId="5262BE51" w14:textId="77777777" w:rsidTr="008032E2">
        <w:trPr>
          <w:trHeight w:val="540"/>
        </w:trPr>
        <w:tc>
          <w:tcPr>
            <w:tcW w:w="3986" w:type="dxa"/>
          </w:tcPr>
          <w:p w14:paraId="75D6FF94" w14:textId="7F2453DB" w:rsidR="0046040E" w:rsidRDefault="002D0D73" w:rsidP="008032E2">
            <w:r>
              <w:t>Mon</w:t>
            </w:r>
            <w:r w:rsidR="00D532EB">
              <w:t xml:space="preserve">day, </w:t>
            </w:r>
            <w:r>
              <w:t>Feb</w:t>
            </w:r>
            <w:r w:rsidR="00D532EB">
              <w:t xml:space="preserve"> </w:t>
            </w:r>
            <w:r>
              <w:t>10</w:t>
            </w:r>
            <w:r w:rsidR="00D532EB">
              <w:t>, 202</w:t>
            </w:r>
            <w:r>
              <w:t>5</w:t>
            </w:r>
            <w:r w:rsidR="00D532EB">
              <w:t>; 8:</w:t>
            </w:r>
            <w:r>
              <w:t>00</w:t>
            </w:r>
            <w:r w:rsidR="00D532EB">
              <w:t>am-4:</w:t>
            </w:r>
            <w:r>
              <w:t>00</w:t>
            </w:r>
            <w:r w:rsidR="00D532EB">
              <w:t>pm</w:t>
            </w:r>
          </w:p>
        </w:tc>
        <w:tc>
          <w:tcPr>
            <w:tcW w:w="1972" w:type="dxa"/>
          </w:tcPr>
          <w:p w14:paraId="5417D04B" w14:textId="1654B477" w:rsidR="0046040E" w:rsidRDefault="00D532EB" w:rsidP="008032E2">
            <w:r>
              <w:t>8 hours</w:t>
            </w:r>
          </w:p>
        </w:tc>
        <w:tc>
          <w:tcPr>
            <w:tcW w:w="3618" w:type="dxa"/>
          </w:tcPr>
          <w:p w14:paraId="309EAD15" w14:textId="0C3BDCA8" w:rsidR="0046040E" w:rsidRDefault="002D0D73" w:rsidP="008032E2">
            <w:r>
              <w:t>1 initial patient assessment, 1 patient visit, 1 quarterly patient assessment</w:t>
            </w:r>
          </w:p>
        </w:tc>
      </w:tr>
      <w:tr w:rsidR="0027441F" w14:paraId="6D7023D7" w14:textId="77777777" w:rsidTr="008032E2">
        <w:trPr>
          <w:trHeight w:val="540"/>
        </w:trPr>
        <w:tc>
          <w:tcPr>
            <w:tcW w:w="3986" w:type="dxa"/>
          </w:tcPr>
          <w:p w14:paraId="36C79C19" w14:textId="0BB48C8C" w:rsidR="0027441F" w:rsidRDefault="002017E6" w:rsidP="008032E2">
            <w:r>
              <w:t>Tu</w:t>
            </w:r>
            <w:r w:rsidR="00D532EB">
              <w:t xml:space="preserve">esday, </w:t>
            </w:r>
            <w:r>
              <w:t>Feb</w:t>
            </w:r>
            <w:r w:rsidR="00D532EB">
              <w:t xml:space="preserve"> </w:t>
            </w:r>
            <w:r>
              <w:t>11</w:t>
            </w:r>
            <w:r w:rsidR="00D532EB">
              <w:t>, 202</w:t>
            </w:r>
            <w:r>
              <w:t>5</w:t>
            </w:r>
            <w:r w:rsidR="00534580">
              <w:t>;</w:t>
            </w:r>
            <w:r w:rsidR="00D532EB">
              <w:t xml:space="preserve"> </w:t>
            </w:r>
            <w:r>
              <w:t>8</w:t>
            </w:r>
            <w:r w:rsidR="00D532EB">
              <w:t>:00</w:t>
            </w:r>
            <w:r w:rsidR="004228E8">
              <w:t>am</w:t>
            </w:r>
            <w:r w:rsidR="00D532EB">
              <w:t xml:space="preserve">- </w:t>
            </w:r>
            <w:r>
              <w:t>4</w:t>
            </w:r>
            <w:r w:rsidR="00D532EB">
              <w:t>:00pm</w:t>
            </w:r>
          </w:p>
        </w:tc>
        <w:tc>
          <w:tcPr>
            <w:tcW w:w="1972" w:type="dxa"/>
          </w:tcPr>
          <w:p w14:paraId="22BC4526" w14:textId="2F600654" w:rsidR="0027441F" w:rsidRDefault="00D532EB" w:rsidP="008032E2">
            <w:r>
              <w:t>8 hours</w:t>
            </w:r>
          </w:p>
        </w:tc>
        <w:tc>
          <w:tcPr>
            <w:tcW w:w="3618" w:type="dxa"/>
          </w:tcPr>
          <w:p w14:paraId="2BB58305" w14:textId="2752F06B" w:rsidR="0027441F" w:rsidRDefault="00534580" w:rsidP="008032E2">
            <w:r>
              <w:t xml:space="preserve">3 </w:t>
            </w:r>
            <w:r w:rsidR="002017E6">
              <w:t>initial assessments, 3 patient visits</w:t>
            </w:r>
          </w:p>
        </w:tc>
      </w:tr>
      <w:tr w:rsidR="0027441F" w14:paraId="4BB7F9A0" w14:textId="77777777" w:rsidTr="008032E2">
        <w:trPr>
          <w:trHeight w:val="540"/>
        </w:trPr>
        <w:tc>
          <w:tcPr>
            <w:tcW w:w="3986" w:type="dxa"/>
          </w:tcPr>
          <w:p w14:paraId="02FF39F0" w14:textId="46139FC4" w:rsidR="0027441F" w:rsidRDefault="00C404BC" w:rsidP="008032E2">
            <w:r>
              <w:t>Wedne</w:t>
            </w:r>
            <w:r w:rsidR="00534580">
              <w:t xml:space="preserve">sday, </w:t>
            </w:r>
            <w:r>
              <w:t>Feb</w:t>
            </w:r>
            <w:r w:rsidR="00534580">
              <w:t xml:space="preserve"> 1</w:t>
            </w:r>
            <w:r>
              <w:t>2</w:t>
            </w:r>
            <w:r w:rsidR="00534580">
              <w:t>, 202</w:t>
            </w:r>
            <w:r>
              <w:t>5</w:t>
            </w:r>
            <w:r w:rsidR="00534580">
              <w:t>; 8:00am-</w:t>
            </w:r>
            <w:r>
              <w:t>4</w:t>
            </w:r>
            <w:r w:rsidR="00534580">
              <w:t>:00pm</w:t>
            </w:r>
          </w:p>
          <w:p w14:paraId="465644A5" w14:textId="4F9EDB6E" w:rsidR="00534580" w:rsidRDefault="00534580" w:rsidP="008032E2"/>
        </w:tc>
        <w:tc>
          <w:tcPr>
            <w:tcW w:w="1972" w:type="dxa"/>
          </w:tcPr>
          <w:p w14:paraId="76944A06" w14:textId="619498EF" w:rsidR="0027441F" w:rsidRDefault="00C404BC" w:rsidP="008032E2">
            <w:r>
              <w:t>8</w:t>
            </w:r>
            <w:r w:rsidR="00534580">
              <w:t xml:space="preserve"> hours</w:t>
            </w:r>
          </w:p>
        </w:tc>
        <w:tc>
          <w:tcPr>
            <w:tcW w:w="3618" w:type="dxa"/>
          </w:tcPr>
          <w:p w14:paraId="31E8D173" w14:textId="6F60A083" w:rsidR="0027441F" w:rsidRDefault="00C404BC" w:rsidP="008032E2">
            <w:r>
              <w:t>2</w:t>
            </w:r>
            <w:r w:rsidR="00534580">
              <w:t xml:space="preserve"> projects</w:t>
            </w:r>
          </w:p>
        </w:tc>
      </w:tr>
      <w:tr w:rsidR="0027441F" w14:paraId="506B3F3E" w14:textId="77777777" w:rsidTr="008032E2">
        <w:trPr>
          <w:trHeight w:val="540"/>
        </w:trPr>
        <w:tc>
          <w:tcPr>
            <w:tcW w:w="3986" w:type="dxa"/>
          </w:tcPr>
          <w:p w14:paraId="51F9EF5B" w14:textId="4A700EEC" w:rsidR="0027441F" w:rsidRDefault="00FE2890" w:rsidP="008032E2">
            <w:r>
              <w:t>Thurs</w:t>
            </w:r>
            <w:r w:rsidR="00534580">
              <w:t xml:space="preserve">day, </w:t>
            </w:r>
            <w:r>
              <w:t xml:space="preserve">Feb </w:t>
            </w:r>
            <w:r w:rsidR="00534580">
              <w:t>1</w:t>
            </w:r>
            <w:r>
              <w:t>3</w:t>
            </w:r>
            <w:r w:rsidR="00534580">
              <w:t>, 202</w:t>
            </w:r>
            <w:r>
              <w:t>5</w:t>
            </w:r>
            <w:r w:rsidR="00534580">
              <w:t>; 8:</w:t>
            </w:r>
            <w:r>
              <w:t>00</w:t>
            </w:r>
            <w:r w:rsidR="004228E8">
              <w:t>am</w:t>
            </w:r>
            <w:r w:rsidR="00534580">
              <w:t>-4:</w:t>
            </w:r>
            <w:r>
              <w:t>00</w:t>
            </w:r>
            <w:r w:rsidR="00534580">
              <w:t>pm</w:t>
            </w:r>
          </w:p>
        </w:tc>
        <w:tc>
          <w:tcPr>
            <w:tcW w:w="1972" w:type="dxa"/>
          </w:tcPr>
          <w:p w14:paraId="7C605643" w14:textId="4CFFDA5E" w:rsidR="0027441F" w:rsidRDefault="00534580" w:rsidP="008032E2">
            <w:r>
              <w:t>8 hours</w:t>
            </w:r>
          </w:p>
        </w:tc>
        <w:tc>
          <w:tcPr>
            <w:tcW w:w="3618" w:type="dxa"/>
          </w:tcPr>
          <w:p w14:paraId="16DA513D" w14:textId="20110DE8" w:rsidR="0027441F" w:rsidRDefault="00106D8D" w:rsidP="008032E2">
            <w:r>
              <w:t>3 initial assessments, 3 patient visits</w:t>
            </w:r>
          </w:p>
        </w:tc>
      </w:tr>
      <w:tr w:rsidR="0027441F" w14:paraId="4B48E334" w14:textId="77777777" w:rsidTr="008032E2">
        <w:trPr>
          <w:trHeight w:val="540"/>
        </w:trPr>
        <w:tc>
          <w:tcPr>
            <w:tcW w:w="3986" w:type="dxa"/>
          </w:tcPr>
          <w:p w14:paraId="41285A34" w14:textId="50223D74" w:rsidR="0027441F" w:rsidRDefault="00047F1D" w:rsidP="008032E2">
            <w:r>
              <w:t>Fri</w:t>
            </w:r>
            <w:r w:rsidR="00534580">
              <w:t xml:space="preserve">day, </w:t>
            </w:r>
            <w:r>
              <w:t>Feb</w:t>
            </w:r>
            <w:r w:rsidR="00534580">
              <w:t xml:space="preserve"> 14, 202</w:t>
            </w:r>
            <w:r>
              <w:t>5</w:t>
            </w:r>
            <w:r w:rsidR="00534580">
              <w:t>; 8:00am-</w:t>
            </w:r>
            <w:r>
              <w:t>4</w:t>
            </w:r>
            <w:r w:rsidR="00534580">
              <w:t>:00pm</w:t>
            </w:r>
          </w:p>
        </w:tc>
        <w:tc>
          <w:tcPr>
            <w:tcW w:w="1972" w:type="dxa"/>
          </w:tcPr>
          <w:p w14:paraId="441962B8" w14:textId="15F53DD3" w:rsidR="0027441F" w:rsidRDefault="00047F1D" w:rsidP="008032E2">
            <w:r>
              <w:t>8</w:t>
            </w:r>
            <w:r w:rsidR="00534580">
              <w:t xml:space="preserve"> hours</w:t>
            </w:r>
          </w:p>
        </w:tc>
        <w:tc>
          <w:tcPr>
            <w:tcW w:w="3618" w:type="dxa"/>
          </w:tcPr>
          <w:p w14:paraId="1CED00EA" w14:textId="5F5EFDBD" w:rsidR="0027441F" w:rsidRDefault="00106D8D" w:rsidP="008032E2">
            <w:r>
              <w:t>3 initial assessments, 3 patient visits</w:t>
            </w:r>
          </w:p>
        </w:tc>
      </w:tr>
      <w:tr w:rsidR="00460A1D" w14:paraId="4CA58220" w14:textId="77777777" w:rsidTr="008032E2">
        <w:trPr>
          <w:trHeight w:val="540"/>
        </w:trPr>
        <w:tc>
          <w:tcPr>
            <w:tcW w:w="3986" w:type="dxa"/>
          </w:tcPr>
          <w:p w14:paraId="68E38938" w14:textId="1D2FDF70" w:rsidR="00460A1D" w:rsidRDefault="00460A1D" w:rsidP="00460A1D">
            <w:r>
              <w:t>Tuesday, Feb 18, 2025; 8:00am-4:00pm</w:t>
            </w:r>
          </w:p>
        </w:tc>
        <w:tc>
          <w:tcPr>
            <w:tcW w:w="1972" w:type="dxa"/>
          </w:tcPr>
          <w:p w14:paraId="7C141370" w14:textId="7A1C4C66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293AB7AF" w14:textId="0C3B7264" w:rsidR="00460A1D" w:rsidRDefault="00106D8D" w:rsidP="00460A1D">
            <w:r>
              <w:t>2 readmission assessments, 2 patient visits</w:t>
            </w:r>
          </w:p>
        </w:tc>
      </w:tr>
      <w:tr w:rsidR="00460A1D" w14:paraId="536CE1B7" w14:textId="77777777" w:rsidTr="008032E2">
        <w:trPr>
          <w:trHeight w:val="540"/>
        </w:trPr>
        <w:tc>
          <w:tcPr>
            <w:tcW w:w="3986" w:type="dxa"/>
          </w:tcPr>
          <w:p w14:paraId="030040BA" w14:textId="1E30D60A" w:rsidR="00460A1D" w:rsidRDefault="00460A1D" w:rsidP="00460A1D">
            <w:r>
              <w:t>Wednesday, Feb 19, 2025; 8:00am-4:00pm</w:t>
            </w:r>
          </w:p>
        </w:tc>
        <w:tc>
          <w:tcPr>
            <w:tcW w:w="1972" w:type="dxa"/>
          </w:tcPr>
          <w:p w14:paraId="3BBFC87B" w14:textId="7B90FDC2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477AF745" w14:textId="3313625F" w:rsidR="00460A1D" w:rsidRDefault="00106D8D" w:rsidP="00460A1D">
            <w:r>
              <w:t>1 initial assessment, 1 annual assessment, 2 quarterly assessments, 2 patient visits</w:t>
            </w:r>
          </w:p>
        </w:tc>
      </w:tr>
      <w:tr w:rsidR="00460A1D" w14:paraId="0A5841E6" w14:textId="77777777" w:rsidTr="008032E2">
        <w:trPr>
          <w:trHeight w:val="540"/>
        </w:trPr>
        <w:tc>
          <w:tcPr>
            <w:tcW w:w="3986" w:type="dxa"/>
          </w:tcPr>
          <w:p w14:paraId="3AB8D4EC" w14:textId="082E913E" w:rsidR="00460A1D" w:rsidRDefault="00460A1D" w:rsidP="00460A1D">
            <w:r>
              <w:t>Thursday, Feb 20, 2025; 8:00am-4:00pm</w:t>
            </w:r>
          </w:p>
        </w:tc>
        <w:tc>
          <w:tcPr>
            <w:tcW w:w="1972" w:type="dxa"/>
          </w:tcPr>
          <w:p w14:paraId="5FCD2F82" w14:textId="347FF7F9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5DA47CE5" w14:textId="6DBACAE6" w:rsidR="00460A1D" w:rsidRDefault="00671983" w:rsidP="00460A1D">
            <w:r>
              <w:t>2 projects</w:t>
            </w:r>
          </w:p>
        </w:tc>
      </w:tr>
      <w:tr w:rsidR="00460A1D" w14:paraId="494DA985" w14:textId="77777777" w:rsidTr="008032E2">
        <w:trPr>
          <w:trHeight w:val="540"/>
        </w:trPr>
        <w:tc>
          <w:tcPr>
            <w:tcW w:w="3986" w:type="dxa"/>
          </w:tcPr>
          <w:p w14:paraId="769D3079" w14:textId="66594932" w:rsidR="00460A1D" w:rsidRDefault="00460A1D" w:rsidP="00460A1D">
            <w:r>
              <w:t>Friday, Feb 21, 2025; 8:00am-4:00pm</w:t>
            </w:r>
          </w:p>
        </w:tc>
        <w:tc>
          <w:tcPr>
            <w:tcW w:w="1972" w:type="dxa"/>
          </w:tcPr>
          <w:p w14:paraId="075980A1" w14:textId="3A347F57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0FA85EE8" w14:textId="23EE9676" w:rsidR="00460A1D" w:rsidRDefault="00671983" w:rsidP="00460A1D">
            <w:r>
              <w:t>2 initial assessments, 1 quarterly assessment, 2 patient visits</w:t>
            </w:r>
          </w:p>
        </w:tc>
      </w:tr>
      <w:tr w:rsidR="00460A1D" w14:paraId="4C9A093F" w14:textId="77777777" w:rsidTr="008032E2">
        <w:trPr>
          <w:trHeight w:val="540"/>
        </w:trPr>
        <w:tc>
          <w:tcPr>
            <w:tcW w:w="3986" w:type="dxa"/>
          </w:tcPr>
          <w:p w14:paraId="0D0F3D04" w14:textId="7DD97B9F" w:rsidR="00460A1D" w:rsidRDefault="00460A1D" w:rsidP="00460A1D">
            <w:r>
              <w:t>Monday, Feb 24, 2025; 8:00am-4:00pm</w:t>
            </w:r>
          </w:p>
        </w:tc>
        <w:tc>
          <w:tcPr>
            <w:tcW w:w="1972" w:type="dxa"/>
          </w:tcPr>
          <w:p w14:paraId="1CA481EB" w14:textId="13750F7B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6E18E870" w14:textId="696C8CA8" w:rsidR="00460A1D" w:rsidRDefault="00671983" w:rsidP="00460A1D">
            <w:r>
              <w:t>3 initial assessments, 3 patient visits</w:t>
            </w:r>
          </w:p>
        </w:tc>
      </w:tr>
      <w:tr w:rsidR="00460A1D" w14:paraId="132F79D6" w14:textId="77777777" w:rsidTr="008032E2">
        <w:trPr>
          <w:trHeight w:val="540"/>
        </w:trPr>
        <w:tc>
          <w:tcPr>
            <w:tcW w:w="3986" w:type="dxa"/>
          </w:tcPr>
          <w:p w14:paraId="749E5567" w14:textId="79642C50" w:rsidR="00460A1D" w:rsidRDefault="00460A1D" w:rsidP="00460A1D">
            <w:r>
              <w:t>Tuesday, Feb 25, 2025; 8:00am-4:00pm</w:t>
            </w:r>
          </w:p>
        </w:tc>
        <w:tc>
          <w:tcPr>
            <w:tcW w:w="1972" w:type="dxa"/>
          </w:tcPr>
          <w:p w14:paraId="793F3724" w14:textId="3ECD6F0B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0933617C" w14:textId="6E819CBD" w:rsidR="00460A1D" w:rsidRDefault="00671983" w:rsidP="00460A1D">
            <w:r>
              <w:t>2 quarterly assessments, 1 readmission, 1 patient visit</w:t>
            </w:r>
          </w:p>
        </w:tc>
      </w:tr>
      <w:tr w:rsidR="00460A1D" w14:paraId="127D1B66" w14:textId="77777777" w:rsidTr="008032E2">
        <w:trPr>
          <w:trHeight w:val="540"/>
        </w:trPr>
        <w:tc>
          <w:tcPr>
            <w:tcW w:w="3986" w:type="dxa"/>
          </w:tcPr>
          <w:p w14:paraId="6295FD88" w14:textId="5F81E4D2" w:rsidR="00460A1D" w:rsidRDefault="00460A1D" w:rsidP="00460A1D">
            <w:r>
              <w:t>Wednesday, Feb 26, 2025; 8:00am-4:00pm</w:t>
            </w:r>
          </w:p>
        </w:tc>
        <w:tc>
          <w:tcPr>
            <w:tcW w:w="1972" w:type="dxa"/>
          </w:tcPr>
          <w:p w14:paraId="2F2C34A8" w14:textId="0F22D515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4DECDA3C" w14:textId="4003323E" w:rsidR="00460A1D" w:rsidRDefault="00671983" w:rsidP="00460A1D">
            <w:r>
              <w:t>2 readmissions, 2 patient visits, 1 project</w:t>
            </w:r>
          </w:p>
        </w:tc>
      </w:tr>
      <w:tr w:rsidR="00460A1D" w14:paraId="5E313B6C" w14:textId="77777777" w:rsidTr="008032E2">
        <w:trPr>
          <w:trHeight w:val="540"/>
        </w:trPr>
        <w:tc>
          <w:tcPr>
            <w:tcW w:w="3986" w:type="dxa"/>
          </w:tcPr>
          <w:p w14:paraId="78112439" w14:textId="500FFF0E" w:rsidR="00460A1D" w:rsidRDefault="00460A1D" w:rsidP="00460A1D">
            <w:r>
              <w:t>Thursday, Feb 27, 2025; 8:00am-4:00pm</w:t>
            </w:r>
          </w:p>
        </w:tc>
        <w:tc>
          <w:tcPr>
            <w:tcW w:w="1972" w:type="dxa"/>
          </w:tcPr>
          <w:p w14:paraId="44A785BC" w14:textId="16593FE2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69C24DD8" w14:textId="50DDC15D" w:rsidR="00460A1D" w:rsidRDefault="00671983" w:rsidP="00460A1D">
            <w:r>
              <w:t>2 quarterly assessments, 1 admission, 1 patient visit</w:t>
            </w:r>
          </w:p>
        </w:tc>
      </w:tr>
      <w:tr w:rsidR="00460A1D" w14:paraId="25F4CA82" w14:textId="77777777" w:rsidTr="008032E2">
        <w:trPr>
          <w:trHeight w:val="540"/>
        </w:trPr>
        <w:tc>
          <w:tcPr>
            <w:tcW w:w="3986" w:type="dxa"/>
          </w:tcPr>
          <w:p w14:paraId="0985EC03" w14:textId="5503C51E" w:rsidR="00460A1D" w:rsidRDefault="00460A1D" w:rsidP="00460A1D">
            <w:r>
              <w:t>Friday, Feb 28, 2025; 8:00am-4:00pm</w:t>
            </w:r>
          </w:p>
        </w:tc>
        <w:tc>
          <w:tcPr>
            <w:tcW w:w="1972" w:type="dxa"/>
          </w:tcPr>
          <w:p w14:paraId="71BBE782" w14:textId="0925EFBB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50AD5DD0" w14:textId="633514A1" w:rsidR="00460A1D" w:rsidRDefault="001822DB" w:rsidP="00460A1D">
            <w:r>
              <w:t>2 admissions, 2 patient visits</w:t>
            </w:r>
          </w:p>
        </w:tc>
      </w:tr>
      <w:tr w:rsidR="00460A1D" w14:paraId="760D8498" w14:textId="77777777" w:rsidTr="008032E2">
        <w:trPr>
          <w:trHeight w:val="540"/>
        </w:trPr>
        <w:tc>
          <w:tcPr>
            <w:tcW w:w="3986" w:type="dxa"/>
          </w:tcPr>
          <w:p w14:paraId="6BF08299" w14:textId="12BD70E3" w:rsidR="00460A1D" w:rsidRDefault="00460A1D" w:rsidP="00460A1D">
            <w:r>
              <w:t>Monday, Mar 3, 2025; 8:00am-4:00pm</w:t>
            </w:r>
          </w:p>
        </w:tc>
        <w:tc>
          <w:tcPr>
            <w:tcW w:w="1972" w:type="dxa"/>
          </w:tcPr>
          <w:p w14:paraId="04CF173B" w14:textId="2C91E474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17BAD86D" w14:textId="5F51D1C9" w:rsidR="00460A1D" w:rsidRDefault="001822DB" w:rsidP="00460A1D">
            <w:r>
              <w:t>1 project, case study review</w:t>
            </w:r>
          </w:p>
        </w:tc>
      </w:tr>
      <w:tr w:rsidR="00460A1D" w14:paraId="5F487AA0" w14:textId="77777777" w:rsidTr="008032E2">
        <w:trPr>
          <w:trHeight w:val="540"/>
        </w:trPr>
        <w:tc>
          <w:tcPr>
            <w:tcW w:w="3986" w:type="dxa"/>
          </w:tcPr>
          <w:p w14:paraId="09FA2851" w14:textId="7B9D7F22" w:rsidR="00460A1D" w:rsidRDefault="00460A1D" w:rsidP="00460A1D">
            <w:r>
              <w:t>Tuesday, Mar 4, 2025; 8:00am-4:00pm</w:t>
            </w:r>
          </w:p>
        </w:tc>
        <w:tc>
          <w:tcPr>
            <w:tcW w:w="1972" w:type="dxa"/>
          </w:tcPr>
          <w:p w14:paraId="5CE96A4A" w14:textId="4BB693D5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019F81F0" w14:textId="1C7616B9" w:rsidR="00460A1D" w:rsidRDefault="001822DB" w:rsidP="00460A1D">
            <w:r>
              <w:t>2 projects</w:t>
            </w:r>
          </w:p>
        </w:tc>
      </w:tr>
      <w:tr w:rsidR="00460A1D" w14:paraId="5C37386A" w14:textId="77777777" w:rsidTr="008032E2">
        <w:trPr>
          <w:trHeight w:val="540"/>
        </w:trPr>
        <w:tc>
          <w:tcPr>
            <w:tcW w:w="3986" w:type="dxa"/>
          </w:tcPr>
          <w:p w14:paraId="3A235D8E" w14:textId="6C9FA96A" w:rsidR="00460A1D" w:rsidRDefault="002A721E" w:rsidP="00460A1D">
            <w:r>
              <w:lastRenderedPageBreak/>
              <w:t>Wednes</w:t>
            </w:r>
            <w:r w:rsidR="00460A1D">
              <w:t xml:space="preserve">day, </w:t>
            </w:r>
            <w:r>
              <w:t>Mar</w:t>
            </w:r>
            <w:r w:rsidR="00460A1D">
              <w:t xml:space="preserve"> </w:t>
            </w:r>
            <w:r>
              <w:t>5</w:t>
            </w:r>
            <w:r w:rsidR="00460A1D">
              <w:t>, 202</w:t>
            </w:r>
            <w:r>
              <w:t>5</w:t>
            </w:r>
            <w:r w:rsidR="00460A1D">
              <w:t>; 8:00am-</w:t>
            </w:r>
            <w:r>
              <w:t>4</w:t>
            </w:r>
            <w:r w:rsidR="00460A1D">
              <w:t>:00pm</w:t>
            </w:r>
          </w:p>
        </w:tc>
        <w:tc>
          <w:tcPr>
            <w:tcW w:w="1972" w:type="dxa"/>
          </w:tcPr>
          <w:p w14:paraId="79C8DAB0" w14:textId="5A022C85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297A846E" w14:textId="225D779B" w:rsidR="00460A1D" w:rsidRDefault="001822DB" w:rsidP="00460A1D">
            <w:r>
              <w:t>Case study review</w:t>
            </w:r>
          </w:p>
        </w:tc>
      </w:tr>
      <w:tr w:rsidR="00460A1D" w14:paraId="2F9087E1" w14:textId="77777777" w:rsidTr="008032E2">
        <w:trPr>
          <w:trHeight w:val="540"/>
        </w:trPr>
        <w:tc>
          <w:tcPr>
            <w:tcW w:w="3986" w:type="dxa"/>
          </w:tcPr>
          <w:p w14:paraId="7E85DC73" w14:textId="4F48ACB0" w:rsidR="00460A1D" w:rsidRDefault="002A721E" w:rsidP="00460A1D">
            <w:r>
              <w:t>Thurs</w:t>
            </w:r>
            <w:r w:rsidR="00460A1D">
              <w:t xml:space="preserve">day, </w:t>
            </w:r>
            <w:r>
              <w:t>Mar</w:t>
            </w:r>
            <w:r w:rsidR="00460A1D">
              <w:t xml:space="preserve"> </w:t>
            </w:r>
            <w:r>
              <w:t>6</w:t>
            </w:r>
            <w:r w:rsidR="00460A1D">
              <w:t>, 2024; 8:</w:t>
            </w:r>
            <w:r>
              <w:t>00</w:t>
            </w:r>
            <w:r w:rsidR="00460A1D">
              <w:t>am-4:</w:t>
            </w:r>
            <w:r>
              <w:t>00</w:t>
            </w:r>
            <w:r w:rsidR="00460A1D">
              <w:t>pm</w:t>
            </w:r>
          </w:p>
        </w:tc>
        <w:tc>
          <w:tcPr>
            <w:tcW w:w="1972" w:type="dxa"/>
          </w:tcPr>
          <w:p w14:paraId="7067317E" w14:textId="70CD0FF8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41E2A995" w14:textId="696ECE94" w:rsidR="00460A1D" w:rsidRDefault="001822DB" w:rsidP="00460A1D">
            <w:r>
              <w:t>Case study review</w:t>
            </w:r>
          </w:p>
        </w:tc>
      </w:tr>
      <w:tr w:rsidR="00460A1D" w14:paraId="2D16CB22" w14:textId="77777777" w:rsidTr="008032E2">
        <w:trPr>
          <w:trHeight w:val="540"/>
        </w:trPr>
        <w:tc>
          <w:tcPr>
            <w:tcW w:w="3986" w:type="dxa"/>
          </w:tcPr>
          <w:p w14:paraId="6681908E" w14:textId="43710235" w:rsidR="00460A1D" w:rsidRDefault="002A721E" w:rsidP="00460A1D">
            <w:r>
              <w:t>Wednes</w:t>
            </w:r>
            <w:r w:rsidR="00460A1D">
              <w:t xml:space="preserve">day, </w:t>
            </w:r>
            <w:r>
              <w:t>Mar 7</w:t>
            </w:r>
            <w:r w:rsidR="00460A1D">
              <w:t>, 2024; 8:</w:t>
            </w:r>
            <w:r>
              <w:t>00</w:t>
            </w:r>
            <w:r w:rsidR="00460A1D">
              <w:t>am-4:</w:t>
            </w:r>
            <w:r w:rsidR="00673F61">
              <w:t>00</w:t>
            </w:r>
            <w:r w:rsidR="00460A1D">
              <w:t>pm</w:t>
            </w:r>
          </w:p>
        </w:tc>
        <w:tc>
          <w:tcPr>
            <w:tcW w:w="1972" w:type="dxa"/>
          </w:tcPr>
          <w:p w14:paraId="13937673" w14:textId="40322C2C" w:rsidR="00460A1D" w:rsidRDefault="00460A1D" w:rsidP="00460A1D">
            <w:r>
              <w:t>8 hours</w:t>
            </w:r>
          </w:p>
        </w:tc>
        <w:tc>
          <w:tcPr>
            <w:tcW w:w="3618" w:type="dxa"/>
          </w:tcPr>
          <w:p w14:paraId="1B33CB9B" w14:textId="69B475A2" w:rsidR="00460A1D" w:rsidRDefault="001822DB" w:rsidP="00460A1D">
            <w:r>
              <w:t>Case study review</w:t>
            </w:r>
          </w:p>
        </w:tc>
      </w:tr>
      <w:tr w:rsidR="00460A1D" w14:paraId="6EADA431" w14:textId="77777777" w:rsidTr="008032E2">
        <w:trPr>
          <w:trHeight w:val="540"/>
        </w:trPr>
        <w:tc>
          <w:tcPr>
            <w:tcW w:w="3986" w:type="dxa"/>
          </w:tcPr>
          <w:p w14:paraId="24548992" w14:textId="77777777" w:rsidR="00460A1D" w:rsidRPr="00B7655C" w:rsidRDefault="00460A1D" w:rsidP="00460A1D">
            <w:pPr>
              <w:rPr>
                <w:sz w:val="24"/>
                <w:szCs w:val="24"/>
              </w:rPr>
            </w:pPr>
          </w:p>
          <w:p w14:paraId="5A2E7A68" w14:textId="77777777" w:rsidR="00460A1D" w:rsidRPr="00B7655C" w:rsidRDefault="00460A1D" w:rsidP="00460A1D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441AD5DA" w14:textId="77777777" w:rsidR="00460A1D" w:rsidRPr="00B7655C" w:rsidRDefault="00460A1D" w:rsidP="00460A1D">
            <w:pPr>
              <w:rPr>
                <w:b/>
                <w:sz w:val="24"/>
                <w:szCs w:val="24"/>
              </w:rPr>
            </w:pPr>
            <w:r w:rsidRPr="00B7655C">
              <w:rPr>
                <w:b/>
                <w:sz w:val="24"/>
                <w:szCs w:val="24"/>
              </w:rPr>
              <w:t>Total hours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18" w:type="dxa"/>
          </w:tcPr>
          <w:p w14:paraId="548ADF84" w14:textId="1CAF5389" w:rsidR="00460A1D" w:rsidRDefault="001822DB" w:rsidP="00460A1D">
            <w:r>
              <w:t>304 hours</w:t>
            </w:r>
          </w:p>
        </w:tc>
      </w:tr>
    </w:tbl>
    <w:p w14:paraId="1680D275" w14:textId="77777777" w:rsidR="008032E2" w:rsidRPr="008032E2" w:rsidRDefault="008032E2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sectPr w:rsidR="008032E2" w:rsidRPr="008032E2" w:rsidSect="009F169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4F21" w14:textId="77777777" w:rsidR="009616BA" w:rsidRDefault="009616BA" w:rsidP="00B7655C">
      <w:pPr>
        <w:spacing w:after="0" w:line="240" w:lineRule="auto"/>
      </w:pPr>
      <w:r>
        <w:separator/>
      </w:r>
    </w:p>
  </w:endnote>
  <w:endnote w:type="continuationSeparator" w:id="0">
    <w:p w14:paraId="22F14F3D" w14:textId="77777777" w:rsidR="009616BA" w:rsidRDefault="009616BA" w:rsidP="00B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4263" w14:textId="77777777" w:rsidR="009616BA" w:rsidRDefault="009616BA" w:rsidP="00B7655C">
      <w:pPr>
        <w:spacing w:after="0" w:line="240" w:lineRule="auto"/>
      </w:pPr>
      <w:r>
        <w:separator/>
      </w:r>
    </w:p>
  </w:footnote>
  <w:footnote w:type="continuationSeparator" w:id="0">
    <w:p w14:paraId="4A84DB58" w14:textId="77777777" w:rsidR="009616BA" w:rsidRDefault="009616BA" w:rsidP="00B7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5C"/>
    <w:rsid w:val="00024BE9"/>
    <w:rsid w:val="0004075C"/>
    <w:rsid w:val="00047F1D"/>
    <w:rsid w:val="00056EF6"/>
    <w:rsid w:val="0007319E"/>
    <w:rsid w:val="00106D8D"/>
    <w:rsid w:val="001511B9"/>
    <w:rsid w:val="00155640"/>
    <w:rsid w:val="001822DB"/>
    <w:rsid w:val="001B0A54"/>
    <w:rsid w:val="001B2256"/>
    <w:rsid w:val="001B4C29"/>
    <w:rsid w:val="002017E6"/>
    <w:rsid w:val="00213199"/>
    <w:rsid w:val="00236C63"/>
    <w:rsid w:val="00237D28"/>
    <w:rsid w:val="0027441F"/>
    <w:rsid w:val="002A721E"/>
    <w:rsid w:val="002C4A24"/>
    <w:rsid w:val="002D0D73"/>
    <w:rsid w:val="0036451D"/>
    <w:rsid w:val="00372E07"/>
    <w:rsid w:val="00386DBA"/>
    <w:rsid w:val="00391B42"/>
    <w:rsid w:val="004059B6"/>
    <w:rsid w:val="00414177"/>
    <w:rsid w:val="004228E8"/>
    <w:rsid w:val="004270B6"/>
    <w:rsid w:val="004428E4"/>
    <w:rsid w:val="00442C2F"/>
    <w:rsid w:val="0046040E"/>
    <w:rsid w:val="00460A1D"/>
    <w:rsid w:val="00495FD8"/>
    <w:rsid w:val="00534580"/>
    <w:rsid w:val="00534819"/>
    <w:rsid w:val="00543CEB"/>
    <w:rsid w:val="00556868"/>
    <w:rsid w:val="005861CB"/>
    <w:rsid w:val="005B6792"/>
    <w:rsid w:val="005B702F"/>
    <w:rsid w:val="00671983"/>
    <w:rsid w:val="00673F61"/>
    <w:rsid w:val="006F6522"/>
    <w:rsid w:val="00712474"/>
    <w:rsid w:val="00741CA6"/>
    <w:rsid w:val="00780DA4"/>
    <w:rsid w:val="007E3CA8"/>
    <w:rsid w:val="008032E2"/>
    <w:rsid w:val="00812E94"/>
    <w:rsid w:val="00822AF3"/>
    <w:rsid w:val="00896FF0"/>
    <w:rsid w:val="008A6201"/>
    <w:rsid w:val="0090184F"/>
    <w:rsid w:val="0093229F"/>
    <w:rsid w:val="0095717D"/>
    <w:rsid w:val="009616BA"/>
    <w:rsid w:val="009F103B"/>
    <w:rsid w:val="009F1694"/>
    <w:rsid w:val="00A25732"/>
    <w:rsid w:val="00A6765D"/>
    <w:rsid w:val="00A86ECB"/>
    <w:rsid w:val="00B02941"/>
    <w:rsid w:val="00B05483"/>
    <w:rsid w:val="00B52694"/>
    <w:rsid w:val="00B54100"/>
    <w:rsid w:val="00B7655C"/>
    <w:rsid w:val="00B80069"/>
    <w:rsid w:val="00C404BC"/>
    <w:rsid w:val="00C46ECC"/>
    <w:rsid w:val="00C97549"/>
    <w:rsid w:val="00D4105B"/>
    <w:rsid w:val="00D4346C"/>
    <w:rsid w:val="00D532EB"/>
    <w:rsid w:val="00D64B74"/>
    <w:rsid w:val="00D96678"/>
    <w:rsid w:val="00D9704D"/>
    <w:rsid w:val="00DB7BB4"/>
    <w:rsid w:val="00DC3B4B"/>
    <w:rsid w:val="00E93338"/>
    <w:rsid w:val="00EA2CB3"/>
    <w:rsid w:val="00EB2FE1"/>
    <w:rsid w:val="00EC1194"/>
    <w:rsid w:val="00F90CED"/>
    <w:rsid w:val="00F95B58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1485"/>
  <w15:docId w15:val="{33E1D6D5-C64B-4552-A33F-ED865853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7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5C"/>
  </w:style>
  <w:style w:type="paragraph" w:styleId="Footer">
    <w:name w:val="footer"/>
    <w:basedOn w:val="Normal"/>
    <w:link w:val="FooterChar"/>
    <w:uiPriority w:val="99"/>
    <w:unhideWhenUsed/>
    <w:rsid w:val="00B7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5C"/>
  </w:style>
  <w:style w:type="paragraph" w:styleId="BalloonText">
    <w:name w:val="Balloon Text"/>
    <w:basedOn w:val="Normal"/>
    <w:link w:val="BalloonTextChar"/>
    <w:uiPriority w:val="99"/>
    <w:semiHidden/>
    <w:unhideWhenUsed/>
    <w:rsid w:val="00B7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 Schnoll</dc:creator>
  <cp:lastModifiedBy>Mario Moore</cp:lastModifiedBy>
  <cp:revision>27</cp:revision>
  <dcterms:created xsi:type="dcterms:W3CDTF">2025-02-12T14:39:00Z</dcterms:created>
  <dcterms:modified xsi:type="dcterms:W3CDTF">2025-03-11T19:49:00Z</dcterms:modified>
</cp:coreProperties>
</file>