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9083" w14:textId="5D46E8BA" w:rsidR="004B1401" w:rsidRDefault="004B1401" w:rsidP="0074488D">
      <w:pPr>
        <w:pStyle w:val="Ttulo1"/>
        <w:jc w:val="left"/>
        <w:rPr>
          <w:sz w:val="22"/>
          <w:szCs w:val="22"/>
        </w:rPr>
      </w:pPr>
    </w:p>
    <w:p w14:paraId="7F2D1A05" w14:textId="77777777" w:rsidR="002B1BA5" w:rsidRDefault="002B1BA5" w:rsidP="002B1BA5"/>
    <w:p w14:paraId="07ABCA2F" w14:textId="77777777" w:rsidR="002B1BA5" w:rsidRDefault="002B1BA5" w:rsidP="002B1BA5"/>
    <w:p w14:paraId="6EA84B3A" w14:textId="77777777" w:rsidR="002B1BA5" w:rsidRPr="002B1BA5" w:rsidRDefault="002B1BA5" w:rsidP="002B1BA5"/>
    <w:p w14:paraId="17DFE488" w14:textId="5D766A60" w:rsidR="0074488D" w:rsidRDefault="003F291A" w:rsidP="0074488D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112B6E">
        <w:rPr>
          <w:sz w:val="32"/>
        </w:rPr>
        <w:t>5</w:t>
      </w:r>
      <w:r w:rsidR="00122D01">
        <w:rPr>
          <w:sz w:val="32"/>
        </w:rPr>
        <w:t>8</w:t>
      </w:r>
      <w:r w:rsidR="007345DA">
        <w:rPr>
          <w:sz w:val="32"/>
        </w:rPr>
        <w:t>2</w:t>
      </w:r>
      <w:r w:rsidR="00653CC7">
        <w:rPr>
          <w:sz w:val="32"/>
        </w:rPr>
        <w:t>/</w:t>
      </w:r>
      <w:r w:rsidR="00320546">
        <w:rPr>
          <w:sz w:val="32"/>
        </w:rPr>
        <w:t>2025</w:t>
      </w:r>
    </w:p>
    <w:p w14:paraId="034F0150" w14:textId="77777777" w:rsidR="0074488D" w:rsidRDefault="0074488D" w:rsidP="0074488D">
      <w:pPr>
        <w:jc w:val="right"/>
        <w:rPr>
          <w:b/>
          <w:sz w:val="28"/>
        </w:rPr>
      </w:pPr>
    </w:p>
    <w:p w14:paraId="08F20D9E" w14:textId="77777777" w:rsidR="0074488D" w:rsidRDefault="0074488D" w:rsidP="0074488D">
      <w:pPr>
        <w:pStyle w:val="Recuodecorpodetexto"/>
      </w:pPr>
      <w:r>
        <w:t>O Prefeito Municipal de Mantenópolis, Estado do Espírito Santo, no uso de suas atribuições legais.</w:t>
      </w:r>
    </w:p>
    <w:p w14:paraId="490118AD" w14:textId="77777777" w:rsidR="00A90A79" w:rsidRDefault="00A90A79" w:rsidP="0074488D">
      <w:pPr>
        <w:pStyle w:val="Recuodecorpodetexto"/>
      </w:pPr>
    </w:p>
    <w:p w14:paraId="4A1C911C" w14:textId="77777777" w:rsidR="0074488D" w:rsidRDefault="0074488D" w:rsidP="00E04461">
      <w:pPr>
        <w:rPr>
          <w:b/>
          <w:sz w:val="28"/>
        </w:rPr>
      </w:pPr>
      <w:r>
        <w:rPr>
          <w:b/>
          <w:sz w:val="28"/>
        </w:rPr>
        <w:t>RESOLVE:</w:t>
      </w:r>
    </w:p>
    <w:p w14:paraId="44F7BBC9" w14:textId="77777777" w:rsidR="007E441E" w:rsidRDefault="007E441E" w:rsidP="00E04461">
      <w:pPr>
        <w:rPr>
          <w:b/>
          <w:sz w:val="28"/>
        </w:rPr>
      </w:pPr>
    </w:p>
    <w:p w14:paraId="6EEBD4F9" w14:textId="2107F497" w:rsidR="00EC6AB6" w:rsidRDefault="00E04461" w:rsidP="004059BC">
      <w:pPr>
        <w:pStyle w:val="Ttulo2"/>
        <w:tabs>
          <w:tab w:val="left" w:pos="1134"/>
        </w:tabs>
        <w:rPr>
          <w:b w:val="0"/>
        </w:rPr>
      </w:pPr>
      <w:r>
        <w:t xml:space="preserve">               </w:t>
      </w:r>
      <w:r w:rsidR="00EC6AB6">
        <w:t xml:space="preserve">Artigo 1º - </w:t>
      </w:r>
      <w:r w:rsidR="002A524A">
        <w:rPr>
          <w:b w:val="0"/>
        </w:rPr>
        <w:t xml:space="preserve">NOMEAR </w:t>
      </w:r>
      <w:r w:rsidR="00122D01">
        <w:rPr>
          <w:b w:val="0"/>
        </w:rPr>
        <w:t>a</w:t>
      </w:r>
      <w:r w:rsidR="00872412">
        <w:rPr>
          <w:b w:val="0"/>
        </w:rPr>
        <w:t xml:space="preserve"> </w:t>
      </w:r>
      <w:r w:rsidR="00EA557A">
        <w:rPr>
          <w:b w:val="0"/>
        </w:rPr>
        <w:t>s</w:t>
      </w:r>
      <w:r w:rsidR="00112B6E">
        <w:rPr>
          <w:b w:val="0"/>
        </w:rPr>
        <w:t>enhor</w:t>
      </w:r>
      <w:r w:rsidR="00122D01">
        <w:rPr>
          <w:b w:val="0"/>
        </w:rPr>
        <w:t>a</w:t>
      </w:r>
      <w:r w:rsidR="00872412">
        <w:rPr>
          <w:b w:val="0"/>
        </w:rPr>
        <w:t xml:space="preserve"> </w:t>
      </w:r>
      <w:r w:rsidR="007345DA">
        <w:rPr>
          <w:bCs/>
        </w:rPr>
        <w:t>NATÁLIA BONIF</w:t>
      </w:r>
      <w:r w:rsidR="005B42B5">
        <w:rPr>
          <w:bCs/>
        </w:rPr>
        <w:t>A</w:t>
      </w:r>
      <w:r w:rsidR="007345DA">
        <w:rPr>
          <w:bCs/>
        </w:rPr>
        <w:t>CIO SOUZA</w:t>
      </w:r>
      <w:r w:rsidR="003C1E0B">
        <w:rPr>
          <w:b w:val="0"/>
        </w:rPr>
        <w:t xml:space="preserve"> </w:t>
      </w:r>
      <w:r w:rsidR="00872412">
        <w:rPr>
          <w:b w:val="0"/>
        </w:rPr>
        <w:t xml:space="preserve">CPF: </w:t>
      </w:r>
      <w:r w:rsidR="004059BC">
        <w:rPr>
          <w:b w:val="0"/>
        </w:rPr>
        <w:t>XXX</w:t>
      </w:r>
      <w:r w:rsidR="00872412">
        <w:rPr>
          <w:b w:val="0"/>
        </w:rPr>
        <w:t>.</w:t>
      </w:r>
      <w:r w:rsidR="005B42B5">
        <w:rPr>
          <w:b w:val="0"/>
        </w:rPr>
        <w:t>247</w:t>
      </w:r>
      <w:r w:rsidR="00655A6E">
        <w:rPr>
          <w:b w:val="0"/>
        </w:rPr>
        <w:t>.</w:t>
      </w:r>
      <w:r w:rsidR="005B42B5">
        <w:rPr>
          <w:b w:val="0"/>
        </w:rPr>
        <w:t>867</w:t>
      </w:r>
      <w:r w:rsidR="00872412">
        <w:rPr>
          <w:b w:val="0"/>
        </w:rPr>
        <w:t>-</w:t>
      </w:r>
      <w:r w:rsidR="004059BC">
        <w:rPr>
          <w:b w:val="0"/>
        </w:rPr>
        <w:t>XXX</w:t>
      </w:r>
      <w:r w:rsidR="00872412">
        <w:rPr>
          <w:b w:val="0"/>
        </w:rPr>
        <w:t xml:space="preserve"> </w:t>
      </w:r>
      <w:r w:rsidR="004059BC">
        <w:rPr>
          <w:b w:val="0"/>
        </w:rPr>
        <w:t>ao</w:t>
      </w:r>
      <w:r w:rsidR="00872412">
        <w:rPr>
          <w:b w:val="0"/>
        </w:rPr>
        <w:t xml:space="preserve"> </w:t>
      </w:r>
      <w:r w:rsidR="004059BC">
        <w:rPr>
          <w:b w:val="0"/>
        </w:rPr>
        <w:t>c</w:t>
      </w:r>
      <w:r w:rsidR="00872412">
        <w:rPr>
          <w:b w:val="0"/>
        </w:rPr>
        <w:t>argo de</w:t>
      </w:r>
      <w:r w:rsidR="002C33A2">
        <w:rPr>
          <w:b w:val="0"/>
        </w:rPr>
        <w:t xml:space="preserve"> </w:t>
      </w:r>
      <w:r w:rsidR="007345DA">
        <w:t>CHEFIA DE EQUIPE</w:t>
      </w:r>
      <w:r w:rsidR="00051EE0">
        <w:t xml:space="preserve"> </w:t>
      </w:r>
      <w:r w:rsidR="004A46B2">
        <w:t xml:space="preserve">INTERINA </w:t>
      </w:r>
      <w:r w:rsidR="00051EE0">
        <w:rPr>
          <w:b w:val="0"/>
          <w:bCs/>
        </w:rPr>
        <w:t xml:space="preserve">conforme </w:t>
      </w:r>
      <w:r w:rsidR="005F6F20">
        <w:rPr>
          <w:b w:val="0"/>
        </w:rPr>
        <w:t>dispõe a lei</w:t>
      </w:r>
      <w:r w:rsidR="00312007">
        <w:rPr>
          <w:b w:val="0"/>
        </w:rPr>
        <w:t xml:space="preserve"> nº.</w:t>
      </w:r>
      <w:r w:rsidR="005F6F20">
        <w:rPr>
          <w:b w:val="0"/>
        </w:rPr>
        <w:t xml:space="preserve"> 1794 </w:t>
      </w:r>
      <w:r w:rsidR="00312007">
        <w:rPr>
          <w:b w:val="0"/>
        </w:rPr>
        <w:t xml:space="preserve">de </w:t>
      </w:r>
      <w:r w:rsidR="005F6F20">
        <w:rPr>
          <w:b w:val="0"/>
        </w:rPr>
        <w:t>03 de janeiro de 2024</w:t>
      </w:r>
      <w:r w:rsidR="00973CE3">
        <w:rPr>
          <w:b w:val="0"/>
        </w:rPr>
        <w:t xml:space="preserve">, a partir de </w:t>
      </w:r>
      <w:r w:rsidR="00122D01">
        <w:rPr>
          <w:b w:val="0"/>
        </w:rPr>
        <w:t>0</w:t>
      </w:r>
      <w:r w:rsidR="00964C17">
        <w:rPr>
          <w:b w:val="0"/>
        </w:rPr>
        <w:t>1</w:t>
      </w:r>
      <w:r w:rsidR="004A46B2">
        <w:rPr>
          <w:b w:val="0"/>
        </w:rPr>
        <w:t xml:space="preserve"> </w:t>
      </w:r>
      <w:r w:rsidR="00973CE3">
        <w:rPr>
          <w:b w:val="0"/>
        </w:rPr>
        <w:t xml:space="preserve">de </w:t>
      </w:r>
      <w:r w:rsidR="00964C17">
        <w:rPr>
          <w:b w:val="0"/>
        </w:rPr>
        <w:t>setembro</w:t>
      </w:r>
      <w:r w:rsidR="00973CE3">
        <w:rPr>
          <w:b w:val="0"/>
        </w:rPr>
        <w:t xml:space="preserve"> de 2025.</w:t>
      </w:r>
    </w:p>
    <w:p w14:paraId="6856552F" w14:textId="77777777" w:rsidR="008E74DC" w:rsidRDefault="008E74DC" w:rsidP="00EC6AB6">
      <w:pPr>
        <w:jc w:val="both"/>
        <w:rPr>
          <w:b/>
          <w:sz w:val="28"/>
          <w:szCs w:val="28"/>
        </w:rPr>
      </w:pPr>
    </w:p>
    <w:p w14:paraId="530EC84F" w14:textId="77777777" w:rsidR="007E441E" w:rsidRDefault="007E441E" w:rsidP="00E04461">
      <w:pPr>
        <w:rPr>
          <w:sz w:val="24"/>
          <w:szCs w:val="24"/>
        </w:rPr>
      </w:pPr>
    </w:p>
    <w:p w14:paraId="79276F8A" w14:textId="0A3CF99A" w:rsidR="0074488D" w:rsidRDefault="004059BC" w:rsidP="004059BC">
      <w:pPr>
        <w:jc w:val="both"/>
        <w:rPr>
          <w:sz w:val="28"/>
        </w:rPr>
      </w:pPr>
      <w:r>
        <w:rPr>
          <w:sz w:val="24"/>
          <w:szCs w:val="24"/>
        </w:rPr>
        <w:t xml:space="preserve">                  </w:t>
      </w:r>
      <w:r w:rsidR="008E74DC">
        <w:rPr>
          <w:sz w:val="24"/>
          <w:szCs w:val="24"/>
        </w:rPr>
        <w:t>A</w:t>
      </w:r>
      <w:r w:rsidR="0074488D">
        <w:rPr>
          <w:b/>
          <w:sz w:val="28"/>
        </w:rPr>
        <w:t xml:space="preserve">rtigo 2º - </w:t>
      </w:r>
      <w:r w:rsidR="0074488D">
        <w:rPr>
          <w:sz w:val="28"/>
        </w:rPr>
        <w:t>Esta Portaria entra em vigor na data de sua publicação</w:t>
      </w:r>
      <w:r w:rsidR="004A46B2">
        <w:rPr>
          <w:sz w:val="28"/>
        </w:rPr>
        <w:t>, retroagindo os seus efeitos a 0</w:t>
      </w:r>
      <w:r w:rsidR="007345DA">
        <w:rPr>
          <w:sz w:val="28"/>
        </w:rPr>
        <w:t>1</w:t>
      </w:r>
      <w:r w:rsidR="004A46B2">
        <w:rPr>
          <w:sz w:val="28"/>
        </w:rPr>
        <w:t xml:space="preserve"> de </w:t>
      </w:r>
      <w:r w:rsidR="007345DA">
        <w:rPr>
          <w:sz w:val="28"/>
        </w:rPr>
        <w:t>setembro</w:t>
      </w:r>
      <w:r w:rsidR="004A46B2">
        <w:rPr>
          <w:sz w:val="28"/>
        </w:rPr>
        <w:t xml:space="preserve"> de 2025</w:t>
      </w:r>
      <w:r w:rsidR="00112B6E">
        <w:rPr>
          <w:sz w:val="28"/>
        </w:rPr>
        <w:t>.</w:t>
      </w:r>
    </w:p>
    <w:p w14:paraId="78EEF019" w14:textId="77777777" w:rsidR="004059B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</w:t>
      </w:r>
    </w:p>
    <w:p w14:paraId="017DEFBD" w14:textId="77777777" w:rsidR="005F6F20" w:rsidRDefault="005F6F20" w:rsidP="004059BC">
      <w:pPr>
        <w:ind w:firstLine="709"/>
        <w:jc w:val="both"/>
        <w:rPr>
          <w:sz w:val="28"/>
        </w:rPr>
      </w:pPr>
    </w:p>
    <w:p w14:paraId="5762D47D" w14:textId="77777777" w:rsidR="008E74D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</w:p>
    <w:p w14:paraId="057EAD69" w14:textId="77777777" w:rsidR="0074488D" w:rsidRDefault="008E74DC" w:rsidP="00BF13BA">
      <w:pPr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BF13BA">
        <w:rPr>
          <w:sz w:val="28"/>
        </w:rPr>
        <w:t xml:space="preserve">  </w:t>
      </w:r>
      <w:r w:rsidR="0074488D">
        <w:rPr>
          <w:sz w:val="28"/>
        </w:rPr>
        <w:t>Registra-se, publique-se e cumpra-se.</w:t>
      </w:r>
    </w:p>
    <w:p w14:paraId="67CF4698" w14:textId="77777777" w:rsidR="00E04461" w:rsidRDefault="00E04461" w:rsidP="00E04461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15D430EE" w14:textId="77777777" w:rsidR="005F6F20" w:rsidRDefault="005F6F20" w:rsidP="00E04461">
      <w:pPr>
        <w:jc w:val="both"/>
        <w:rPr>
          <w:sz w:val="28"/>
        </w:rPr>
      </w:pPr>
    </w:p>
    <w:p w14:paraId="0865C9AB" w14:textId="77777777" w:rsidR="005F6F20" w:rsidRDefault="005F6F20" w:rsidP="00E04461">
      <w:pPr>
        <w:jc w:val="both"/>
        <w:rPr>
          <w:sz w:val="28"/>
        </w:rPr>
      </w:pPr>
    </w:p>
    <w:p w14:paraId="43F6693B" w14:textId="3C3E910F" w:rsidR="0074488D" w:rsidRDefault="00111057" w:rsidP="005F6F20">
      <w:pPr>
        <w:jc w:val="right"/>
        <w:rPr>
          <w:sz w:val="28"/>
        </w:rPr>
      </w:pPr>
      <w:r>
        <w:rPr>
          <w:sz w:val="28"/>
        </w:rPr>
        <w:t xml:space="preserve">Mantenópolis-ES, </w:t>
      </w:r>
      <w:r w:rsidR="00A72695">
        <w:rPr>
          <w:sz w:val="28"/>
        </w:rPr>
        <w:t>12</w:t>
      </w:r>
      <w:r w:rsidR="004A7982">
        <w:rPr>
          <w:sz w:val="28"/>
        </w:rPr>
        <w:t xml:space="preserve"> </w:t>
      </w:r>
      <w:r w:rsidR="00617996">
        <w:rPr>
          <w:sz w:val="28"/>
        </w:rPr>
        <w:t xml:space="preserve">de </w:t>
      </w:r>
      <w:r w:rsidR="00A72695">
        <w:rPr>
          <w:sz w:val="28"/>
        </w:rPr>
        <w:t>setembro</w:t>
      </w:r>
      <w:r w:rsidR="005F6F20">
        <w:rPr>
          <w:sz w:val="28"/>
        </w:rPr>
        <w:t xml:space="preserve"> </w:t>
      </w:r>
      <w:r w:rsidR="00B65EE3">
        <w:rPr>
          <w:sz w:val="28"/>
        </w:rPr>
        <w:t>d</w:t>
      </w:r>
      <w:r w:rsidR="00FE3DB6">
        <w:rPr>
          <w:sz w:val="28"/>
        </w:rPr>
        <w:t>e 202</w:t>
      </w:r>
      <w:r w:rsidR="00320546">
        <w:rPr>
          <w:sz w:val="28"/>
        </w:rPr>
        <w:t>5</w:t>
      </w:r>
      <w:r w:rsidR="0074488D">
        <w:rPr>
          <w:sz w:val="28"/>
        </w:rPr>
        <w:t>.</w:t>
      </w:r>
    </w:p>
    <w:p w14:paraId="5F2FDA8B" w14:textId="77777777" w:rsidR="00E04461" w:rsidRDefault="00E04461" w:rsidP="00E04461">
      <w:pPr>
        <w:pStyle w:val="Ttulo4"/>
        <w:ind w:left="0" w:firstLine="0"/>
        <w:jc w:val="left"/>
      </w:pPr>
    </w:p>
    <w:p w14:paraId="49DFE5BB" w14:textId="77777777" w:rsidR="00E04461" w:rsidRDefault="00E04461" w:rsidP="00E04461">
      <w:pPr>
        <w:pStyle w:val="Ttulo4"/>
        <w:ind w:left="0" w:firstLine="0"/>
        <w:jc w:val="left"/>
      </w:pPr>
    </w:p>
    <w:p w14:paraId="2D7D0B9B" w14:textId="77777777" w:rsidR="005F6F20" w:rsidRDefault="00E04461" w:rsidP="00E04461">
      <w:pPr>
        <w:pStyle w:val="Ttulo4"/>
        <w:ind w:left="0" w:firstLine="0"/>
        <w:jc w:val="left"/>
      </w:pPr>
      <w:r>
        <w:t xml:space="preserve">                              </w:t>
      </w:r>
    </w:p>
    <w:p w14:paraId="3132F687" w14:textId="77777777" w:rsidR="005F6F20" w:rsidRDefault="005F6F20" w:rsidP="00E04461">
      <w:pPr>
        <w:pStyle w:val="Ttulo4"/>
        <w:ind w:left="0" w:firstLine="0"/>
        <w:jc w:val="left"/>
      </w:pPr>
    </w:p>
    <w:p w14:paraId="0B285BE2" w14:textId="7950D62A" w:rsidR="0074488D" w:rsidRPr="008E74DC" w:rsidRDefault="00320546" w:rsidP="005F6F20">
      <w:pPr>
        <w:pStyle w:val="Ttulo4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LUCIO MARQUES DE MORA</w:t>
      </w:r>
      <w:r w:rsidR="00C017C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S</w:t>
      </w:r>
    </w:p>
    <w:p w14:paraId="2659A17A" w14:textId="77777777" w:rsidR="00E04461" w:rsidRDefault="0074488D" w:rsidP="00E04461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Prefeito Municipal –</w:t>
      </w:r>
    </w:p>
    <w:p w14:paraId="3E4A6E06" w14:textId="77777777" w:rsidR="00C06C03" w:rsidRPr="00C06C03" w:rsidRDefault="00C06C03" w:rsidP="00C06C03">
      <w:pPr>
        <w:jc w:val="both"/>
        <w:rPr>
          <w:sz w:val="24"/>
          <w:szCs w:val="18"/>
        </w:rPr>
      </w:pPr>
    </w:p>
    <w:p w14:paraId="486BB3EC" w14:textId="72BA4411" w:rsidR="00C06C03" w:rsidRPr="00C06C03" w:rsidRDefault="00C06C03" w:rsidP="00C06C03">
      <w:pPr>
        <w:jc w:val="both"/>
        <w:rPr>
          <w:sz w:val="24"/>
          <w:szCs w:val="18"/>
        </w:rPr>
      </w:pPr>
      <w:r w:rsidRPr="00C06C03">
        <w:rPr>
          <w:sz w:val="24"/>
          <w:szCs w:val="18"/>
        </w:rPr>
        <w:t>Publicação: DOM/ES (Diário Oficial dos Municípios do Espírito Santo), Edição nº: 2.8</w:t>
      </w:r>
      <w:r>
        <w:rPr>
          <w:sz w:val="24"/>
          <w:szCs w:val="18"/>
        </w:rPr>
        <w:t>45</w:t>
      </w:r>
      <w:r w:rsidRPr="00C06C03">
        <w:rPr>
          <w:sz w:val="24"/>
          <w:szCs w:val="18"/>
        </w:rPr>
        <w:t xml:space="preserve">, de </w:t>
      </w:r>
      <w:r>
        <w:rPr>
          <w:sz w:val="24"/>
          <w:szCs w:val="18"/>
        </w:rPr>
        <w:t>15</w:t>
      </w:r>
      <w:r w:rsidRPr="00C06C03">
        <w:rPr>
          <w:sz w:val="24"/>
          <w:szCs w:val="18"/>
        </w:rPr>
        <w:t xml:space="preserve"> de </w:t>
      </w:r>
      <w:r>
        <w:rPr>
          <w:sz w:val="24"/>
          <w:szCs w:val="18"/>
        </w:rPr>
        <w:t>setembro</w:t>
      </w:r>
      <w:r w:rsidRPr="00C06C03">
        <w:rPr>
          <w:sz w:val="24"/>
          <w:szCs w:val="18"/>
        </w:rPr>
        <w:t xml:space="preserve"> de 2025, acessível em </w:t>
      </w:r>
      <w:hyperlink r:id="rId7" w:history="1">
        <w:r w:rsidRPr="00C06C03">
          <w:rPr>
            <w:rStyle w:val="Hyperlink"/>
            <w:sz w:val="24"/>
            <w:szCs w:val="18"/>
          </w:rPr>
          <w:t>https://ioes.dio.es.gov.br/dom</w:t>
        </w:r>
      </w:hyperlink>
      <w:r w:rsidRPr="00C06C03">
        <w:rPr>
          <w:sz w:val="24"/>
          <w:szCs w:val="18"/>
        </w:rPr>
        <w:t xml:space="preserve"> </w:t>
      </w:r>
    </w:p>
    <w:p w14:paraId="001F8AF4" w14:textId="77777777" w:rsidR="002B1BA5" w:rsidRDefault="002B1BA5" w:rsidP="00A90A79">
      <w:pPr>
        <w:rPr>
          <w:sz w:val="28"/>
        </w:rPr>
      </w:pPr>
    </w:p>
    <w:p w14:paraId="2494947C" w14:textId="77777777" w:rsidR="002B1BA5" w:rsidRDefault="002B1BA5" w:rsidP="00A90A79">
      <w:pPr>
        <w:rPr>
          <w:sz w:val="28"/>
        </w:rPr>
      </w:pPr>
    </w:p>
    <w:p w14:paraId="793C253B" w14:textId="77777777" w:rsidR="002536A5" w:rsidRDefault="002536A5" w:rsidP="00A90A79">
      <w:pPr>
        <w:rPr>
          <w:sz w:val="28"/>
        </w:rPr>
      </w:pPr>
    </w:p>
    <w:p w14:paraId="609FBCF2" w14:textId="77777777" w:rsidR="002536A5" w:rsidRDefault="002536A5" w:rsidP="00A90A79">
      <w:pPr>
        <w:rPr>
          <w:sz w:val="28"/>
        </w:rPr>
      </w:pPr>
    </w:p>
    <w:p w14:paraId="2F21F280" w14:textId="77777777" w:rsidR="002B1BA5" w:rsidRPr="002B1BA5" w:rsidRDefault="002B1BA5" w:rsidP="002B1BA5">
      <w:pPr>
        <w:jc w:val="center"/>
        <w:rPr>
          <w:sz w:val="24"/>
          <w:szCs w:val="18"/>
        </w:rPr>
      </w:pPr>
    </w:p>
    <w:sectPr w:rsidR="002B1BA5" w:rsidRPr="002B1BA5" w:rsidSect="0079201D">
      <w:headerReference w:type="default" r:id="rId8"/>
      <w:footerReference w:type="default" r:id="rId9"/>
      <w:pgSz w:w="12240" w:h="15840"/>
      <w:pgMar w:top="1288" w:right="1701" w:bottom="709" w:left="1701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F080" w14:textId="77777777" w:rsidR="00A52DF3" w:rsidRDefault="00A52DF3" w:rsidP="00A90A79">
      <w:r>
        <w:separator/>
      </w:r>
    </w:p>
  </w:endnote>
  <w:endnote w:type="continuationSeparator" w:id="0">
    <w:p w14:paraId="4BFB80EE" w14:textId="77777777" w:rsidR="00A52DF3" w:rsidRDefault="00A52DF3" w:rsidP="00A9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5D26" w14:textId="77777777" w:rsidR="002536A5" w:rsidRDefault="002536A5" w:rsidP="002536A5">
    <w:pPr>
      <w:pStyle w:val="Rodap"/>
      <w:jc w:val="center"/>
    </w:pPr>
    <w:r>
      <w:t>Sede: Avenida Presidente Vargas n. 545, Centro, Mantenópolis – ES – CEP.: 29.770-000</w:t>
    </w:r>
  </w:p>
  <w:p w14:paraId="4D484C9B" w14:textId="281C25D1" w:rsidR="002536A5" w:rsidRDefault="002536A5" w:rsidP="002536A5">
    <w:pPr>
      <w:pStyle w:val="Rodap"/>
      <w:jc w:val="center"/>
    </w:pPr>
    <w:r>
      <w:t>PABX: (27) 3758-2900/2923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9DB7" w14:textId="77777777" w:rsidR="00A52DF3" w:rsidRDefault="00A52DF3" w:rsidP="00A90A79">
      <w:r>
        <w:separator/>
      </w:r>
    </w:p>
  </w:footnote>
  <w:footnote w:type="continuationSeparator" w:id="0">
    <w:p w14:paraId="6DB23C3D" w14:textId="77777777" w:rsidR="00A52DF3" w:rsidRDefault="00A52DF3" w:rsidP="00A9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AA4B" w14:textId="55B46AF6" w:rsidR="002536A5" w:rsidRPr="002536A5" w:rsidRDefault="00C06C03" w:rsidP="002536A5">
    <w:pPr>
      <w:pStyle w:val="Cabealho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4A88F8F" wp14:editId="057841D4">
          <wp:simplePos x="0" y="0"/>
          <wp:positionH relativeFrom="leftMargin">
            <wp:align>right</wp:align>
          </wp:positionH>
          <wp:positionV relativeFrom="margin">
            <wp:posOffset>-828675</wp:posOffset>
          </wp:positionV>
          <wp:extent cx="781050" cy="781050"/>
          <wp:effectExtent l="0" t="0" r="0" b="0"/>
          <wp:wrapSquare wrapText="bothSides"/>
          <wp:docPr id="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6A5" w:rsidRPr="002536A5">
      <w:rPr>
        <w:b/>
        <w:bCs/>
        <w:sz w:val="36"/>
        <w:szCs w:val="36"/>
      </w:rPr>
      <w:t>PREFEITURA MUNICIPAL DE MANTENÓPOLIS</w:t>
    </w:r>
  </w:p>
  <w:p w14:paraId="6759CDBD" w14:textId="289776C7" w:rsidR="002536A5" w:rsidRPr="002536A5" w:rsidRDefault="002536A5" w:rsidP="002536A5">
    <w:pPr>
      <w:pStyle w:val="Cabealho"/>
      <w:jc w:val="center"/>
      <w:rPr>
        <w:b/>
        <w:bCs/>
        <w:sz w:val="36"/>
        <w:szCs w:val="36"/>
      </w:rPr>
    </w:pPr>
    <w:r w:rsidRPr="002536A5">
      <w:rPr>
        <w:b/>
        <w:bCs/>
        <w:sz w:val="36"/>
        <w:szCs w:val="36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9284797">
    <w:abstractNumId w:val="0"/>
  </w:num>
  <w:num w:numId="2" w16cid:durableId="843785150">
    <w:abstractNumId w:val="0"/>
  </w:num>
  <w:num w:numId="3" w16cid:durableId="57601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D"/>
    <w:rsid w:val="00002A67"/>
    <w:rsid w:val="0000599D"/>
    <w:rsid w:val="00010104"/>
    <w:rsid w:val="000113DC"/>
    <w:rsid w:val="00013F64"/>
    <w:rsid w:val="0001563F"/>
    <w:rsid w:val="00016DF9"/>
    <w:rsid w:val="00017149"/>
    <w:rsid w:val="000175E1"/>
    <w:rsid w:val="00021230"/>
    <w:rsid w:val="00022194"/>
    <w:rsid w:val="00024F1F"/>
    <w:rsid w:val="00032749"/>
    <w:rsid w:val="00033485"/>
    <w:rsid w:val="00035E05"/>
    <w:rsid w:val="000406DE"/>
    <w:rsid w:val="0004506F"/>
    <w:rsid w:val="00051EE0"/>
    <w:rsid w:val="00052478"/>
    <w:rsid w:val="00052C2E"/>
    <w:rsid w:val="00052E5A"/>
    <w:rsid w:val="000543A6"/>
    <w:rsid w:val="00055095"/>
    <w:rsid w:val="00062C2D"/>
    <w:rsid w:val="000634A3"/>
    <w:rsid w:val="00063AC4"/>
    <w:rsid w:val="00070634"/>
    <w:rsid w:val="00072352"/>
    <w:rsid w:val="00072A9C"/>
    <w:rsid w:val="000735EE"/>
    <w:rsid w:val="00075A4A"/>
    <w:rsid w:val="000768B9"/>
    <w:rsid w:val="00076996"/>
    <w:rsid w:val="000771CC"/>
    <w:rsid w:val="00085701"/>
    <w:rsid w:val="000A0F8E"/>
    <w:rsid w:val="000A294F"/>
    <w:rsid w:val="000A361C"/>
    <w:rsid w:val="000A3D5D"/>
    <w:rsid w:val="000A451E"/>
    <w:rsid w:val="000A581E"/>
    <w:rsid w:val="000A695E"/>
    <w:rsid w:val="000A7776"/>
    <w:rsid w:val="000B6D98"/>
    <w:rsid w:val="000C009F"/>
    <w:rsid w:val="000C34CC"/>
    <w:rsid w:val="000C5290"/>
    <w:rsid w:val="000C6788"/>
    <w:rsid w:val="000D0B70"/>
    <w:rsid w:val="000D18D6"/>
    <w:rsid w:val="000D3A12"/>
    <w:rsid w:val="000D57A6"/>
    <w:rsid w:val="000D7761"/>
    <w:rsid w:val="000E1461"/>
    <w:rsid w:val="000E3BFC"/>
    <w:rsid w:val="000E50ED"/>
    <w:rsid w:val="000E6221"/>
    <w:rsid w:val="000E7B62"/>
    <w:rsid w:val="001040EA"/>
    <w:rsid w:val="001051E2"/>
    <w:rsid w:val="001066C0"/>
    <w:rsid w:val="00106F06"/>
    <w:rsid w:val="00111057"/>
    <w:rsid w:val="00112B6E"/>
    <w:rsid w:val="00122D01"/>
    <w:rsid w:val="00130150"/>
    <w:rsid w:val="001323DE"/>
    <w:rsid w:val="001323FD"/>
    <w:rsid w:val="001425D9"/>
    <w:rsid w:val="00146FDD"/>
    <w:rsid w:val="00146FF1"/>
    <w:rsid w:val="00147FB6"/>
    <w:rsid w:val="00155010"/>
    <w:rsid w:val="001555FB"/>
    <w:rsid w:val="001557C8"/>
    <w:rsid w:val="00157392"/>
    <w:rsid w:val="00160D93"/>
    <w:rsid w:val="00161AC3"/>
    <w:rsid w:val="00161B04"/>
    <w:rsid w:val="0016713F"/>
    <w:rsid w:val="001674F1"/>
    <w:rsid w:val="00167F23"/>
    <w:rsid w:val="0017078B"/>
    <w:rsid w:val="00171B81"/>
    <w:rsid w:val="00177B05"/>
    <w:rsid w:val="00177E33"/>
    <w:rsid w:val="001807F2"/>
    <w:rsid w:val="001816E0"/>
    <w:rsid w:val="00187ACE"/>
    <w:rsid w:val="00190324"/>
    <w:rsid w:val="0019204F"/>
    <w:rsid w:val="00196995"/>
    <w:rsid w:val="001A223F"/>
    <w:rsid w:val="001B07FD"/>
    <w:rsid w:val="001B3DED"/>
    <w:rsid w:val="001C1E69"/>
    <w:rsid w:val="001C38EE"/>
    <w:rsid w:val="001D4080"/>
    <w:rsid w:val="001D5FC3"/>
    <w:rsid w:val="001E4183"/>
    <w:rsid w:val="001E5184"/>
    <w:rsid w:val="001E7AB8"/>
    <w:rsid w:val="001F0CB6"/>
    <w:rsid w:val="001F2A58"/>
    <w:rsid w:val="001F7A22"/>
    <w:rsid w:val="00202939"/>
    <w:rsid w:val="00205C22"/>
    <w:rsid w:val="002076CA"/>
    <w:rsid w:val="002108F9"/>
    <w:rsid w:val="00213EF6"/>
    <w:rsid w:val="0021693F"/>
    <w:rsid w:val="00220B64"/>
    <w:rsid w:val="00225200"/>
    <w:rsid w:val="00231F23"/>
    <w:rsid w:val="0023327B"/>
    <w:rsid w:val="00233761"/>
    <w:rsid w:val="00234033"/>
    <w:rsid w:val="002344CB"/>
    <w:rsid w:val="0023616E"/>
    <w:rsid w:val="00243333"/>
    <w:rsid w:val="00245682"/>
    <w:rsid w:val="0024576A"/>
    <w:rsid w:val="0024686D"/>
    <w:rsid w:val="00246CF9"/>
    <w:rsid w:val="0024705C"/>
    <w:rsid w:val="00251289"/>
    <w:rsid w:val="0025184A"/>
    <w:rsid w:val="00252B3E"/>
    <w:rsid w:val="002536A5"/>
    <w:rsid w:val="00253903"/>
    <w:rsid w:val="00260C38"/>
    <w:rsid w:val="00265B1F"/>
    <w:rsid w:val="00271B07"/>
    <w:rsid w:val="002825AD"/>
    <w:rsid w:val="00283F4B"/>
    <w:rsid w:val="00290263"/>
    <w:rsid w:val="002920B6"/>
    <w:rsid w:val="00292229"/>
    <w:rsid w:val="0029347F"/>
    <w:rsid w:val="002974B1"/>
    <w:rsid w:val="002A303A"/>
    <w:rsid w:val="002A41B6"/>
    <w:rsid w:val="002A524A"/>
    <w:rsid w:val="002A5696"/>
    <w:rsid w:val="002A6BE4"/>
    <w:rsid w:val="002B1BA5"/>
    <w:rsid w:val="002B7C7D"/>
    <w:rsid w:val="002C33A2"/>
    <w:rsid w:val="002C5DC7"/>
    <w:rsid w:val="002C6F32"/>
    <w:rsid w:val="002D0898"/>
    <w:rsid w:val="002D0BC5"/>
    <w:rsid w:val="002D2EF7"/>
    <w:rsid w:val="002D539D"/>
    <w:rsid w:val="002D6344"/>
    <w:rsid w:val="002E077A"/>
    <w:rsid w:val="002E20E4"/>
    <w:rsid w:val="002E28AE"/>
    <w:rsid w:val="002E498E"/>
    <w:rsid w:val="002E7AF0"/>
    <w:rsid w:val="002F0D14"/>
    <w:rsid w:val="002F44E3"/>
    <w:rsid w:val="002F5304"/>
    <w:rsid w:val="0030016F"/>
    <w:rsid w:val="00304D00"/>
    <w:rsid w:val="0030535B"/>
    <w:rsid w:val="00312007"/>
    <w:rsid w:val="00313480"/>
    <w:rsid w:val="0031688C"/>
    <w:rsid w:val="00316A8F"/>
    <w:rsid w:val="00320546"/>
    <w:rsid w:val="00326137"/>
    <w:rsid w:val="00332330"/>
    <w:rsid w:val="00332D95"/>
    <w:rsid w:val="00333392"/>
    <w:rsid w:val="0034382E"/>
    <w:rsid w:val="00343953"/>
    <w:rsid w:val="00343DE1"/>
    <w:rsid w:val="003445E5"/>
    <w:rsid w:val="00352F18"/>
    <w:rsid w:val="00353D69"/>
    <w:rsid w:val="00354DB5"/>
    <w:rsid w:val="003579B8"/>
    <w:rsid w:val="003645C1"/>
    <w:rsid w:val="00367396"/>
    <w:rsid w:val="00367B92"/>
    <w:rsid w:val="003766F7"/>
    <w:rsid w:val="003779AE"/>
    <w:rsid w:val="00380B63"/>
    <w:rsid w:val="003915D1"/>
    <w:rsid w:val="003933EE"/>
    <w:rsid w:val="00397FC4"/>
    <w:rsid w:val="003A06E9"/>
    <w:rsid w:val="003A17EF"/>
    <w:rsid w:val="003B07A3"/>
    <w:rsid w:val="003B6B55"/>
    <w:rsid w:val="003C1E0B"/>
    <w:rsid w:val="003C3A36"/>
    <w:rsid w:val="003C4DB8"/>
    <w:rsid w:val="003D1A09"/>
    <w:rsid w:val="003D4E22"/>
    <w:rsid w:val="003D710F"/>
    <w:rsid w:val="003E1276"/>
    <w:rsid w:val="003E3062"/>
    <w:rsid w:val="003E60E5"/>
    <w:rsid w:val="003F291A"/>
    <w:rsid w:val="003F5C24"/>
    <w:rsid w:val="003F7983"/>
    <w:rsid w:val="003F7E7A"/>
    <w:rsid w:val="0040068D"/>
    <w:rsid w:val="004029E9"/>
    <w:rsid w:val="004059BC"/>
    <w:rsid w:val="00405F2C"/>
    <w:rsid w:val="004065EC"/>
    <w:rsid w:val="0042170F"/>
    <w:rsid w:val="00424405"/>
    <w:rsid w:val="0043001B"/>
    <w:rsid w:val="00431881"/>
    <w:rsid w:val="004400BC"/>
    <w:rsid w:val="0044097B"/>
    <w:rsid w:val="0044171A"/>
    <w:rsid w:val="004425AE"/>
    <w:rsid w:val="004431AC"/>
    <w:rsid w:val="004451F4"/>
    <w:rsid w:val="00447283"/>
    <w:rsid w:val="00452BD5"/>
    <w:rsid w:val="00457E65"/>
    <w:rsid w:val="004610B3"/>
    <w:rsid w:val="00462088"/>
    <w:rsid w:val="00476B6A"/>
    <w:rsid w:val="00477191"/>
    <w:rsid w:val="00477FC5"/>
    <w:rsid w:val="00480669"/>
    <w:rsid w:val="00481763"/>
    <w:rsid w:val="00491799"/>
    <w:rsid w:val="00494902"/>
    <w:rsid w:val="004962A2"/>
    <w:rsid w:val="00496EC7"/>
    <w:rsid w:val="00497A2B"/>
    <w:rsid w:val="004A46B2"/>
    <w:rsid w:val="004A4E2C"/>
    <w:rsid w:val="004A630D"/>
    <w:rsid w:val="004A6DA7"/>
    <w:rsid w:val="004A785D"/>
    <w:rsid w:val="004A7982"/>
    <w:rsid w:val="004A7CF3"/>
    <w:rsid w:val="004B0CAB"/>
    <w:rsid w:val="004B13FB"/>
    <w:rsid w:val="004B1401"/>
    <w:rsid w:val="004B2CE0"/>
    <w:rsid w:val="004B3931"/>
    <w:rsid w:val="004B6CB1"/>
    <w:rsid w:val="004B7896"/>
    <w:rsid w:val="004C3F50"/>
    <w:rsid w:val="004D01AD"/>
    <w:rsid w:val="004D16A0"/>
    <w:rsid w:val="004D2013"/>
    <w:rsid w:val="004D3A00"/>
    <w:rsid w:val="004D75B3"/>
    <w:rsid w:val="004E20C7"/>
    <w:rsid w:val="004E5C28"/>
    <w:rsid w:val="004E5C3B"/>
    <w:rsid w:val="004E69D9"/>
    <w:rsid w:val="004F3998"/>
    <w:rsid w:val="004F4A77"/>
    <w:rsid w:val="004F6B69"/>
    <w:rsid w:val="00505B28"/>
    <w:rsid w:val="00510F6A"/>
    <w:rsid w:val="00513C84"/>
    <w:rsid w:val="005161E5"/>
    <w:rsid w:val="00522584"/>
    <w:rsid w:val="00524678"/>
    <w:rsid w:val="0052775F"/>
    <w:rsid w:val="00527C13"/>
    <w:rsid w:val="0053441A"/>
    <w:rsid w:val="005359AB"/>
    <w:rsid w:val="00537B57"/>
    <w:rsid w:val="00540881"/>
    <w:rsid w:val="00542A97"/>
    <w:rsid w:val="005503D5"/>
    <w:rsid w:val="00555447"/>
    <w:rsid w:val="005567D9"/>
    <w:rsid w:val="00560BE2"/>
    <w:rsid w:val="0056195A"/>
    <w:rsid w:val="00565F7D"/>
    <w:rsid w:val="005675CD"/>
    <w:rsid w:val="00567991"/>
    <w:rsid w:val="00570829"/>
    <w:rsid w:val="005709FC"/>
    <w:rsid w:val="00570A11"/>
    <w:rsid w:val="00571A1B"/>
    <w:rsid w:val="00574749"/>
    <w:rsid w:val="005776AB"/>
    <w:rsid w:val="00577F44"/>
    <w:rsid w:val="00581AF2"/>
    <w:rsid w:val="0058781E"/>
    <w:rsid w:val="00591F1D"/>
    <w:rsid w:val="005921E9"/>
    <w:rsid w:val="00593A2E"/>
    <w:rsid w:val="00593ED3"/>
    <w:rsid w:val="005954FA"/>
    <w:rsid w:val="00595D78"/>
    <w:rsid w:val="00597199"/>
    <w:rsid w:val="005A1261"/>
    <w:rsid w:val="005A147A"/>
    <w:rsid w:val="005A14E8"/>
    <w:rsid w:val="005A3BBF"/>
    <w:rsid w:val="005B42B5"/>
    <w:rsid w:val="005C09D6"/>
    <w:rsid w:val="005C260E"/>
    <w:rsid w:val="005C2841"/>
    <w:rsid w:val="005C7974"/>
    <w:rsid w:val="005D31C3"/>
    <w:rsid w:val="005D66F7"/>
    <w:rsid w:val="005D7E64"/>
    <w:rsid w:val="005E0328"/>
    <w:rsid w:val="005E361F"/>
    <w:rsid w:val="005E45A6"/>
    <w:rsid w:val="005F5CDD"/>
    <w:rsid w:val="005F6A48"/>
    <w:rsid w:val="005F6F20"/>
    <w:rsid w:val="005F762F"/>
    <w:rsid w:val="006004D6"/>
    <w:rsid w:val="00603125"/>
    <w:rsid w:val="00603D12"/>
    <w:rsid w:val="00611D22"/>
    <w:rsid w:val="00613148"/>
    <w:rsid w:val="006140C1"/>
    <w:rsid w:val="006148D9"/>
    <w:rsid w:val="00614BDD"/>
    <w:rsid w:val="00614D1D"/>
    <w:rsid w:val="00616C39"/>
    <w:rsid w:val="00617996"/>
    <w:rsid w:val="00621AE3"/>
    <w:rsid w:val="00623D26"/>
    <w:rsid w:val="00625112"/>
    <w:rsid w:val="00625876"/>
    <w:rsid w:val="00625A26"/>
    <w:rsid w:val="00625AA1"/>
    <w:rsid w:val="006356A2"/>
    <w:rsid w:val="0064313A"/>
    <w:rsid w:val="00647F9A"/>
    <w:rsid w:val="0065203F"/>
    <w:rsid w:val="00653CC7"/>
    <w:rsid w:val="00653F68"/>
    <w:rsid w:val="0065489E"/>
    <w:rsid w:val="00654E4C"/>
    <w:rsid w:val="00655A6E"/>
    <w:rsid w:val="00656780"/>
    <w:rsid w:val="00657024"/>
    <w:rsid w:val="006603FB"/>
    <w:rsid w:val="00660E7C"/>
    <w:rsid w:val="0067375E"/>
    <w:rsid w:val="00675E8E"/>
    <w:rsid w:val="0068046C"/>
    <w:rsid w:val="0068483F"/>
    <w:rsid w:val="00684FA2"/>
    <w:rsid w:val="006869F3"/>
    <w:rsid w:val="00690627"/>
    <w:rsid w:val="0069232D"/>
    <w:rsid w:val="00692A2B"/>
    <w:rsid w:val="006933E3"/>
    <w:rsid w:val="00696B1F"/>
    <w:rsid w:val="006A5DB8"/>
    <w:rsid w:val="006B068F"/>
    <w:rsid w:val="006B07E8"/>
    <w:rsid w:val="006B1A4C"/>
    <w:rsid w:val="006B5C4B"/>
    <w:rsid w:val="006B77D9"/>
    <w:rsid w:val="006C283D"/>
    <w:rsid w:val="006C40EE"/>
    <w:rsid w:val="006C5851"/>
    <w:rsid w:val="006D68B7"/>
    <w:rsid w:val="006E04F7"/>
    <w:rsid w:val="006E2B44"/>
    <w:rsid w:val="006E3994"/>
    <w:rsid w:val="006F682A"/>
    <w:rsid w:val="006F6BFE"/>
    <w:rsid w:val="007056EE"/>
    <w:rsid w:val="007105C4"/>
    <w:rsid w:val="00712AB2"/>
    <w:rsid w:val="007144C3"/>
    <w:rsid w:val="00721E2E"/>
    <w:rsid w:val="00724B07"/>
    <w:rsid w:val="00726DF2"/>
    <w:rsid w:val="007270FD"/>
    <w:rsid w:val="007345DA"/>
    <w:rsid w:val="007354ED"/>
    <w:rsid w:val="007367D1"/>
    <w:rsid w:val="00737D53"/>
    <w:rsid w:val="00743DB9"/>
    <w:rsid w:val="0074488D"/>
    <w:rsid w:val="00745E96"/>
    <w:rsid w:val="00754F0A"/>
    <w:rsid w:val="0075615C"/>
    <w:rsid w:val="007658F4"/>
    <w:rsid w:val="00772328"/>
    <w:rsid w:val="007751E0"/>
    <w:rsid w:val="00777E84"/>
    <w:rsid w:val="00783238"/>
    <w:rsid w:val="00783BF1"/>
    <w:rsid w:val="00783EF1"/>
    <w:rsid w:val="00787485"/>
    <w:rsid w:val="00787762"/>
    <w:rsid w:val="0079201D"/>
    <w:rsid w:val="00792D42"/>
    <w:rsid w:val="00793AB8"/>
    <w:rsid w:val="00795970"/>
    <w:rsid w:val="007A3CAD"/>
    <w:rsid w:val="007B26E6"/>
    <w:rsid w:val="007B2D1F"/>
    <w:rsid w:val="007B3BC9"/>
    <w:rsid w:val="007B425A"/>
    <w:rsid w:val="007B51E1"/>
    <w:rsid w:val="007C3442"/>
    <w:rsid w:val="007C39EC"/>
    <w:rsid w:val="007C648E"/>
    <w:rsid w:val="007C7B78"/>
    <w:rsid w:val="007D0C7F"/>
    <w:rsid w:val="007D31DB"/>
    <w:rsid w:val="007D37CE"/>
    <w:rsid w:val="007D6995"/>
    <w:rsid w:val="007D6CB9"/>
    <w:rsid w:val="007E07A6"/>
    <w:rsid w:val="007E221E"/>
    <w:rsid w:val="007E441E"/>
    <w:rsid w:val="007F17E1"/>
    <w:rsid w:val="007F2DBA"/>
    <w:rsid w:val="007F35D6"/>
    <w:rsid w:val="007F77B5"/>
    <w:rsid w:val="00813E5E"/>
    <w:rsid w:val="00814F65"/>
    <w:rsid w:val="008150CB"/>
    <w:rsid w:val="00820B11"/>
    <w:rsid w:val="0083514E"/>
    <w:rsid w:val="0083538C"/>
    <w:rsid w:val="00843D35"/>
    <w:rsid w:val="00844999"/>
    <w:rsid w:val="008459D3"/>
    <w:rsid w:val="008506E7"/>
    <w:rsid w:val="00851F14"/>
    <w:rsid w:val="0085318A"/>
    <w:rsid w:val="00856E92"/>
    <w:rsid w:val="00857A4B"/>
    <w:rsid w:val="0086196D"/>
    <w:rsid w:val="00861BD5"/>
    <w:rsid w:val="008621F2"/>
    <w:rsid w:val="0086355E"/>
    <w:rsid w:val="008635AE"/>
    <w:rsid w:val="00864244"/>
    <w:rsid w:val="008700A3"/>
    <w:rsid w:val="00872412"/>
    <w:rsid w:val="00873216"/>
    <w:rsid w:val="00875FC2"/>
    <w:rsid w:val="00877415"/>
    <w:rsid w:val="00880EE5"/>
    <w:rsid w:val="00884499"/>
    <w:rsid w:val="008934B2"/>
    <w:rsid w:val="008953A0"/>
    <w:rsid w:val="00895EEB"/>
    <w:rsid w:val="00897CF3"/>
    <w:rsid w:val="008A120D"/>
    <w:rsid w:val="008A6F5C"/>
    <w:rsid w:val="008B2C83"/>
    <w:rsid w:val="008B5708"/>
    <w:rsid w:val="008B5AF8"/>
    <w:rsid w:val="008B7630"/>
    <w:rsid w:val="008C0754"/>
    <w:rsid w:val="008C161C"/>
    <w:rsid w:val="008C24B3"/>
    <w:rsid w:val="008C4AD7"/>
    <w:rsid w:val="008D38F9"/>
    <w:rsid w:val="008D659A"/>
    <w:rsid w:val="008E32B4"/>
    <w:rsid w:val="008E55D1"/>
    <w:rsid w:val="008E5AF3"/>
    <w:rsid w:val="008E6EDC"/>
    <w:rsid w:val="008E7227"/>
    <w:rsid w:val="008E74DC"/>
    <w:rsid w:val="008F06BC"/>
    <w:rsid w:val="008F438D"/>
    <w:rsid w:val="008F5FCE"/>
    <w:rsid w:val="00901842"/>
    <w:rsid w:val="00904D87"/>
    <w:rsid w:val="009073D3"/>
    <w:rsid w:val="00916685"/>
    <w:rsid w:val="00927AB9"/>
    <w:rsid w:val="00933889"/>
    <w:rsid w:val="00933B6B"/>
    <w:rsid w:val="009351BD"/>
    <w:rsid w:val="00940A0B"/>
    <w:rsid w:val="00940B92"/>
    <w:rsid w:val="00943937"/>
    <w:rsid w:val="00947BFD"/>
    <w:rsid w:val="009644DF"/>
    <w:rsid w:val="00964C17"/>
    <w:rsid w:val="009655C6"/>
    <w:rsid w:val="0097116D"/>
    <w:rsid w:val="009721BD"/>
    <w:rsid w:val="00972801"/>
    <w:rsid w:val="00973CE3"/>
    <w:rsid w:val="00981C99"/>
    <w:rsid w:val="00985BF3"/>
    <w:rsid w:val="00986A19"/>
    <w:rsid w:val="0098743D"/>
    <w:rsid w:val="00990619"/>
    <w:rsid w:val="0099285A"/>
    <w:rsid w:val="00992D04"/>
    <w:rsid w:val="009941CE"/>
    <w:rsid w:val="009A03A1"/>
    <w:rsid w:val="009A2DFF"/>
    <w:rsid w:val="009A32A4"/>
    <w:rsid w:val="009A491F"/>
    <w:rsid w:val="009B2F78"/>
    <w:rsid w:val="009B3CAE"/>
    <w:rsid w:val="009C1280"/>
    <w:rsid w:val="009D0A33"/>
    <w:rsid w:val="009D163C"/>
    <w:rsid w:val="009D2C84"/>
    <w:rsid w:val="009D2F7D"/>
    <w:rsid w:val="009D42D8"/>
    <w:rsid w:val="009D701A"/>
    <w:rsid w:val="009E261D"/>
    <w:rsid w:val="009E2676"/>
    <w:rsid w:val="009E29C2"/>
    <w:rsid w:val="009E45A9"/>
    <w:rsid w:val="009E6867"/>
    <w:rsid w:val="009F21A0"/>
    <w:rsid w:val="00A00D47"/>
    <w:rsid w:val="00A0348A"/>
    <w:rsid w:val="00A049F9"/>
    <w:rsid w:val="00A04EB5"/>
    <w:rsid w:val="00A052A3"/>
    <w:rsid w:val="00A06F5E"/>
    <w:rsid w:val="00A12AEE"/>
    <w:rsid w:val="00A21CB9"/>
    <w:rsid w:val="00A24767"/>
    <w:rsid w:val="00A26288"/>
    <w:rsid w:val="00A275CF"/>
    <w:rsid w:val="00A27680"/>
    <w:rsid w:val="00A36A49"/>
    <w:rsid w:val="00A37C48"/>
    <w:rsid w:val="00A4528D"/>
    <w:rsid w:val="00A5097D"/>
    <w:rsid w:val="00A52DF3"/>
    <w:rsid w:val="00A534BD"/>
    <w:rsid w:val="00A53B70"/>
    <w:rsid w:val="00A554C4"/>
    <w:rsid w:val="00A616EA"/>
    <w:rsid w:val="00A653AC"/>
    <w:rsid w:val="00A66DB2"/>
    <w:rsid w:val="00A72695"/>
    <w:rsid w:val="00A75EF6"/>
    <w:rsid w:val="00A82DCA"/>
    <w:rsid w:val="00A84A75"/>
    <w:rsid w:val="00A85332"/>
    <w:rsid w:val="00A85F4A"/>
    <w:rsid w:val="00A87D1C"/>
    <w:rsid w:val="00A90A0F"/>
    <w:rsid w:val="00A90A79"/>
    <w:rsid w:val="00A90BE2"/>
    <w:rsid w:val="00A91D2B"/>
    <w:rsid w:val="00A9488E"/>
    <w:rsid w:val="00A955EA"/>
    <w:rsid w:val="00AA171D"/>
    <w:rsid w:val="00AA321F"/>
    <w:rsid w:val="00AB0C48"/>
    <w:rsid w:val="00AB1CDE"/>
    <w:rsid w:val="00AB2A04"/>
    <w:rsid w:val="00AB5BD3"/>
    <w:rsid w:val="00AB6559"/>
    <w:rsid w:val="00AC1D68"/>
    <w:rsid w:val="00AC3351"/>
    <w:rsid w:val="00AC3AF7"/>
    <w:rsid w:val="00AD0F57"/>
    <w:rsid w:val="00AD2D9E"/>
    <w:rsid w:val="00AD5323"/>
    <w:rsid w:val="00AD60A5"/>
    <w:rsid w:val="00AE1DE9"/>
    <w:rsid w:val="00AE2A31"/>
    <w:rsid w:val="00AE586A"/>
    <w:rsid w:val="00AE6B8A"/>
    <w:rsid w:val="00AF06F0"/>
    <w:rsid w:val="00AF16DB"/>
    <w:rsid w:val="00AF238A"/>
    <w:rsid w:val="00AF2F5B"/>
    <w:rsid w:val="00AF3C44"/>
    <w:rsid w:val="00AF444B"/>
    <w:rsid w:val="00AF6D93"/>
    <w:rsid w:val="00B00B2E"/>
    <w:rsid w:val="00B012FD"/>
    <w:rsid w:val="00B017A9"/>
    <w:rsid w:val="00B0254F"/>
    <w:rsid w:val="00B07821"/>
    <w:rsid w:val="00B15C4F"/>
    <w:rsid w:val="00B15C75"/>
    <w:rsid w:val="00B1628B"/>
    <w:rsid w:val="00B17B3C"/>
    <w:rsid w:val="00B17C8E"/>
    <w:rsid w:val="00B2019E"/>
    <w:rsid w:val="00B243C7"/>
    <w:rsid w:val="00B262D6"/>
    <w:rsid w:val="00B27C86"/>
    <w:rsid w:val="00B310CC"/>
    <w:rsid w:val="00B32B9C"/>
    <w:rsid w:val="00B33C91"/>
    <w:rsid w:val="00B36ABA"/>
    <w:rsid w:val="00B41547"/>
    <w:rsid w:val="00B45E07"/>
    <w:rsid w:val="00B54332"/>
    <w:rsid w:val="00B54AF6"/>
    <w:rsid w:val="00B5696B"/>
    <w:rsid w:val="00B61F6C"/>
    <w:rsid w:val="00B62D40"/>
    <w:rsid w:val="00B64A61"/>
    <w:rsid w:val="00B64EDC"/>
    <w:rsid w:val="00B655C6"/>
    <w:rsid w:val="00B65EE3"/>
    <w:rsid w:val="00B66A46"/>
    <w:rsid w:val="00B707B3"/>
    <w:rsid w:val="00B75A8E"/>
    <w:rsid w:val="00B76F67"/>
    <w:rsid w:val="00B81E2C"/>
    <w:rsid w:val="00B83C80"/>
    <w:rsid w:val="00B83CE0"/>
    <w:rsid w:val="00B858D1"/>
    <w:rsid w:val="00B87839"/>
    <w:rsid w:val="00B90344"/>
    <w:rsid w:val="00B91504"/>
    <w:rsid w:val="00B92D3A"/>
    <w:rsid w:val="00B92F26"/>
    <w:rsid w:val="00B95796"/>
    <w:rsid w:val="00B965E6"/>
    <w:rsid w:val="00B96BB7"/>
    <w:rsid w:val="00BA05DC"/>
    <w:rsid w:val="00BA1723"/>
    <w:rsid w:val="00BA3642"/>
    <w:rsid w:val="00BA56BB"/>
    <w:rsid w:val="00BA6328"/>
    <w:rsid w:val="00BA7C15"/>
    <w:rsid w:val="00BB188B"/>
    <w:rsid w:val="00BB1BB3"/>
    <w:rsid w:val="00BB2ACC"/>
    <w:rsid w:val="00BB5F99"/>
    <w:rsid w:val="00BC0851"/>
    <w:rsid w:val="00BC25D3"/>
    <w:rsid w:val="00BC3208"/>
    <w:rsid w:val="00BC4CEA"/>
    <w:rsid w:val="00BC7723"/>
    <w:rsid w:val="00BD08B1"/>
    <w:rsid w:val="00BD08F6"/>
    <w:rsid w:val="00BD4A93"/>
    <w:rsid w:val="00BD600C"/>
    <w:rsid w:val="00BE3760"/>
    <w:rsid w:val="00BE3FC7"/>
    <w:rsid w:val="00BE6E11"/>
    <w:rsid w:val="00BF0846"/>
    <w:rsid w:val="00BF13BA"/>
    <w:rsid w:val="00BF537B"/>
    <w:rsid w:val="00C017C5"/>
    <w:rsid w:val="00C01D78"/>
    <w:rsid w:val="00C04C06"/>
    <w:rsid w:val="00C06405"/>
    <w:rsid w:val="00C06C03"/>
    <w:rsid w:val="00C11694"/>
    <w:rsid w:val="00C11EA1"/>
    <w:rsid w:val="00C22966"/>
    <w:rsid w:val="00C2532E"/>
    <w:rsid w:val="00C25359"/>
    <w:rsid w:val="00C3042F"/>
    <w:rsid w:val="00C30785"/>
    <w:rsid w:val="00C3171F"/>
    <w:rsid w:val="00C32A4A"/>
    <w:rsid w:val="00C35923"/>
    <w:rsid w:val="00C35BE7"/>
    <w:rsid w:val="00C376F4"/>
    <w:rsid w:val="00C44380"/>
    <w:rsid w:val="00C446A8"/>
    <w:rsid w:val="00C463AD"/>
    <w:rsid w:val="00C50084"/>
    <w:rsid w:val="00C55EDD"/>
    <w:rsid w:val="00C6092A"/>
    <w:rsid w:val="00C60E64"/>
    <w:rsid w:val="00C62B79"/>
    <w:rsid w:val="00C63B5F"/>
    <w:rsid w:val="00C66D4C"/>
    <w:rsid w:val="00C708D8"/>
    <w:rsid w:val="00C70BBC"/>
    <w:rsid w:val="00C81A7A"/>
    <w:rsid w:val="00C83762"/>
    <w:rsid w:val="00C83C0E"/>
    <w:rsid w:val="00C847E9"/>
    <w:rsid w:val="00C854CB"/>
    <w:rsid w:val="00C86613"/>
    <w:rsid w:val="00C86F4A"/>
    <w:rsid w:val="00C90003"/>
    <w:rsid w:val="00C92BF8"/>
    <w:rsid w:val="00C94DD6"/>
    <w:rsid w:val="00CA0058"/>
    <w:rsid w:val="00CA399E"/>
    <w:rsid w:val="00CA5C81"/>
    <w:rsid w:val="00CB14EB"/>
    <w:rsid w:val="00CC0490"/>
    <w:rsid w:val="00CC1B30"/>
    <w:rsid w:val="00CC3ED1"/>
    <w:rsid w:val="00CC49CC"/>
    <w:rsid w:val="00CD7D90"/>
    <w:rsid w:val="00CF0BB5"/>
    <w:rsid w:val="00CF1BF8"/>
    <w:rsid w:val="00CF54F5"/>
    <w:rsid w:val="00CF637C"/>
    <w:rsid w:val="00D00F2A"/>
    <w:rsid w:val="00D012FF"/>
    <w:rsid w:val="00D02604"/>
    <w:rsid w:val="00D02952"/>
    <w:rsid w:val="00D073F4"/>
    <w:rsid w:val="00D135E4"/>
    <w:rsid w:val="00D155EF"/>
    <w:rsid w:val="00D260FC"/>
    <w:rsid w:val="00D26CF3"/>
    <w:rsid w:val="00D27CBF"/>
    <w:rsid w:val="00D405A3"/>
    <w:rsid w:val="00D47056"/>
    <w:rsid w:val="00D4733D"/>
    <w:rsid w:val="00D476F7"/>
    <w:rsid w:val="00D51CF0"/>
    <w:rsid w:val="00D5433D"/>
    <w:rsid w:val="00D54F59"/>
    <w:rsid w:val="00D550A6"/>
    <w:rsid w:val="00D55D53"/>
    <w:rsid w:val="00D55E90"/>
    <w:rsid w:val="00D608C0"/>
    <w:rsid w:val="00D61252"/>
    <w:rsid w:val="00D6198C"/>
    <w:rsid w:val="00D650A4"/>
    <w:rsid w:val="00D74C3D"/>
    <w:rsid w:val="00D76878"/>
    <w:rsid w:val="00D86D2B"/>
    <w:rsid w:val="00D90929"/>
    <w:rsid w:val="00D93856"/>
    <w:rsid w:val="00D95EF0"/>
    <w:rsid w:val="00DA056F"/>
    <w:rsid w:val="00DA73DB"/>
    <w:rsid w:val="00DB4D89"/>
    <w:rsid w:val="00DB6EBF"/>
    <w:rsid w:val="00DD2DE3"/>
    <w:rsid w:val="00DD42AB"/>
    <w:rsid w:val="00DE0DF9"/>
    <w:rsid w:val="00DF0458"/>
    <w:rsid w:val="00DF14DD"/>
    <w:rsid w:val="00DF57BD"/>
    <w:rsid w:val="00DF5C2B"/>
    <w:rsid w:val="00E012F4"/>
    <w:rsid w:val="00E04461"/>
    <w:rsid w:val="00E07950"/>
    <w:rsid w:val="00E12030"/>
    <w:rsid w:val="00E22CF1"/>
    <w:rsid w:val="00E2551B"/>
    <w:rsid w:val="00E27DAC"/>
    <w:rsid w:val="00E3440B"/>
    <w:rsid w:val="00E35A63"/>
    <w:rsid w:val="00E35BBB"/>
    <w:rsid w:val="00E42CEB"/>
    <w:rsid w:val="00E4391D"/>
    <w:rsid w:val="00E45A30"/>
    <w:rsid w:val="00E46580"/>
    <w:rsid w:val="00E47247"/>
    <w:rsid w:val="00E5034E"/>
    <w:rsid w:val="00E56C56"/>
    <w:rsid w:val="00E5723A"/>
    <w:rsid w:val="00E60543"/>
    <w:rsid w:val="00E60A6C"/>
    <w:rsid w:val="00E60AB3"/>
    <w:rsid w:val="00E610ED"/>
    <w:rsid w:val="00E61D4E"/>
    <w:rsid w:val="00E65DAF"/>
    <w:rsid w:val="00E67AF4"/>
    <w:rsid w:val="00E742EB"/>
    <w:rsid w:val="00E758D8"/>
    <w:rsid w:val="00E76542"/>
    <w:rsid w:val="00E8182F"/>
    <w:rsid w:val="00E865DE"/>
    <w:rsid w:val="00EA16C9"/>
    <w:rsid w:val="00EA4BB7"/>
    <w:rsid w:val="00EA557A"/>
    <w:rsid w:val="00EB26F5"/>
    <w:rsid w:val="00EB4B43"/>
    <w:rsid w:val="00EB5465"/>
    <w:rsid w:val="00EB5F6B"/>
    <w:rsid w:val="00EB6FA4"/>
    <w:rsid w:val="00EC206A"/>
    <w:rsid w:val="00EC25F2"/>
    <w:rsid w:val="00EC2A94"/>
    <w:rsid w:val="00EC4650"/>
    <w:rsid w:val="00EC6AB6"/>
    <w:rsid w:val="00ED128F"/>
    <w:rsid w:val="00ED1713"/>
    <w:rsid w:val="00ED1983"/>
    <w:rsid w:val="00EE45C4"/>
    <w:rsid w:val="00EE7ECA"/>
    <w:rsid w:val="00EF694C"/>
    <w:rsid w:val="00F011BE"/>
    <w:rsid w:val="00F07C04"/>
    <w:rsid w:val="00F10D5C"/>
    <w:rsid w:val="00F113C6"/>
    <w:rsid w:val="00F167B3"/>
    <w:rsid w:val="00F177FD"/>
    <w:rsid w:val="00F21A13"/>
    <w:rsid w:val="00F26362"/>
    <w:rsid w:val="00F277C1"/>
    <w:rsid w:val="00F27C06"/>
    <w:rsid w:val="00F3284E"/>
    <w:rsid w:val="00F34E2D"/>
    <w:rsid w:val="00F362C0"/>
    <w:rsid w:val="00F373E3"/>
    <w:rsid w:val="00F37B8C"/>
    <w:rsid w:val="00F42E6C"/>
    <w:rsid w:val="00F42E73"/>
    <w:rsid w:val="00F43E59"/>
    <w:rsid w:val="00F55EE2"/>
    <w:rsid w:val="00F60BFC"/>
    <w:rsid w:val="00F61133"/>
    <w:rsid w:val="00F63F4A"/>
    <w:rsid w:val="00F66141"/>
    <w:rsid w:val="00F71135"/>
    <w:rsid w:val="00F72E77"/>
    <w:rsid w:val="00F73123"/>
    <w:rsid w:val="00F73D31"/>
    <w:rsid w:val="00F76149"/>
    <w:rsid w:val="00F84711"/>
    <w:rsid w:val="00F87A3F"/>
    <w:rsid w:val="00F87F28"/>
    <w:rsid w:val="00F90F49"/>
    <w:rsid w:val="00F90F5C"/>
    <w:rsid w:val="00F92611"/>
    <w:rsid w:val="00F92DEF"/>
    <w:rsid w:val="00F93A2C"/>
    <w:rsid w:val="00F94112"/>
    <w:rsid w:val="00F96654"/>
    <w:rsid w:val="00F97F71"/>
    <w:rsid w:val="00FA119A"/>
    <w:rsid w:val="00FA1C7E"/>
    <w:rsid w:val="00FA4A9C"/>
    <w:rsid w:val="00FA5AE5"/>
    <w:rsid w:val="00FA66DD"/>
    <w:rsid w:val="00FA7314"/>
    <w:rsid w:val="00FB1CAF"/>
    <w:rsid w:val="00FC0974"/>
    <w:rsid w:val="00FC0A3C"/>
    <w:rsid w:val="00FC3FA8"/>
    <w:rsid w:val="00FC610E"/>
    <w:rsid w:val="00FD0D82"/>
    <w:rsid w:val="00FD4556"/>
    <w:rsid w:val="00FD5967"/>
    <w:rsid w:val="00FE3AAE"/>
    <w:rsid w:val="00FE3DB6"/>
    <w:rsid w:val="00FE3F7B"/>
    <w:rsid w:val="00FF00AD"/>
    <w:rsid w:val="00FF2D87"/>
    <w:rsid w:val="00FF35E2"/>
    <w:rsid w:val="00FF41CC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56309"/>
  <w15:docId w15:val="{F06E8491-A1DC-41A1-9D1E-AB026D4D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link w:val="Ttulo1Char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customStyle="1" w:styleId="RecuodecorpodetextoChar">
    <w:name w:val="Recuo de corpo de texto Char"/>
    <w:link w:val="Recuodecorpodetexto"/>
    <w:rsid w:val="004B1401"/>
    <w:rPr>
      <w:sz w:val="28"/>
    </w:rPr>
  </w:style>
  <w:style w:type="character" w:customStyle="1" w:styleId="Ttulo1Char">
    <w:name w:val="Título 1 Char"/>
    <w:link w:val="Ttulo1"/>
    <w:rsid w:val="0074488D"/>
    <w:rPr>
      <w:b/>
      <w:sz w:val="28"/>
    </w:rPr>
  </w:style>
  <w:style w:type="character" w:customStyle="1" w:styleId="Ttulo4Char">
    <w:name w:val="Título 4 Char"/>
    <w:link w:val="Ttulo4"/>
    <w:rsid w:val="0074488D"/>
    <w:rPr>
      <w:sz w:val="28"/>
    </w:rPr>
  </w:style>
  <w:style w:type="character" w:styleId="Hyperlink">
    <w:name w:val="Hyperlink"/>
    <w:uiPriority w:val="99"/>
    <w:unhideWhenUsed/>
    <w:rsid w:val="00A90A79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rsid w:val="00A90A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0A79"/>
  </w:style>
  <w:style w:type="paragraph" w:styleId="Rodap">
    <w:name w:val="footer"/>
    <w:basedOn w:val="Normal"/>
    <w:link w:val="RodapChar"/>
    <w:uiPriority w:val="99"/>
    <w:rsid w:val="00A90A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79"/>
  </w:style>
  <w:style w:type="paragraph" w:styleId="PargrafodaLista">
    <w:name w:val="List Paragraph"/>
    <w:basedOn w:val="Normal"/>
    <w:uiPriority w:val="34"/>
    <w:qFormat/>
    <w:rsid w:val="00CD7D9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C06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Matheus G Constâncio</cp:lastModifiedBy>
  <cp:revision>23</cp:revision>
  <cp:lastPrinted>2025-10-02T15:13:00Z</cp:lastPrinted>
  <dcterms:created xsi:type="dcterms:W3CDTF">2025-01-02T16:10:00Z</dcterms:created>
  <dcterms:modified xsi:type="dcterms:W3CDTF">2025-10-02T15:13:00Z</dcterms:modified>
</cp:coreProperties>
</file>