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12E835F2" w:rsidR="00C73A2F" w:rsidRPr="002F22F5" w:rsidRDefault="001918B9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20</w:t>
      </w:r>
      <w:r w:rsidR="00C90A97">
        <w:rPr>
          <w:rFonts w:cstheme="minorHAnsi"/>
          <w:b/>
          <w:bCs/>
          <w:sz w:val="24"/>
          <w:szCs w:val="24"/>
          <w:u w:val="single"/>
        </w:rPr>
        <w:t>/10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24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E73A03">
        <w:rPr>
          <w:rFonts w:cstheme="minorHAnsi"/>
          <w:b/>
          <w:bCs/>
          <w:sz w:val="24"/>
          <w:szCs w:val="24"/>
          <w:u w:val="single"/>
        </w:rPr>
        <w:t>10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2D103308" w:rsidR="00B13FAB" w:rsidRPr="007340FC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1918B9">
              <w:rPr>
                <w:rFonts w:cstheme="minorHAnsi"/>
                <w:b w:val="0"/>
                <w:bCs w:val="0"/>
                <w:sz w:val="24"/>
                <w:szCs w:val="24"/>
              </w:rPr>
              <w:t>20</w:t>
            </w:r>
            <w:r w:rsidR="00C90A97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24148713" w14:textId="17CFBB70" w:rsidR="007047C6" w:rsidRDefault="001918B9" w:rsidP="001918B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à Polícia Ambiental com Projetos a Desenvolver nas Escolas</w:t>
            </w:r>
          </w:p>
          <w:p w14:paraId="7741B2F5" w14:textId="77777777" w:rsidR="001918B9" w:rsidRDefault="001918B9" w:rsidP="001918B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a Vereadores</w:t>
            </w:r>
          </w:p>
          <w:p w14:paraId="3A9E9A45" w14:textId="1A6FCEFE" w:rsidR="001918B9" w:rsidRPr="00E75CF6" w:rsidRDefault="001918B9" w:rsidP="001918B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Procedimentos Resoluções Internas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69BF61E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1918B9">
              <w:rPr>
                <w:rFonts w:cstheme="minorHAnsi"/>
                <w:b w:val="0"/>
                <w:bCs w:val="0"/>
                <w:sz w:val="24"/>
                <w:szCs w:val="24"/>
              </w:rPr>
              <w:t>21</w:t>
            </w:r>
            <w:r w:rsidR="00C90A97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37E7CA17" w14:textId="2B32F21C" w:rsidR="001918B9" w:rsidRDefault="001918B9" w:rsidP="001918B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</w:t>
            </w:r>
            <w:r>
              <w:rPr>
                <w:rFonts w:cstheme="minorHAnsi"/>
                <w:sz w:val="24"/>
                <w:szCs w:val="24"/>
              </w:rPr>
              <w:t>à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Polí</w:t>
            </w:r>
            <w:r>
              <w:rPr>
                <w:rFonts w:cstheme="minorHAnsi"/>
                <w:sz w:val="24"/>
                <w:szCs w:val="24"/>
              </w:rPr>
              <w:t>cia Ambiental com Projetos a Desenvolver nas Escolas</w:t>
            </w:r>
          </w:p>
          <w:p w14:paraId="5240953E" w14:textId="77777777" w:rsidR="001918B9" w:rsidRDefault="001918B9" w:rsidP="001918B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a Vereadores</w:t>
            </w:r>
          </w:p>
          <w:p w14:paraId="64407B9A" w14:textId="12AA50E8" w:rsidR="00B81282" w:rsidRPr="00E75CF6" w:rsidRDefault="001918B9" w:rsidP="001918B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Procedimentos Resoluções Internas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5D7B3305" w:rsidR="00C73A2F" w:rsidRPr="007340FC" w:rsidRDefault="001918B9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22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000" w:type="dxa"/>
          </w:tcPr>
          <w:p w14:paraId="35796E40" w14:textId="1C3610AE" w:rsidR="00202153" w:rsidRPr="00E75CF6" w:rsidRDefault="001918B9" w:rsidP="001918B9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na Escola Municipal Deocleciano de Oliveira para Resolver Problemas Urgentes de Infraestruturas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35C4AA88" w:rsidR="00EF6166" w:rsidRDefault="001918B9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23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5901FD3C" w14:textId="23F9C1E9" w:rsidR="00106BA0" w:rsidRPr="00EE0DA8" w:rsidRDefault="001918B9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P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rocessos Internos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19AB7799" w:rsidR="00EF6166" w:rsidRDefault="001918B9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24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22CCC207" w14:textId="77777777" w:rsidR="00B812C9" w:rsidRDefault="001918B9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FD1428" w14:textId="566A0614" w:rsidR="001918B9" w:rsidRPr="007047C6" w:rsidRDefault="001918B9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Assinatura e Despacho de Processos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9FB9C" w14:textId="77777777" w:rsidR="00CB26F1" w:rsidRDefault="00CB26F1" w:rsidP="00E96ED3">
      <w:pPr>
        <w:spacing w:after="0" w:line="240" w:lineRule="auto"/>
      </w:pPr>
      <w:r>
        <w:separator/>
      </w:r>
    </w:p>
  </w:endnote>
  <w:endnote w:type="continuationSeparator" w:id="0">
    <w:p w14:paraId="36BE9C67" w14:textId="77777777" w:rsidR="00CB26F1" w:rsidRDefault="00CB26F1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44F5C" w14:textId="77777777" w:rsidR="00CB26F1" w:rsidRDefault="00CB26F1" w:rsidP="00E96ED3">
      <w:pPr>
        <w:spacing w:after="0" w:line="240" w:lineRule="auto"/>
      </w:pPr>
      <w:r>
        <w:separator/>
      </w:r>
    </w:p>
  </w:footnote>
  <w:footnote w:type="continuationSeparator" w:id="0">
    <w:p w14:paraId="57539EAB" w14:textId="77777777" w:rsidR="00CB26F1" w:rsidRDefault="00CB26F1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16E3"/>
    <w:rsid w:val="00104F3E"/>
    <w:rsid w:val="00106BA0"/>
    <w:rsid w:val="00135D43"/>
    <w:rsid w:val="001918B9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F81"/>
    <w:rsid w:val="004F1C7A"/>
    <w:rsid w:val="00500AE1"/>
    <w:rsid w:val="00503CA0"/>
    <w:rsid w:val="00527489"/>
    <w:rsid w:val="00573DAD"/>
    <w:rsid w:val="005C467C"/>
    <w:rsid w:val="006205C8"/>
    <w:rsid w:val="00686EAF"/>
    <w:rsid w:val="00687D82"/>
    <w:rsid w:val="006A200C"/>
    <w:rsid w:val="006C1B21"/>
    <w:rsid w:val="006D087A"/>
    <w:rsid w:val="007047C6"/>
    <w:rsid w:val="007340FC"/>
    <w:rsid w:val="00735A39"/>
    <w:rsid w:val="00744D05"/>
    <w:rsid w:val="00747FBD"/>
    <w:rsid w:val="00767576"/>
    <w:rsid w:val="00790C58"/>
    <w:rsid w:val="00793A43"/>
    <w:rsid w:val="007B5A69"/>
    <w:rsid w:val="008328B4"/>
    <w:rsid w:val="00834E6E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81282"/>
    <w:rsid w:val="00B812C9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90A97"/>
    <w:rsid w:val="00CB26F1"/>
    <w:rsid w:val="00CB36CA"/>
    <w:rsid w:val="00CD0CDF"/>
    <w:rsid w:val="00D030CC"/>
    <w:rsid w:val="00D05195"/>
    <w:rsid w:val="00D41A5A"/>
    <w:rsid w:val="00D62F89"/>
    <w:rsid w:val="00D71385"/>
    <w:rsid w:val="00D862D9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2025-10-28T17:18:00Z</dcterms:created>
  <dcterms:modified xsi:type="dcterms:W3CDTF">2025-10-28T17:18:00Z</dcterms:modified>
</cp:coreProperties>
</file>