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F06D3" w14:textId="77777777" w:rsidR="00723C10" w:rsidRDefault="000017AF" w:rsidP="00723C10">
      <w:pPr>
        <w:ind w:firstLine="708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 w:rsidRPr="000017AF">
        <w:rPr>
          <w:rFonts w:ascii="Calibri" w:hAnsi="Calibri" w:cs="Calibri"/>
          <w:b/>
          <w:bCs/>
          <w:i/>
          <w:iCs/>
          <w:sz w:val="28"/>
          <w:szCs w:val="28"/>
        </w:rPr>
        <w:t>TABELA DE REMUNERAÇÃO E NÍVEL SALARIAL DOS CARGOS</w:t>
      </w:r>
    </w:p>
    <w:p w14:paraId="0755CF68" w14:textId="77777777" w:rsidR="000017AF" w:rsidRDefault="000017AF" w:rsidP="00723C10">
      <w:pPr>
        <w:ind w:firstLine="708"/>
        <w:jc w:val="center"/>
        <w:rPr>
          <w:rFonts w:ascii="Calibri" w:hAnsi="Calibri" w:cs="Calibri"/>
          <w:b/>
          <w:bCs/>
          <w:i/>
          <w:iCs/>
          <w:sz w:val="28"/>
          <w:szCs w:val="28"/>
        </w:rPr>
      </w:pPr>
      <w:r>
        <w:rPr>
          <w:rFonts w:ascii="Calibri" w:hAnsi="Calibri" w:cs="Calibri"/>
          <w:b/>
          <w:bCs/>
          <w:i/>
          <w:iCs/>
          <w:sz w:val="28"/>
          <w:szCs w:val="28"/>
        </w:rPr>
        <w:t>EXERCÍCIO 2024</w:t>
      </w:r>
    </w:p>
    <w:p w14:paraId="02027AEA" w14:textId="77777777" w:rsidR="000017AF" w:rsidRPr="000017AF" w:rsidRDefault="000017AF" w:rsidP="00723C10">
      <w:pPr>
        <w:ind w:firstLine="708"/>
        <w:jc w:val="center"/>
        <w:rPr>
          <w:rFonts w:ascii="Calibri" w:hAnsi="Calibri" w:cs="Calibri"/>
          <w:b/>
          <w:bCs/>
          <w:iCs/>
          <w:sz w:val="28"/>
          <w:szCs w:val="28"/>
        </w:rPr>
      </w:pPr>
    </w:p>
    <w:p w14:paraId="343203FA" w14:textId="77777777" w:rsidR="000017AF" w:rsidRPr="004E2106" w:rsidRDefault="000017AF" w:rsidP="000017AF">
      <w:pPr>
        <w:rPr>
          <w:rFonts w:ascii="Calibri" w:hAnsi="Calibri" w:cs="Calibri"/>
          <w:b/>
          <w:bCs/>
          <w:iCs/>
          <w:sz w:val="22"/>
          <w:szCs w:val="22"/>
        </w:rPr>
      </w:pPr>
      <w:r w:rsidRPr="004E2106">
        <w:rPr>
          <w:rFonts w:ascii="Calibri" w:hAnsi="Calibri" w:cs="Calibri"/>
          <w:b/>
          <w:bCs/>
          <w:iCs/>
          <w:sz w:val="22"/>
          <w:szCs w:val="22"/>
        </w:rPr>
        <w:t>ESTATUTÁRIO</w:t>
      </w:r>
    </w:p>
    <w:p w14:paraId="7DCF64A9" w14:textId="77777777" w:rsidR="000017AF" w:rsidRPr="004E2106" w:rsidRDefault="000017AF" w:rsidP="000017AF">
      <w:pPr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6"/>
        <w:gridCol w:w="2409"/>
        <w:gridCol w:w="1843"/>
        <w:gridCol w:w="2693"/>
      </w:tblGrid>
      <w:tr w:rsidR="000017AF" w:rsidRPr="004E2106" w14:paraId="2A912AC4" w14:textId="77777777" w:rsidTr="001765C3">
        <w:tc>
          <w:tcPr>
            <w:tcW w:w="2836" w:type="dxa"/>
            <w:shd w:val="clear" w:color="auto" w:fill="BDD6EE"/>
          </w:tcPr>
          <w:p w14:paraId="1855AC3F" w14:textId="77777777" w:rsidR="000017AF" w:rsidRPr="004E2106" w:rsidRDefault="000017AF" w:rsidP="00AA57BD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4E2106">
              <w:rPr>
                <w:rFonts w:ascii="Calibri" w:hAnsi="Calibri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2409" w:type="dxa"/>
            <w:shd w:val="clear" w:color="auto" w:fill="BDD6EE"/>
          </w:tcPr>
          <w:p w14:paraId="29BDA250" w14:textId="77777777" w:rsidR="000017AF" w:rsidRPr="004E2106" w:rsidRDefault="000017AF" w:rsidP="00AA57BD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4E2106">
              <w:rPr>
                <w:rFonts w:ascii="Calibri" w:hAnsi="Calibri" w:cs="Arial"/>
                <w:b/>
                <w:bCs/>
                <w:sz w:val="22"/>
                <w:szCs w:val="22"/>
              </w:rPr>
              <w:t>LEI DA CRIAÇÃO</w:t>
            </w:r>
          </w:p>
        </w:tc>
        <w:tc>
          <w:tcPr>
            <w:tcW w:w="1843" w:type="dxa"/>
            <w:shd w:val="clear" w:color="auto" w:fill="BDD6EE"/>
          </w:tcPr>
          <w:p w14:paraId="6B089E18" w14:textId="77777777" w:rsidR="000017AF" w:rsidRPr="004E2106" w:rsidRDefault="000017AF" w:rsidP="00AA57BD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4E2106">
              <w:rPr>
                <w:rFonts w:ascii="Calibri" w:hAnsi="Calibri" w:cs="Arial"/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2693" w:type="dxa"/>
            <w:shd w:val="clear" w:color="auto" w:fill="BDD6EE"/>
          </w:tcPr>
          <w:p w14:paraId="44A5E00D" w14:textId="77777777" w:rsidR="000017AF" w:rsidRPr="004E2106" w:rsidRDefault="000017AF" w:rsidP="00AA57BD">
            <w:pPr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4E2106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VALOR DO NÍVEL</w:t>
            </w:r>
          </w:p>
        </w:tc>
      </w:tr>
      <w:tr w:rsidR="009939E3" w:rsidRPr="004E2106" w14:paraId="25135E9A" w14:textId="77777777" w:rsidTr="001765C3">
        <w:trPr>
          <w:trHeight w:val="255"/>
        </w:trPr>
        <w:tc>
          <w:tcPr>
            <w:tcW w:w="2836" w:type="dxa"/>
            <w:vAlign w:val="center"/>
          </w:tcPr>
          <w:p w14:paraId="1E226517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Recepcionista</w:t>
            </w:r>
          </w:p>
          <w:p w14:paraId="288CEC90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15C158C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04B36F69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 - C</w:t>
            </w:r>
          </w:p>
        </w:tc>
        <w:tc>
          <w:tcPr>
            <w:tcW w:w="2693" w:type="dxa"/>
            <w:vAlign w:val="center"/>
          </w:tcPr>
          <w:p w14:paraId="72C5B08F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1.649,95</w:t>
            </w:r>
          </w:p>
        </w:tc>
      </w:tr>
      <w:tr w:rsidR="009939E3" w:rsidRPr="004E2106" w14:paraId="305CADE3" w14:textId="77777777" w:rsidTr="001765C3">
        <w:trPr>
          <w:trHeight w:val="270"/>
        </w:trPr>
        <w:tc>
          <w:tcPr>
            <w:tcW w:w="2836" w:type="dxa"/>
            <w:vAlign w:val="center"/>
          </w:tcPr>
          <w:p w14:paraId="73210F23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Zelador</w:t>
            </w:r>
          </w:p>
          <w:p w14:paraId="564E9FB5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151D579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5B7739F4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 xml:space="preserve">I – C </w:t>
            </w:r>
          </w:p>
        </w:tc>
        <w:tc>
          <w:tcPr>
            <w:tcW w:w="2693" w:type="dxa"/>
            <w:vAlign w:val="center"/>
          </w:tcPr>
          <w:p w14:paraId="07F72BEC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1.649,95</w:t>
            </w:r>
          </w:p>
        </w:tc>
      </w:tr>
      <w:tr w:rsidR="009939E3" w:rsidRPr="004E2106" w14:paraId="672F7922" w14:textId="77777777" w:rsidTr="001765C3">
        <w:trPr>
          <w:trHeight w:val="300"/>
        </w:trPr>
        <w:tc>
          <w:tcPr>
            <w:tcW w:w="2836" w:type="dxa"/>
            <w:vAlign w:val="center"/>
          </w:tcPr>
          <w:p w14:paraId="6E87BD4C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Vigia</w:t>
            </w:r>
          </w:p>
          <w:p w14:paraId="6875F2A9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0FEB2686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4B319016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III - A</w:t>
            </w:r>
          </w:p>
        </w:tc>
        <w:tc>
          <w:tcPr>
            <w:tcW w:w="2693" w:type="dxa"/>
            <w:vAlign w:val="center"/>
          </w:tcPr>
          <w:p w14:paraId="477178AE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2.075,23</w:t>
            </w:r>
          </w:p>
        </w:tc>
      </w:tr>
      <w:tr w:rsidR="009939E3" w:rsidRPr="004E2106" w14:paraId="53B5A7D9" w14:textId="77777777" w:rsidTr="001765C3">
        <w:trPr>
          <w:trHeight w:val="173"/>
        </w:trPr>
        <w:tc>
          <w:tcPr>
            <w:tcW w:w="2836" w:type="dxa"/>
            <w:vAlign w:val="center"/>
          </w:tcPr>
          <w:p w14:paraId="234709F6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Motorista</w:t>
            </w:r>
          </w:p>
          <w:p w14:paraId="7755D876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35E2C9E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3EE265B7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IV - A</w:t>
            </w:r>
          </w:p>
        </w:tc>
        <w:tc>
          <w:tcPr>
            <w:tcW w:w="2693" w:type="dxa"/>
            <w:vAlign w:val="center"/>
          </w:tcPr>
          <w:p w14:paraId="0E64FFCA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2.490,26</w:t>
            </w:r>
          </w:p>
        </w:tc>
      </w:tr>
      <w:tr w:rsidR="009939E3" w:rsidRPr="004E2106" w14:paraId="20C269A6" w14:textId="77777777" w:rsidTr="001765C3">
        <w:trPr>
          <w:trHeight w:val="195"/>
        </w:trPr>
        <w:tc>
          <w:tcPr>
            <w:tcW w:w="2836" w:type="dxa"/>
            <w:vAlign w:val="center"/>
          </w:tcPr>
          <w:p w14:paraId="7AF503E6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Assistente de Secretaria</w:t>
            </w:r>
          </w:p>
          <w:p w14:paraId="24A3871E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3083476A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37578C38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 - H</w:t>
            </w:r>
          </w:p>
        </w:tc>
        <w:tc>
          <w:tcPr>
            <w:tcW w:w="2693" w:type="dxa"/>
          </w:tcPr>
          <w:p w14:paraId="34AB0A99" w14:textId="77777777" w:rsidR="009939E3" w:rsidRPr="00624B15" w:rsidRDefault="004A5A29" w:rsidP="00624B15">
            <w:pPr>
              <w:jc w:val="center"/>
              <w:rPr>
                <w:rFonts w:ascii="Calibri" w:hAnsi="Calibri" w:cs="Arial"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iCs/>
                <w:sz w:val="22"/>
                <w:szCs w:val="22"/>
              </w:rPr>
              <w:t>4.798,65</w:t>
            </w:r>
          </w:p>
        </w:tc>
      </w:tr>
      <w:tr w:rsidR="009939E3" w:rsidRPr="004E2106" w14:paraId="1AD15442" w14:textId="77777777" w:rsidTr="001765C3">
        <w:trPr>
          <w:trHeight w:val="240"/>
        </w:trPr>
        <w:tc>
          <w:tcPr>
            <w:tcW w:w="2836" w:type="dxa"/>
            <w:vAlign w:val="center"/>
          </w:tcPr>
          <w:p w14:paraId="5D5BC584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Escriturário</w:t>
            </w:r>
          </w:p>
          <w:p w14:paraId="24B54C58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5A3E9B51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2ED959FA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IV - C</w:t>
            </w:r>
          </w:p>
        </w:tc>
        <w:tc>
          <w:tcPr>
            <w:tcW w:w="2693" w:type="dxa"/>
          </w:tcPr>
          <w:p w14:paraId="635DA6B5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2.851,10</w:t>
            </w:r>
          </w:p>
        </w:tc>
      </w:tr>
      <w:tr w:rsidR="009939E3" w:rsidRPr="004E2106" w14:paraId="6DB20098" w14:textId="77777777" w:rsidTr="001765C3">
        <w:trPr>
          <w:trHeight w:val="255"/>
        </w:trPr>
        <w:tc>
          <w:tcPr>
            <w:tcW w:w="2836" w:type="dxa"/>
            <w:vAlign w:val="center"/>
          </w:tcPr>
          <w:p w14:paraId="6B9A2E08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Auxiliar Administrativo</w:t>
            </w:r>
          </w:p>
          <w:p w14:paraId="14E4E2BE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2BDB53FD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1831D6E5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 - A</w:t>
            </w:r>
          </w:p>
        </w:tc>
        <w:tc>
          <w:tcPr>
            <w:tcW w:w="2693" w:type="dxa"/>
          </w:tcPr>
          <w:p w14:paraId="4B0DDBB1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 w:rsidRPr="00624B15">
              <w:rPr>
                <w:rFonts w:ascii="Calibri" w:hAnsi="Calibri" w:cs="Arial"/>
                <w:iCs/>
                <w:sz w:val="22"/>
                <w:szCs w:val="22"/>
              </w:rPr>
              <w:t>2.988,31</w:t>
            </w:r>
          </w:p>
        </w:tc>
      </w:tr>
      <w:tr w:rsidR="009939E3" w:rsidRPr="004E2106" w14:paraId="6EB85E1E" w14:textId="77777777" w:rsidTr="001765C3">
        <w:trPr>
          <w:trHeight w:val="218"/>
        </w:trPr>
        <w:tc>
          <w:tcPr>
            <w:tcW w:w="2836" w:type="dxa"/>
            <w:vAlign w:val="center"/>
          </w:tcPr>
          <w:p w14:paraId="60CDCB9E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Secretário da Câmara</w:t>
            </w:r>
          </w:p>
          <w:p w14:paraId="520944BD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489EE66B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12FA75F5" w14:textId="77777777" w:rsidR="009939E3" w:rsidRPr="004E2106" w:rsidRDefault="004A5A29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VI - I</w:t>
            </w:r>
          </w:p>
        </w:tc>
        <w:tc>
          <w:tcPr>
            <w:tcW w:w="2693" w:type="dxa"/>
          </w:tcPr>
          <w:p w14:paraId="2D8BFEBD" w14:textId="77777777" w:rsidR="009939E3" w:rsidRPr="004E2106" w:rsidRDefault="004A5A29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6.161,40</w:t>
            </w:r>
          </w:p>
        </w:tc>
      </w:tr>
      <w:tr w:rsidR="009939E3" w:rsidRPr="004E2106" w14:paraId="1C969B58" w14:textId="77777777" w:rsidTr="001765C3">
        <w:trPr>
          <w:trHeight w:val="285"/>
        </w:trPr>
        <w:tc>
          <w:tcPr>
            <w:tcW w:w="2836" w:type="dxa"/>
            <w:vAlign w:val="center"/>
          </w:tcPr>
          <w:p w14:paraId="31FF8D5A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Contador</w:t>
            </w:r>
          </w:p>
          <w:p w14:paraId="33DE7144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7AC00B0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1CA3489D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VIII - A</w:t>
            </w:r>
          </w:p>
        </w:tc>
        <w:tc>
          <w:tcPr>
            <w:tcW w:w="2693" w:type="dxa"/>
          </w:tcPr>
          <w:p w14:paraId="3F257F6F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5.163,82</w:t>
            </w:r>
          </w:p>
        </w:tc>
      </w:tr>
      <w:tr w:rsidR="009939E3" w:rsidRPr="004E2106" w14:paraId="7B8A6B77" w14:textId="77777777" w:rsidTr="001765C3">
        <w:trPr>
          <w:trHeight w:val="285"/>
        </w:trPr>
        <w:tc>
          <w:tcPr>
            <w:tcW w:w="2836" w:type="dxa"/>
            <w:vAlign w:val="center"/>
          </w:tcPr>
          <w:p w14:paraId="58D24686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Advogado</w:t>
            </w:r>
          </w:p>
          <w:p w14:paraId="15E86E6E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10E12D15" w14:textId="77777777" w:rsidR="009939E3" w:rsidRPr="004E2106" w:rsidRDefault="0008223B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298B3E2B" w14:textId="77777777" w:rsidR="009939E3" w:rsidRPr="004E2106" w:rsidRDefault="004A5A29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IX - I</w:t>
            </w:r>
          </w:p>
        </w:tc>
        <w:tc>
          <w:tcPr>
            <w:tcW w:w="2693" w:type="dxa"/>
          </w:tcPr>
          <w:p w14:paraId="5DDCD2A8" w14:textId="77777777" w:rsidR="009939E3" w:rsidRPr="004E2106" w:rsidRDefault="004A5A29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10.646,85</w:t>
            </w:r>
          </w:p>
        </w:tc>
      </w:tr>
      <w:tr w:rsidR="009939E3" w:rsidRPr="004E2106" w14:paraId="0A4F4C19" w14:textId="77777777" w:rsidTr="001765C3">
        <w:trPr>
          <w:trHeight w:val="271"/>
        </w:trPr>
        <w:tc>
          <w:tcPr>
            <w:tcW w:w="2836" w:type="dxa"/>
            <w:vAlign w:val="center"/>
          </w:tcPr>
          <w:p w14:paraId="0849BEC7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Auditor Público Interno</w:t>
            </w:r>
          </w:p>
          <w:p w14:paraId="1028863A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DB21FCE" w14:textId="77777777" w:rsidR="009939E3" w:rsidRPr="004E2106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357B1FA4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IX – A</w:t>
            </w:r>
          </w:p>
        </w:tc>
        <w:tc>
          <w:tcPr>
            <w:tcW w:w="2693" w:type="dxa"/>
          </w:tcPr>
          <w:p w14:paraId="4F79AF84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6.196,56</w:t>
            </w:r>
          </w:p>
        </w:tc>
      </w:tr>
      <w:tr w:rsidR="009939E3" w:rsidRPr="004E2106" w14:paraId="40264FEC" w14:textId="77777777" w:rsidTr="001765C3">
        <w:trPr>
          <w:trHeight w:val="204"/>
        </w:trPr>
        <w:tc>
          <w:tcPr>
            <w:tcW w:w="2836" w:type="dxa"/>
            <w:vAlign w:val="center"/>
          </w:tcPr>
          <w:p w14:paraId="1F271933" w14:textId="77777777" w:rsidR="009939E3" w:rsidRPr="00975FCE" w:rsidRDefault="009939E3" w:rsidP="009939E3">
            <w:pPr>
              <w:rPr>
                <w:rFonts w:ascii="Arial" w:hAnsi="Arial" w:cs="Arial"/>
                <w:sz w:val="18"/>
                <w:szCs w:val="18"/>
              </w:rPr>
            </w:pPr>
            <w:r w:rsidRPr="00975FCE">
              <w:rPr>
                <w:rFonts w:ascii="Arial" w:hAnsi="Arial" w:cs="Arial"/>
                <w:sz w:val="18"/>
                <w:szCs w:val="18"/>
              </w:rPr>
              <w:t>Controlador Geral Interno</w:t>
            </w:r>
          </w:p>
          <w:p w14:paraId="39FE8342" w14:textId="77777777" w:rsidR="009939E3" w:rsidRPr="004E2106" w:rsidRDefault="009939E3" w:rsidP="009939E3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409" w:type="dxa"/>
            <w:vAlign w:val="center"/>
          </w:tcPr>
          <w:p w14:paraId="73FE4A9F" w14:textId="77777777" w:rsidR="009939E3" w:rsidRPr="004E2106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2777/2023</w:t>
            </w:r>
          </w:p>
        </w:tc>
        <w:tc>
          <w:tcPr>
            <w:tcW w:w="1843" w:type="dxa"/>
            <w:vAlign w:val="center"/>
          </w:tcPr>
          <w:p w14:paraId="7D81B92F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X - A</w:t>
            </w:r>
          </w:p>
        </w:tc>
        <w:tc>
          <w:tcPr>
            <w:tcW w:w="2693" w:type="dxa"/>
          </w:tcPr>
          <w:p w14:paraId="74AA30FD" w14:textId="77777777" w:rsidR="009939E3" w:rsidRPr="004E2106" w:rsidRDefault="00624B15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7.435,87</w:t>
            </w:r>
          </w:p>
        </w:tc>
      </w:tr>
    </w:tbl>
    <w:p w14:paraId="18D4EDDF" w14:textId="77777777" w:rsidR="005C74D1" w:rsidRDefault="005C74D1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BB65562" w14:textId="77777777" w:rsidR="00321062" w:rsidRPr="006302EE" w:rsidRDefault="00321062" w:rsidP="00321062">
      <w:pPr>
        <w:rPr>
          <w:rFonts w:ascii="Arial" w:hAnsi="Arial" w:cs="Arial"/>
          <w:b/>
          <w:sz w:val="22"/>
          <w:szCs w:val="22"/>
        </w:rPr>
      </w:pPr>
    </w:p>
    <w:p w14:paraId="5CF6747B" w14:textId="77777777" w:rsidR="00321062" w:rsidRPr="002004AB" w:rsidRDefault="00321062" w:rsidP="00321062">
      <w:pPr>
        <w:rPr>
          <w:rFonts w:ascii="Arial" w:hAnsi="Arial" w:cs="Arial"/>
          <w:sz w:val="16"/>
          <w:szCs w:val="16"/>
        </w:rPr>
      </w:pPr>
      <w:r w:rsidRPr="002004AB">
        <w:rPr>
          <w:rFonts w:ascii="Arial" w:hAnsi="Arial" w:cs="Arial"/>
          <w:sz w:val="16"/>
          <w:szCs w:val="16"/>
        </w:rPr>
        <w:t>Plano de Carreiras e Vencimentos dos Servidores da Câmara Municipal – 10 (dez) carreiras e 12 (doze) classes.</w:t>
      </w:r>
    </w:p>
    <w:p w14:paraId="75DF7164" w14:textId="77777777" w:rsidR="00321062" w:rsidRPr="002004AB" w:rsidRDefault="00321062" w:rsidP="00321062">
      <w:pPr>
        <w:rPr>
          <w:rFonts w:ascii="Arial" w:hAnsi="Arial" w:cs="Arial"/>
          <w:sz w:val="16"/>
          <w:szCs w:val="16"/>
        </w:rPr>
      </w:pPr>
    </w:p>
    <w:tbl>
      <w:tblPr>
        <w:tblW w:w="1163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78"/>
        <w:gridCol w:w="889"/>
        <w:gridCol w:w="850"/>
        <w:gridCol w:w="851"/>
        <w:gridCol w:w="763"/>
        <w:gridCol w:w="796"/>
        <w:gridCol w:w="852"/>
        <w:gridCol w:w="852"/>
        <w:gridCol w:w="852"/>
        <w:gridCol w:w="852"/>
        <w:gridCol w:w="986"/>
        <w:gridCol w:w="852"/>
        <w:gridCol w:w="852"/>
      </w:tblGrid>
      <w:tr w:rsidR="00321062" w:rsidRPr="002004AB" w14:paraId="530BF39E" w14:textId="77777777" w:rsidTr="00E2203A">
        <w:trPr>
          <w:trHeight w:val="55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0DF9F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CARREIRA/CLASSE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3A930D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28474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42EB1F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C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2E1EC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E1F687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E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B39B7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F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A1DC7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G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92FFBE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H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69FF4F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I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7420A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J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5DE9E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0A2A77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</w:tr>
      <w:tr w:rsidR="00321062" w:rsidRPr="002004AB" w14:paraId="0702C9E6" w14:textId="77777777" w:rsidTr="00E2203A">
        <w:trPr>
          <w:trHeight w:val="308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8DCCD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72E4A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1.441,14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B7A7D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1.542,02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EF6F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1.649,95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443D7E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1.777,29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7B84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1.889,04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64794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2.021,26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D160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2.162,78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2A25F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2.314,18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BE75C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2.476,16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978DE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2.649,48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2B12A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2.834,94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7A507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3.033,38</w:t>
            </w:r>
          </w:p>
        </w:tc>
      </w:tr>
      <w:tr w:rsidR="00321062" w:rsidRPr="002004AB" w14:paraId="045D580B" w14:textId="77777777" w:rsidTr="00E2203A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8338E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II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AE8E8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1.729,36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9D9C0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1.850,39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254A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1.979,95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DE5E9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2.118,53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DF0D5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2.266,83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E7CB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2.425,53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D383B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2.595,29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70303D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2.776,95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74F3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2.971,33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A65CD4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3.178,76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43E9D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3.401,89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D9E44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3.640,02</w:t>
            </w:r>
          </w:p>
        </w:tc>
      </w:tr>
      <w:tr w:rsidR="00321062" w:rsidRPr="002004AB" w14:paraId="490D543F" w14:textId="77777777" w:rsidTr="00E2203A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076076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III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0C46C4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2.075,23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3940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2.220,48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2038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2.375,92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5DC34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2.542,27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19835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2.720,18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F6BF4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2.910,62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D4BF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3.114,34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7A117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3.332,34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BB3D6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3.565,59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F19B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3.815,18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B98C5E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4.082,26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4ACFA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4.368,02</w:t>
            </w:r>
          </w:p>
        </w:tc>
      </w:tr>
      <w:tr w:rsidR="00321062" w:rsidRPr="002004AB" w14:paraId="103C721E" w14:textId="77777777" w:rsidTr="00E2203A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5C42A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IV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23397B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2.490,26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0DC54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2.664,60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F168A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2.851,10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484B86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3.050,69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86156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3.264,22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F82A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3.492,78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734A8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3.737,23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FE25E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3.998,85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011677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4.278,75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C79D4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4.578,29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8D87F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4.898,78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6732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5.241,71</w:t>
            </w:r>
          </w:p>
        </w:tc>
      </w:tr>
      <w:tr w:rsidR="00321062" w:rsidRPr="002004AB" w14:paraId="471A99EF" w14:textId="77777777" w:rsidTr="00E2203A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F29F4B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D5FB8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2.988,31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1E561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3.197,49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D8615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3.421,30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1AB23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3.660,85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342554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3.917,09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88BB4B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4.191,32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85F36F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4.484,68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D88BDE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4.798,65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A935F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5.134,53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74878B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5.493,94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80A5C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5.878,52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4ABAC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6.290,00</w:t>
            </w:r>
          </w:p>
        </w:tc>
      </w:tr>
      <w:tr w:rsidR="00321062" w:rsidRPr="002004AB" w14:paraId="62A89A00" w14:textId="77777777" w:rsidTr="00E2203A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0455B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VI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1A49A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3.585,99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D47B0A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3836,99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11954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4.105,58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59E8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4.393,02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8F9A46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4.700,51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1E6B97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5.029,58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2329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5.381,60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2B56D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5.758,31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AF78B4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6.161,40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6823C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6.592,69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F006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7.054,17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AF49A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7.547,98</w:t>
            </w:r>
          </w:p>
        </w:tc>
      </w:tr>
      <w:tr w:rsidR="00321062" w:rsidRPr="002004AB" w14:paraId="608705ED" w14:textId="77777777" w:rsidTr="00E2203A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28DD2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VII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B8CAE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4.303,19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4CE08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4.604,40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D6D8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4.926,70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EFA5A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5.271,61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873EA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5.640,64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ADB7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6.035,51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414B0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6.457,90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72DD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6.909,95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59D9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7.393,67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A9A1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7.911,22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C5689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8.464,39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49A68B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9.057,55</w:t>
            </w:r>
          </w:p>
        </w:tc>
      </w:tr>
      <w:tr w:rsidR="00321062" w:rsidRPr="002004AB" w14:paraId="2915493B" w14:textId="77777777" w:rsidTr="00E2203A">
        <w:trPr>
          <w:trHeight w:val="300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307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VIII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7DFC4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5.163,82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43DD2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5.525,29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86EA5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5.912,05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040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6.325,93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7BE35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6.768,74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CCA0EC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7.242,56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6594C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7.749,51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DC911A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8.291,92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B759C7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8.872,42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FBFE22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9.493,51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514C3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10.158,05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4FEF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10.869,10</w:t>
            </w:r>
          </w:p>
        </w:tc>
      </w:tr>
      <w:tr w:rsidR="00321062" w:rsidRPr="002004AB" w14:paraId="55F55CC3" w14:textId="77777777" w:rsidTr="00E2203A">
        <w:trPr>
          <w:trHeight w:val="285"/>
        </w:trPr>
        <w:tc>
          <w:tcPr>
            <w:tcW w:w="1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72291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IX</w:t>
            </w:r>
          </w:p>
        </w:tc>
        <w:tc>
          <w:tcPr>
            <w:tcW w:w="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E5EF1E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6.196,56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130E9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6.630,33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95A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7.094,46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3085CD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7.591,13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89DF6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8.122,50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4CCC7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8.691,02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4C9486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9.299,38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EAA15C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9.950,34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3D279A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10.646,85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252F6B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11.392,14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98C1A3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12.189,59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952AB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13.042,85</w:t>
            </w:r>
          </w:p>
        </w:tc>
      </w:tr>
      <w:tr w:rsidR="00321062" w:rsidRPr="002004AB" w14:paraId="46D32281" w14:textId="77777777" w:rsidTr="00E2203A">
        <w:trPr>
          <w:trHeight w:val="285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47B3C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X</w:t>
            </w:r>
          </w:p>
        </w:tc>
        <w:tc>
          <w:tcPr>
            <w:tcW w:w="8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2870D4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7.435,87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D728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7.956,39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9F3BC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8.513,34</w:t>
            </w:r>
          </w:p>
        </w:tc>
        <w:tc>
          <w:tcPr>
            <w:tcW w:w="7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3E9B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9.109,27</w:t>
            </w:r>
          </w:p>
        </w:tc>
        <w:tc>
          <w:tcPr>
            <w:tcW w:w="7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A4828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9.746,91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EFA3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10.429,19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258C9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11.159,23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50F6F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11.940,37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DC4D5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12.776,20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64D8FF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13.670,53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5A2A0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14.627,47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9CB4DB" w14:textId="77777777" w:rsidR="00321062" w:rsidRPr="002004AB" w:rsidRDefault="00321062" w:rsidP="00E2203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004AB">
              <w:rPr>
                <w:rFonts w:ascii="Arial" w:hAnsi="Arial" w:cs="Arial"/>
                <w:color w:val="000000"/>
                <w:sz w:val="16"/>
                <w:szCs w:val="16"/>
              </w:rPr>
              <w:t>15.651,39</w:t>
            </w:r>
          </w:p>
        </w:tc>
      </w:tr>
    </w:tbl>
    <w:p w14:paraId="2CDF8CE6" w14:textId="77777777" w:rsidR="00321062" w:rsidRDefault="00321062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72D2BD3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AF6F014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E651279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6827250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5685669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EC7AAA0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1CE9839C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56AB616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9D84F99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A725FBF" w14:textId="77777777" w:rsidR="0008223B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40D000F2" w14:textId="77777777" w:rsidR="0008223B" w:rsidRPr="004E2106" w:rsidRDefault="0008223B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6C12699" w14:textId="77777777" w:rsidR="00766EB1" w:rsidRDefault="00766EB1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3AF27786" w14:textId="77777777" w:rsidR="000017AF" w:rsidRPr="004E2106" w:rsidRDefault="000017AF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E2106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COMISSIONADO</w:t>
      </w:r>
    </w:p>
    <w:p w14:paraId="02E03583" w14:textId="77777777" w:rsidR="000017AF" w:rsidRPr="004E2106" w:rsidRDefault="000017AF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3"/>
        <w:gridCol w:w="1559"/>
        <w:gridCol w:w="1418"/>
        <w:gridCol w:w="2693"/>
      </w:tblGrid>
      <w:tr w:rsidR="000017AF" w:rsidRPr="000017AF" w14:paraId="2120DE9A" w14:textId="77777777" w:rsidTr="001765C3">
        <w:tc>
          <w:tcPr>
            <w:tcW w:w="4253" w:type="dxa"/>
            <w:shd w:val="clear" w:color="auto" w:fill="BDD6EE"/>
          </w:tcPr>
          <w:p w14:paraId="6E71904B" w14:textId="77777777" w:rsidR="000017AF" w:rsidRPr="000017AF" w:rsidRDefault="000017AF" w:rsidP="004E2106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0017AF">
              <w:rPr>
                <w:rFonts w:ascii="Calibri" w:hAnsi="Calibri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1559" w:type="dxa"/>
            <w:shd w:val="clear" w:color="auto" w:fill="BDD6EE"/>
          </w:tcPr>
          <w:p w14:paraId="15B985D0" w14:textId="77777777" w:rsidR="000017AF" w:rsidRPr="000017AF" w:rsidRDefault="000017AF" w:rsidP="004E2106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0017AF">
              <w:rPr>
                <w:rFonts w:ascii="Calibri" w:hAnsi="Calibri" w:cs="Arial"/>
                <w:b/>
                <w:bCs/>
                <w:sz w:val="22"/>
                <w:szCs w:val="22"/>
              </w:rPr>
              <w:t>LEI DA CRIAÇÃO</w:t>
            </w:r>
          </w:p>
        </w:tc>
        <w:tc>
          <w:tcPr>
            <w:tcW w:w="1418" w:type="dxa"/>
            <w:shd w:val="clear" w:color="auto" w:fill="BDD6EE"/>
          </w:tcPr>
          <w:p w14:paraId="094F2AA6" w14:textId="77777777" w:rsidR="000017AF" w:rsidRPr="000017AF" w:rsidRDefault="000017AF" w:rsidP="004E2106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0017AF">
              <w:rPr>
                <w:rFonts w:ascii="Calibri" w:hAnsi="Calibri" w:cs="Arial"/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2693" w:type="dxa"/>
            <w:shd w:val="clear" w:color="auto" w:fill="BDD6EE"/>
          </w:tcPr>
          <w:p w14:paraId="3D23CA9E" w14:textId="77777777" w:rsidR="000017AF" w:rsidRPr="000017AF" w:rsidRDefault="000017AF" w:rsidP="004E2106">
            <w:pPr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0017AF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VALOR DO NÍVEL</w:t>
            </w:r>
          </w:p>
        </w:tc>
      </w:tr>
      <w:tr w:rsidR="009939E3" w:rsidRPr="000017AF" w14:paraId="28BCA924" w14:textId="77777777" w:rsidTr="001765C3">
        <w:trPr>
          <w:trHeight w:val="255"/>
        </w:trPr>
        <w:tc>
          <w:tcPr>
            <w:tcW w:w="4253" w:type="dxa"/>
            <w:vAlign w:val="center"/>
          </w:tcPr>
          <w:p w14:paraId="05086D33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Controlador Geral I</w:t>
            </w:r>
            <w:r w:rsidRPr="00A9360D">
              <w:rPr>
                <w:rFonts w:ascii="Arial" w:hAnsi="Arial" w:cs="Arial"/>
                <w:color w:val="000000"/>
              </w:rPr>
              <w:t>nterno</w:t>
            </w:r>
          </w:p>
          <w:p w14:paraId="2F51FA4C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6FBF4FF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3AF2CE1A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CC-1</w:t>
            </w:r>
          </w:p>
        </w:tc>
        <w:tc>
          <w:tcPr>
            <w:tcW w:w="2693" w:type="dxa"/>
            <w:vAlign w:val="center"/>
          </w:tcPr>
          <w:p w14:paraId="0FD991D7" w14:textId="77777777" w:rsidR="009939E3" w:rsidRPr="000017AF" w:rsidRDefault="001669C6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R$11.515,54</w:t>
            </w:r>
          </w:p>
        </w:tc>
      </w:tr>
      <w:tr w:rsidR="009939E3" w:rsidRPr="000017AF" w14:paraId="26431D1F" w14:textId="77777777" w:rsidTr="001765C3">
        <w:trPr>
          <w:trHeight w:val="270"/>
        </w:trPr>
        <w:tc>
          <w:tcPr>
            <w:tcW w:w="4253" w:type="dxa"/>
            <w:vAlign w:val="center"/>
          </w:tcPr>
          <w:p w14:paraId="68B1A138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Diretor G</w:t>
            </w:r>
            <w:r w:rsidRPr="00A9360D">
              <w:rPr>
                <w:rFonts w:ascii="Arial" w:hAnsi="Arial" w:cs="Arial"/>
                <w:color w:val="000000"/>
              </w:rPr>
              <w:t>eral</w:t>
            </w:r>
          </w:p>
          <w:p w14:paraId="0182C4B4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10C0DB53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51AABFE4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CC-2</w:t>
            </w:r>
          </w:p>
        </w:tc>
        <w:tc>
          <w:tcPr>
            <w:tcW w:w="2693" w:type="dxa"/>
            <w:vAlign w:val="center"/>
          </w:tcPr>
          <w:p w14:paraId="1E9070C6" w14:textId="77777777" w:rsidR="009939E3" w:rsidRPr="000017AF" w:rsidRDefault="001669C6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R$6.237,59</w:t>
            </w:r>
          </w:p>
        </w:tc>
      </w:tr>
      <w:tr w:rsidR="009939E3" w:rsidRPr="000017AF" w14:paraId="41C165BE" w14:textId="77777777" w:rsidTr="001765C3">
        <w:trPr>
          <w:trHeight w:val="300"/>
        </w:trPr>
        <w:tc>
          <w:tcPr>
            <w:tcW w:w="4253" w:type="dxa"/>
            <w:vAlign w:val="center"/>
          </w:tcPr>
          <w:p w14:paraId="77C0E2C9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Secretário A</w:t>
            </w:r>
            <w:r w:rsidRPr="00A9360D">
              <w:rPr>
                <w:rFonts w:ascii="Arial" w:hAnsi="Arial" w:cs="Arial"/>
                <w:color w:val="000000"/>
              </w:rPr>
              <w:t>dministrativo</w:t>
            </w:r>
          </w:p>
          <w:p w14:paraId="3DC91F86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7CB1DBC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7640AF21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CC-3</w:t>
            </w:r>
          </w:p>
        </w:tc>
        <w:tc>
          <w:tcPr>
            <w:tcW w:w="2693" w:type="dxa"/>
            <w:vAlign w:val="center"/>
          </w:tcPr>
          <w:p w14:paraId="2A8B6C2B" w14:textId="77777777" w:rsidR="009939E3" w:rsidRPr="000017AF" w:rsidRDefault="001669C6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R$5.277,96</w:t>
            </w:r>
          </w:p>
        </w:tc>
      </w:tr>
      <w:tr w:rsidR="009939E3" w:rsidRPr="000017AF" w14:paraId="639D5D43" w14:textId="77777777" w:rsidTr="001765C3">
        <w:trPr>
          <w:trHeight w:val="173"/>
        </w:trPr>
        <w:tc>
          <w:tcPr>
            <w:tcW w:w="4253" w:type="dxa"/>
            <w:vAlign w:val="center"/>
          </w:tcPr>
          <w:p w14:paraId="336905BD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Secretário C</w:t>
            </w:r>
            <w:r w:rsidRPr="00A9360D">
              <w:rPr>
                <w:rFonts w:ascii="Arial" w:hAnsi="Arial" w:cs="Arial"/>
                <w:color w:val="000000"/>
              </w:rPr>
              <w:t>ontábil</w:t>
            </w:r>
          </w:p>
          <w:p w14:paraId="5F0DE3B9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2E615A9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3FD9CBFC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CC-3</w:t>
            </w:r>
          </w:p>
        </w:tc>
        <w:tc>
          <w:tcPr>
            <w:tcW w:w="2693" w:type="dxa"/>
            <w:vAlign w:val="center"/>
          </w:tcPr>
          <w:p w14:paraId="2173695A" w14:textId="77777777" w:rsidR="009939E3" w:rsidRPr="000017AF" w:rsidRDefault="001669C6" w:rsidP="001669C6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R$5.277,96</w:t>
            </w:r>
          </w:p>
        </w:tc>
      </w:tr>
      <w:tr w:rsidR="009939E3" w:rsidRPr="000017AF" w14:paraId="78012A39" w14:textId="77777777" w:rsidTr="001765C3">
        <w:trPr>
          <w:trHeight w:val="195"/>
        </w:trPr>
        <w:tc>
          <w:tcPr>
            <w:tcW w:w="4253" w:type="dxa"/>
            <w:vAlign w:val="center"/>
          </w:tcPr>
          <w:p w14:paraId="270FBCB1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Secretário J</w:t>
            </w:r>
            <w:r w:rsidRPr="00A9360D">
              <w:rPr>
                <w:rFonts w:ascii="Arial" w:hAnsi="Arial" w:cs="Arial"/>
                <w:color w:val="000000"/>
              </w:rPr>
              <w:t>urídico</w:t>
            </w:r>
          </w:p>
          <w:p w14:paraId="21C6949D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A401B5B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68666778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CC-3</w:t>
            </w:r>
          </w:p>
        </w:tc>
        <w:tc>
          <w:tcPr>
            <w:tcW w:w="2693" w:type="dxa"/>
          </w:tcPr>
          <w:p w14:paraId="3B9C58A3" w14:textId="77777777" w:rsidR="009939E3" w:rsidRPr="000017AF" w:rsidRDefault="001669C6" w:rsidP="009939E3">
            <w:pPr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R$5.277,96</w:t>
            </w:r>
          </w:p>
        </w:tc>
      </w:tr>
      <w:tr w:rsidR="009939E3" w:rsidRPr="000017AF" w14:paraId="28EAE5AD" w14:textId="77777777" w:rsidTr="001765C3">
        <w:trPr>
          <w:trHeight w:val="240"/>
        </w:trPr>
        <w:tc>
          <w:tcPr>
            <w:tcW w:w="4253" w:type="dxa"/>
            <w:vAlign w:val="center"/>
          </w:tcPr>
          <w:p w14:paraId="5FBDB1B5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Secretário L</w:t>
            </w:r>
            <w:r w:rsidRPr="00A9360D">
              <w:rPr>
                <w:rFonts w:ascii="Arial" w:hAnsi="Arial" w:cs="Arial"/>
                <w:color w:val="000000"/>
              </w:rPr>
              <w:t>egislativo</w:t>
            </w:r>
          </w:p>
          <w:p w14:paraId="0B576744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3214E81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1FCD8A8D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CC-3</w:t>
            </w:r>
          </w:p>
        </w:tc>
        <w:tc>
          <w:tcPr>
            <w:tcW w:w="2693" w:type="dxa"/>
          </w:tcPr>
          <w:p w14:paraId="2B48F4FA" w14:textId="77777777" w:rsidR="009939E3" w:rsidRPr="000017AF" w:rsidRDefault="001669C6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R$5.277,96</w:t>
            </w:r>
          </w:p>
        </w:tc>
      </w:tr>
      <w:tr w:rsidR="009939E3" w:rsidRPr="000017AF" w14:paraId="31251DDC" w14:textId="77777777" w:rsidTr="001765C3">
        <w:trPr>
          <w:trHeight w:val="255"/>
        </w:trPr>
        <w:tc>
          <w:tcPr>
            <w:tcW w:w="4253" w:type="dxa"/>
            <w:vAlign w:val="center"/>
          </w:tcPr>
          <w:p w14:paraId="5679E2EE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Secretário de C</w:t>
            </w:r>
            <w:r w:rsidRPr="00A9360D">
              <w:rPr>
                <w:rFonts w:ascii="Arial" w:hAnsi="Arial" w:cs="Arial"/>
                <w:color w:val="000000"/>
              </w:rPr>
              <w:t>omunicações</w:t>
            </w:r>
          </w:p>
          <w:p w14:paraId="1D03B06F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1946259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248DC9E0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CC-3</w:t>
            </w:r>
          </w:p>
        </w:tc>
        <w:tc>
          <w:tcPr>
            <w:tcW w:w="2693" w:type="dxa"/>
          </w:tcPr>
          <w:p w14:paraId="6E864C2C" w14:textId="77777777" w:rsidR="009939E3" w:rsidRPr="000017AF" w:rsidRDefault="001669C6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R$5.277,96</w:t>
            </w:r>
          </w:p>
        </w:tc>
      </w:tr>
      <w:tr w:rsidR="009939E3" w:rsidRPr="000017AF" w14:paraId="120AB5D0" w14:textId="77777777" w:rsidTr="001765C3">
        <w:trPr>
          <w:trHeight w:val="218"/>
        </w:trPr>
        <w:tc>
          <w:tcPr>
            <w:tcW w:w="4253" w:type="dxa"/>
            <w:vAlign w:val="center"/>
          </w:tcPr>
          <w:p w14:paraId="77F74DB8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Tesoureiro e Recursos humanos</w:t>
            </w:r>
          </w:p>
          <w:p w14:paraId="656D9303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7ADCE01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21C4D621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CC-4</w:t>
            </w:r>
          </w:p>
        </w:tc>
        <w:tc>
          <w:tcPr>
            <w:tcW w:w="2693" w:type="dxa"/>
          </w:tcPr>
          <w:p w14:paraId="17577AB2" w14:textId="77777777" w:rsidR="009939E3" w:rsidRPr="000017AF" w:rsidRDefault="001669C6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R$4.798,14</w:t>
            </w:r>
          </w:p>
        </w:tc>
      </w:tr>
      <w:tr w:rsidR="009939E3" w:rsidRPr="000017AF" w14:paraId="55C9FF97" w14:textId="77777777" w:rsidTr="001765C3">
        <w:trPr>
          <w:trHeight w:val="285"/>
        </w:trPr>
        <w:tc>
          <w:tcPr>
            <w:tcW w:w="4253" w:type="dxa"/>
            <w:vAlign w:val="center"/>
          </w:tcPr>
          <w:p w14:paraId="3FEDBA6A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I</w:t>
            </w:r>
            <w:r w:rsidRPr="00A9360D">
              <w:rPr>
                <w:rFonts w:ascii="Arial" w:hAnsi="Arial" w:cs="Arial"/>
                <w:color w:val="000000"/>
              </w:rPr>
              <w:t>nformática</w:t>
            </w:r>
          </w:p>
          <w:p w14:paraId="1E1543C9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0D6303D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2405732C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00201EC1" w14:textId="77777777" w:rsidR="00766EB1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6B487554" w14:textId="77777777" w:rsidR="009939E3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</w:tc>
      </w:tr>
      <w:tr w:rsidR="009939E3" w:rsidRPr="000017AF" w14:paraId="790F9458" w14:textId="77777777" w:rsidTr="001765C3">
        <w:trPr>
          <w:trHeight w:val="285"/>
        </w:trPr>
        <w:tc>
          <w:tcPr>
            <w:tcW w:w="4253" w:type="dxa"/>
            <w:vAlign w:val="center"/>
          </w:tcPr>
          <w:p w14:paraId="415F379F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Almoxarifado e P</w:t>
            </w:r>
            <w:r w:rsidRPr="00A9360D">
              <w:rPr>
                <w:rFonts w:ascii="Arial" w:hAnsi="Arial" w:cs="Arial"/>
                <w:color w:val="000000"/>
              </w:rPr>
              <w:t>atrimônio</w:t>
            </w:r>
          </w:p>
          <w:p w14:paraId="7CE59A96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6865CE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3316464F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7894208F" w14:textId="77777777" w:rsidR="00766EB1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65B20250" w14:textId="77777777" w:rsidR="009939E3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</w:tc>
      </w:tr>
      <w:tr w:rsidR="009939E3" w:rsidRPr="000017AF" w14:paraId="053F6BD2" w14:textId="77777777" w:rsidTr="001765C3">
        <w:trPr>
          <w:trHeight w:val="271"/>
        </w:trPr>
        <w:tc>
          <w:tcPr>
            <w:tcW w:w="4253" w:type="dxa"/>
            <w:vAlign w:val="center"/>
          </w:tcPr>
          <w:p w14:paraId="65BAF9A4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de Departamento de E</w:t>
            </w:r>
            <w:r w:rsidRPr="00A9360D">
              <w:rPr>
                <w:rFonts w:ascii="Arial" w:hAnsi="Arial" w:cs="Arial"/>
                <w:color w:val="000000"/>
              </w:rPr>
              <w:t>dições</w:t>
            </w:r>
          </w:p>
          <w:p w14:paraId="5107E437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36CAF171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229D3F43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0590C48F" w14:textId="77777777" w:rsidR="009939E3" w:rsidRDefault="009939E3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1DD165E9" w14:textId="77777777" w:rsidR="00766EB1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</w:tc>
      </w:tr>
      <w:tr w:rsidR="009939E3" w:rsidRPr="000017AF" w14:paraId="010CC548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6D181866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Chefe do Departamento de R</w:t>
            </w:r>
            <w:r w:rsidRPr="00A9360D">
              <w:rPr>
                <w:rFonts w:ascii="Arial" w:hAnsi="Arial" w:cs="Arial"/>
                <w:color w:val="000000"/>
              </w:rPr>
              <w:t>edação</w:t>
            </w:r>
          </w:p>
          <w:p w14:paraId="506CFB56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FF2FCDD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27DB9655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2E231206" w14:textId="77777777" w:rsidR="009939E3" w:rsidRDefault="009939E3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12772D2D" w14:textId="77777777" w:rsidR="00766EB1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</w:tc>
      </w:tr>
      <w:tr w:rsidR="009939E3" w:rsidRPr="000017AF" w14:paraId="37397CA5" w14:textId="77777777" w:rsidTr="001765C3">
        <w:trPr>
          <w:trHeight w:val="752"/>
        </w:trPr>
        <w:tc>
          <w:tcPr>
            <w:tcW w:w="4253" w:type="dxa"/>
            <w:vAlign w:val="center"/>
          </w:tcPr>
          <w:p w14:paraId="61F91BE4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lastRenderedPageBreak/>
              <w:t>Chefe do Departamento de Proteção de Dados P</w:t>
            </w:r>
            <w:r w:rsidRPr="00A9360D">
              <w:rPr>
                <w:rFonts w:ascii="Arial" w:hAnsi="Arial" w:cs="Arial"/>
                <w:color w:val="000000"/>
              </w:rPr>
              <w:t>essoais</w:t>
            </w:r>
          </w:p>
          <w:p w14:paraId="2CAFF7A3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5BBE62D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447A54DE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2416A0B1" w14:textId="77777777" w:rsidR="009939E3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 xml:space="preserve"> </w:t>
            </w:r>
          </w:p>
          <w:p w14:paraId="131F6A30" w14:textId="77777777" w:rsidR="00766EB1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</w:tc>
      </w:tr>
      <w:tr w:rsidR="009939E3" w:rsidRPr="000017AF" w14:paraId="111FE1E5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336F8B2D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J</w:t>
            </w:r>
            <w:r w:rsidRPr="00A9360D">
              <w:rPr>
                <w:rFonts w:ascii="Arial" w:hAnsi="Arial" w:cs="Arial"/>
                <w:color w:val="000000"/>
              </w:rPr>
              <w:t>urídico</w:t>
            </w:r>
          </w:p>
          <w:p w14:paraId="593B10E4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4A03E8F9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130D72C0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CC-4</w:t>
            </w:r>
          </w:p>
        </w:tc>
        <w:tc>
          <w:tcPr>
            <w:tcW w:w="2693" w:type="dxa"/>
          </w:tcPr>
          <w:p w14:paraId="05F7DE82" w14:textId="77777777" w:rsidR="009939E3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R$4.798,14</w:t>
            </w:r>
          </w:p>
        </w:tc>
      </w:tr>
      <w:tr w:rsidR="009939E3" w:rsidRPr="000017AF" w14:paraId="44892902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0F29B84E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A</w:t>
            </w:r>
            <w:r w:rsidRPr="00A9360D">
              <w:rPr>
                <w:rFonts w:ascii="Arial" w:hAnsi="Arial" w:cs="Arial"/>
                <w:color w:val="000000"/>
              </w:rPr>
              <w:t>dministrativo</w:t>
            </w:r>
          </w:p>
          <w:p w14:paraId="4E903EF5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ECC26CE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48F97298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24AE0F2E" w14:textId="77777777" w:rsidR="009939E3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</w:tc>
      </w:tr>
      <w:tr w:rsidR="009939E3" w:rsidRPr="000017AF" w14:paraId="207EDD69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5CF70EA3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L</w:t>
            </w:r>
            <w:r w:rsidRPr="00A9360D">
              <w:rPr>
                <w:rFonts w:ascii="Arial" w:hAnsi="Arial" w:cs="Arial"/>
                <w:color w:val="000000"/>
              </w:rPr>
              <w:t>egislativo</w:t>
            </w:r>
          </w:p>
          <w:p w14:paraId="0CF9660C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6CCA43D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03C595C0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4E0E9534" w14:textId="77777777" w:rsidR="009939E3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</w:tc>
      </w:tr>
      <w:tr w:rsidR="009939E3" w:rsidRPr="000017AF" w14:paraId="04A07878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3E00BFBD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C</w:t>
            </w:r>
            <w:r w:rsidRPr="00A9360D">
              <w:rPr>
                <w:rFonts w:ascii="Arial" w:hAnsi="Arial" w:cs="Arial"/>
                <w:color w:val="000000"/>
              </w:rPr>
              <w:t>ontábil</w:t>
            </w:r>
          </w:p>
          <w:p w14:paraId="3DC89126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52753053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74CBD1F7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4A42ED90" w14:textId="77777777" w:rsidR="009939E3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</w:tc>
      </w:tr>
      <w:tr w:rsidR="009939E3" w:rsidRPr="000017AF" w14:paraId="5777BB93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1B3A4E31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C</w:t>
            </w:r>
            <w:r w:rsidRPr="00A9360D">
              <w:rPr>
                <w:rFonts w:ascii="Arial" w:hAnsi="Arial" w:cs="Arial"/>
                <w:color w:val="000000"/>
              </w:rPr>
              <w:t>omunicação</w:t>
            </w:r>
          </w:p>
          <w:p w14:paraId="26D662ED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99DEFA0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0AFE7238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5E707E72" w14:textId="77777777" w:rsidR="00766EB1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1CAFCCC8" w14:textId="77777777" w:rsidR="009939E3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  <w:p w14:paraId="1F4FE7AE" w14:textId="77777777" w:rsidR="00766EB1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  <w:tr w:rsidR="009939E3" w:rsidRPr="000017AF" w14:paraId="7E0856B0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2763ED8A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P</w:t>
            </w:r>
            <w:r w:rsidRPr="00A9360D">
              <w:rPr>
                <w:rFonts w:ascii="Arial" w:hAnsi="Arial" w:cs="Arial"/>
                <w:color w:val="000000"/>
              </w:rPr>
              <w:t>arlamentar</w:t>
            </w:r>
          </w:p>
          <w:p w14:paraId="3F9C99A1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75BE8ECD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2A793C18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CC-7</w:t>
            </w:r>
          </w:p>
        </w:tc>
        <w:tc>
          <w:tcPr>
            <w:tcW w:w="2693" w:type="dxa"/>
          </w:tcPr>
          <w:p w14:paraId="080334AC" w14:textId="77777777" w:rsidR="009939E3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R$3.129,17</w:t>
            </w:r>
          </w:p>
        </w:tc>
      </w:tr>
      <w:tr w:rsidR="009939E3" w:rsidRPr="000017AF" w14:paraId="038E1DA9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20F2A496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Assessor de P</w:t>
            </w:r>
            <w:r w:rsidRPr="00A9360D">
              <w:rPr>
                <w:rFonts w:ascii="Arial" w:hAnsi="Arial" w:cs="Arial"/>
                <w:color w:val="000000"/>
              </w:rPr>
              <w:t>lenário</w:t>
            </w:r>
          </w:p>
          <w:p w14:paraId="17A0D1B5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0F99BD9C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180BCDA2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CC-8</w:t>
            </w:r>
          </w:p>
        </w:tc>
        <w:tc>
          <w:tcPr>
            <w:tcW w:w="2693" w:type="dxa"/>
          </w:tcPr>
          <w:p w14:paraId="17DC9007" w14:textId="77777777" w:rsidR="009939E3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R$2.298,99</w:t>
            </w:r>
          </w:p>
        </w:tc>
      </w:tr>
      <w:tr w:rsidR="009939E3" w:rsidRPr="000017AF" w14:paraId="321B2065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7E1489F3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Coordenador de Serviços G</w:t>
            </w:r>
            <w:r w:rsidRPr="00A9360D">
              <w:rPr>
                <w:rFonts w:ascii="Arial" w:hAnsi="Arial" w:cs="Arial"/>
                <w:color w:val="000000"/>
              </w:rPr>
              <w:t>erais</w:t>
            </w:r>
          </w:p>
          <w:p w14:paraId="74FD19E6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2CD778AD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613D62E2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CC-8</w:t>
            </w:r>
          </w:p>
        </w:tc>
        <w:tc>
          <w:tcPr>
            <w:tcW w:w="2693" w:type="dxa"/>
          </w:tcPr>
          <w:p w14:paraId="0B07505F" w14:textId="77777777" w:rsidR="009939E3" w:rsidRDefault="009939E3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32A2FEF1" w14:textId="77777777" w:rsidR="00766EB1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R$2.298,99</w:t>
            </w:r>
          </w:p>
        </w:tc>
      </w:tr>
      <w:tr w:rsidR="009939E3" w:rsidRPr="000017AF" w14:paraId="1B6BA985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55B6890C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Coordenador de Recepção e P</w:t>
            </w:r>
            <w:r w:rsidRPr="00A9360D">
              <w:rPr>
                <w:rFonts w:ascii="Arial" w:hAnsi="Arial" w:cs="Arial"/>
                <w:color w:val="000000"/>
              </w:rPr>
              <w:t>rotocolo</w:t>
            </w:r>
          </w:p>
          <w:p w14:paraId="56B480B4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14:paraId="65BA5015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379F158A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CC-8</w:t>
            </w:r>
          </w:p>
        </w:tc>
        <w:tc>
          <w:tcPr>
            <w:tcW w:w="2693" w:type="dxa"/>
          </w:tcPr>
          <w:p w14:paraId="6D0A15CA" w14:textId="77777777" w:rsidR="009939E3" w:rsidRDefault="009939E3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36F2CB3D" w14:textId="77777777" w:rsidR="00766EB1" w:rsidRPr="000017AF" w:rsidRDefault="00766EB1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R$2.298,99</w:t>
            </w:r>
          </w:p>
        </w:tc>
      </w:tr>
      <w:tr w:rsidR="009939E3" w:rsidRPr="000017AF" w14:paraId="0E378E32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0C531C4D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 w:rsidRPr="00A9360D">
              <w:rPr>
                <w:rFonts w:ascii="Arial" w:hAnsi="Arial" w:cs="Arial"/>
                <w:color w:val="000000"/>
              </w:rPr>
              <w:t xml:space="preserve">Chefe do </w:t>
            </w:r>
            <w:r>
              <w:rPr>
                <w:rFonts w:ascii="Arial" w:hAnsi="Arial" w:cs="Arial"/>
                <w:color w:val="000000"/>
              </w:rPr>
              <w:t>G</w:t>
            </w:r>
            <w:r w:rsidRPr="00A9360D">
              <w:rPr>
                <w:rFonts w:ascii="Arial" w:hAnsi="Arial" w:cs="Arial"/>
                <w:color w:val="000000"/>
              </w:rPr>
              <w:t xml:space="preserve">abinete da </w:t>
            </w:r>
            <w:r>
              <w:rPr>
                <w:rFonts w:ascii="Arial" w:hAnsi="Arial" w:cs="Arial"/>
                <w:color w:val="000000"/>
              </w:rPr>
              <w:t>P</w:t>
            </w:r>
            <w:r w:rsidRPr="00A9360D">
              <w:rPr>
                <w:rFonts w:ascii="Arial" w:hAnsi="Arial" w:cs="Arial"/>
                <w:color w:val="000000"/>
              </w:rPr>
              <w:t>residência</w:t>
            </w:r>
          </w:p>
          <w:p w14:paraId="6B71664D" w14:textId="77777777" w:rsidR="009939E3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786E77E1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40F9DFC2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4D09FA68" w14:textId="77777777" w:rsidR="009939E3" w:rsidRDefault="009939E3" w:rsidP="00766EB1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  <w:p w14:paraId="12D834F6" w14:textId="77777777" w:rsidR="00766EB1" w:rsidRDefault="00766EB1" w:rsidP="00766EB1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  <w:p w14:paraId="0B74784B" w14:textId="77777777" w:rsidR="00766EB1" w:rsidRPr="000017AF" w:rsidRDefault="00766EB1" w:rsidP="00766EB1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  <w:tr w:rsidR="009939E3" w:rsidRPr="000017AF" w14:paraId="0CA7CAF9" w14:textId="77777777" w:rsidTr="001765C3">
        <w:trPr>
          <w:trHeight w:val="204"/>
        </w:trPr>
        <w:tc>
          <w:tcPr>
            <w:tcW w:w="4253" w:type="dxa"/>
            <w:vAlign w:val="center"/>
          </w:tcPr>
          <w:p w14:paraId="0456C971" w14:textId="77777777" w:rsidR="009939E3" w:rsidRPr="00A9360D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  <w:r w:rsidRPr="00A9360D">
              <w:rPr>
                <w:rFonts w:ascii="Arial" w:hAnsi="Arial" w:cs="Arial"/>
                <w:color w:val="000000"/>
              </w:rPr>
              <w:t>Assessoria d</w:t>
            </w:r>
            <w:r>
              <w:rPr>
                <w:rFonts w:ascii="Arial" w:hAnsi="Arial" w:cs="Arial"/>
                <w:color w:val="000000"/>
              </w:rPr>
              <w:t>e T</w:t>
            </w:r>
            <w:r w:rsidRPr="00A9360D">
              <w:rPr>
                <w:rFonts w:ascii="Arial" w:hAnsi="Arial" w:cs="Arial"/>
                <w:color w:val="000000"/>
              </w:rPr>
              <w:t>ransporte</w:t>
            </w:r>
          </w:p>
          <w:p w14:paraId="107AAD26" w14:textId="77777777" w:rsidR="009939E3" w:rsidRDefault="009939E3" w:rsidP="009939E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559" w:type="dxa"/>
            <w:vAlign w:val="center"/>
          </w:tcPr>
          <w:p w14:paraId="4D514E04" w14:textId="77777777" w:rsidR="009939E3" w:rsidRPr="000017AF" w:rsidRDefault="003621A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2778/2023</w:t>
            </w:r>
          </w:p>
        </w:tc>
        <w:tc>
          <w:tcPr>
            <w:tcW w:w="1418" w:type="dxa"/>
            <w:vAlign w:val="center"/>
          </w:tcPr>
          <w:p w14:paraId="432AC6AB" w14:textId="77777777" w:rsidR="009939E3" w:rsidRPr="000017AF" w:rsidRDefault="00A65156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CC-6</w:t>
            </w:r>
          </w:p>
        </w:tc>
        <w:tc>
          <w:tcPr>
            <w:tcW w:w="2693" w:type="dxa"/>
          </w:tcPr>
          <w:p w14:paraId="5B147871" w14:textId="77777777" w:rsidR="00766EB1" w:rsidRDefault="00766EB1" w:rsidP="00766EB1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R$3.998,45</w:t>
            </w:r>
          </w:p>
          <w:p w14:paraId="3B5D7D97" w14:textId="77777777" w:rsidR="009939E3" w:rsidRPr="000017AF" w:rsidRDefault="009939E3" w:rsidP="009939E3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</w:tbl>
    <w:p w14:paraId="1C226004" w14:textId="77777777" w:rsidR="000017AF" w:rsidRDefault="000017AF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6DCA3DB6" w14:textId="77777777" w:rsidR="001765C3" w:rsidRPr="004E2106" w:rsidRDefault="001765C3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02AE5B2B" w14:textId="77777777" w:rsidR="00766EB1" w:rsidRDefault="00766EB1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75EC3165" w14:textId="77777777" w:rsidR="000017AF" w:rsidRPr="004E2106" w:rsidRDefault="007367EE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  <w:r w:rsidRPr="004E2106">
        <w:rPr>
          <w:rFonts w:ascii="Calibri" w:hAnsi="Calibri" w:cs="Calibri"/>
          <w:b/>
          <w:bCs/>
          <w:i/>
          <w:iCs/>
          <w:sz w:val="22"/>
          <w:szCs w:val="22"/>
        </w:rPr>
        <w:lastRenderedPageBreak/>
        <w:t>ELEITO</w:t>
      </w:r>
    </w:p>
    <w:p w14:paraId="012FF96B" w14:textId="77777777" w:rsidR="007367EE" w:rsidRPr="004E2106" w:rsidRDefault="007367EE" w:rsidP="00B530D2">
      <w:pPr>
        <w:rPr>
          <w:rFonts w:ascii="Calibri" w:hAnsi="Calibri" w:cs="Calibri"/>
          <w:b/>
          <w:bCs/>
          <w:i/>
          <w:iCs/>
          <w:sz w:val="22"/>
          <w:szCs w:val="22"/>
        </w:rPr>
      </w:pPr>
    </w:p>
    <w:p w14:paraId="28801C85" w14:textId="77777777" w:rsidR="007367EE" w:rsidRPr="007367EE" w:rsidRDefault="007367EE" w:rsidP="007367EE">
      <w:pPr>
        <w:rPr>
          <w:rFonts w:ascii="Calibri" w:hAnsi="Calibri" w:cs="Calibri"/>
          <w:b/>
          <w:bCs/>
          <w:iCs/>
          <w:sz w:val="22"/>
          <w:szCs w:val="22"/>
        </w:rPr>
      </w:pP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551"/>
        <w:gridCol w:w="2268"/>
        <w:gridCol w:w="2268"/>
      </w:tblGrid>
      <w:tr w:rsidR="007367EE" w:rsidRPr="007367EE" w14:paraId="761DA47A" w14:textId="77777777" w:rsidTr="001765C3">
        <w:tc>
          <w:tcPr>
            <w:tcW w:w="2694" w:type="dxa"/>
            <w:shd w:val="clear" w:color="auto" w:fill="BDD6EE"/>
          </w:tcPr>
          <w:p w14:paraId="55D2D8F5" w14:textId="77777777" w:rsidR="007367EE" w:rsidRPr="007367EE" w:rsidRDefault="007367EE" w:rsidP="004E2106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367EE">
              <w:rPr>
                <w:rFonts w:ascii="Calibri" w:hAnsi="Calibri" w:cs="Arial"/>
                <w:b/>
                <w:bCs/>
                <w:sz w:val="22"/>
                <w:szCs w:val="22"/>
              </w:rPr>
              <w:t>CARGO</w:t>
            </w:r>
          </w:p>
        </w:tc>
        <w:tc>
          <w:tcPr>
            <w:tcW w:w="2551" w:type="dxa"/>
            <w:shd w:val="clear" w:color="auto" w:fill="BDD6EE"/>
          </w:tcPr>
          <w:p w14:paraId="14DA0EA7" w14:textId="77777777" w:rsidR="007367EE" w:rsidRPr="007367EE" w:rsidRDefault="007367EE" w:rsidP="004E2106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367EE">
              <w:rPr>
                <w:rFonts w:ascii="Calibri" w:hAnsi="Calibri" w:cs="Arial"/>
                <w:b/>
                <w:bCs/>
                <w:sz w:val="22"/>
                <w:szCs w:val="22"/>
              </w:rPr>
              <w:t>LEI DA CRIAÇÃO</w:t>
            </w:r>
          </w:p>
        </w:tc>
        <w:tc>
          <w:tcPr>
            <w:tcW w:w="2268" w:type="dxa"/>
            <w:shd w:val="clear" w:color="auto" w:fill="BDD6EE"/>
          </w:tcPr>
          <w:p w14:paraId="0C70DE29" w14:textId="77777777" w:rsidR="007367EE" w:rsidRPr="007367EE" w:rsidRDefault="007367EE" w:rsidP="004E2106">
            <w:pPr>
              <w:jc w:val="center"/>
              <w:rPr>
                <w:rFonts w:ascii="Calibri" w:hAnsi="Calibri" w:cs="Calibri"/>
                <w:b/>
                <w:bCs/>
                <w:iCs/>
                <w:sz w:val="22"/>
                <w:szCs w:val="22"/>
              </w:rPr>
            </w:pPr>
            <w:r w:rsidRPr="007367EE">
              <w:rPr>
                <w:rFonts w:ascii="Calibri" w:hAnsi="Calibri" w:cs="Arial"/>
                <w:b/>
                <w:bCs/>
                <w:sz w:val="22"/>
                <w:szCs w:val="22"/>
              </w:rPr>
              <w:t>NÍVEL</w:t>
            </w:r>
          </w:p>
        </w:tc>
        <w:tc>
          <w:tcPr>
            <w:tcW w:w="2268" w:type="dxa"/>
            <w:shd w:val="clear" w:color="auto" w:fill="BDD6EE"/>
          </w:tcPr>
          <w:p w14:paraId="610774ED" w14:textId="77777777" w:rsidR="007367EE" w:rsidRPr="007367EE" w:rsidRDefault="007367EE" w:rsidP="004E2106">
            <w:pPr>
              <w:jc w:val="center"/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</w:pPr>
            <w:r w:rsidRPr="007367EE">
              <w:rPr>
                <w:rFonts w:ascii="Calibri" w:hAnsi="Calibri" w:cs="Arial"/>
                <w:b/>
                <w:bCs/>
                <w:iCs/>
                <w:sz w:val="22"/>
                <w:szCs w:val="22"/>
              </w:rPr>
              <w:t>VALOR DO NÍVEL</w:t>
            </w:r>
          </w:p>
        </w:tc>
      </w:tr>
      <w:tr w:rsidR="007367EE" w:rsidRPr="007367EE" w14:paraId="1AF97722" w14:textId="77777777" w:rsidTr="001765C3">
        <w:trPr>
          <w:trHeight w:val="255"/>
        </w:trPr>
        <w:tc>
          <w:tcPr>
            <w:tcW w:w="2694" w:type="dxa"/>
            <w:vAlign w:val="center"/>
          </w:tcPr>
          <w:p w14:paraId="6A3BCA3D" w14:textId="77777777" w:rsidR="007367EE" w:rsidRPr="007367EE" w:rsidRDefault="009939E3" w:rsidP="009939E3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Vereador</w:t>
            </w:r>
          </w:p>
        </w:tc>
        <w:tc>
          <w:tcPr>
            <w:tcW w:w="2551" w:type="dxa"/>
            <w:vAlign w:val="center"/>
          </w:tcPr>
          <w:p w14:paraId="12CA71FC" w14:textId="77777777" w:rsidR="007367EE" w:rsidRPr="007367EE" w:rsidRDefault="00C47C27" w:rsidP="004E2106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2286/2019</w:t>
            </w:r>
          </w:p>
        </w:tc>
        <w:tc>
          <w:tcPr>
            <w:tcW w:w="2268" w:type="dxa"/>
            <w:vAlign w:val="center"/>
          </w:tcPr>
          <w:p w14:paraId="7B8392A1" w14:textId="77777777" w:rsidR="007367EE" w:rsidRPr="007367EE" w:rsidRDefault="00C47C27" w:rsidP="00C47C27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A-A-1</w:t>
            </w:r>
          </w:p>
        </w:tc>
        <w:tc>
          <w:tcPr>
            <w:tcW w:w="2268" w:type="dxa"/>
            <w:vAlign w:val="center"/>
          </w:tcPr>
          <w:p w14:paraId="019D32A3" w14:textId="77777777" w:rsidR="00766EB1" w:rsidRDefault="00766EB1" w:rsidP="00766EB1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  <w:r>
              <w:rPr>
                <w:rFonts w:ascii="Calibri" w:hAnsi="Calibri" w:cs="Arial"/>
                <w:bCs/>
                <w:iCs/>
                <w:sz w:val="22"/>
                <w:szCs w:val="22"/>
              </w:rPr>
              <w:t>R$7.914,21</w:t>
            </w:r>
          </w:p>
          <w:p w14:paraId="06AC4C58" w14:textId="77777777" w:rsidR="007367EE" w:rsidRPr="007367EE" w:rsidRDefault="007367EE" w:rsidP="004E2106">
            <w:pPr>
              <w:jc w:val="center"/>
              <w:rPr>
                <w:rFonts w:ascii="Calibri" w:hAnsi="Calibri" w:cs="Arial"/>
                <w:bCs/>
                <w:iCs/>
                <w:sz w:val="22"/>
                <w:szCs w:val="22"/>
              </w:rPr>
            </w:pPr>
          </w:p>
        </w:tc>
      </w:tr>
    </w:tbl>
    <w:p w14:paraId="6F5C03F1" w14:textId="77777777" w:rsidR="00766EB1" w:rsidRDefault="00766EB1" w:rsidP="00975FCE">
      <w:pPr>
        <w:rPr>
          <w:rFonts w:ascii="Calibri" w:hAnsi="Calibri" w:cs="Calibri"/>
          <w:b/>
          <w:bCs/>
          <w:sz w:val="22"/>
          <w:szCs w:val="22"/>
        </w:rPr>
      </w:pPr>
    </w:p>
    <w:p w14:paraId="381019AB" w14:textId="77777777" w:rsidR="00CC356C" w:rsidRDefault="00CC356C" w:rsidP="00CC356C">
      <w:pPr>
        <w:jc w:val="right"/>
        <w:rPr>
          <w:rFonts w:ascii="Calibri" w:hAnsi="Calibri" w:cs="Calibri"/>
          <w:bCs/>
          <w:i/>
          <w:sz w:val="28"/>
          <w:szCs w:val="28"/>
        </w:rPr>
      </w:pPr>
    </w:p>
    <w:p w14:paraId="5CB58093" w14:textId="77777777" w:rsidR="00CC356C" w:rsidRDefault="00CC356C" w:rsidP="00CC356C">
      <w:pPr>
        <w:jc w:val="right"/>
        <w:rPr>
          <w:rFonts w:ascii="Calibri" w:hAnsi="Calibri" w:cs="Calibri"/>
          <w:bCs/>
          <w:i/>
          <w:sz w:val="28"/>
          <w:szCs w:val="28"/>
        </w:rPr>
      </w:pPr>
      <w:r>
        <w:rPr>
          <w:rFonts w:ascii="Calibri" w:hAnsi="Calibri" w:cs="Calibri"/>
          <w:bCs/>
          <w:i/>
          <w:sz w:val="28"/>
          <w:szCs w:val="28"/>
        </w:rPr>
        <w:t>Santa Maria de Jetibá; 30 de dezembro de 2024.</w:t>
      </w:r>
    </w:p>
    <w:p w14:paraId="3A125DDF" w14:textId="77777777" w:rsidR="005C74D1" w:rsidRDefault="005C74D1" w:rsidP="005C74D1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6DA7FF03" w14:textId="77777777" w:rsidR="009939E3" w:rsidRDefault="009939E3" w:rsidP="005C74D1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60EF0F79" w14:textId="77777777" w:rsidR="009939E3" w:rsidRDefault="009939E3" w:rsidP="005C74D1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4E3178B0" w14:textId="77777777" w:rsidR="00975FCE" w:rsidRPr="0075144A" w:rsidRDefault="00975FCE" w:rsidP="005C74D1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</w:p>
    <w:p w14:paraId="5AEFC8B5" w14:textId="77777777" w:rsidR="005C74D1" w:rsidRPr="00702C46" w:rsidRDefault="005C74D1" w:rsidP="005C74D1">
      <w:pPr>
        <w:jc w:val="center"/>
        <w:rPr>
          <w:rFonts w:ascii="Calibri" w:hAnsi="Calibri" w:cs="Calibri"/>
          <w:b/>
          <w:bCs/>
          <w:i/>
          <w:iCs/>
          <w:sz w:val="32"/>
          <w:szCs w:val="32"/>
        </w:rPr>
      </w:pPr>
      <w:r w:rsidRPr="00702C46">
        <w:rPr>
          <w:rFonts w:ascii="Calibri" w:hAnsi="Calibri" w:cs="Calibri"/>
          <w:b/>
          <w:bCs/>
          <w:i/>
          <w:iCs/>
          <w:sz w:val="32"/>
          <w:szCs w:val="32"/>
        </w:rPr>
        <w:t>JOEL PONATH</w:t>
      </w:r>
    </w:p>
    <w:p w14:paraId="3BF3C09D" w14:textId="77777777" w:rsidR="005C74D1" w:rsidRPr="0075144A" w:rsidRDefault="005C74D1" w:rsidP="005C74D1">
      <w:pPr>
        <w:jc w:val="center"/>
        <w:rPr>
          <w:rFonts w:ascii="Calibri" w:hAnsi="Calibri" w:cs="Calibri"/>
          <w:i/>
          <w:iCs/>
          <w:sz w:val="32"/>
          <w:szCs w:val="32"/>
        </w:rPr>
      </w:pPr>
      <w:r w:rsidRPr="0075144A">
        <w:rPr>
          <w:rFonts w:ascii="Calibri" w:hAnsi="Calibri" w:cs="Calibri"/>
          <w:i/>
          <w:iCs/>
          <w:sz w:val="32"/>
          <w:szCs w:val="32"/>
        </w:rPr>
        <w:t>Presidente da Câmara Municipal de Santa Maria de Jetibá</w:t>
      </w:r>
    </w:p>
    <w:sectPr w:rsidR="005C74D1" w:rsidRPr="0075144A" w:rsidSect="005C0C3E">
      <w:headerReference w:type="default" r:id="rId8"/>
      <w:pgSz w:w="16840" w:h="11907" w:orient="landscape" w:code="9"/>
      <w:pgMar w:top="720" w:right="720" w:bottom="720" w:left="1843" w:header="851" w:footer="935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2EFE8" w14:textId="77777777" w:rsidR="009270BF" w:rsidRDefault="009270BF">
      <w:r>
        <w:separator/>
      </w:r>
    </w:p>
  </w:endnote>
  <w:endnote w:type="continuationSeparator" w:id="0">
    <w:p w14:paraId="31FB9586" w14:textId="77777777" w:rsidR="009270BF" w:rsidRDefault="0092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ncoln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B2E3F4" w14:textId="77777777" w:rsidR="009270BF" w:rsidRDefault="009270BF">
      <w:r>
        <w:separator/>
      </w:r>
    </w:p>
  </w:footnote>
  <w:footnote w:type="continuationSeparator" w:id="0">
    <w:p w14:paraId="0F5BAE8F" w14:textId="77777777" w:rsidR="009270BF" w:rsidRDefault="0092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8142"/>
    </w:tblGrid>
    <w:tr w:rsidR="002003F7" w14:paraId="0BEC995C" w14:textId="77777777">
      <w:tblPrEx>
        <w:tblCellMar>
          <w:top w:w="0" w:type="dxa"/>
          <w:bottom w:w="0" w:type="dxa"/>
        </w:tblCellMar>
      </w:tblPrEx>
      <w:trPr>
        <w:trHeight w:val="2121"/>
      </w:trPr>
      <w:tc>
        <w:tcPr>
          <w:tcW w:w="1630" w:type="dxa"/>
        </w:tcPr>
        <w:p w14:paraId="7DA40DA0" w14:textId="77777777" w:rsidR="002003F7" w:rsidRDefault="002003F7">
          <w:pPr>
            <w:pStyle w:val="Cabealho"/>
          </w:pPr>
          <w:r>
            <w:rPr>
              <w:noProof/>
            </w:rPr>
            <w:object w:dxaOrig="1440" w:dyaOrig="1440" w14:anchorId="761EBEA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51" type="#_x0000_t75" style="position:absolute;margin-left:11.8pt;margin-top:.55pt;width:66.3pt;height:89.65pt;z-index:251657728">
                <v:imagedata r:id="rId1" o:title=""/>
                <w10:wrap type="square"/>
              </v:shape>
              <o:OLEObject Type="Embed" ProgID="CorelDraw.Gráficos.8" ShapeID="_x0000_s2051" DrawAspect="Content" ObjectID="_1820642192" r:id="rId2"/>
            </w:object>
          </w:r>
        </w:p>
      </w:tc>
      <w:tc>
        <w:tcPr>
          <w:tcW w:w="8142" w:type="dxa"/>
        </w:tcPr>
        <w:p w14:paraId="19ABB7D3" w14:textId="77777777" w:rsidR="002003F7" w:rsidRDefault="002003F7">
          <w:pPr>
            <w:rPr>
              <w:rFonts w:ascii="Lincoln" w:hAnsi="Lincoln"/>
            </w:rPr>
          </w:pPr>
        </w:p>
        <w:p w14:paraId="6BB7E780" w14:textId="77777777" w:rsidR="002003F7" w:rsidRPr="007428E5" w:rsidRDefault="002003F7">
          <w:pPr>
            <w:pStyle w:val="Ttulo1"/>
            <w:spacing w:line="260" w:lineRule="atLeast"/>
            <w:jc w:val="right"/>
            <w:rPr>
              <w:sz w:val="16"/>
              <w:szCs w:val="16"/>
            </w:rPr>
          </w:pPr>
        </w:p>
        <w:p w14:paraId="09390F24" w14:textId="77777777" w:rsidR="00C135A0" w:rsidRPr="00EE7595" w:rsidRDefault="00C135A0" w:rsidP="00C135A0">
          <w:pPr>
            <w:pStyle w:val="Ttulo1"/>
            <w:spacing w:line="260" w:lineRule="atLeast"/>
            <w:jc w:val="center"/>
            <w:rPr>
              <w:b/>
              <w:sz w:val="40"/>
              <w:szCs w:val="40"/>
            </w:rPr>
          </w:pPr>
          <w:r w:rsidRPr="00EE7595">
            <w:rPr>
              <w:b/>
              <w:sz w:val="40"/>
              <w:szCs w:val="40"/>
            </w:rPr>
            <w:t>Câmara Municipal de Santa Maria de Jetibá</w:t>
          </w:r>
        </w:p>
        <w:p w14:paraId="6D069272" w14:textId="77777777" w:rsidR="00C135A0" w:rsidRPr="00EE7595" w:rsidRDefault="00C135A0" w:rsidP="00C135A0">
          <w:pPr>
            <w:jc w:val="center"/>
            <w:rPr>
              <w:rFonts w:ascii="Arial" w:hAnsi="Arial" w:cs="Arial"/>
              <w:sz w:val="24"/>
              <w:szCs w:val="24"/>
            </w:rPr>
          </w:pPr>
          <w:r w:rsidRPr="00EE7595">
            <w:rPr>
              <w:rFonts w:ascii="Arial" w:hAnsi="Arial" w:cs="Arial"/>
              <w:sz w:val="24"/>
              <w:szCs w:val="24"/>
            </w:rPr>
            <w:t>Estado do Espírito Santo</w:t>
          </w:r>
        </w:p>
        <w:p w14:paraId="302D0C5C" w14:textId="77777777" w:rsidR="00A0602D" w:rsidRPr="00EE7595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Rua Dalmácio Espíndula, n° 155 – Centro – Santa Maria de Jetibá-ES – Cep.: 29.645-000</w:t>
          </w:r>
        </w:p>
        <w:p w14:paraId="4B400375" w14:textId="77777777" w:rsidR="00A0602D" w:rsidRDefault="00A0602D" w:rsidP="00A0602D">
          <w:pPr>
            <w:jc w:val="center"/>
            <w:rPr>
              <w:rFonts w:ascii="Arial" w:hAnsi="Arial" w:cs="Arial"/>
              <w:sz w:val="18"/>
              <w:szCs w:val="18"/>
            </w:rPr>
          </w:pPr>
          <w:r w:rsidRPr="00EE7595">
            <w:rPr>
              <w:rFonts w:ascii="Arial" w:hAnsi="Arial" w:cs="Arial"/>
              <w:sz w:val="18"/>
              <w:szCs w:val="18"/>
            </w:rPr>
            <w:t>Tel</w:t>
          </w:r>
          <w:r w:rsidR="008634E3">
            <w:rPr>
              <w:rFonts w:ascii="Arial" w:hAnsi="Arial" w:cs="Arial"/>
              <w:sz w:val="18"/>
              <w:szCs w:val="18"/>
            </w:rPr>
            <w:t>.</w:t>
          </w:r>
          <w:r w:rsidRPr="00EE7595">
            <w:rPr>
              <w:rFonts w:ascii="Arial" w:hAnsi="Arial" w:cs="Arial"/>
              <w:sz w:val="18"/>
              <w:szCs w:val="18"/>
            </w:rPr>
            <w:t xml:space="preserve">: (27) 3263-1175 ou 1077 E-mail: </w:t>
          </w:r>
          <w:hyperlink r:id="rId3" w:history="1">
            <w:r w:rsidR="008634E3" w:rsidRPr="00CF3A0A">
              <w:rPr>
                <w:rStyle w:val="Hyperlink"/>
                <w:rFonts w:ascii="Arial" w:hAnsi="Arial" w:cs="Arial"/>
                <w:sz w:val="18"/>
                <w:szCs w:val="18"/>
              </w:rPr>
              <w:t>contato@santamariadejetiba.es.leg.br</w:t>
            </w:r>
          </w:hyperlink>
        </w:p>
        <w:p w14:paraId="71D177C4" w14:textId="77777777" w:rsidR="002003F7" w:rsidRPr="00437EC6" w:rsidRDefault="00A0602D" w:rsidP="00A0602D">
          <w:pPr>
            <w:jc w:val="center"/>
            <w:rPr>
              <w:sz w:val="28"/>
              <w:szCs w:val="28"/>
            </w:rPr>
          </w:pPr>
          <w:r>
            <w:rPr>
              <w:rFonts w:ascii="Arial" w:hAnsi="Arial" w:cs="Arial"/>
              <w:sz w:val="18"/>
              <w:szCs w:val="18"/>
            </w:rPr>
            <w:t>Site: www.camarasantamaria.es.gov.br</w:t>
          </w:r>
        </w:p>
      </w:tc>
    </w:tr>
  </w:tbl>
  <w:p w14:paraId="0EC41B58" w14:textId="77777777" w:rsidR="002003F7" w:rsidRDefault="002003F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C7110"/>
    <w:multiLevelType w:val="hybridMultilevel"/>
    <w:tmpl w:val="2E8C092A"/>
    <w:lvl w:ilvl="0" w:tplc="3DDEE112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A7086"/>
    <w:multiLevelType w:val="hybridMultilevel"/>
    <w:tmpl w:val="2F5A193C"/>
    <w:lvl w:ilvl="0" w:tplc="041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2E1DFC"/>
    <w:multiLevelType w:val="hybridMultilevel"/>
    <w:tmpl w:val="FD2E5FB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271076"/>
    <w:multiLevelType w:val="hybridMultilevel"/>
    <w:tmpl w:val="66F428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F7455B"/>
    <w:multiLevelType w:val="hybridMultilevel"/>
    <w:tmpl w:val="10B4265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73C8F"/>
    <w:multiLevelType w:val="hybridMultilevel"/>
    <w:tmpl w:val="E2321DF8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25E392A"/>
    <w:multiLevelType w:val="hybridMultilevel"/>
    <w:tmpl w:val="A468D1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0075E7"/>
    <w:multiLevelType w:val="hybridMultilevel"/>
    <w:tmpl w:val="C656811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BE553A"/>
    <w:multiLevelType w:val="hybridMultilevel"/>
    <w:tmpl w:val="943EA0C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A46634"/>
    <w:multiLevelType w:val="hybridMultilevel"/>
    <w:tmpl w:val="580C3CE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015D86"/>
    <w:multiLevelType w:val="hybridMultilevel"/>
    <w:tmpl w:val="394ED37A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453F3BDF"/>
    <w:multiLevelType w:val="hybridMultilevel"/>
    <w:tmpl w:val="1CCC0C74"/>
    <w:lvl w:ilvl="0" w:tplc="0416000F">
      <w:start w:val="1"/>
      <w:numFmt w:val="decimal"/>
      <w:lvlText w:val="%1."/>
      <w:lvlJc w:val="left"/>
      <w:pPr>
        <w:tabs>
          <w:tab w:val="num" w:pos="2484"/>
        </w:tabs>
        <w:ind w:left="2484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12" w15:restartNumberingAfterBreak="0">
    <w:nsid w:val="4594067E"/>
    <w:multiLevelType w:val="hybridMultilevel"/>
    <w:tmpl w:val="6E6CA5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777519"/>
    <w:multiLevelType w:val="hybridMultilevel"/>
    <w:tmpl w:val="460EE0D2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48E37ED2"/>
    <w:multiLevelType w:val="hybridMultilevel"/>
    <w:tmpl w:val="DAF2FB0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3A435F"/>
    <w:multiLevelType w:val="hybridMultilevel"/>
    <w:tmpl w:val="AA1470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35522CB"/>
    <w:multiLevelType w:val="hybridMultilevel"/>
    <w:tmpl w:val="1868A440"/>
    <w:lvl w:ilvl="0" w:tplc="041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4D6AB7"/>
    <w:multiLevelType w:val="hybridMultilevel"/>
    <w:tmpl w:val="5726AF7E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439DE"/>
    <w:multiLevelType w:val="hybridMultilevel"/>
    <w:tmpl w:val="5D68E6E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852B34"/>
    <w:multiLevelType w:val="hybridMultilevel"/>
    <w:tmpl w:val="394C781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401A9"/>
    <w:multiLevelType w:val="hybridMultilevel"/>
    <w:tmpl w:val="9F483A74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8F21A4"/>
    <w:multiLevelType w:val="hybridMultilevel"/>
    <w:tmpl w:val="B6A6A2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E057355"/>
    <w:multiLevelType w:val="hybridMultilevel"/>
    <w:tmpl w:val="B68EDA48"/>
    <w:lvl w:ilvl="0" w:tplc="D5B8934C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FF31D66"/>
    <w:multiLevelType w:val="hybridMultilevel"/>
    <w:tmpl w:val="394C7812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17A1958"/>
    <w:multiLevelType w:val="hybridMultilevel"/>
    <w:tmpl w:val="F01AA70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B12142"/>
    <w:multiLevelType w:val="hybridMultilevel"/>
    <w:tmpl w:val="4C7C9086"/>
    <w:lvl w:ilvl="0" w:tplc="D5B8934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6F16B1"/>
    <w:multiLevelType w:val="hybridMultilevel"/>
    <w:tmpl w:val="7FBE21E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0E400D"/>
    <w:multiLevelType w:val="hybridMultilevel"/>
    <w:tmpl w:val="266A287A"/>
    <w:lvl w:ilvl="0" w:tplc="713C8CC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511E2"/>
    <w:multiLevelType w:val="hybridMultilevel"/>
    <w:tmpl w:val="5F3ABBD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84335982">
    <w:abstractNumId w:val="10"/>
  </w:num>
  <w:num w:numId="2" w16cid:durableId="340593590">
    <w:abstractNumId w:val="13"/>
  </w:num>
  <w:num w:numId="3" w16cid:durableId="2092922354">
    <w:abstractNumId w:val="11"/>
  </w:num>
  <w:num w:numId="4" w16cid:durableId="407657964">
    <w:abstractNumId w:val="16"/>
  </w:num>
  <w:num w:numId="5" w16cid:durableId="1919821125">
    <w:abstractNumId w:val="15"/>
  </w:num>
  <w:num w:numId="6" w16cid:durableId="343559157">
    <w:abstractNumId w:val="9"/>
  </w:num>
  <w:num w:numId="7" w16cid:durableId="955402994">
    <w:abstractNumId w:val="14"/>
  </w:num>
  <w:num w:numId="8" w16cid:durableId="1958481793">
    <w:abstractNumId w:val="3"/>
  </w:num>
  <w:num w:numId="9" w16cid:durableId="2058583460">
    <w:abstractNumId w:val="24"/>
  </w:num>
  <w:num w:numId="10" w16cid:durableId="1205680473">
    <w:abstractNumId w:val="12"/>
  </w:num>
  <w:num w:numId="11" w16cid:durableId="1376198233">
    <w:abstractNumId w:val="20"/>
  </w:num>
  <w:num w:numId="12" w16cid:durableId="1902713940">
    <w:abstractNumId w:val="21"/>
  </w:num>
  <w:num w:numId="13" w16cid:durableId="165945497">
    <w:abstractNumId w:val="19"/>
  </w:num>
  <w:num w:numId="14" w16cid:durableId="1175151617">
    <w:abstractNumId w:val="23"/>
  </w:num>
  <w:num w:numId="15" w16cid:durableId="977998091">
    <w:abstractNumId w:val="4"/>
  </w:num>
  <w:num w:numId="16" w16cid:durableId="2005738463">
    <w:abstractNumId w:val="6"/>
  </w:num>
  <w:num w:numId="17" w16cid:durableId="1352488284">
    <w:abstractNumId w:val="28"/>
  </w:num>
  <w:num w:numId="18" w16cid:durableId="2078891265">
    <w:abstractNumId w:val="27"/>
  </w:num>
  <w:num w:numId="19" w16cid:durableId="868833113">
    <w:abstractNumId w:val="7"/>
  </w:num>
  <w:num w:numId="20" w16cid:durableId="911886556">
    <w:abstractNumId w:val="2"/>
  </w:num>
  <w:num w:numId="21" w16cid:durableId="1574437070">
    <w:abstractNumId w:val="25"/>
  </w:num>
  <w:num w:numId="22" w16cid:durableId="444694435">
    <w:abstractNumId w:val="22"/>
  </w:num>
  <w:num w:numId="23" w16cid:durableId="1990133770">
    <w:abstractNumId w:val="17"/>
  </w:num>
  <w:num w:numId="24" w16cid:durableId="421800621">
    <w:abstractNumId w:val="8"/>
  </w:num>
  <w:num w:numId="25" w16cid:durableId="1816601874">
    <w:abstractNumId w:val="5"/>
  </w:num>
  <w:num w:numId="26" w16cid:durableId="1679577784">
    <w:abstractNumId w:val="18"/>
  </w:num>
  <w:num w:numId="27" w16cid:durableId="315109028">
    <w:abstractNumId w:val="1"/>
  </w:num>
  <w:num w:numId="28" w16cid:durableId="232738826">
    <w:abstractNumId w:val="26"/>
  </w:num>
  <w:num w:numId="29" w16cid:durableId="12248271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 fill="f" fillcolor="white" stroke="f">
      <v:fill color="white" on="f"/>
      <v:stroke on="f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6CD8"/>
    <w:rsid w:val="000017AF"/>
    <w:rsid w:val="00001DA0"/>
    <w:rsid w:val="000029FE"/>
    <w:rsid w:val="00003292"/>
    <w:rsid w:val="000039AF"/>
    <w:rsid w:val="0000409A"/>
    <w:rsid w:val="000051C0"/>
    <w:rsid w:val="00005228"/>
    <w:rsid w:val="0000730D"/>
    <w:rsid w:val="0000772E"/>
    <w:rsid w:val="00012AFE"/>
    <w:rsid w:val="00012F33"/>
    <w:rsid w:val="00013C11"/>
    <w:rsid w:val="00015902"/>
    <w:rsid w:val="000179E0"/>
    <w:rsid w:val="000206A7"/>
    <w:rsid w:val="00020E97"/>
    <w:rsid w:val="00021345"/>
    <w:rsid w:val="00022ECC"/>
    <w:rsid w:val="00023169"/>
    <w:rsid w:val="00023A4A"/>
    <w:rsid w:val="000254B8"/>
    <w:rsid w:val="000269B4"/>
    <w:rsid w:val="00026BD7"/>
    <w:rsid w:val="00027D85"/>
    <w:rsid w:val="00041CEB"/>
    <w:rsid w:val="000426B8"/>
    <w:rsid w:val="00043816"/>
    <w:rsid w:val="00045A34"/>
    <w:rsid w:val="00046924"/>
    <w:rsid w:val="00047B15"/>
    <w:rsid w:val="00051D8E"/>
    <w:rsid w:val="00053F0B"/>
    <w:rsid w:val="00054D59"/>
    <w:rsid w:val="00055441"/>
    <w:rsid w:val="00055F75"/>
    <w:rsid w:val="00060949"/>
    <w:rsid w:val="00060D88"/>
    <w:rsid w:val="00061F3A"/>
    <w:rsid w:val="000620B5"/>
    <w:rsid w:val="00063D47"/>
    <w:rsid w:val="000662C6"/>
    <w:rsid w:val="00066BE3"/>
    <w:rsid w:val="00067183"/>
    <w:rsid w:val="000705CA"/>
    <w:rsid w:val="0007064C"/>
    <w:rsid w:val="00071CF7"/>
    <w:rsid w:val="00071E50"/>
    <w:rsid w:val="00072178"/>
    <w:rsid w:val="00072AFE"/>
    <w:rsid w:val="0007785B"/>
    <w:rsid w:val="0007788F"/>
    <w:rsid w:val="0008223B"/>
    <w:rsid w:val="0008234A"/>
    <w:rsid w:val="00083F45"/>
    <w:rsid w:val="00086E22"/>
    <w:rsid w:val="00087AC9"/>
    <w:rsid w:val="0009417C"/>
    <w:rsid w:val="00095BF1"/>
    <w:rsid w:val="000979B8"/>
    <w:rsid w:val="000A135A"/>
    <w:rsid w:val="000A2D75"/>
    <w:rsid w:val="000A4C3B"/>
    <w:rsid w:val="000A52F1"/>
    <w:rsid w:val="000A697A"/>
    <w:rsid w:val="000A7D32"/>
    <w:rsid w:val="000B089D"/>
    <w:rsid w:val="000B1976"/>
    <w:rsid w:val="000B4147"/>
    <w:rsid w:val="000B5A6A"/>
    <w:rsid w:val="000B7694"/>
    <w:rsid w:val="000B7A71"/>
    <w:rsid w:val="000C0233"/>
    <w:rsid w:val="000C0DE8"/>
    <w:rsid w:val="000C1101"/>
    <w:rsid w:val="000C1A79"/>
    <w:rsid w:val="000C1BFE"/>
    <w:rsid w:val="000C31C0"/>
    <w:rsid w:val="000C50D0"/>
    <w:rsid w:val="000C535F"/>
    <w:rsid w:val="000C6A14"/>
    <w:rsid w:val="000D0815"/>
    <w:rsid w:val="000D10CF"/>
    <w:rsid w:val="000D434C"/>
    <w:rsid w:val="000D54A0"/>
    <w:rsid w:val="000D5CA7"/>
    <w:rsid w:val="000D778D"/>
    <w:rsid w:val="000E286A"/>
    <w:rsid w:val="000E5377"/>
    <w:rsid w:val="000E5B6B"/>
    <w:rsid w:val="000E6497"/>
    <w:rsid w:val="000E7364"/>
    <w:rsid w:val="000F48F0"/>
    <w:rsid w:val="000F5950"/>
    <w:rsid w:val="000F6B00"/>
    <w:rsid w:val="000F7D9A"/>
    <w:rsid w:val="001015F5"/>
    <w:rsid w:val="001028FA"/>
    <w:rsid w:val="00105AAD"/>
    <w:rsid w:val="00105CCC"/>
    <w:rsid w:val="00106A94"/>
    <w:rsid w:val="00106E01"/>
    <w:rsid w:val="001071AB"/>
    <w:rsid w:val="001130C6"/>
    <w:rsid w:val="00113876"/>
    <w:rsid w:val="0011560D"/>
    <w:rsid w:val="00122397"/>
    <w:rsid w:val="001225FF"/>
    <w:rsid w:val="00123E73"/>
    <w:rsid w:val="00124BAB"/>
    <w:rsid w:val="0012772D"/>
    <w:rsid w:val="00133D48"/>
    <w:rsid w:val="001360FA"/>
    <w:rsid w:val="00137F76"/>
    <w:rsid w:val="001416B3"/>
    <w:rsid w:val="0014570D"/>
    <w:rsid w:val="0014750E"/>
    <w:rsid w:val="001505B7"/>
    <w:rsid w:val="00151C5D"/>
    <w:rsid w:val="00153F85"/>
    <w:rsid w:val="00154CCC"/>
    <w:rsid w:val="00160FB3"/>
    <w:rsid w:val="00161F8F"/>
    <w:rsid w:val="001669C6"/>
    <w:rsid w:val="001755E2"/>
    <w:rsid w:val="00175892"/>
    <w:rsid w:val="00175BF9"/>
    <w:rsid w:val="00176054"/>
    <w:rsid w:val="001765C3"/>
    <w:rsid w:val="0018053F"/>
    <w:rsid w:val="0018100B"/>
    <w:rsid w:val="00183D4C"/>
    <w:rsid w:val="001845D8"/>
    <w:rsid w:val="0019243F"/>
    <w:rsid w:val="001934C4"/>
    <w:rsid w:val="001945AF"/>
    <w:rsid w:val="00194A4F"/>
    <w:rsid w:val="00195997"/>
    <w:rsid w:val="001A0E39"/>
    <w:rsid w:val="001A1B9C"/>
    <w:rsid w:val="001A1E9E"/>
    <w:rsid w:val="001A2C8B"/>
    <w:rsid w:val="001A3EAA"/>
    <w:rsid w:val="001A4464"/>
    <w:rsid w:val="001A4CF5"/>
    <w:rsid w:val="001A7986"/>
    <w:rsid w:val="001B0C0B"/>
    <w:rsid w:val="001B2BAB"/>
    <w:rsid w:val="001B3336"/>
    <w:rsid w:val="001B3CA7"/>
    <w:rsid w:val="001B3CBD"/>
    <w:rsid w:val="001B4105"/>
    <w:rsid w:val="001B6553"/>
    <w:rsid w:val="001C36CE"/>
    <w:rsid w:val="001C4FC9"/>
    <w:rsid w:val="001C5621"/>
    <w:rsid w:val="001C7420"/>
    <w:rsid w:val="001C7D02"/>
    <w:rsid w:val="001C7FFE"/>
    <w:rsid w:val="001D1C08"/>
    <w:rsid w:val="001D3EC6"/>
    <w:rsid w:val="001D77F8"/>
    <w:rsid w:val="001E0120"/>
    <w:rsid w:val="001E2D01"/>
    <w:rsid w:val="001E4EA4"/>
    <w:rsid w:val="001E7744"/>
    <w:rsid w:val="001E78AC"/>
    <w:rsid w:val="001F1308"/>
    <w:rsid w:val="001F2549"/>
    <w:rsid w:val="001F2C41"/>
    <w:rsid w:val="002003F7"/>
    <w:rsid w:val="00201443"/>
    <w:rsid w:val="00201E57"/>
    <w:rsid w:val="00202444"/>
    <w:rsid w:val="00203332"/>
    <w:rsid w:val="00203D4B"/>
    <w:rsid w:val="00203F67"/>
    <w:rsid w:val="00206B10"/>
    <w:rsid w:val="00213D90"/>
    <w:rsid w:val="0021444A"/>
    <w:rsid w:val="00214A75"/>
    <w:rsid w:val="00220942"/>
    <w:rsid w:val="00220BB0"/>
    <w:rsid w:val="00220EF3"/>
    <w:rsid w:val="002227C7"/>
    <w:rsid w:val="00222A89"/>
    <w:rsid w:val="002231AE"/>
    <w:rsid w:val="002320BB"/>
    <w:rsid w:val="0023256E"/>
    <w:rsid w:val="002329BF"/>
    <w:rsid w:val="00233C06"/>
    <w:rsid w:val="0023460E"/>
    <w:rsid w:val="00234CFE"/>
    <w:rsid w:val="00236890"/>
    <w:rsid w:val="00244BB7"/>
    <w:rsid w:val="00246069"/>
    <w:rsid w:val="002460FE"/>
    <w:rsid w:val="00247548"/>
    <w:rsid w:val="002476A3"/>
    <w:rsid w:val="00251212"/>
    <w:rsid w:val="0025134B"/>
    <w:rsid w:val="0025263D"/>
    <w:rsid w:val="00254D8C"/>
    <w:rsid w:val="00256ABE"/>
    <w:rsid w:val="00262413"/>
    <w:rsid w:val="00262733"/>
    <w:rsid w:val="00265959"/>
    <w:rsid w:val="0026707C"/>
    <w:rsid w:val="00267338"/>
    <w:rsid w:val="002676B8"/>
    <w:rsid w:val="00272C42"/>
    <w:rsid w:val="002744C9"/>
    <w:rsid w:val="00275189"/>
    <w:rsid w:val="002754D5"/>
    <w:rsid w:val="00275B43"/>
    <w:rsid w:val="00276BB7"/>
    <w:rsid w:val="0027761B"/>
    <w:rsid w:val="002803EB"/>
    <w:rsid w:val="002810C9"/>
    <w:rsid w:val="002824E7"/>
    <w:rsid w:val="00283C09"/>
    <w:rsid w:val="00283F70"/>
    <w:rsid w:val="00284F0F"/>
    <w:rsid w:val="002856D2"/>
    <w:rsid w:val="00286112"/>
    <w:rsid w:val="00286D13"/>
    <w:rsid w:val="00290376"/>
    <w:rsid w:val="00290DED"/>
    <w:rsid w:val="00291CB3"/>
    <w:rsid w:val="00292551"/>
    <w:rsid w:val="0029666A"/>
    <w:rsid w:val="00297DC3"/>
    <w:rsid w:val="002A0E70"/>
    <w:rsid w:val="002A4081"/>
    <w:rsid w:val="002A5A9A"/>
    <w:rsid w:val="002A7BE0"/>
    <w:rsid w:val="002B054B"/>
    <w:rsid w:val="002B32C6"/>
    <w:rsid w:val="002B3CDD"/>
    <w:rsid w:val="002B6022"/>
    <w:rsid w:val="002C0575"/>
    <w:rsid w:val="002C05D5"/>
    <w:rsid w:val="002C30E7"/>
    <w:rsid w:val="002C3D10"/>
    <w:rsid w:val="002C3DA3"/>
    <w:rsid w:val="002C43AC"/>
    <w:rsid w:val="002C47CB"/>
    <w:rsid w:val="002C5D9F"/>
    <w:rsid w:val="002C6207"/>
    <w:rsid w:val="002D1F0B"/>
    <w:rsid w:val="002D5033"/>
    <w:rsid w:val="002D6EC7"/>
    <w:rsid w:val="002E1E58"/>
    <w:rsid w:val="002E33C0"/>
    <w:rsid w:val="002E6D8A"/>
    <w:rsid w:val="002E6E97"/>
    <w:rsid w:val="002E7B69"/>
    <w:rsid w:val="002F315A"/>
    <w:rsid w:val="0030239B"/>
    <w:rsid w:val="003024CE"/>
    <w:rsid w:val="00302503"/>
    <w:rsid w:val="00305DCE"/>
    <w:rsid w:val="0030645F"/>
    <w:rsid w:val="00307F24"/>
    <w:rsid w:val="0031139F"/>
    <w:rsid w:val="003128CD"/>
    <w:rsid w:val="00315283"/>
    <w:rsid w:val="0032097D"/>
    <w:rsid w:val="00321062"/>
    <w:rsid w:val="00322B8C"/>
    <w:rsid w:val="00324155"/>
    <w:rsid w:val="0032535B"/>
    <w:rsid w:val="00326BD2"/>
    <w:rsid w:val="00326C49"/>
    <w:rsid w:val="00326D70"/>
    <w:rsid w:val="00326FA7"/>
    <w:rsid w:val="0033037D"/>
    <w:rsid w:val="00331E40"/>
    <w:rsid w:val="00334620"/>
    <w:rsid w:val="00336BFD"/>
    <w:rsid w:val="00337D13"/>
    <w:rsid w:val="00341B9B"/>
    <w:rsid w:val="00342BC3"/>
    <w:rsid w:val="00344641"/>
    <w:rsid w:val="0034538A"/>
    <w:rsid w:val="00345F89"/>
    <w:rsid w:val="00346517"/>
    <w:rsid w:val="00346B19"/>
    <w:rsid w:val="00350622"/>
    <w:rsid w:val="0035117E"/>
    <w:rsid w:val="0035510B"/>
    <w:rsid w:val="003551FE"/>
    <w:rsid w:val="00355705"/>
    <w:rsid w:val="0035667C"/>
    <w:rsid w:val="00356CA3"/>
    <w:rsid w:val="003610FD"/>
    <w:rsid w:val="003621A6"/>
    <w:rsid w:val="0036220C"/>
    <w:rsid w:val="00362285"/>
    <w:rsid w:val="0036247E"/>
    <w:rsid w:val="00363588"/>
    <w:rsid w:val="00365656"/>
    <w:rsid w:val="00370FE6"/>
    <w:rsid w:val="003712A1"/>
    <w:rsid w:val="0037490D"/>
    <w:rsid w:val="00377507"/>
    <w:rsid w:val="003779D9"/>
    <w:rsid w:val="00377E44"/>
    <w:rsid w:val="00382015"/>
    <w:rsid w:val="003828B4"/>
    <w:rsid w:val="00384253"/>
    <w:rsid w:val="003846DC"/>
    <w:rsid w:val="003856EA"/>
    <w:rsid w:val="00385D43"/>
    <w:rsid w:val="0038633C"/>
    <w:rsid w:val="00387514"/>
    <w:rsid w:val="00390080"/>
    <w:rsid w:val="003907DE"/>
    <w:rsid w:val="00392DAF"/>
    <w:rsid w:val="00394C95"/>
    <w:rsid w:val="00395C46"/>
    <w:rsid w:val="00397FFB"/>
    <w:rsid w:val="003A0F10"/>
    <w:rsid w:val="003A1053"/>
    <w:rsid w:val="003A1575"/>
    <w:rsid w:val="003A26AC"/>
    <w:rsid w:val="003A2A19"/>
    <w:rsid w:val="003A2B81"/>
    <w:rsid w:val="003A2DE6"/>
    <w:rsid w:val="003A4D57"/>
    <w:rsid w:val="003A5C47"/>
    <w:rsid w:val="003A70B8"/>
    <w:rsid w:val="003A76EA"/>
    <w:rsid w:val="003B002F"/>
    <w:rsid w:val="003B02B6"/>
    <w:rsid w:val="003B160A"/>
    <w:rsid w:val="003B2F1F"/>
    <w:rsid w:val="003B385C"/>
    <w:rsid w:val="003B38F8"/>
    <w:rsid w:val="003B3F44"/>
    <w:rsid w:val="003B56E6"/>
    <w:rsid w:val="003B5863"/>
    <w:rsid w:val="003B6DF1"/>
    <w:rsid w:val="003B7F9C"/>
    <w:rsid w:val="003C22CB"/>
    <w:rsid w:val="003C39FD"/>
    <w:rsid w:val="003C44E0"/>
    <w:rsid w:val="003C4A17"/>
    <w:rsid w:val="003C5596"/>
    <w:rsid w:val="003C65AA"/>
    <w:rsid w:val="003C6D75"/>
    <w:rsid w:val="003C6F69"/>
    <w:rsid w:val="003D49A2"/>
    <w:rsid w:val="003D5961"/>
    <w:rsid w:val="003D5FB1"/>
    <w:rsid w:val="003D6EBF"/>
    <w:rsid w:val="003D714B"/>
    <w:rsid w:val="003D7F4B"/>
    <w:rsid w:val="003E152C"/>
    <w:rsid w:val="003E2E7A"/>
    <w:rsid w:val="003E47C9"/>
    <w:rsid w:val="003E6CD6"/>
    <w:rsid w:val="003E71E0"/>
    <w:rsid w:val="003E76D6"/>
    <w:rsid w:val="003F2FD2"/>
    <w:rsid w:val="003F33A7"/>
    <w:rsid w:val="003F5DDC"/>
    <w:rsid w:val="003F5F68"/>
    <w:rsid w:val="003F6125"/>
    <w:rsid w:val="003F6C2D"/>
    <w:rsid w:val="00400031"/>
    <w:rsid w:val="0040035A"/>
    <w:rsid w:val="004012CE"/>
    <w:rsid w:val="0040176F"/>
    <w:rsid w:val="0040646C"/>
    <w:rsid w:val="0040757D"/>
    <w:rsid w:val="00410E08"/>
    <w:rsid w:val="00415A86"/>
    <w:rsid w:val="00416D04"/>
    <w:rsid w:val="0041733B"/>
    <w:rsid w:val="004174DF"/>
    <w:rsid w:val="00417739"/>
    <w:rsid w:val="0042002B"/>
    <w:rsid w:val="00421ECF"/>
    <w:rsid w:val="00422109"/>
    <w:rsid w:val="00423B37"/>
    <w:rsid w:val="00423B54"/>
    <w:rsid w:val="00426BD3"/>
    <w:rsid w:val="00431B5E"/>
    <w:rsid w:val="00431F5D"/>
    <w:rsid w:val="00433160"/>
    <w:rsid w:val="00435592"/>
    <w:rsid w:val="00437191"/>
    <w:rsid w:val="00437391"/>
    <w:rsid w:val="00437EC6"/>
    <w:rsid w:val="00440000"/>
    <w:rsid w:val="004403FD"/>
    <w:rsid w:val="004433DD"/>
    <w:rsid w:val="00443548"/>
    <w:rsid w:val="00443A7D"/>
    <w:rsid w:val="00444B76"/>
    <w:rsid w:val="004454B1"/>
    <w:rsid w:val="00447C9B"/>
    <w:rsid w:val="00450EFF"/>
    <w:rsid w:val="00451B99"/>
    <w:rsid w:val="00451C87"/>
    <w:rsid w:val="00452BB5"/>
    <w:rsid w:val="004537A8"/>
    <w:rsid w:val="00454ED5"/>
    <w:rsid w:val="004559FE"/>
    <w:rsid w:val="00456136"/>
    <w:rsid w:val="00456DBA"/>
    <w:rsid w:val="00461150"/>
    <w:rsid w:val="00461A4F"/>
    <w:rsid w:val="00462909"/>
    <w:rsid w:val="004633BB"/>
    <w:rsid w:val="0046411D"/>
    <w:rsid w:val="004655AE"/>
    <w:rsid w:val="00465817"/>
    <w:rsid w:val="00466DB6"/>
    <w:rsid w:val="004711EB"/>
    <w:rsid w:val="004727D2"/>
    <w:rsid w:val="00472A31"/>
    <w:rsid w:val="00474979"/>
    <w:rsid w:val="00474C61"/>
    <w:rsid w:val="00474EFD"/>
    <w:rsid w:val="00475D34"/>
    <w:rsid w:val="00475ED9"/>
    <w:rsid w:val="00476F75"/>
    <w:rsid w:val="00481386"/>
    <w:rsid w:val="0048189D"/>
    <w:rsid w:val="00481C08"/>
    <w:rsid w:val="004846F4"/>
    <w:rsid w:val="00486CD8"/>
    <w:rsid w:val="00490E76"/>
    <w:rsid w:val="004925EA"/>
    <w:rsid w:val="0049479D"/>
    <w:rsid w:val="0049531A"/>
    <w:rsid w:val="00495F33"/>
    <w:rsid w:val="00496013"/>
    <w:rsid w:val="004960F9"/>
    <w:rsid w:val="00496193"/>
    <w:rsid w:val="00497356"/>
    <w:rsid w:val="004A1456"/>
    <w:rsid w:val="004A155F"/>
    <w:rsid w:val="004A2968"/>
    <w:rsid w:val="004A2ADF"/>
    <w:rsid w:val="004A3203"/>
    <w:rsid w:val="004A3477"/>
    <w:rsid w:val="004A5A29"/>
    <w:rsid w:val="004A72CC"/>
    <w:rsid w:val="004B4736"/>
    <w:rsid w:val="004B54DB"/>
    <w:rsid w:val="004B7404"/>
    <w:rsid w:val="004B7CE6"/>
    <w:rsid w:val="004C1208"/>
    <w:rsid w:val="004C32F8"/>
    <w:rsid w:val="004C44E0"/>
    <w:rsid w:val="004C7D66"/>
    <w:rsid w:val="004D2E17"/>
    <w:rsid w:val="004D3CD7"/>
    <w:rsid w:val="004D3E90"/>
    <w:rsid w:val="004D403E"/>
    <w:rsid w:val="004D5C55"/>
    <w:rsid w:val="004D5EC8"/>
    <w:rsid w:val="004D795E"/>
    <w:rsid w:val="004E034C"/>
    <w:rsid w:val="004E2106"/>
    <w:rsid w:val="004E21E2"/>
    <w:rsid w:val="004E3E53"/>
    <w:rsid w:val="004E42A8"/>
    <w:rsid w:val="004E5B26"/>
    <w:rsid w:val="004F00F0"/>
    <w:rsid w:val="004F0684"/>
    <w:rsid w:val="004F16CE"/>
    <w:rsid w:val="004F254A"/>
    <w:rsid w:val="004F2974"/>
    <w:rsid w:val="004F33B6"/>
    <w:rsid w:val="004F4129"/>
    <w:rsid w:val="004F4CD6"/>
    <w:rsid w:val="004F5134"/>
    <w:rsid w:val="004F71BA"/>
    <w:rsid w:val="004F78DF"/>
    <w:rsid w:val="00501797"/>
    <w:rsid w:val="005019B2"/>
    <w:rsid w:val="00503348"/>
    <w:rsid w:val="00504A16"/>
    <w:rsid w:val="00510883"/>
    <w:rsid w:val="0051088E"/>
    <w:rsid w:val="005115EE"/>
    <w:rsid w:val="00514BB7"/>
    <w:rsid w:val="00516940"/>
    <w:rsid w:val="00516A62"/>
    <w:rsid w:val="00517A4D"/>
    <w:rsid w:val="00520307"/>
    <w:rsid w:val="0052056F"/>
    <w:rsid w:val="00520625"/>
    <w:rsid w:val="00523C1F"/>
    <w:rsid w:val="00525961"/>
    <w:rsid w:val="00525AC7"/>
    <w:rsid w:val="00526103"/>
    <w:rsid w:val="00526197"/>
    <w:rsid w:val="005272AB"/>
    <w:rsid w:val="00530191"/>
    <w:rsid w:val="00530475"/>
    <w:rsid w:val="005305C0"/>
    <w:rsid w:val="00531019"/>
    <w:rsid w:val="005335F2"/>
    <w:rsid w:val="0053525F"/>
    <w:rsid w:val="00535B79"/>
    <w:rsid w:val="005420A6"/>
    <w:rsid w:val="005456B7"/>
    <w:rsid w:val="00546A05"/>
    <w:rsid w:val="00550E7B"/>
    <w:rsid w:val="005510A2"/>
    <w:rsid w:val="0055160D"/>
    <w:rsid w:val="00551652"/>
    <w:rsid w:val="00551AD3"/>
    <w:rsid w:val="00552676"/>
    <w:rsid w:val="005563E4"/>
    <w:rsid w:val="0055649E"/>
    <w:rsid w:val="005567D7"/>
    <w:rsid w:val="00556D01"/>
    <w:rsid w:val="00556F1C"/>
    <w:rsid w:val="005617DE"/>
    <w:rsid w:val="00562671"/>
    <w:rsid w:val="00562B9B"/>
    <w:rsid w:val="005645F9"/>
    <w:rsid w:val="00564E4C"/>
    <w:rsid w:val="005660CC"/>
    <w:rsid w:val="005661A2"/>
    <w:rsid w:val="00567330"/>
    <w:rsid w:val="00570D4F"/>
    <w:rsid w:val="00571005"/>
    <w:rsid w:val="00571670"/>
    <w:rsid w:val="0057337D"/>
    <w:rsid w:val="005748B0"/>
    <w:rsid w:val="00575018"/>
    <w:rsid w:val="00575320"/>
    <w:rsid w:val="00577249"/>
    <w:rsid w:val="00581434"/>
    <w:rsid w:val="00583A99"/>
    <w:rsid w:val="00585505"/>
    <w:rsid w:val="00586C1A"/>
    <w:rsid w:val="00590D4F"/>
    <w:rsid w:val="005914AE"/>
    <w:rsid w:val="005914C8"/>
    <w:rsid w:val="00597AE0"/>
    <w:rsid w:val="00597C55"/>
    <w:rsid w:val="005A19B9"/>
    <w:rsid w:val="005A211D"/>
    <w:rsid w:val="005A29BF"/>
    <w:rsid w:val="005A3FD5"/>
    <w:rsid w:val="005A4167"/>
    <w:rsid w:val="005A451C"/>
    <w:rsid w:val="005A4F42"/>
    <w:rsid w:val="005A6B64"/>
    <w:rsid w:val="005B364B"/>
    <w:rsid w:val="005B5EBB"/>
    <w:rsid w:val="005B6656"/>
    <w:rsid w:val="005C0C3E"/>
    <w:rsid w:val="005C1D12"/>
    <w:rsid w:val="005C2344"/>
    <w:rsid w:val="005C355F"/>
    <w:rsid w:val="005C41ED"/>
    <w:rsid w:val="005C450B"/>
    <w:rsid w:val="005C50DC"/>
    <w:rsid w:val="005C6D23"/>
    <w:rsid w:val="005C74D1"/>
    <w:rsid w:val="005C7F47"/>
    <w:rsid w:val="005D1F69"/>
    <w:rsid w:val="005D3306"/>
    <w:rsid w:val="005D40DF"/>
    <w:rsid w:val="005D56D5"/>
    <w:rsid w:val="005D6FDA"/>
    <w:rsid w:val="005E2DEA"/>
    <w:rsid w:val="005E40CB"/>
    <w:rsid w:val="005E443E"/>
    <w:rsid w:val="005E5BB1"/>
    <w:rsid w:val="005E5CA9"/>
    <w:rsid w:val="005F04D2"/>
    <w:rsid w:val="005F1835"/>
    <w:rsid w:val="005F1DC7"/>
    <w:rsid w:val="005F49EB"/>
    <w:rsid w:val="005F630A"/>
    <w:rsid w:val="005F79FC"/>
    <w:rsid w:val="00603C31"/>
    <w:rsid w:val="00611043"/>
    <w:rsid w:val="00612AFB"/>
    <w:rsid w:val="006152A6"/>
    <w:rsid w:val="0061624B"/>
    <w:rsid w:val="00617D79"/>
    <w:rsid w:val="006205D8"/>
    <w:rsid w:val="006208C1"/>
    <w:rsid w:val="00620A65"/>
    <w:rsid w:val="00621760"/>
    <w:rsid w:val="006225C8"/>
    <w:rsid w:val="006227F4"/>
    <w:rsid w:val="00623030"/>
    <w:rsid w:val="0062349F"/>
    <w:rsid w:val="006244BD"/>
    <w:rsid w:val="00624546"/>
    <w:rsid w:val="00624B15"/>
    <w:rsid w:val="0062649F"/>
    <w:rsid w:val="00626FB3"/>
    <w:rsid w:val="00631275"/>
    <w:rsid w:val="00631792"/>
    <w:rsid w:val="00632F6F"/>
    <w:rsid w:val="0063333C"/>
    <w:rsid w:val="0063446D"/>
    <w:rsid w:val="0063471C"/>
    <w:rsid w:val="006352D0"/>
    <w:rsid w:val="0063542F"/>
    <w:rsid w:val="00635880"/>
    <w:rsid w:val="00635C4D"/>
    <w:rsid w:val="00640369"/>
    <w:rsid w:val="00650588"/>
    <w:rsid w:val="006505D6"/>
    <w:rsid w:val="00650667"/>
    <w:rsid w:val="00650AFD"/>
    <w:rsid w:val="006540EE"/>
    <w:rsid w:val="00655915"/>
    <w:rsid w:val="00663F33"/>
    <w:rsid w:val="006651BC"/>
    <w:rsid w:val="00665222"/>
    <w:rsid w:val="00665655"/>
    <w:rsid w:val="006703A0"/>
    <w:rsid w:val="00670827"/>
    <w:rsid w:val="006726F2"/>
    <w:rsid w:val="00676FF1"/>
    <w:rsid w:val="00681BAC"/>
    <w:rsid w:val="00682B1C"/>
    <w:rsid w:val="00682E4C"/>
    <w:rsid w:val="00684082"/>
    <w:rsid w:val="00684ADF"/>
    <w:rsid w:val="00684BC7"/>
    <w:rsid w:val="00684E14"/>
    <w:rsid w:val="0068783A"/>
    <w:rsid w:val="00690F86"/>
    <w:rsid w:val="006921B8"/>
    <w:rsid w:val="00692204"/>
    <w:rsid w:val="006937B1"/>
    <w:rsid w:val="006955D4"/>
    <w:rsid w:val="00697EDE"/>
    <w:rsid w:val="006A0B1D"/>
    <w:rsid w:val="006A0CE8"/>
    <w:rsid w:val="006A20FB"/>
    <w:rsid w:val="006A2805"/>
    <w:rsid w:val="006A2CD3"/>
    <w:rsid w:val="006A3384"/>
    <w:rsid w:val="006A3AE2"/>
    <w:rsid w:val="006A4A71"/>
    <w:rsid w:val="006A5A19"/>
    <w:rsid w:val="006A5A8C"/>
    <w:rsid w:val="006A7D7E"/>
    <w:rsid w:val="006B0321"/>
    <w:rsid w:val="006B0DEE"/>
    <w:rsid w:val="006B1398"/>
    <w:rsid w:val="006B4BF5"/>
    <w:rsid w:val="006B567E"/>
    <w:rsid w:val="006B708C"/>
    <w:rsid w:val="006B76E4"/>
    <w:rsid w:val="006C1879"/>
    <w:rsid w:val="006C6A0B"/>
    <w:rsid w:val="006C7FEA"/>
    <w:rsid w:val="006D04AB"/>
    <w:rsid w:val="006D0CA5"/>
    <w:rsid w:val="006D3020"/>
    <w:rsid w:val="006D6A12"/>
    <w:rsid w:val="006D6E3D"/>
    <w:rsid w:val="006D7100"/>
    <w:rsid w:val="006E2104"/>
    <w:rsid w:val="006E24A6"/>
    <w:rsid w:val="006E6F83"/>
    <w:rsid w:val="006E7EDC"/>
    <w:rsid w:val="006F0E86"/>
    <w:rsid w:val="006F1E39"/>
    <w:rsid w:val="006F27D8"/>
    <w:rsid w:val="006F48D8"/>
    <w:rsid w:val="006F540A"/>
    <w:rsid w:val="006F5956"/>
    <w:rsid w:val="006F6EFD"/>
    <w:rsid w:val="006F7ED0"/>
    <w:rsid w:val="00700521"/>
    <w:rsid w:val="00702C46"/>
    <w:rsid w:val="00703976"/>
    <w:rsid w:val="007044A0"/>
    <w:rsid w:val="00705B20"/>
    <w:rsid w:val="007060B4"/>
    <w:rsid w:val="007105E5"/>
    <w:rsid w:val="00710844"/>
    <w:rsid w:val="0071129C"/>
    <w:rsid w:val="00711DF8"/>
    <w:rsid w:val="00711EA3"/>
    <w:rsid w:val="00713B06"/>
    <w:rsid w:val="0071613F"/>
    <w:rsid w:val="00717C60"/>
    <w:rsid w:val="00720915"/>
    <w:rsid w:val="0072137C"/>
    <w:rsid w:val="007235E5"/>
    <w:rsid w:val="00723C10"/>
    <w:rsid w:val="007241DA"/>
    <w:rsid w:val="00725257"/>
    <w:rsid w:val="0072669D"/>
    <w:rsid w:val="00730787"/>
    <w:rsid w:val="00730DCE"/>
    <w:rsid w:val="007314D1"/>
    <w:rsid w:val="00733EDF"/>
    <w:rsid w:val="007341A4"/>
    <w:rsid w:val="007367A6"/>
    <w:rsid w:val="007367EE"/>
    <w:rsid w:val="007411B3"/>
    <w:rsid w:val="00742136"/>
    <w:rsid w:val="007428E5"/>
    <w:rsid w:val="007439C7"/>
    <w:rsid w:val="0074528F"/>
    <w:rsid w:val="0074538E"/>
    <w:rsid w:val="00745453"/>
    <w:rsid w:val="00746640"/>
    <w:rsid w:val="00746875"/>
    <w:rsid w:val="007475D9"/>
    <w:rsid w:val="00751050"/>
    <w:rsid w:val="0075144A"/>
    <w:rsid w:val="0075240D"/>
    <w:rsid w:val="00753897"/>
    <w:rsid w:val="00753D05"/>
    <w:rsid w:val="00754655"/>
    <w:rsid w:val="00756D63"/>
    <w:rsid w:val="007572E9"/>
    <w:rsid w:val="0075797D"/>
    <w:rsid w:val="00761330"/>
    <w:rsid w:val="0076163B"/>
    <w:rsid w:val="0076425C"/>
    <w:rsid w:val="007651CE"/>
    <w:rsid w:val="0076664E"/>
    <w:rsid w:val="00766EB1"/>
    <w:rsid w:val="00767B38"/>
    <w:rsid w:val="007703F7"/>
    <w:rsid w:val="00771146"/>
    <w:rsid w:val="00772453"/>
    <w:rsid w:val="00772EFE"/>
    <w:rsid w:val="00773D5E"/>
    <w:rsid w:val="007742F9"/>
    <w:rsid w:val="007743E4"/>
    <w:rsid w:val="007801CE"/>
    <w:rsid w:val="00783CFB"/>
    <w:rsid w:val="00784C56"/>
    <w:rsid w:val="007859A4"/>
    <w:rsid w:val="00785D14"/>
    <w:rsid w:val="007867DF"/>
    <w:rsid w:val="00790273"/>
    <w:rsid w:val="00790368"/>
    <w:rsid w:val="007938C6"/>
    <w:rsid w:val="00795048"/>
    <w:rsid w:val="007A0D29"/>
    <w:rsid w:val="007A4D80"/>
    <w:rsid w:val="007A667E"/>
    <w:rsid w:val="007B221C"/>
    <w:rsid w:val="007B338E"/>
    <w:rsid w:val="007B477B"/>
    <w:rsid w:val="007B6AB8"/>
    <w:rsid w:val="007C17C4"/>
    <w:rsid w:val="007C1B7A"/>
    <w:rsid w:val="007C24B2"/>
    <w:rsid w:val="007C36AD"/>
    <w:rsid w:val="007C3DAA"/>
    <w:rsid w:val="007C4A25"/>
    <w:rsid w:val="007C6DC1"/>
    <w:rsid w:val="007C71F8"/>
    <w:rsid w:val="007D124A"/>
    <w:rsid w:val="007D2059"/>
    <w:rsid w:val="007D23F3"/>
    <w:rsid w:val="007D372F"/>
    <w:rsid w:val="007D3883"/>
    <w:rsid w:val="007D4B2A"/>
    <w:rsid w:val="007D599C"/>
    <w:rsid w:val="007D6695"/>
    <w:rsid w:val="007D741B"/>
    <w:rsid w:val="007D7EA2"/>
    <w:rsid w:val="007E1BC8"/>
    <w:rsid w:val="007E2777"/>
    <w:rsid w:val="007E4BFB"/>
    <w:rsid w:val="007F0637"/>
    <w:rsid w:val="007F0A6D"/>
    <w:rsid w:val="007F209B"/>
    <w:rsid w:val="007F2883"/>
    <w:rsid w:val="007F30A2"/>
    <w:rsid w:val="007F504C"/>
    <w:rsid w:val="007F553D"/>
    <w:rsid w:val="00800DF1"/>
    <w:rsid w:val="00801B8E"/>
    <w:rsid w:val="008113BC"/>
    <w:rsid w:val="008176F1"/>
    <w:rsid w:val="00817974"/>
    <w:rsid w:val="0082058D"/>
    <w:rsid w:val="0082264E"/>
    <w:rsid w:val="008271E4"/>
    <w:rsid w:val="008272EB"/>
    <w:rsid w:val="00834606"/>
    <w:rsid w:val="0084037B"/>
    <w:rsid w:val="008410E9"/>
    <w:rsid w:val="00841995"/>
    <w:rsid w:val="00841F58"/>
    <w:rsid w:val="00844A64"/>
    <w:rsid w:val="00844EB1"/>
    <w:rsid w:val="00845BAC"/>
    <w:rsid w:val="00846C84"/>
    <w:rsid w:val="00846E8E"/>
    <w:rsid w:val="008475F1"/>
    <w:rsid w:val="00847744"/>
    <w:rsid w:val="00847CAB"/>
    <w:rsid w:val="00850ADF"/>
    <w:rsid w:val="008526EF"/>
    <w:rsid w:val="00852B52"/>
    <w:rsid w:val="00853BC8"/>
    <w:rsid w:val="00855264"/>
    <w:rsid w:val="00855840"/>
    <w:rsid w:val="00857608"/>
    <w:rsid w:val="00857C3C"/>
    <w:rsid w:val="00860878"/>
    <w:rsid w:val="00861CC3"/>
    <w:rsid w:val="00862499"/>
    <w:rsid w:val="0086309E"/>
    <w:rsid w:val="008634E3"/>
    <w:rsid w:val="00864B80"/>
    <w:rsid w:val="00866AAA"/>
    <w:rsid w:val="00866D3E"/>
    <w:rsid w:val="00870029"/>
    <w:rsid w:val="00870E6A"/>
    <w:rsid w:val="008710A0"/>
    <w:rsid w:val="00871357"/>
    <w:rsid w:val="008725BF"/>
    <w:rsid w:val="0087638E"/>
    <w:rsid w:val="00877760"/>
    <w:rsid w:val="00877A5F"/>
    <w:rsid w:val="00880A34"/>
    <w:rsid w:val="00884EC8"/>
    <w:rsid w:val="00885452"/>
    <w:rsid w:val="00890117"/>
    <w:rsid w:val="0089070B"/>
    <w:rsid w:val="00890EDF"/>
    <w:rsid w:val="00891A61"/>
    <w:rsid w:val="00891B05"/>
    <w:rsid w:val="00891BE7"/>
    <w:rsid w:val="0089287B"/>
    <w:rsid w:val="008930A7"/>
    <w:rsid w:val="00893CEA"/>
    <w:rsid w:val="008957BA"/>
    <w:rsid w:val="00895952"/>
    <w:rsid w:val="00896F47"/>
    <w:rsid w:val="008978E5"/>
    <w:rsid w:val="00897B2B"/>
    <w:rsid w:val="008A0D1A"/>
    <w:rsid w:val="008A425E"/>
    <w:rsid w:val="008A51FC"/>
    <w:rsid w:val="008A7BB2"/>
    <w:rsid w:val="008A7D87"/>
    <w:rsid w:val="008B044B"/>
    <w:rsid w:val="008B34CB"/>
    <w:rsid w:val="008B4B68"/>
    <w:rsid w:val="008B5366"/>
    <w:rsid w:val="008C1B89"/>
    <w:rsid w:val="008C241A"/>
    <w:rsid w:val="008C286E"/>
    <w:rsid w:val="008C37A1"/>
    <w:rsid w:val="008C4795"/>
    <w:rsid w:val="008C6D1C"/>
    <w:rsid w:val="008C731D"/>
    <w:rsid w:val="008D0EC9"/>
    <w:rsid w:val="008D1075"/>
    <w:rsid w:val="008D11F3"/>
    <w:rsid w:val="008D223C"/>
    <w:rsid w:val="008D2C81"/>
    <w:rsid w:val="008D7E12"/>
    <w:rsid w:val="008E190D"/>
    <w:rsid w:val="008E24B9"/>
    <w:rsid w:val="008E34BC"/>
    <w:rsid w:val="008E4EE2"/>
    <w:rsid w:val="008E72F4"/>
    <w:rsid w:val="008F1C7E"/>
    <w:rsid w:val="008F2DC9"/>
    <w:rsid w:val="008F7470"/>
    <w:rsid w:val="0090039B"/>
    <w:rsid w:val="009034A8"/>
    <w:rsid w:val="00903526"/>
    <w:rsid w:val="0090613D"/>
    <w:rsid w:val="00907110"/>
    <w:rsid w:val="00907BFF"/>
    <w:rsid w:val="0091072F"/>
    <w:rsid w:val="00913202"/>
    <w:rsid w:val="00914CAE"/>
    <w:rsid w:val="009154F2"/>
    <w:rsid w:val="00917479"/>
    <w:rsid w:val="009201A5"/>
    <w:rsid w:val="009202B9"/>
    <w:rsid w:val="0092032D"/>
    <w:rsid w:val="00920A81"/>
    <w:rsid w:val="00922020"/>
    <w:rsid w:val="00922033"/>
    <w:rsid w:val="00923010"/>
    <w:rsid w:val="009230AA"/>
    <w:rsid w:val="00925C0F"/>
    <w:rsid w:val="009270BF"/>
    <w:rsid w:val="00931F1C"/>
    <w:rsid w:val="009325E3"/>
    <w:rsid w:val="00934538"/>
    <w:rsid w:val="0094053F"/>
    <w:rsid w:val="00941ED2"/>
    <w:rsid w:val="0094731A"/>
    <w:rsid w:val="00950FEF"/>
    <w:rsid w:val="009526FB"/>
    <w:rsid w:val="0095315F"/>
    <w:rsid w:val="00954362"/>
    <w:rsid w:val="00957590"/>
    <w:rsid w:val="00960081"/>
    <w:rsid w:val="009601DB"/>
    <w:rsid w:val="00963194"/>
    <w:rsid w:val="00963BFA"/>
    <w:rsid w:val="00964C96"/>
    <w:rsid w:val="00964EFA"/>
    <w:rsid w:val="00965879"/>
    <w:rsid w:val="00966FC8"/>
    <w:rsid w:val="009719AE"/>
    <w:rsid w:val="00972933"/>
    <w:rsid w:val="009748D1"/>
    <w:rsid w:val="00975FCE"/>
    <w:rsid w:val="00976CBA"/>
    <w:rsid w:val="00976CF8"/>
    <w:rsid w:val="0098768C"/>
    <w:rsid w:val="009909FF"/>
    <w:rsid w:val="00990CB5"/>
    <w:rsid w:val="00991F78"/>
    <w:rsid w:val="00992291"/>
    <w:rsid w:val="009939E3"/>
    <w:rsid w:val="00993E6F"/>
    <w:rsid w:val="009941D8"/>
    <w:rsid w:val="009956A6"/>
    <w:rsid w:val="009958DE"/>
    <w:rsid w:val="00995B50"/>
    <w:rsid w:val="00997E4E"/>
    <w:rsid w:val="009A03D8"/>
    <w:rsid w:val="009A09E6"/>
    <w:rsid w:val="009A2A43"/>
    <w:rsid w:val="009A2EB2"/>
    <w:rsid w:val="009A70E7"/>
    <w:rsid w:val="009A7E8D"/>
    <w:rsid w:val="009B055F"/>
    <w:rsid w:val="009B0FD7"/>
    <w:rsid w:val="009B1744"/>
    <w:rsid w:val="009B2544"/>
    <w:rsid w:val="009B3DA1"/>
    <w:rsid w:val="009B40B2"/>
    <w:rsid w:val="009C022F"/>
    <w:rsid w:val="009C05DE"/>
    <w:rsid w:val="009C0869"/>
    <w:rsid w:val="009C18D4"/>
    <w:rsid w:val="009C2D0F"/>
    <w:rsid w:val="009C5406"/>
    <w:rsid w:val="009C5FE0"/>
    <w:rsid w:val="009D00B0"/>
    <w:rsid w:val="009D229D"/>
    <w:rsid w:val="009D27B9"/>
    <w:rsid w:val="009D2DD6"/>
    <w:rsid w:val="009D389E"/>
    <w:rsid w:val="009D4D49"/>
    <w:rsid w:val="009D50E8"/>
    <w:rsid w:val="009D5738"/>
    <w:rsid w:val="009D5862"/>
    <w:rsid w:val="009D647A"/>
    <w:rsid w:val="009D66E5"/>
    <w:rsid w:val="009D6D25"/>
    <w:rsid w:val="009D7C50"/>
    <w:rsid w:val="009E20B5"/>
    <w:rsid w:val="009E25B1"/>
    <w:rsid w:val="009E27CE"/>
    <w:rsid w:val="009E4F90"/>
    <w:rsid w:val="009E711D"/>
    <w:rsid w:val="009F2219"/>
    <w:rsid w:val="009F4057"/>
    <w:rsid w:val="009F50CB"/>
    <w:rsid w:val="00A0071A"/>
    <w:rsid w:val="00A02F9A"/>
    <w:rsid w:val="00A045B4"/>
    <w:rsid w:val="00A0582E"/>
    <w:rsid w:val="00A0602D"/>
    <w:rsid w:val="00A0684A"/>
    <w:rsid w:val="00A1075D"/>
    <w:rsid w:val="00A11D7B"/>
    <w:rsid w:val="00A12A4B"/>
    <w:rsid w:val="00A2234C"/>
    <w:rsid w:val="00A2246B"/>
    <w:rsid w:val="00A227C1"/>
    <w:rsid w:val="00A22903"/>
    <w:rsid w:val="00A2362D"/>
    <w:rsid w:val="00A24B06"/>
    <w:rsid w:val="00A301D6"/>
    <w:rsid w:val="00A3119D"/>
    <w:rsid w:val="00A3459E"/>
    <w:rsid w:val="00A36804"/>
    <w:rsid w:val="00A36A40"/>
    <w:rsid w:val="00A36B51"/>
    <w:rsid w:val="00A36C45"/>
    <w:rsid w:val="00A3746A"/>
    <w:rsid w:val="00A434F1"/>
    <w:rsid w:val="00A45A82"/>
    <w:rsid w:val="00A51014"/>
    <w:rsid w:val="00A541CD"/>
    <w:rsid w:val="00A54C62"/>
    <w:rsid w:val="00A55736"/>
    <w:rsid w:val="00A55E96"/>
    <w:rsid w:val="00A56BF0"/>
    <w:rsid w:val="00A57B73"/>
    <w:rsid w:val="00A617D7"/>
    <w:rsid w:val="00A618EC"/>
    <w:rsid w:val="00A6194E"/>
    <w:rsid w:val="00A62C86"/>
    <w:rsid w:val="00A649BC"/>
    <w:rsid w:val="00A65156"/>
    <w:rsid w:val="00A65F31"/>
    <w:rsid w:val="00A66807"/>
    <w:rsid w:val="00A713D2"/>
    <w:rsid w:val="00A71B0E"/>
    <w:rsid w:val="00A73853"/>
    <w:rsid w:val="00A74E1B"/>
    <w:rsid w:val="00A75100"/>
    <w:rsid w:val="00A75AE0"/>
    <w:rsid w:val="00A77421"/>
    <w:rsid w:val="00A77A31"/>
    <w:rsid w:val="00A80F9D"/>
    <w:rsid w:val="00A81483"/>
    <w:rsid w:val="00A81DE0"/>
    <w:rsid w:val="00A838D7"/>
    <w:rsid w:val="00A862DC"/>
    <w:rsid w:val="00A86AA9"/>
    <w:rsid w:val="00A87249"/>
    <w:rsid w:val="00A87C94"/>
    <w:rsid w:val="00A903A7"/>
    <w:rsid w:val="00A91C00"/>
    <w:rsid w:val="00A92010"/>
    <w:rsid w:val="00A951C1"/>
    <w:rsid w:val="00A95759"/>
    <w:rsid w:val="00A95EFB"/>
    <w:rsid w:val="00A9637A"/>
    <w:rsid w:val="00A96706"/>
    <w:rsid w:val="00AA36D1"/>
    <w:rsid w:val="00AA3B37"/>
    <w:rsid w:val="00AA4075"/>
    <w:rsid w:val="00AA4CD8"/>
    <w:rsid w:val="00AA5436"/>
    <w:rsid w:val="00AA57BD"/>
    <w:rsid w:val="00AA6BA2"/>
    <w:rsid w:val="00AB0DDB"/>
    <w:rsid w:val="00AB1B15"/>
    <w:rsid w:val="00AB7E35"/>
    <w:rsid w:val="00AC2E9C"/>
    <w:rsid w:val="00AC3AC8"/>
    <w:rsid w:val="00AC5A35"/>
    <w:rsid w:val="00AC6415"/>
    <w:rsid w:val="00AC7548"/>
    <w:rsid w:val="00AC79EE"/>
    <w:rsid w:val="00AD1035"/>
    <w:rsid w:val="00AD1989"/>
    <w:rsid w:val="00AD1F31"/>
    <w:rsid w:val="00AD29EA"/>
    <w:rsid w:val="00AD3529"/>
    <w:rsid w:val="00AD4E6F"/>
    <w:rsid w:val="00AD5965"/>
    <w:rsid w:val="00AD68E3"/>
    <w:rsid w:val="00AE0590"/>
    <w:rsid w:val="00AE0A41"/>
    <w:rsid w:val="00AE2743"/>
    <w:rsid w:val="00AE4ECD"/>
    <w:rsid w:val="00AE6A19"/>
    <w:rsid w:val="00AF03F9"/>
    <w:rsid w:val="00AF0737"/>
    <w:rsid w:val="00AF08AA"/>
    <w:rsid w:val="00AF1FE7"/>
    <w:rsid w:val="00AF2650"/>
    <w:rsid w:val="00AF3C86"/>
    <w:rsid w:val="00AF429C"/>
    <w:rsid w:val="00AF604C"/>
    <w:rsid w:val="00AF60A9"/>
    <w:rsid w:val="00B00675"/>
    <w:rsid w:val="00B008D2"/>
    <w:rsid w:val="00B00FEE"/>
    <w:rsid w:val="00B01364"/>
    <w:rsid w:val="00B022BF"/>
    <w:rsid w:val="00B02FC5"/>
    <w:rsid w:val="00B033F5"/>
    <w:rsid w:val="00B04183"/>
    <w:rsid w:val="00B05E4F"/>
    <w:rsid w:val="00B0626C"/>
    <w:rsid w:val="00B06941"/>
    <w:rsid w:val="00B06EAB"/>
    <w:rsid w:val="00B072CB"/>
    <w:rsid w:val="00B07C37"/>
    <w:rsid w:val="00B10AE1"/>
    <w:rsid w:val="00B1200F"/>
    <w:rsid w:val="00B14CCF"/>
    <w:rsid w:val="00B16547"/>
    <w:rsid w:val="00B16A91"/>
    <w:rsid w:val="00B17A1D"/>
    <w:rsid w:val="00B21588"/>
    <w:rsid w:val="00B22CFB"/>
    <w:rsid w:val="00B245FF"/>
    <w:rsid w:val="00B24A31"/>
    <w:rsid w:val="00B2638F"/>
    <w:rsid w:val="00B27DE6"/>
    <w:rsid w:val="00B27FDB"/>
    <w:rsid w:val="00B32446"/>
    <w:rsid w:val="00B34517"/>
    <w:rsid w:val="00B348FE"/>
    <w:rsid w:val="00B40109"/>
    <w:rsid w:val="00B40CE4"/>
    <w:rsid w:val="00B42494"/>
    <w:rsid w:val="00B45CAD"/>
    <w:rsid w:val="00B45E1D"/>
    <w:rsid w:val="00B462DA"/>
    <w:rsid w:val="00B46D79"/>
    <w:rsid w:val="00B52527"/>
    <w:rsid w:val="00B52F04"/>
    <w:rsid w:val="00B530D2"/>
    <w:rsid w:val="00B54325"/>
    <w:rsid w:val="00B559EA"/>
    <w:rsid w:val="00B56CF1"/>
    <w:rsid w:val="00B57B50"/>
    <w:rsid w:val="00B57BE9"/>
    <w:rsid w:val="00B6178B"/>
    <w:rsid w:val="00B61B21"/>
    <w:rsid w:val="00B62DB4"/>
    <w:rsid w:val="00B649AE"/>
    <w:rsid w:val="00B66C05"/>
    <w:rsid w:val="00B70ACD"/>
    <w:rsid w:val="00B70D60"/>
    <w:rsid w:val="00B725CE"/>
    <w:rsid w:val="00B7368C"/>
    <w:rsid w:val="00B74DCA"/>
    <w:rsid w:val="00B764A8"/>
    <w:rsid w:val="00B772EA"/>
    <w:rsid w:val="00B77610"/>
    <w:rsid w:val="00B80557"/>
    <w:rsid w:val="00B80EC0"/>
    <w:rsid w:val="00B818ED"/>
    <w:rsid w:val="00B81962"/>
    <w:rsid w:val="00B83014"/>
    <w:rsid w:val="00B8771F"/>
    <w:rsid w:val="00B87EE0"/>
    <w:rsid w:val="00B908D8"/>
    <w:rsid w:val="00B90A0A"/>
    <w:rsid w:val="00B91688"/>
    <w:rsid w:val="00B92A4B"/>
    <w:rsid w:val="00B94A51"/>
    <w:rsid w:val="00B96621"/>
    <w:rsid w:val="00BA10F3"/>
    <w:rsid w:val="00BA1B69"/>
    <w:rsid w:val="00BA26CF"/>
    <w:rsid w:val="00BA54B0"/>
    <w:rsid w:val="00BA71CD"/>
    <w:rsid w:val="00BA7D78"/>
    <w:rsid w:val="00BA7E37"/>
    <w:rsid w:val="00BB23C6"/>
    <w:rsid w:val="00BB6BC4"/>
    <w:rsid w:val="00BB7678"/>
    <w:rsid w:val="00BC1AD0"/>
    <w:rsid w:val="00BC521B"/>
    <w:rsid w:val="00BC53F0"/>
    <w:rsid w:val="00BD162A"/>
    <w:rsid w:val="00BD5A73"/>
    <w:rsid w:val="00BD5B21"/>
    <w:rsid w:val="00BE2A08"/>
    <w:rsid w:val="00BE548D"/>
    <w:rsid w:val="00BE72FC"/>
    <w:rsid w:val="00BE7ED5"/>
    <w:rsid w:val="00BE7F36"/>
    <w:rsid w:val="00BF1DC0"/>
    <w:rsid w:val="00BF5FD6"/>
    <w:rsid w:val="00BF67C5"/>
    <w:rsid w:val="00BF6F98"/>
    <w:rsid w:val="00C01249"/>
    <w:rsid w:val="00C0236A"/>
    <w:rsid w:val="00C03464"/>
    <w:rsid w:val="00C0370F"/>
    <w:rsid w:val="00C05B25"/>
    <w:rsid w:val="00C06E73"/>
    <w:rsid w:val="00C12867"/>
    <w:rsid w:val="00C1351C"/>
    <w:rsid w:val="00C135A0"/>
    <w:rsid w:val="00C171EA"/>
    <w:rsid w:val="00C17B8D"/>
    <w:rsid w:val="00C22057"/>
    <w:rsid w:val="00C2446A"/>
    <w:rsid w:val="00C26742"/>
    <w:rsid w:val="00C26EA5"/>
    <w:rsid w:val="00C2738D"/>
    <w:rsid w:val="00C27929"/>
    <w:rsid w:val="00C27FD7"/>
    <w:rsid w:val="00C307AC"/>
    <w:rsid w:val="00C3106A"/>
    <w:rsid w:val="00C31451"/>
    <w:rsid w:val="00C3484C"/>
    <w:rsid w:val="00C3530E"/>
    <w:rsid w:val="00C35EA0"/>
    <w:rsid w:val="00C3697E"/>
    <w:rsid w:val="00C369F9"/>
    <w:rsid w:val="00C3709A"/>
    <w:rsid w:val="00C41109"/>
    <w:rsid w:val="00C41559"/>
    <w:rsid w:val="00C41CB0"/>
    <w:rsid w:val="00C43092"/>
    <w:rsid w:val="00C43341"/>
    <w:rsid w:val="00C43EA4"/>
    <w:rsid w:val="00C4411B"/>
    <w:rsid w:val="00C45668"/>
    <w:rsid w:val="00C458D5"/>
    <w:rsid w:val="00C46864"/>
    <w:rsid w:val="00C46B80"/>
    <w:rsid w:val="00C47C27"/>
    <w:rsid w:val="00C50E31"/>
    <w:rsid w:val="00C52C2C"/>
    <w:rsid w:val="00C562C3"/>
    <w:rsid w:val="00C631EA"/>
    <w:rsid w:val="00C637F1"/>
    <w:rsid w:val="00C652F7"/>
    <w:rsid w:val="00C73F7B"/>
    <w:rsid w:val="00C74A34"/>
    <w:rsid w:val="00C756A7"/>
    <w:rsid w:val="00C77218"/>
    <w:rsid w:val="00C83D2C"/>
    <w:rsid w:val="00C85FB0"/>
    <w:rsid w:val="00C866DE"/>
    <w:rsid w:val="00C904CC"/>
    <w:rsid w:val="00C90CD1"/>
    <w:rsid w:val="00C90E07"/>
    <w:rsid w:val="00C92450"/>
    <w:rsid w:val="00C935EC"/>
    <w:rsid w:val="00C93C67"/>
    <w:rsid w:val="00C95212"/>
    <w:rsid w:val="00C95E85"/>
    <w:rsid w:val="00C9693B"/>
    <w:rsid w:val="00C97CCC"/>
    <w:rsid w:val="00C97EDE"/>
    <w:rsid w:val="00CA08EB"/>
    <w:rsid w:val="00CA13B4"/>
    <w:rsid w:val="00CA24EB"/>
    <w:rsid w:val="00CA2581"/>
    <w:rsid w:val="00CA3455"/>
    <w:rsid w:val="00CA6A1C"/>
    <w:rsid w:val="00CA7761"/>
    <w:rsid w:val="00CA7EE3"/>
    <w:rsid w:val="00CB02FE"/>
    <w:rsid w:val="00CB0A5C"/>
    <w:rsid w:val="00CB0CBF"/>
    <w:rsid w:val="00CB1CC5"/>
    <w:rsid w:val="00CB4AF3"/>
    <w:rsid w:val="00CB6265"/>
    <w:rsid w:val="00CC018B"/>
    <w:rsid w:val="00CC0EAE"/>
    <w:rsid w:val="00CC1106"/>
    <w:rsid w:val="00CC356C"/>
    <w:rsid w:val="00CC41A2"/>
    <w:rsid w:val="00CC4C2D"/>
    <w:rsid w:val="00CC5895"/>
    <w:rsid w:val="00CC59F8"/>
    <w:rsid w:val="00CD051E"/>
    <w:rsid w:val="00CD2062"/>
    <w:rsid w:val="00CD2DEE"/>
    <w:rsid w:val="00CD3BC4"/>
    <w:rsid w:val="00CD3DD1"/>
    <w:rsid w:val="00CD4B0F"/>
    <w:rsid w:val="00CD610E"/>
    <w:rsid w:val="00CE089D"/>
    <w:rsid w:val="00CE0F58"/>
    <w:rsid w:val="00CE752D"/>
    <w:rsid w:val="00CE7D49"/>
    <w:rsid w:val="00CF195D"/>
    <w:rsid w:val="00CF2B3E"/>
    <w:rsid w:val="00CF310B"/>
    <w:rsid w:val="00CF32AE"/>
    <w:rsid w:val="00CF334B"/>
    <w:rsid w:val="00CF3475"/>
    <w:rsid w:val="00CF399D"/>
    <w:rsid w:val="00CF3C43"/>
    <w:rsid w:val="00CF3CDE"/>
    <w:rsid w:val="00CF49CE"/>
    <w:rsid w:val="00CF6770"/>
    <w:rsid w:val="00D00BB7"/>
    <w:rsid w:val="00D03713"/>
    <w:rsid w:val="00D06DA3"/>
    <w:rsid w:val="00D107A2"/>
    <w:rsid w:val="00D10BC0"/>
    <w:rsid w:val="00D11040"/>
    <w:rsid w:val="00D12FFB"/>
    <w:rsid w:val="00D13310"/>
    <w:rsid w:val="00D13D27"/>
    <w:rsid w:val="00D141B0"/>
    <w:rsid w:val="00D145AF"/>
    <w:rsid w:val="00D14912"/>
    <w:rsid w:val="00D15C61"/>
    <w:rsid w:val="00D1613E"/>
    <w:rsid w:val="00D16CCE"/>
    <w:rsid w:val="00D17797"/>
    <w:rsid w:val="00D208A8"/>
    <w:rsid w:val="00D222EB"/>
    <w:rsid w:val="00D2254F"/>
    <w:rsid w:val="00D23380"/>
    <w:rsid w:val="00D24486"/>
    <w:rsid w:val="00D246AC"/>
    <w:rsid w:val="00D303B9"/>
    <w:rsid w:val="00D31134"/>
    <w:rsid w:val="00D312E7"/>
    <w:rsid w:val="00D317EE"/>
    <w:rsid w:val="00D32845"/>
    <w:rsid w:val="00D33922"/>
    <w:rsid w:val="00D3575D"/>
    <w:rsid w:val="00D36240"/>
    <w:rsid w:val="00D36A0D"/>
    <w:rsid w:val="00D41207"/>
    <w:rsid w:val="00D43C1D"/>
    <w:rsid w:val="00D45396"/>
    <w:rsid w:val="00D46D88"/>
    <w:rsid w:val="00D47862"/>
    <w:rsid w:val="00D47BB4"/>
    <w:rsid w:val="00D544C4"/>
    <w:rsid w:val="00D56065"/>
    <w:rsid w:val="00D56370"/>
    <w:rsid w:val="00D56FCA"/>
    <w:rsid w:val="00D578A2"/>
    <w:rsid w:val="00D601BB"/>
    <w:rsid w:val="00D6609D"/>
    <w:rsid w:val="00D664D1"/>
    <w:rsid w:val="00D66890"/>
    <w:rsid w:val="00D67CC8"/>
    <w:rsid w:val="00D71ED1"/>
    <w:rsid w:val="00D73F89"/>
    <w:rsid w:val="00D7442E"/>
    <w:rsid w:val="00D74A38"/>
    <w:rsid w:val="00D75A85"/>
    <w:rsid w:val="00D827E6"/>
    <w:rsid w:val="00D86E9C"/>
    <w:rsid w:val="00D916C3"/>
    <w:rsid w:val="00D91FD7"/>
    <w:rsid w:val="00D92291"/>
    <w:rsid w:val="00D92ADA"/>
    <w:rsid w:val="00D93437"/>
    <w:rsid w:val="00D93B39"/>
    <w:rsid w:val="00D95842"/>
    <w:rsid w:val="00DA3037"/>
    <w:rsid w:val="00DA4556"/>
    <w:rsid w:val="00DA49DC"/>
    <w:rsid w:val="00DA738F"/>
    <w:rsid w:val="00DA76CC"/>
    <w:rsid w:val="00DB28DA"/>
    <w:rsid w:val="00DC1AD9"/>
    <w:rsid w:val="00DC3045"/>
    <w:rsid w:val="00DC3B24"/>
    <w:rsid w:val="00DC5672"/>
    <w:rsid w:val="00DC691E"/>
    <w:rsid w:val="00DC6A3D"/>
    <w:rsid w:val="00DC6E19"/>
    <w:rsid w:val="00DC7D77"/>
    <w:rsid w:val="00DD053A"/>
    <w:rsid w:val="00DD087D"/>
    <w:rsid w:val="00DD28B7"/>
    <w:rsid w:val="00DD3EE5"/>
    <w:rsid w:val="00DD446B"/>
    <w:rsid w:val="00DD4C53"/>
    <w:rsid w:val="00DD6AC8"/>
    <w:rsid w:val="00DD6EE0"/>
    <w:rsid w:val="00DD7EF6"/>
    <w:rsid w:val="00DE1256"/>
    <w:rsid w:val="00DE126C"/>
    <w:rsid w:val="00DE363E"/>
    <w:rsid w:val="00DE5398"/>
    <w:rsid w:val="00DE5770"/>
    <w:rsid w:val="00DE6DE3"/>
    <w:rsid w:val="00DF10D7"/>
    <w:rsid w:val="00DF1E8E"/>
    <w:rsid w:val="00DF202E"/>
    <w:rsid w:val="00DF4779"/>
    <w:rsid w:val="00DF54F7"/>
    <w:rsid w:val="00DF5BD9"/>
    <w:rsid w:val="00DF5F5C"/>
    <w:rsid w:val="00DF68A3"/>
    <w:rsid w:val="00DF6912"/>
    <w:rsid w:val="00DF69C0"/>
    <w:rsid w:val="00DF6C19"/>
    <w:rsid w:val="00DF7EF2"/>
    <w:rsid w:val="00DF7F4E"/>
    <w:rsid w:val="00E011D8"/>
    <w:rsid w:val="00E01855"/>
    <w:rsid w:val="00E01CB6"/>
    <w:rsid w:val="00E032B3"/>
    <w:rsid w:val="00E03674"/>
    <w:rsid w:val="00E03681"/>
    <w:rsid w:val="00E04E23"/>
    <w:rsid w:val="00E05595"/>
    <w:rsid w:val="00E077A5"/>
    <w:rsid w:val="00E10D02"/>
    <w:rsid w:val="00E1758E"/>
    <w:rsid w:val="00E176D5"/>
    <w:rsid w:val="00E20917"/>
    <w:rsid w:val="00E21CA1"/>
    <w:rsid w:val="00E2203A"/>
    <w:rsid w:val="00E223AA"/>
    <w:rsid w:val="00E24D77"/>
    <w:rsid w:val="00E24DAC"/>
    <w:rsid w:val="00E26348"/>
    <w:rsid w:val="00E2777C"/>
    <w:rsid w:val="00E30D4F"/>
    <w:rsid w:val="00E3108D"/>
    <w:rsid w:val="00E33526"/>
    <w:rsid w:val="00E37312"/>
    <w:rsid w:val="00E406D5"/>
    <w:rsid w:val="00E43EE9"/>
    <w:rsid w:val="00E466CC"/>
    <w:rsid w:val="00E50F5B"/>
    <w:rsid w:val="00E514CA"/>
    <w:rsid w:val="00E5181C"/>
    <w:rsid w:val="00E5344D"/>
    <w:rsid w:val="00E54063"/>
    <w:rsid w:val="00E57A23"/>
    <w:rsid w:val="00E62CB9"/>
    <w:rsid w:val="00E6333A"/>
    <w:rsid w:val="00E635E4"/>
    <w:rsid w:val="00E65ECD"/>
    <w:rsid w:val="00E67E6C"/>
    <w:rsid w:val="00E70D37"/>
    <w:rsid w:val="00E71CBF"/>
    <w:rsid w:val="00E73221"/>
    <w:rsid w:val="00E735B1"/>
    <w:rsid w:val="00E73BC6"/>
    <w:rsid w:val="00E80829"/>
    <w:rsid w:val="00E80B5C"/>
    <w:rsid w:val="00E81D75"/>
    <w:rsid w:val="00E82B74"/>
    <w:rsid w:val="00E838EF"/>
    <w:rsid w:val="00E83CEC"/>
    <w:rsid w:val="00E8452A"/>
    <w:rsid w:val="00E8514A"/>
    <w:rsid w:val="00E857CC"/>
    <w:rsid w:val="00E87CD8"/>
    <w:rsid w:val="00E92E1D"/>
    <w:rsid w:val="00E937E8"/>
    <w:rsid w:val="00E95AFB"/>
    <w:rsid w:val="00EA0009"/>
    <w:rsid w:val="00EA09BD"/>
    <w:rsid w:val="00EA737B"/>
    <w:rsid w:val="00EB026A"/>
    <w:rsid w:val="00EB135D"/>
    <w:rsid w:val="00EB3060"/>
    <w:rsid w:val="00EB310D"/>
    <w:rsid w:val="00EB3C6D"/>
    <w:rsid w:val="00EB6656"/>
    <w:rsid w:val="00EB7A87"/>
    <w:rsid w:val="00EC085D"/>
    <w:rsid w:val="00EC0FF1"/>
    <w:rsid w:val="00EC3A36"/>
    <w:rsid w:val="00EC4777"/>
    <w:rsid w:val="00EC6733"/>
    <w:rsid w:val="00EC685E"/>
    <w:rsid w:val="00ED0B35"/>
    <w:rsid w:val="00ED18BA"/>
    <w:rsid w:val="00ED1907"/>
    <w:rsid w:val="00ED2CA8"/>
    <w:rsid w:val="00ED42C5"/>
    <w:rsid w:val="00EE0FA6"/>
    <w:rsid w:val="00EE3787"/>
    <w:rsid w:val="00EE3C0B"/>
    <w:rsid w:val="00EE5708"/>
    <w:rsid w:val="00EF0CA1"/>
    <w:rsid w:val="00EF49F6"/>
    <w:rsid w:val="00EF6C64"/>
    <w:rsid w:val="00F01605"/>
    <w:rsid w:val="00F07535"/>
    <w:rsid w:val="00F11273"/>
    <w:rsid w:val="00F11322"/>
    <w:rsid w:val="00F126FF"/>
    <w:rsid w:val="00F12BE2"/>
    <w:rsid w:val="00F20580"/>
    <w:rsid w:val="00F20DC1"/>
    <w:rsid w:val="00F22E29"/>
    <w:rsid w:val="00F23713"/>
    <w:rsid w:val="00F24EB6"/>
    <w:rsid w:val="00F26130"/>
    <w:rsid w:val="00F26258"/>
    <w:rsid w:val="00F2697E"/>
    <w:rsid w:val="00F26B7F"/>
    <w:rsid w:val="00F26C18"/>
    <w:rsid w:val="00F27D6D"/>
    <w:rsid w:val="00F27FE9"/>
    <w:rsid w:val="00F31538"/>
    <w:rsid w:val="00F31E87"/>
    <w:rsid w:val="00F36295"/>
    <w:rsid w:val="00F36AB3"/>
    <w:rsid w:val="00F40702"/>
    <w:rsid w:val="00F40C49"/>
    <w:rsid w:val="00F418D1"/>
    <w:rsid w:val="00F41EA0"/>
    <w:rsid w:val="00F42F5D"/>
    <w:rsid w:val="00F434B0"/>
    <w:rsid w:val="00F4583E"/>
    <w:rsid w:val="00F45FDC"/>
    <w:rsid w:val="00F47632"/>
    <w:rsid w:val="00F50227"/>
    <w:rsid w:val="00F5148B"/>
    <w:rsid w:val="00F5216E"/>
    <w:rsid w:val="00F521A2"/>
    <w:rsid w:val="00F52422"/>
    <w:rsid w:val="00F57BDB"/>
    <w:rsid w:val="00F603A9"/>
    <w:rsid w:val="00F6053B"/>
    <w:rsid w:val="00F6118B"/>
    <w:rsid w:val="00F6398C"/>
    <w:rsid w:val="00F64D10"/>
    <w:rsid w:val="00F65A6B"/>
    <w:rsid w:val="00F66124"/>
    <w:rsid w:val="00F66763"/>
    <w:rsid w:val="00F70E56"/>
    <w:rsid w:val="00F71C24"/>
    <w:rsid w:val="00F73E38"/>
    <w:rsid w:val="00F74DC1"/>
    <w:rsid w:val="00F77F11"/>
    <w:rsid w:val="00F80034"/>
    <w:rsid w:val="00F81765"/>
    <w:rsid w:val="00F82588"/>
    <w:rsid w:val="00F83223"/>
    <w:rsid w:val="00F84B5A"/>
    <w:rsid w:val="00F84C13"/>
    <w:rsid w:val="00F85E98"/>
    <w:rsid w:val="00F86CE0"/>
    <w:rsid w:val="00F9081E"/>
    <w:rsid w:val="00F9509E"/>
    <w:rsid w:val="00F95402"/>
    <w:rsid w:val="00F96BA6"/>
    <w:rsid w:val="00FA049C"/>
    <w:rsid w:val="00FA4A5D"/>
    <w:rsid w:val="00FA5821"/>
    <w:rsid w:val="00FA6B3B"/>
    <w:rsid w:val="00FA713C"/>
    <w:rsid w:val="00FA797D"/>
    <w:rsid w:val="00FB463B"/>
    <w:rsid w:val="00FB7581"/>
    <w:rsid w:val="00FB7653"/>
    <w:rsid w:val="00FB78C9"/>
    <w:rsid w:val="00FB7B2C"/>
    <w:rsid w:val="00FB7C25"/>
    <w:rsid w:val="00FC3029"/>
    <w:rsid w:val="00FC3BF4"/>
    <w:rsid w:val="00FC4855"/>
    <w:rsid w:val="00FC6067"/>
    <w:rsid w:val="00FC6081"/>
    <w:rsid w:val="00FC6207"/>
    <w:rsid w:val="00FC7AFB"/>
    <w:rsid w:val="00FD26A4"/>
    <w:rsid w:val="00FD2DE9"/>
    <w:rsid w:val="00FD3527"/>
    <w:rsid w:val="00FD588A"/>
    <w:rsid w:val="00FD649B"/>
    <w:rsid w:val="00FD6695"/>
    <w:rsid w:val="00FD681B"/>
    <w:rsid w:val="00FE2AEE"/>
    <w:rsid w:val="00FE2DE2"/>
    <w:rsid w:val="00FE6EF5"/>
    <w:rsid w:val="00FE73C7"/>
    <w:rsid w:val="00FF10D0"/>
    <w:rsid w:val="00FF23FD"/>
    <w:rsid w:val="00FF2FFC"/>
    <w:rsid w:val="00FF336D"/>
    <w:rsid w:val="00FF371A"/>
    <w:rsid w:val="00FF3D50"/>
    <w:rsid w:val="00FF5CF0"/>
    <w:rsid w:val="00FF61ED"/>
    <w:rsid w:val="00FF640E"/>
    <w:rsid w:val="00FF65C4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3A6F80CD"/>
  <w15:chartTrackingRefBased/>
  <w15:docId w15:val="{25D79CFB-4772-4EA8-A5A1-B5D721E95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Lincoln" w:hAnsi="Lincoln"/>
      <w:sz w:val="36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  <w:sz w:val="28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i/>
      <w:sz w:val="24"/>
    </w:rPr>
  </w:style>
  <w:style w:type="paragraph" w:styleId="Ttulo4">
    <w:name w:val="heading 4"/>
    <w:basedOn w:val="Normal"/>
    <w:next w:val="Normal"/>
    <w:qFormat/>
    <w:pPr>
      <w:keepNext/>
      <w:jc w:val="both"/>
      <w:outlineLvl w:val="3"/>
    </w:pPr>
    <w:rPr>
      <w:color w:val="000000"/>
      <w:sz w:val="28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i/>
      <w:color w:val="000000"/>
      <w:sz w:val="24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i/>
      <w:color w:val="000000"/>
      <w:sz w:val="24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bCs/>
      <w:sz w:val="24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i/>
      <w:color w:val="000000"/>
      <w:sz w:val="4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i/>
      <w:color w:val="000000"/>
      <w:sz w:val="24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Ttulo">
    <w:name w:val="Title"/>
    <w:basedOn w:val="Normal"/>
    <w:qFormat/>
    <w:pPr>
      <w:jc w:val="center"/>
    </w:pPr>
    <w:rPr>
      <w:b/>
      <w:i/>
      <w:color w:val="000000"/>
      <w:sz w:val="28"/>
    </w:rPr>
  </w:style>
  <w:style w:type="paragraph" w:styleId="Corpodetexto2">
    <w:name w:val="Body Text 2"/>
    <w:basedOn w:val="Normal"/>
    <w:link w:val="Corpodetexto2Char"/>
    <w:pPr>
      <w:jc w:val="both"/>
    </w:pPr>
    <w:rPr>
      <w:i/>
      <w:color w:val="000000"/>
      <w:sz w:val="24"/>
    </w:rPr>
  </w:style>
  <w:style w:type="paragraph" w:styleId="Corpodetexto3">
    <w:name w:val="Body Text 3"/>
    <w:basedOn w:val="Normal"/>
    <w:pPr>
      <w:jc w:val="both"/>
    </w:pPr>
    <w:rPr>
      <w:i/>
      <w:iCs/>
      <w:sz w:val="24"/>
    </w:rPr>
  </w:style>
  <w:style w:type="paragraph" w:styleId="Recuodecorpodetexto">
    <w:name w:val="Body Text Indent"/>
    <w:basedOn w:val="Normal"/>
    <w:pPr>
      <w:ind w:left="3540"/>
      <w:jc w:val="both"/>
    </w:pPr>
    <w:rPr>
      <w:b/>
      <w:bCs/>
      <w:sz w:val="26"/>
    </w:rPr>
  </w:style>
  <w:style w:type="character" w:styleId="Hyperlink">
    <w:name w:val="Hyperlink"/>
    <w:rPr>
      <w:color w:val="0000FF"/>
      <w:u w:val="single"/>
    </w:rPr>
  </w:style>
  <w:style w:type="paragraph" w:styleId="Textodebalo">
    <w:name w:val="Balloon Text"/>
    <w:basedOn w:val="Normal"/>
    <w:semiHidden/>
    <w:rsid w:val="009D7C50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rsid w:val="00DF7E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rpodetexto2Char">
    <w:name w:val="Corpo de texto 2 Char"/>
    <w:link w:val="Corpodetexto2"/>
    <w:rsid w:val="00B45CAD"/>
    <w:rPr>
      <w:i/>
      <w:color w:val="000000"/>
      <w:sz w:val="24"/>
    </w:rPr>
  </w:style>
  <w:style w:type="paragraph" w:styleId="NormalWeb">
    <w:name w:val="Normal (Web)"/>
    <w:basedOn w:val="Normal"/>
    <w:uiPriority w:val="99"/>
    <w:rsid w:val="00355705"/>
    <w:rPr>
      <w:sz w:val="24"/>
      <w:szCs w:val="24"/>
    </w:rPr>
  </w:style>
  <w:style w:type="character" w:customStyle="1" w:styleId="style8">
    <w:name w:val="style8"/>
    <w:basedOn w:val="Fontepargpadro"/>
    <w:rsid w:val="00355705"/>
  </w:style>
  <w:style w:type="paragraph" w:customStyle="1" w:styleId="style17">
    <w:name w:val="style17"/>
    <w:basedOn w:val="Normal"/>
    <w:rsid w:val="004F4CD6"/>
    <w:pPr>
      <w:spacing w:before="100" w:beforeAutospacing="1" w:after="100" w:afterAutospacing="1"/>
    </w:pPr>
    <w:rPr>
      <w:sz w:val="24"/>
      <w:szCs w:val="24"/>
    </w:rPr>
  </w:style>
  <w:style w:type="character" w:styleId="MenoPendente">
    <w:name w:val="Unresolved Mention"/>
    <w:uiPriority w:val="99"/>
    <w:semiHidden/>
    <w:unhideWhenUsed/>
    <w:rsid w:val="008634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0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4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95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4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3096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06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326242">
          <w:marLeft w:val="0"/>
          <w:marRight w:val="0"/>
          <w:marTop w:val="100"/>
          <w:marBottom w:val="100"/>
          <w:divBdr>
            <w:top w:val="none" w:sz="0" w:space="0" w:color="auto"/>
            <w:left w:val="single" w:sz="6" w:space="2" w:color="DAE1EB"/>
            <w:bottom w:val="none" w:sz="0" w:space="0" w:color="auto"/>
            <w:right w:val="single" w:sz="6" w:space="2" w:color="DAE1EB"/>
          </w:divBdr>
          <w:divsChild>
            <w:div w:id="1054697919">
              <w:marLeft w:val="2550"/>
              <w:marRight w:val="21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0639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253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2232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2495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03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276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37453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single" w:sz="6" w:space="0" w:color="CCCCCC"/>
                    <w:right w:val="none" w:sz="0" w:space="0" w:color="auto"/>
                  </w:divBdr>
                  <w:divsChild>
                    <w:div w:id="101149425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54232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766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1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40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ontato@santamariadejetiba.es.leg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2E7DF-8A14-4C51-9C18-F690B6A99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557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</vt:lpstr>
    </vt:vector>
  </TitlesOfParts>
  <Company>Power Pomer Informática</Company>
  <LinksUpToDate>false</LinksUpToDate>
  <CharactersWithSpaces>3561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mailto:contato@santamariadejetiba.es.leg.br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</dc:title>
  <dc:subject/>
  <dc:creator>Antonio Carlos Domingos</dc:creator>
  <cp:keywords/>
  <dc:description/>
  <cp:lastModifiedBy>Office</cp:lastModifiedBy>
  <cp:revision>2</cp:revision>
  <cp:lastPrinted>2024-12-30T19:14:00Z</cp:lastPrinted>
  <dcterms:created xsi:type="dcterms:W3CDTF">2025-09-29T12:10:00Z</dcterms:created>
  <dcterms:modified xsi:type="dcterms:W3CDTF">2025-09-29T12:10:00Z</dcterms:modified>
</cp:coreProperties>
</file>