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F93EB" w14:textId="77777777" w:rsidR="008D4648" w:rsidRDefault="008D4648"/>
    <w:p w14:paraId="52B0102C" w14:textId="77777777" w:rsidR="008D4648" w:rsidRDefault="008D4648"/>
    <w:p w14:paraId="10DF2CF4" w14:textId="5E05D717" w:rsidR="008D4648" w:rsidRPr="008D4648" w:rsidRDefault="008D4648" w:rsidP="008D4648">
      <w:pPr>
        <w:jc w:val="center"/>
        <w:rPr>
          <w:b/>
          <w:bCs/>
          <w:sz w:val="32"/>
          <w:szCs w:val="32"/>
        </w:rPr>
      </w:pPr>
      <w:r w:rsidRPr="008D4648">
        <w:rPr>
          <w:b/>
          <w:bCs/>
          <w:sz w:val="32"/>
          <w:szCs w:val="32"/>
        </w:rPr>
        <w:t>STEPHEN GOGOLEV BIOGRAPHY</w:t>
      </w:r>
    </w:p>
    <w:p w14:paraId="2EBB2E8C" w14:textId="77777777" w:rsidR="008D4648" w:rsidRDefault="008D4648" w:rsidP="008D464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/>
          <w:color w:val="444950"/>
          <w:sz w:val="28"/>
          <w:szCs w:val="28"/>
        </w:rPr>
      </w:pPr>
    </w:p>
    <w:p w14:paraId="5333C8E0" w14:textId="476953A8" w:rsidR="008D4648" w:rsidRPr="008D4648" w:rsidRDefault="008D4648" w:rsidP="008D464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/>
          <w:color w:val="444950"/>
          <w:sz w:val="28"/>
          <w:szCs w:val="28"/>
        </w:rPr>
      </w:pPr>
      <w:r w:rsidRPr="008D4648">
        <w:rPr>
          <w:rFonts w:asciiTheme="minorHAnsi" w:hAnsiTheme="minorHAnsi"/>
          <w:color w:val="444950"/>
          <w:sz w:val="28"/>
          <w:szCs w:val="28"/>
        </w:rPr>
        <w:t>Stephen Gogolev is a Canadian national figure skater born in Toronto. He began skating at the age of 6 years old following a decision to give up alpine skiing as his first sport. He began showing success early in his junior career, winning the 2019 Junior Grand Prix Final. </w:t>
      </w:r>
    </w:p>
    <w:p w14:paraId="04AE0A27" w14:textId="5C272AC7" w:rsidR="008D4648" w:rsidRPr="008D4648" w:rsidRDefault="008D4648" w:rsidP="008D464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/>
          <w:color w:val="444950"/>
          <w:sz w:val="28"/>
          <w:szCs w:val="28"/>
        </w:rPr>
      </w:pPr>
      <w:r w:rsidRPr="008D4648">
        <w:rPr>
          <w:rFonts w:asciiTheme="minorHAnsi" w:hAnsiTheme="minorHAnsi"/>
          <w:color w:val="444950"/>
          <w:sz w:val="28"/>
          <w:szCs w:val="28"/>
        </w:rPr>
        <w:t xml:space="preserve">He is now the 2026 Canadian National Champion and represented Canada at the 2026 Winter Olympic Games in Milano/Cortina placing 5th overall. In his free </w:t>
      </w:r>
      <w:r w:rsidRPr="008D4648">
        <w:rPr>
          <w:rFonts w:asciiTheme="minorHAnsi" w:hAnsiTheme="minorHAnsi"/>
          <w:color w:val="444950"/>
          <w:sz w:val="28"/>
          <w:szCs w:val="28"/>
        </w:rPr>
        <w:t>time,</w:t>
      </w:r>
      <w:r w:rsidRPr="008D4648">
        <w:rPr>
          <w:rFonts w:asciiTheme="minorHAnsi" w:hAnsiTheme="minorHAnsi"/>
          <w:color w:val="444950"/>
          <w:sz w:val="28"/>
          <w:szCs w:val="28"/>
        </w:rPr>
        <w:t xml:space="preserve"> he enjoys playing tennis, mountain biking and has an interest in cars and photography. He is also a university student at the University of Toronto studying political science.</w:t>
      </w:r>
    </w:p>
    <w:p w14:paraId="24C7306D" w14:textId="77777777" w:rsidR="008D4648" w:rsidRDefault="008D4648"/>
    <w:sectPr w:rsidR="008D4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648"/>
    <w:rsid w:val="004865BF"/>
    <w:rsid w:val="008D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3A0F9"/>
  <w15:chartTrackingRefBased/>
  <w15:docId w15:val="{74E39711-B6E4-4CB3-9A5D-F099B789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4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6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6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6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6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6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6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6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6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6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6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6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6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6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64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D4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533</Characters>
  <Application>Microsoft Office Word</Application>
  <DocSecurity>0</DocSecurity>
  <Lines>11</Lines>
  <Paragraphs>3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Hahn</dc:creator>
  <cp:keywords/>
  <dc:description/>
  <cp:lastModifiedBy>Tami Hahn</cp:lastModifiedBy>
  <cp:revision>1</cp:revision>
  <dcterms:created xsi:type="dcterms:W3CDTF">2026-03-13T11:43:00Z</dcterms:created>
  <dcterms:modified xsi:type="dcterms:W3CDTF">2026-03-13T11:45:00Z</dcterms:modified>
</cp:coreProperties>
</file>