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EB2F4" w14:textId="77777777" w:rsidR="00CA7D37" w:rsidRPr="00BA4610" w:rsidRDefault="00CA7D37" w:rsidP="009B5F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461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EF5ABF" wp14:editId="0F790D68">
            <wp:extent cx="1143000" cy="723900"/>
            <wp:effectExtent l="0" t="0" r="0" b="0"/>
            <wp:docPr id="1" name="Picture 1" descr="Transport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portation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3EFEB" w14:textId="77777777" w:rsidR="005E0339" w:rsidRPr="00BA4610" w:rsidRDefault="005E0339" w:rsidP="009B5F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610">
        <w:rPr>
          <w:rFonts w:ascii="Times New Roman" w:hAnsi="Times New Roman" w:cs="Times New Roman"/>
          <w:b/>
          <w:sz w:val="28"/>
          <w:szCs w:val="28"/>
        </w:rPr>
        <w:t>Automated Traffic Violation Enforcement System (ATVES)</w:t>
      </w:r>
    </w:p>
    <w:p w14:paraId="7D67C377" w14:textId="77777777" w:rsidR="009B5F22" w:rsidRPr="00BA4610" w:rsidRDefault="009B5F22" w:rsidP="009B5F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C295CF" w14:textId="77777777" w:rsidR="00F223B0" w:rsidRPr="00BA4610" w:rsidRDefault="00F223B0" w:rsidP="009B5F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61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Speed Monitoring System Cameras </w:t>
      </w:r>
    </w:p>
    <w:p w14:paraId="13F9D721" w14:textId="77777777" w:rsidR="00BB40D4" w:rsidRDefault="00BB40D4" w:rsidP="009B5F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Speed cameras are either permanently installed (fixed) in a particular location or are portable cameras that can be moved from location to location.  </w:t>
      </w:r>
      <w:r w:rsidR="00654BC3" w:rsidRPr="00BA4610">
        <w:rPr>
          <w:rFonts w:ascii="Times New Roman" w:eastAsia="Calibri" w:hAnsi="Times New Roman" w:cs="Times New Roman"/>
          <w:sz w:val="28"/>
          <w:szCs w:val="28"/>
        </w:rPr>
        <w:t xml:space="preserve">Baltimore City </w:t>
      </w:r>
      <w:r w:rsidRPr="00BA4610">
        <w:rPr>
          <w:rFonts w:ascii="Times New Roman" w:eastAsia="Calibri" w:hAnsi="Times New Roman" w:cs="Times New Roman"/>
          <w:sz w:val="28"/>
          <w:szCs w:val="28"/>
        </w:rPr>
        <w:t>speed cameras use</w:t>
      </w:r>
      <w:r w:rsidR="00E061D9" w:rsidRPr="00BA46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5F22" w:rsidRPr="00BA4610">
        <w:rPr>
          <w:rFonts w:ascii="Times New Roman" w:eastAsia="Calibri" w:hAnsi="Times New Roman" w:cs="Times New Roman"/>
          <w:sz w:val="28"/>
          <w:szCs w:val="28"/>
        </w:rPr>
        <w:t>tracking</w:t>
      </w: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 radar that measures the speed of vehicles that pass the camera.  Each speed monitoring system undergoes an in-house daily calibration test and an annual calibration test by an independent testing company.  </w:t>
      </w:r>
    </w:p>
    <w:p w14:paraId="72BED7EA" w14:textId="77777777" w:rsidR="00B93C18" w:rsidRPr="00BA4610" w:rsidRDefault="00B93C18" w:rsidP="009B5F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6E1E6D" w14:textId="77777777" w:rsidR="00BB40D4" w:rsidRPr="00BA4610" w:rsidRDefault="00BB40D4" w:rsidP="009B5F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10">
        <w:rPr>
          <w:rFonts w:ascii="Times New Roman" w:eastAsia="Calibri" w:hAnsi="Times New Roman" w:cs="Times New Roman"/>
          <w:sz w:val="28"/>
          <w:szCs w:val="28"/>
        </w:rPr>
        <w:t>School Zone Speed Monitoring System</w:t>
      </w:r>
      <w:r w:rsidR="0035392B" w:rsidRPr="00BA4610">
        <w:rPr>
          <w:rFonts w:ascii="Times New Roman" w:eastAsia="Calibri" w:hAnsi="Times New Roman" w:cs="Times New Roman"/>
          <w:sz w:val="28"/>
          <w:szCs w:val="28"/>
        </w:rPr>
        <w:t xml:space="preserve"> Cameras</w:t>
      </w: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 measure vehicles exceeding the speed limit by at least 12 miles per hour in a posted </w:t>
      </w:r>
      <w:r w:rsidR="001C5002" w:rsidRPr="00BA4610">
        <w:rPr>
          <w:rFonts w:ascii="Times New Roman" w:eastAsia="Calibri" w:hAnsi="Times New Roman" w:cs="Times New Roman"/>
          <w:sz w:val="28"/>
          <w:szCs w:val="28"/>
        </w:rPr>
        <w:t xml:space="preserve">(signed) </w:t>
      </w: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school zone.  </w:t>
      </w:r>
      <w:r w:rsidR="001C5002" w:rsidRPr="00BA4610">
        <w:rPr>
          <w:rFonts w:ascii="Times New Roman" w:eastAsia="Calibri" w:hAnsi="Times New Roman" w:cs="Times New Roman"/>
          <w:sz w:val="28"/>
          <w:szCs w:val="28"/>
        </w:rPr>
        <w:t>Speeding v</w:t>
      </w: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ehicles will be tracked and photographed from the rear of the vehicle with tracking radar, photos, and video, that record the </w:t>
      </w:r>
      <w:proofErr w:type="gramStart"/>
      <w:r w:rsidRPr="00BA4610">
        <w:rPr>
          <w:rFonts w:ascii="Times New Roman" w:eastAsia="Calibri" w:hAnsi="Times New Roman" w:cs="Times New Roman"/>
          <w:sz w:val="28"/>
          <w:szCs w:val="28"/>
        </w:rPr>
        <w:t>vehicles</w:t>
      </w:r>
      <w:proofErr w:type="gramEnd"/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 speed.  School Zone Speed monitoring systems are operational Monday through Friday, 6:00 AM through 8:00 PM, throughout the year.  </w:t>
      </w:r>
    </w:p>
    <w:p w14:paraId="0191FD2A" w14:textId="77777777" w:rsidR="009B5F22" w:rsidRPr="00BA4610" w:rsidRDefault="009B5F22" w:rsidP="009B5F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A9E542" w14:textId="77777777" w:rsidR="00BB40D4" w:rsidRPr="00BA4610" w:rsidRDefault="00BB40D4" w:rsidP="009B5F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Work Zone Speed Monitoring </w:t>
      </w:r>
      <w:r w:rsidR="0035392B" w:rsidRPr="00BA4610">
        <w:rPr>
          <w:rFonts w:ascii="Times New Roman" w:eastAsia="Calibri" w:hAnsi="Times New Roman" w:cs="Times New Roman"/>
          <w:sz w:val="28"/>
          <w:szCs w:val="28"/>
        </w:rPr>
        <w:t xml:space="preserve">System </w:t>
      </w: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Cameras measure vehicles exceeding the speed limit by at least 12 miles per hour in a posted </w:t>
      </w:r>
      <w:r w:rsidR="001C5002" w:rsidRPr="00BA4610">
        <w:rPr>
          <w:rFonts w:ascii="Times New Roman" w:eastAsia="Calibri" w:hAnsi="Times New Roman" w:cs="Times New Roman"/>
          <w:sz w:val="28"/>
          <w:szCs w:val="28"/>
        </w:rPr>
        <w:t xml:space="preserve">(signed) </w:t>
      </w: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work zone.  </w:t>
      </w:r>
      <w:r w:rsidR="001C5002" w:rsidRPr="00BA4610">
        <w:rPr>
          <w:rFonts w:ascii="Times New Roman" w:eastAsia="Calibri" w:hAnsi="Times New Roman" w:cs="Times New Roman"/>
          <w:sz w:val="28"/>
          <w:szCs w:val="28"/>
        </w:rPr>
        <w:t>Speeding v</w:t>
      </w: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ehicles will be tracked and photographed from the rear of the vehicle with tracking radar, photos, and video, that record the </w:t>
      </w:r>
      <w:proofErr w:type="gramStart"/>
      <w:r w:rsidRPr="00BA4610">
        <w:rPr>
          <w:rFonts w:ascii="Times New Roman" w:eastAsia="Calibri" w:hAnsi="Times New Roman" w:cs="Times New Roman"/>
          <w:sz w:val="28"/>
          <w:szCs w:val="28"/>
        </w:rPr>
        <w:t>vehicles</w:t>
      </w:r>
      <w:proofErr w:type="gramEnd"/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 speed.  Work Zone Speed monitoring systems are operational 24 hours a day throughout the year.  </w:t>
      </w:r>
    </w:p>
    <w:p w14:paraId="08CD0D3E" w14:textId="77777777" w:rsidR="009B5F22" w:rsidRPr="00BA4610" w:rsidRDefault="009B5F22" w:rsidP="009B5F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D81B08E" w14:textId="77777777" w:rsidR="00BB40D4" w:rsidRPr="00BA4610" w:rsidRDefault="00A632C5" w:rsidP="009B5F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610">
        <w:rPr>
          <w:rFonts w:ascii="Times New Roman" w:eastAsia="Calibri" w:hAnsi="Times New Roman" w:cs="Times New Roman"/>
          <w:b/>
          <w:sz w:val="28"/>
          <w:szCs w:val="28"/>
          <w:u w:val="single"/>
        </w:rPr>
        <w:t>Fine</w:t>
      </w:r>
    </w:p>
    <w:p w14:paraId="16E14330" w14:textId="126EE35E" w:rsidR="00ED32F5" w:rsidRPr="00ED32F5" w:rsidRDefault="00BB40D4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4610">
        <w:rPr>
          <w:rFonts w:ascii="Times New Roman" w:hAnsi="Times New Roman" w:cs="Times New Roman"/>
          <w:sz w:val="28"/>
          <w:szCs w:val="28"/>
        </w:rPr>
        <w:t>Both the School Zone and Work Zone Speed Camera</w:t>
      </w:r>
      <w:r w:rsidR="005E0339" w:rsidRPr="00BA4610">
        <w:rPr>
          <w:rFonts w:ascii="Times New Roman" w:hAnsi="Times New Roman" w:cs="Times New Roman"/>
          <w:sz w:val="28"/>
          <w:szCs w:val="28"/>
        </w:rPr>
        <w:t xml:space="preserve"> </w:t>
      </w:r>
      <w:r w:rsidR="00ED32F5" w:rsidRPr="00ED32F5">
        <w:rPr>
          <w:rFonts w:ascii="Times New Roman" w:hAnsi="Times New Roman" w:cs="Times New Roman"/>
          <w:sz w:val="28"/>
          <w:szCs w:val="28"/>
        </w:rPr>
        <w:t>fines will be based on a tiered fee schedule (see below). Failure to pay the civil penalty, request a review of the violation by the Local Designee (Ombudsman), or to contest liability in a timely manner is an admission of liability which may result in refusal or suspension of the motor vehicle registration. </w:t>
      </w:r>
    </w:p>
    <w:p w14:paraId="5A18960C" w14:textId="3396A759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sz w:val="28"/>
          <w:szCs w:val="28"/>
        </w:rPr>
        <w:t> </w:t>
      </w:r>
    </w:p>
    <w:p w14:paraId="7C412A44" w14:textId="77777777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sz w:val="28"/>
          <w:szCs w:val="28"/>
        </w:rPr>
        <w:t> </w:t>
      </w:r>
    </w:p>
    <w:p w14:paraId="6AFF5FB9" w14:textId="359EDFE4" w:rsidR="00ED32F5" w:rsidRPr="00ED32F5" w:rsidRDefault="00ED32F5" w:rsidP="00ED32F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b/>
          <w:bCs/>
          <w:sz w:val="28"/>
          <w:szCs w:val="28"/>
        </w:rPr>
        <w:t>Penalty Structure for Violations Recorded by Speed Monitoring Systems</w:t>
      </w:r>
    </w:p>
    <w:p w14:paraId="62082122" w14:textId="2B001083" w:rsidR="00ED32F5" w:rsidRPr="00ED32F5" w:rsidRDefault="00ED32F5" w:rsidP="00ED32F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b/>
          <w:bCs/>
          <w:sz w:val="28"/>
          <w:szCs w:val="28"/>
          <w:u w:val="single"/>
        </w:rPr>
        <w:t>Effective October 1, 2025 :</w:t>
      </w:r>
    </w:p>
    <w:p w14:paraId="6CEC08F7" w14:textId="77777777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ED32F5">
        <w:rPr>
          <w:rFonts w:ascii="Times New Roman" w:hAnsi="Times New Roman" w:cs="Times New Roman"/>
          <w:sz w:val="28"/>
          <w:szCs w:val="28"/>
        </w:rPr>
        <w:t> </w:t>
      </w:r>
    </w:p>
    <w:p w14:paraId="3620CFFC" w14:textId="77777777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b/>
          <w:bCs/>
          <w:sz w:val="28"/>
          <w:szCs w:val="28"/>
          <w:u w:val="single"/>
        </w:rPr>
        <w:t>Exceeding the Speed Limit by</w:t>
      </w:r>
      <w:r w:rsidRPr="00ED32F5">
        <w:rPr>
          <w:rFonts w:ascii="Times New Roman" w:hAnsi="Times New Roman" w:cs="Times New Roman"/>
          <w:sz w:val="28"/>
          <w:szCs w:val="28"/>
        </w:rPr>
        <w:t xml:space="preserve"> </w:t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Maximum Penalty </w:t>
      </w:r>
      <w:r w:rsidRPr="00ED32F5">
        <w:rPr>
          <w:rFonts w:ascii="Times New Roman" w:hAnsi="Times New Roman" w:cs="Times New Roman"/>
          <w:sz w:val="28"/>
          <w:szCs w:val="28"/>
        </w:rPr>
        <w:t> </w:t>
      </w:r>
    </w:p>
    <w:p w14:paraId="23D7D1E3" w14:textId="77777777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sz w:val="28"/>
          <w:szCs w:val="28"/>
        </w:rPr>
        <w:t xml:space="preserve">12 - 15 MPH, inclusive </w:t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  <w:t>$40  </w:t>
      </w:r>
    </w:p>
    <w:p w14:paraId="299BB50D" w14:textId="77777777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sz w:val="28"/>
          <w:szCs w:val="28"/>
        </w:rPr>
        <w:t xml:space="preserve">16 ‐ 19 MPH, inclusive </w:t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  <w:t>$70  </w:t>
      </w:r>
    </w:p>
    <w:p w14:paraId="557D876B" w14:textId="77777777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sz w:val="28"/>
          <w:szCs w:val="28"/>
        </w:rPr>
        <w:t xml:space="preserve">20 - 29 MPH, inclusive </w:t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  <w:t>$120  </w:t>
      </w:r>
    </w:p>
    <w:p w14:paraId="4BC0E997" w14:textId="77777777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sz w:val="28"/>
          <w:szCs w:val="28"/>
        </w:rPr>
        <w:t xml:space="preserve">30 - 39 MPH, inclusive </w:t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  <w:t>$230  </w:t>
      </w:r>
    </w:p>
    <w:p w14:paraId="42CE17E7" w14:textId="35C303FA" w:rsidR="00ED32F5" w:rsidRPr="00ED32F5" w:rsidRDefault="00ED32F5" w:rsidP="00ED3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32F5">
        <w:rPr>
          <w:rFonts w:ascii="Times New Roman" w:hAnsi="Times New Roman" w:cs="Times New Roman"/>
          <w:sz w:val="28"/>
          <w:szCs w:val="28"/>
        </w:rPr>
        <w:t xml:space="preserve">40 or more MPH </w:t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 w:rsidRPr="00ED32F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32F5">
        <w:rPr>
          <w:rFonts w:ascii="Times New Roman" w:hAnsi="Times New Roman" w:cs="Times New Roman"/>
          <w:sz w:val="28"/>
          <w:szCs w:val="28"/>
        </w:rPr>
        <w:t>$425 </w:t>
      </w:r>
    </w:p>
    <w:p w14:paraId="335F17CC" w14:textId="7777CEC8" w:rsidR="00085B85" w:rsidRPr="00BA4610" w:rsidRDefault="00085B85" w:rsidP="009B5F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20A946" w14:textId="77777777" w:rsidR="009B5F22" w:rsidRPr="00BA4610" w:rsidRDefault="009B5F22" w:rsidP="009B5F22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0ADD2A" w14:textId="77777777" w:rsidR="00A632C5" w:rsidRPr="00BA4610" w:rsidRDefault="00A632C5" w:rsidP="009B5F22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610">
        <w:rPr>
          <w:rFonts w:ascii="Times New Roman" w:eastAsia="Calibri" w:hAnsi="Times New Roman" w:cs="Times New Roman"/>
          <w:sz w:val="28"/>
          <w:szCs w:val="28"/>
        </w:rPr>
        <w:t xml:space="preserve">Failure to pay the civil penalty, request a review of the violation by the </w:t>
      </w:r>
      <w:r w:rsidR="009B5F22" w:rsidRPr="00BA4610">
        <w:rPr>
          <w:rFonts w:ascii="Times New Roman" w:eastAsia="Calibri" w:hAnsi="Times New Roman" w:cs="Times New Roman"/>
          <w:sz w:val="28"/>
          <w:szCs w:val="28"/>
        </w:rPr>
        <w:t>Local Designee (Ombudsman)</w:t>
      </w:r>
      <w:r w:rsidRPr="00BA4610">
        <w:rPr>
          <w:rFonts w:ascii="Times New Roman" w:eastAsia="Calibri" w:hAnsi="Times New Roman" w:cs="Times New Roman"/>
          <w:sz w:val="28"/>
          <w:szCs w:val="28"/>
        </w:rPr>
        <w:t>, or to contest liability in a timely manner is an admission of liability which may result in refusal or suspension of the motor vehicle registration.</w:t>
      </w:r>
    </w:p>
    <w:p w14:paraId="2DD35BF7" w14:textId="77777777" w:rsidR="009B5F22" w:rsidRPr="00BA4610" w:rsidRDefault="009B5F22" w:rsidP="00B93C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5C91905" w14:textId="5EA63120" w:rsidR="008063F6" w:rsidRPr="005133F9" w:rsidRDefault="00BB40D4" w:rsidP="005133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4610">
        <w:rPr>
          <w:rFonts w:ascii="Times New Roman" w:hAnsi="Times New Roman" w:cs="Times New Roman"/>
          <w:b/>
          <w:sz w:val="28"/>
          <w:szCs w:val="28"/>
          <w:u w:val="single"/>
        </w:rPr>
        <w:t xml:space="preserve">School Zone </w:t>
      </w:r>
      <w:r w:rsidR="004C6DE4">
        <w:rPr>
          <w:rFonts w:ascii="Times New Roman" w:hAnsi="Times New Roman" w:cs="Times New Roman"/>
          <w:b/>
          <w:sz w:val="28"/>
          <w:szCs w:val="28"/>
          <w:u w:val="single"/>
        </w:rPr>
        <w:t xml:space="preserve">Enforceable </w:t>
      </w:r>
      <w:r w:rsidR="005E0339" w:rsidRPr="00BA4610">
        <w:rPr>
          <w:rFonts w:ascii="Times New Roman" w:hAnsi="Times New Roman" w:cs="Times New Roman"/>
          <w:b/>
          <w:sz w:val="28"/>
          <w:szCs w:val="28"/>
          <w:u w:val="single"/>
        </w:rPr>
        <w:t>Speed Camera Locations</w:t>
      </w:r>
    </w:p>
    <w:p w14:paraId="4D2EA910" w14:textId="77777777" w:rsidR="005133F9" w:rsidRDefault="005133F9" w:rsidP="00EE38A8">
      <w:pPr>
        <w:jc w:val="center"/>
        <w:rPr>
          <w:b/>
          <w:sz w:val="32"/>
          <w:szCs w:val="32"/>
          <w:u w:val="single"/>
        </w:rPr>
      </w:pPr>
    </w:p>
    <w:p w14:paraId="7ED1A8CF" w14:textId="5130836C" w:rsidR="008F79C9" w:rsidRPr="00EE38A8" w:rsidRDefault="008F79C9" w:rsidP="00EE38A8">
      <w:pPr>
        <w:jc w:val="center"/>
        <w:rPr>
          <w:b/>
          <w:sz w:val="32"/>
          <w:szCs w:val="32"/>
          <w:u w:val="single"/>
        </w:rPr>
        <w:sectPr w:rsidR="008F79C9" w:rsidRPr="00EE38A8" w:rsidSect="007F7D1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EE38A8">
        <w:rPr>
          <w:b/>
          <w:sz w:val="32"/>
          <w:szCs w:val="32"/>
          <w:u w:val="single"/>
        </w:rPr>
        <w:t>Portable</w:t>
      </w:r>
      <w:r w:rsidR="005133F9">
        <w:rPr>
          <w:b/>
          <w:sz w:val="32"/>
          <w:szCs w:val="32"/>
          <w:u w:val="single"/>
        </w:rPr>
        <w:t xml:space="preserve"> Cameras</w:t>
      </w:r>
    </w:p>
    <w:p w14:paraId="4C45FEC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bookmarkStart w:id="0" w:name="_Hlk95313985"/>
      <w:r w:rsidRPr="00D35CC2">
        <w:rPr>
          <w:rStyle w:val="Emphasis"/>
          <w:sz w:val="16"/>
          <w:szCs w:val="16"/>
        </w:rPr>
        <w:t xml:space="preserve">2300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Gwynns Falls Pkwy EB</w:t>
      </w:r>
    </w:p>
    <w:p w14:paraId="344C734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5900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Walther Ave NB</w:t>
      </w:r>
    </w:p>
    <w:p w14:paraId="73F07510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4400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Edmondson Ave EB</w:t>
      </w:r>
    </w:p>
    <w:p w14:paraId="6AC7DF1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4400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Edmondson Ave WB</w:t>
      </w:r>
    </w:p>
    <w:p w14:paraId="10C5A3E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Gwynns Falls Pkwy WB</w:t>
      </w:r>
    </w:p>
    <w:p w14:paraId="092DEA8E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1300</w:t>
      </w:r>
      <w:r w:rsidR="00A42EAD">
        <w:rPr>
          <w:rStyle w:val="Emphasis"/>
          <w:sz w:val="16"/>
          <w:szCs w:val="16"/>
        </w:rPr>
        <w:t xml:space="preserve">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West Cold Spring Ln WB</w:t>
      </w:r>
    </w:p>
    <w:p w14:paraId="418BF2F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600</w:t>
      </w:r>
      <w:r>
        <w:rPr>
          <w:rStyle w:val="Emphasis"/>
        </w:rPr>
        <w:t xml:space="preserve">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 Northern Pkwy EB                       </w:t>
      </w:r>
    </w:p>
    <w:p w14:paraId="30F411F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 Northern Pkwy WB                     </w:t>
      </w:r>
    </w:p>
    <w:p w14:paraId="1E613733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West Cold Spring Ln EB</w:t>
      </w:r>
    </w:p>
    <w:p w14:paraId="128F618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Moravia Rd SB</w:t>
      </w:r>
    </w:p>
    <w:p w14:paraId="219DC5F3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Moravia Rd NB</w:t>
      </w:r>
    </w:p>
    <w:p w14:paraId="3CBFB473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6100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Harford Rd NB                                 </w:t>
      </w:r>
    </w:p>
    <w:p w14:paraId="217A69F5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3900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</w:t>
      </w:r>
      <w:proofErr w:type="gramStart"/>
      <w:r w:rsidRPr="00D35CC2">
        <w:rPr>
          <w:rStyle w:val="Emphasis"/>
          <w:sz w:val="16"/>
          <w:szCs w:val="16"/>
        </w:rPr>
        <w:t>The</w:t>
      </w:r>
      <w:proofErr w:type="gramEnd"/>
      <w:r w:rsidRPr="00D35CC2">
        <w:rPr>
          <w:rStyle w:val="Emphasis"/>
          <w:sz w:val="16"/>
          <w:szCs w:val="16"/>
        </w:rPr>
        <w:t xml:space="preserve"> Alameda WB                            </w:t>
      </w:r>
    </w:p>
    <w:p w14:paraId="703FAF1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6100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Old Harford Rd NB</w:t>
      </w:r>
    </w:p>
    <w:p w14:paraId="562D3CC7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Loch Raven Blvd SB</w:t>
      </w:r>
    </w:p>
    <w:p w14:paraId="2081914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Loch Raven Blvd NB</w:t>
      </w:r>
    </w:p>
    <w:p w14:paraId="25B0569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4300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Erdman Ave SB</w:t>
      </w:r>
    </w:p>
    <w:p w14:paraId="78F5F4D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4300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Erdman Ave NB</w:t>
      </w:r>
    </w:p>
    <w:p w14:paraId="0EBE6866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Frederick Ave EB</w:t>
      </w:r>
    </w:p>
    <w:p w14:paraId="39B7BC70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4400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Liberty Heights Ave EB</w:t>
      </w:r>
    </w:p>
    <w:p w14:paraId="58C4F50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 33rd St WB</w:t>
      </w:r>
    </w:p>
    <w:p w14:paraId="16F99777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Waterview Ave EB</w:t>
      </w:r>
    </w:p>
    <w:p w14:paraId="00347C5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Waterview Ave WB</w:t>
      </w:r>
    </w:p>
    <w:p w14:paraId="78939DE0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400</w:t>
      </w:r>
      <w:r w:rsidR="00A42EAD">
        <w:rPr>
          <w:rStyle w:val="Emphasis"/>
          <w:sz w:val="16"/>
          <w:szCs w:val="16"/>
        </w:rPr>
        <w:t xml:space="preserve">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 29th St WB</w:t>
      </w:r>
    </w:p>
    <w:p w14:paraId="521C8D0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Roland Ave SB</w:t>
      </w:r>
    </w:p>
    <w:p w14:paraId="2C5AB73C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Roland Ave NB</w:t>
      </w:r>
    </w:p>
    <w:p w14:paraId="2F34380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Bend Rd SB</w:t>
      </w:r>
    </w:p>
    <w:p w14:paraId="015696C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East Northern Pkwy WB</w:t>
      </w:r>
    </w:p>
    <w:p w14:paraId="71E3EEA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East Northern Pkwy EB</w:t>
      </w:r>
    </w:p>
    <w:p w14:paraId="5047F8C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Erdman Ave NB</w:t>
      </w:r>
    </w:p>
    <w:p w14:paraId="7420BE6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Monroe St SB</w:t>
      </w:r>
    </w:p>
    <w:p w14:paraId="2734EE1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Edmondson Ave EB</w:t>
      </w:r>
    </w:p>
    <w:p w14:paraId="349E308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Edmondson Ave WB</w:t>
      </w:r>
    </w:p>
    <w:p w14:paraId="33B8C53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South Caton Ave SB</w:t>
      </w:r>
    </w:p>
    <w:p w14:paraId="5273D4A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5900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Walther Ave SB</w:t>
      </w:r>
    </w:p>
    <w:p w14:paraId="40B30C66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West 28th St EB</w:t>
      </w:r>
    </w:p>
    <w:p w14:paraId="2FEF8231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West University </w:t>
      </w:r>
      <w:r w:rsidR="002345BC" w:rsidRPr="00D35CC2">
        <w:rPr>
          <w:rStyle w:val="Emphasis"/>
          <w:sz w:val="16"/>
          <w:szCs w:val="16"/>
        </w:rPr>
        <w:t>P</w:t>
      </w:r>
      <w:r w:rsidR="002345BC">
        <w:rPr>
          <w:rStyle w:val="Emphasis"/>
          <w:sz w:val="16"/>
          <w:szCs w:val="16"/>
        </w:rPr>
        <w:t>kw</w:t>
      </w:r>
      <w:r w:rsidR="002345BC" w:rsidRPr="00D35CC2">
        <w:rPr>
          <w:rStyle w:val="Emphasis"/>
          <w:sz w:val="16"/>
          <w:szCs w:val="16"/>
        </w:rPr>
        <w:t>y</w:t>
      </w:r>
      <w:r w:rsidRPr="00D35CC2">
        <w:rPr>
          <w:rStyle w:val="Emphasis"/>
          <w:sz w:val="16"/>
          <w:szCs w:val="16"/>
        </w:rPr>
        <w:t xml:space="preserve"> EB</w:t>
      </w:r>
    </w:p>
    <w:p w14:paraId="1262632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West University P</w:t>
      </w:r>
      <w:r w:rsidR="002345BC">
        <w:rPr>
          <w:rStyle w:val="Emphasis"/>
          <w:sz w:val="16"/>
          <w:szCs w:val="16"/>
        </w:rPr>
        <w:t>kw</w:t>
      </w:r>
      <w:r w:rsidRPr="00D35CC2">
        <w:rPr>
          <w:rStyle w:val="Emphasis"/>
          <w:sz w:val="16"/>
          <w:szCs w:val="16"/>
        </w:rPr>
        <w:t>y WB</w:t>
      </w:r>
    </w:p>
    <w:p w14:paraId="638372D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6100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Cross Country Blvd WB</w:t>
      </w:r>
    </w:p>
    <w:p w14:paraId="44DA66F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Baltimore National </w:t>
      </w:r>
      <w:r w:rsidR="00EE38A8" w:rsidRPr="00D35CC2">
        <w:rPr>
          <w:rStyle w:val="Emphasis"/>
          <w:sz w:val="16"/>
          <w:szCs w:val="16"/>
        </w:rPr>
        <w:t>Pike</w:t>
      </w:r>
      <w:r w:rsidRPr="00D35CC2">
        <w:rPr>
          <w:rStyle w:val="Emphasis"/>
          <w:sz w:val="16"/>
          <w:szCs w:val="16"/>
        </w:rPr>
        <w:t xml:space="preserve"> WB</w:t>
      </w:r>
    </w:p>
    <w:p w14:paraId="09AE0EE5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Baltimore National P</w:t>
      </w:r>
      <w:r w:rsidR="00EE38A8">
        <w:rPr>
          <w:rStyle w:val="Emphasis"/>
          <w:sz w:val="16"/>
          <w:szCs w:val="16"/>
        </w:rPr>
        <w:t>i</w:t>
      </w:r>
      <w:r w:rsidRPr="00D35CC2">
        <w:rPr>
          <w:rStyle w:val="Emphasis"/>
          <w:sz w:val="16"/>
          <w:szCs w:val="16"/>
        </w:rPr>
        <w:t>k</w:t>
      </w:r>
      <w:r w:rsidR="00EE38A8">
        <w:rPr>
          <w:rStyle w:val="Emphasis"/>
          <w:sz w:val="16"/>
          <w:szCs w:val="16"/>
        </w:rPr>
        <w:t xml:space="preserve">e </w:t>
      </w:r>
      <w:r w:rsidRPr="00D35CC2">
        <w:rPr>
          <w:rStyle w:val="Emphasis"/>
          <w:sz w:val="16"/>
          <w:szCs w:val="16"/>
        </w:rPr>
        <w:t>EB</w:t>
      </w:r>
    </w:p>
    <w:p w14:paraId="757E1AE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6100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Cross Country Blvd EB</w:t>
      </w:r>
    </w:p>
    <w:p w14:paraId="01DA836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5900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Smith Ave NB</w:t>
      </w:r>
    </w:p>
    <w:p w14:paraId="36EFF9E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E. Belvedere Ave WB</w:t>
      </w:r>
    </w:p>
    <w:p w14:paraId="2F52296C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E. Belvedere Ave EB</w:t>
      </w:r>
    </w:p>
    <w:p w14:paraId="7E0BE84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Bellona Ave NB</w:t>
      </w:r>
    </w:p>
    <w:p w14:paraId="29DBCA8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N. Wolfe St SB</w:t>
      </w:r>
    </w:p>
    <w:p w14:paraId="6FF5A748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5900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Smith Ave SB</w:t>
      </w:r>
    </w:p>
    <w:p w14:paraId="3E1F7A3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 Ostend St EB</w:t>
      </w:r>
    </w:p>
    <w:p w14:paraId="58A0F3B0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 Ostend St WB</w:t>
      </w:r>
    </w:p>
    <w:p w14:paraId="31B18101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 Fort Ave EB</w:t>
      </w:r>
    </w:p>
    <w:p w14:paraId="01AEC395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 Fort Ave WB</w:t>
      </w:r>
    </w:p>
    <w:p w14:paraId="2891D1C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Reisterstown Rd EB</w:t>
      </w:r>
    </w:p>
    <w:p w14:paraId="7D2A2818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Reisterstown Rd WB</w:t>
      </w:r>
    </w:p>
    <w:p w14:paraId="55511F46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1500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E. Cold Spring Lane EB</w:t>
      </w:r>
    </w:p>
    <w:p w14:paraId="2429925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1500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E. Cold Spring Lane WB</w:t>
      </w:r>
    </w:p>
    <w:p w14:paraId="69DF687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Belair Rd SB</w:t>
      </w:r>
    </w:p>
    <w:p w14:paraId="3AB6C5A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Belair Rd NB</w:t>
      </w:r>
    </w:p>
    <w:p w14:paraId="10C8F175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Garrison Blvd SB</w:t>
      </w:r>
    </w:p>
    <w:p w14:paraId="07E3D6EC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Woodbourne Ave WB</w:t>
      </w:r>
    </w:p>
    <w:p w14:paraId="4AB8BEC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Woodbourne Ave EB</w:t>
      </w:r>
    </w:p>
    <w:p w14:paraId="2C7C989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Auchentoroly Terrace WB</w:t>
      </w:r>
    </w:p>
    <w:p w14:paraId="42F78638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Auchentoroly Terrace EB</w:t>
      </w:r>
    </w:p>
    <w:p w14:paraId="2CE4DB40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 Fayette St EB</w:t>
      </w:r>
    </w:p>
    <w:p w14:paraId="62BBF5F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Liberty Heights Ave EB</w:t>
      </w:r>
    </w:p>
    <w:p w14:paraId="5FD8357C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Forest Park Ave SB</w:t>
      </w:r>
    </w:p>
    <w:p w14:paraId="0488C2B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Forest Park Ave NB</w:t>
      </w:r>
    </w:p>
    <w:p w14:paraId="0DA1E8AE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Liberty Heights Ave WB</w:t>
      </w:r>
    </w:p>
    <w:p w14:paraId="17680FA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Monroe </w:t>
      </w:r>
      <w:bookmarkStart w:id="1" w:name="_Hlk95313540"/>
      <w:r w:rsidRPr="00D35CC2">
        <w:rPr>
          <w:rStyle w:val="Emphasis"/>
          <w:sz w:val="16"/>
          <w:szCs w:val="16"/>
        </w:rPr>
        <w:t>St</w:t>
      </w:r>
      <w:bookmarkEnd w:id="1"/>
      <w:r w:rsidRPr="00D35CC2">
        <w:rPr>
          <w:rStyle w:val="Emphasis"/>
          <w:sz w:val="16"/>
          <w:szCs w:val="16"/>
        </w:rPr>
        <w:t xml:space="preserve"> SB</w:t>
      </w:r>
    </w:p>
    <w:p w14:paraId="0E2DA5EE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6100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O'Donnell St WB</w:t>
      </w:r>
    </w:p>
    <w:p w14:paraId="084365A5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Echodale Ave EB</w:t>
      </w:r>
    </w:p>
    <w:p w14:paraId="1C9F17A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4100 Hillen Road SB</w:t>
      </w:r>
    </w:p>
    <w:p w14:paraId="1E5C0C2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4100 Hillen Road NB</w:t>
      </w:r>
    </w:p>
    <w:p w14:paraId="4C4C33B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Hilton St NB</w:t>
      </w:r>
    </w:p>
    <w:p w14:paraId="22693971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Hilton St SB</w:t>
      </w:r>
    </w:p>
    <w:p w14:paraId="39CD79D8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6300 Frankford Ave NB</w:t>
      </w:r>
    </w:p>
    <w:p w14:paraId="1AC82C7C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5200 Frankford Ave SB</w:t>
      </w:r>
    </w:p>
    <w:p w14:paraId="0C5F62CC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Charles St NB</w:t>
      </w:r>
    </w:p>
    <w:p w14:paraId="425DE61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Charles St SB</w:t>
      </w:r>
    </w:p>
    <w:p w14:paraId="275163E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Kane St NB</w:t>
      </w:r>
    </w:p>
    <w:p w14:paraId="7872D422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Kane St SB</w:t>
      </w:r>
    </w:p>
    <w:p w14:paraId="68410B2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5400</w:t>
      </w:r>
      <w:r w:rsidR="00EE38A8">
        <w:rPr>
          <w:rStyle w:val="Emphasis"/>
          <w:sz w:val="16"/>
          <w:szCs w:val="16"/>
        </w:rPr>
        <w:t>-</w:t>
      </w:r>
      <w:r w:rsidRPr="00D35CC2">
        <w:rPr>
          <w:rStyle w:val="Emphasis"/>
          <w:sz w:val="16"/>
          <w:szCs w:val="16"/>
        </w:rPr>
        <w:t xml:space="preserve">5700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Belair Road EB</w:t>
      </w:r>
    </w:p>
    <w:p w14:paraId="22566357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5500</w:t>
      </w:r>
      <w:r w:rsidR="00EE38A8">
        <w:rPr>
          <w:rStyle w:val="Emphasis"/>
          <w:sz w:val="16"/>
          <w:szCs w:val="16"/>
        </w:rPr>
        <w:t>-</w:t>
      </w:r>
      <w:r w:rsidRPr="00D35CC2">
        <w:rPr>
          <w:rStyle w:val="Emphasis"/>
          <w:sz w:val="16"/>
          <w:szCs w:val="16"/>
        </w:rPr>
        <w:t xml:space="preserve">5700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Belair Road WB</w:t>
      </w:r>
    </w:p>
    <w:p w14:paraId="672DB79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100– 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South Hilton St SB </w:t>
      </w:r>
    </w:p>
    <w:p w14:paraId="5FE9753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100– 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South Hilton St NB </w:t>
      </w:r>
    </w:p>
    <w:p w14:paraId="1A42E33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4600</w:t>
      </w:r>
      <w:r w:rsidR="00EE38A8">
        <w:rPr>
          <w:rStyle w:val="Emphasis"/>
          <w:sz w:val="16"/>
          <w:szCs w:val="16"/>
        </w:rPr>
        <w:t>-</w:t>
      </w:r>
      <w:r w:rsidRPr="00D35CC2">
        <w:rPr>
          <w:rStyle w:val="Emphasis"/>
          <w:sz w:val="16"/>
          <w:szCs w:val="16"/>
        </w:rPr>
        <w:t xml:space="preserve">4700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Reisterstown Rd NB</w:t>
      </w:r>
    </w:p>
    <w:p w14:paraId="1313E18B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4600</w:t>
      </w:r>
      <w:r w:rsidR="00EE38A8">
        <w:rPr>
          <w:rStyle w:val="Emphasis"/>
          <w:sz w:val="16"/>
          <w:szCs w:val="16"/>
        </w:rPr>
        <w:t>-</w:t>
      </w:r>
      <w:r w:rsidRPr="00D35CC2">
        <w:rPr>
          <w:rStyle w:val="Emphasis"/>
          <w:sz w:val="16"/>
          <w:szCs w:val="16"/>
        </w:rPr>
        <w:t xml:space="preserve">4700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Reisterstown </w:t>
      </w:r>
      <w:r w:rsidR="002345BC">
        <w:rPr>
          <w:rStyle w:val="Emphasis"/>
          <w:sz w:val="16"/>
          <w:szCs w:val="16"/>
        </w:rPr>
        <w:t>R</w:t>
      </w:r>
      <w:r w:rsidRPr="00D35CC2">
        <w:rPr>
          <w:rStyle w:val="Emphasis"/>
          <w:sz w:val="16"/>
          <w:szCs w:val="16"/>
        </w:rPr>
        <w:t>d SB</w:t>
      </w:r>
    </w:p>
    <w:p w14:paraId="7CC0512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lastRenderedPageBreak/>
        <w:t>1300 –1400 West Franklin St WB</w:t>
      </w:r>
    </w:p>
    <w:p w14:paraId="78F7610C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1300</w:t>
      </w:r>
      <w:r w:rsidR="00EE38A8">
        <w:rPr>
          <w:rStyle w:val="Emphasis"/>
          <w:sz w:val="16"/>
          <w:szCs w:val="16"/>
        </w:rPr>
        <w:t>-</w:t>
      </w:r>
      <w:r w:rsidRPr="00D35CC2">
        <w:rPr>
          <w:rStyle w:val="Emphasis"/>
          <w:sz w:val="16"/>
          <w:szCs w:val="16"/>
        </w:rPr>
        <w:t xml:space="preserve">1400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West Mulberry St EB</w:t>
      </w:r>
    </w:p>
    <w:p w14:paraId="4552F5A1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Perring P</w:t>
      </w:r>
      <w:r w:rsidR="002345BC">
        <w:rPr>
          <w:rStyle w:val="Emphasis"/>
          <w:sz w:val="16"/>
          <w:szCs w:val="16"/>
        </w:rPr>
        <w:t>kw</w:t>
      </w:r>
      <w:r w:rsidRPr="00D35CC2">
        <w:rPr>
          <w:rStyle w:val="Emphasis"/>
          <w:sz w:val="16"/>
          <w:szCs w:val="16"/>
        </w:rPr>
        <w:t>y SB</w:t>
      </w:r>
    </w:p>
    <w:p w14:paraId="1AA60D76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4600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Hillen Rd NB</w:t>
      </w:r>
    </w:p>
    <w:p w14:paraId="6F5F37E3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2500-2900 Echodale Ave EB</w:t>
      </w:r>
    </w:p>
    <w:p w14:paraId="32EFFF5E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2500-2900 Echodale Ave WB</w:t>
      </w:r>
    </w:p>
    <w:p w14:paraId="3C249563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1400-1900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East North Ave EB</w:t>
      </w:r>
    </w:p>
    <w:p w14:paraId="6283C171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1400-1900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East North Ave WB</w:t>
      </w:r>
    </w:p>
    <w:p w14:paraId="73A0FB0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3400-3800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Park Heights Ave NB</w:t>
      </w:r>
    </w:p>
    <w:p w14:paraId="01CAC90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3400-3800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Park Heights Ave SB</w:t>
      </w:r>
    </w:p>
    <w:p w14:paraId="5B8F060E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3600-4000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Fallstaff Rd WB</w:t>
      </w:r>
    </w:p>
    <w:p w14:paraId="18E8323D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3600-4000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Fallstaff Rd EB</w:t>
      </w:r>
    </w:p>
    <w:p w14:paraId="1EDC0EE7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5300-5500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Wabash Ave EB</w:t>
      </w:r>
    </w:p>
    <w:p w14:paraId="7B3464FE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5300-5500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Wabash Ave WB</w:t>
      </w:r>
    </w:p>
    <w:p w14:paraId="24136381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6900</w:t>
      </w:r>
      <w:r>
        <w:rPr>
          <w:rStyle w:val="Emphasis"/>
        </w:rPr>
        <w:t>-</w:t>
      </w:r>
      <w:r w:rsidRPr="00D35CC2">
        <w:rPr>
          <w:rStyle w:val="Emphasis"/>
          <w:sz w:val="16"/>
          <w:szCs w:val="16"/>
        </w:rPr>
        <w:t xml:space="preserve">7400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Park Heights Ave </w:t>
      </w:r>
      <w:r w:rsidR="00DB2D4D">
        <w:rPr>
          <w:rStyle w:val="Emphasis"/>
          <w:sz w:val="16"/>
          <w:szCs w:val="16"/>
        </w:rPr>
        <w:t>EB</w:t>
      </w:r>
    </w:p>
    <w:p w14:paraId="16DD0FD3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6900</w:t>
      </w:r>
      <w:r>
        <w:rPr>
          <w:rStyle w:val="Emphasis"/>
        </w:rPr>
        <w:t>-</w:t>
      </w:r>
      <w:r w:rsidRPr="00D35CC2">
        <w:rPr>
          <w:rStyle w:val="Emphasis"/>
          <w:sz w:val="16"/>
          <w:szCs w:val="16"/>
        </w:rPr>
        <w:t xml:space="preserve">7400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Park</w:t>
      </w:r>
      <w:r w:rsidR="002345BC">
        <w:rPr>
          <w:rStyle w:val="Emphasis"/>
        </w:rPr>
        <w:t xml:space="preserve"> </w:t>
      </w:r>
      <w:r w:rsidRPr="00D35CC2">
        <w:rPr>
          <w:rStyle w:val="Emphasis"/>
          <w:sz w:val="16"/>
          <w:szCs w:val="16"/>
        </w:rPr>
        <w:t>Heights Ave WB</w:t>
      </w:r>
    </w:p>
    <w:p w14:paraId="39B4E1D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1000-1100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East Pratt St EB</w:t>
      </w:r>
    </w:p>
    <w:p w14:paraId="6B484320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Federal St EB</w:t>
      </w:r>
    </w:p>
    <w:p w14:paraId="4E441CE8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>3000 Federal St WB</w:t>
      </w:r>
    </w:p>
    <w:p w14:paraId="2F7BBBF7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Loch Raven SB</w:t>
      </w:r>
    </w:p>
    <w:p w14:paraId="38E6C9B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4000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</w:t>
      </w:r>
      <w:proofErr w:type="gramStart"/>
      <w:r w:rsidRPr="00D35CC2">
        <w:rPr>
          <w:rStyle w:val="Emphasis"/>
          <w:sz w:val="16"/>
          <w:szCs w:val="16"/>
        </w:rPr>
        <w:t>The</w:t>
      </w:r>
      <w:proofErr w:type="gramEnd"/>
      <w:r w:rsidRPr="00D35CC2">
        <w:rPr>
          <w:rStyle w:val="Emphasis"/>
          <w:sz w:val="16"/>
          <w:szCs w:val="16"/>
        </w:rPr>
        <w:t xml:space="preserve"> Alameda SB      </w:t>
      </w:r>
    </w:p>
    <w:p w14:paraId="08D593A1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2600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Dukeland St NB        </w:t>
      </w:r>
    </w:p>
    <w:p w14:paraId="048D3DAA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North Dukeland St SB      </w:t>
      </w:r>
    </w:p>
    <w:p w14:paraId="398362BF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East Preston St WB</w:t>
      </w:r>
    </w:p>
    <w:p w14:paraId="007017E0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2700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West North Ave WB</w:t>
      </w:r>
    </w:p>
    <w:p w14:paraId="6750A1B9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Garrison Blvd NB</w:t>
      </w:r>
    </w:p>
    <w:p w14:paraId="1B591CA3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Garrison Blvd SB</w:t>
      </w:r>
    </w:p>
    <w:p w14:paraId="42D5B9BE" w14:textId="77777777" w:rsidR="005133F9" w:rsidRDefault="005133F9" w:rsidP="00B31F14">
      <w:pPr>
        <w:ind w:left="360"/>
        <w:rPr>
          <w:rStyle w:val="Emphasis"/>
          <w:sz w:val="16"/>
          <w:szCs w:val="16"/>
        </w:rPr>
      </w:pPr>
    </w:p>
    <w:p w14:paraId="6441AC28" w14:textId="77777777" w:rsidR="005133F9" w:rsidRDefault="005133F9" w:rsidP="00B31F14">
      <w:pPr>
        <w:ind w:left="360"/>
        <w:rPr>
          <w:rStyle w:val="Emphasis"/>
          <w:sz w:val="16"/>
          <w:szCs w:val="16"/>
        </w:rPr>
      </w:pPr>
    </w:p>
    <w:p w14:paraId="4624DFF3" w14:textId="77777777" w:rsidR="005133F9" w:rsidRDefault="005133F9" w:rsidP="00B31F14">
      <w:pPr>
        <w:ind w:left="360"/>
        <w:rPr>
          <w:rStyle w:val="Emphasis"/>
          <w:sz w:val="16"/>
          <w:szCs w:val="16"/>
        </w:rPr>
      </w:pPr>
    </w:p>
    <w:p w14:paraId="77BC460B" w14:textId="77777777" w:rsidR="005133F9" w:rsidRDefault="005133F9" w:rsidP="00B31F14">
      <w:pPr>
        <w:ind w:left="360"/>
        <w:rPr>
          <w:rStyle w:val="Emphasis"/>
          <w:sz w:val="16"/>
          <w:szCs w:val="16"/>
        </w:rPr>
      </w:pPr>
    </w:p>
    <w:p w14:paraId="56C2AEC3" w14:textId="77777777" w:rsidR="005133F9" w:rsidRDefault="005133F9" w:rsidP="00B31F14">
      <w:pPr>
        <w:ind w:left="360"/>
        <w:rPr>
          <w:rStyle w:val="Emphasis"/>
          <w:sz w:val="16"/>
          <w:szCs w:val="16"/>
        </w:rPr>
      </w:pPr>
    </w:p>
    <w:p w14:paraId="44AC63C5" w14:textId="0CD8084A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2800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 Monument St EB</w:t>
      </w:r>
    </w:p>
    <w:p w14:paraId="247C4C24" w14:textId="77777777" w:rsidR="00B31F14" w:rsidRPr="00D35CC2" w:rsidRDefault="00B31F14" w:rsidP="00B31F14">
      <w:pPr>
        <w:ind w:left="360"/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1200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Key Hwy SB</w:t>
      </w:r>
    </w:p>
    <w:p w14:paraId="4F81D72C" w14:textId="77777777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Key Hwy NB</w:t>
      </w:r>
    </w:p>
    <w:p w14:paraId="43288182" w14:textId="77777777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Patapsco Ave EB</w:t>
      </w:r>
    </w:p>
    <w:p w14:paraId="03FD3FDB" w14:textId="20996552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Patapsco Ave WB</w:t>
      </w:r>
    </w:p>
    <w:p w14:paraId="2587700E" w14:textId="37D0C93D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Preston St WB</w:t>
      </w:r>
    </w:p>
    <w:p w14:paraId="57E2851A" w14:textId="5FC509D1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Hillen Rd SB</w:t>
      </w:r>
    </w:p>
    <w:p w14:paraId="2819233E" w14:textId="25167CE8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Hillen Rd NB</w:t>
      </w:r>
    </w:p>
    <w:p w14:paraId="6769D178" w14:textId="6AC28BEC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 Belvedere Ave WB</w:t>
      </w:r>
    </w:p>
    <w:p w14:paraId="6195E187" w14:textId="447ECD0D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2400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Erdman Ave SB</w:t>
      </w:r>
    </w:p>
    <w:p w14:paraId="4DF9D853" w14:textId="4F8D5047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</w:t>
      </w:r>
      <w:bookmarkStart w:id="2" w:name="_Hlk95313208"/>
      <w:r w:rsidRPr="00D35CC2">
        <w:rPr>
          <w:rStyle w:val="Emphasis"/>
          <w:sz w:val="16"/>
          <w:szCs w:val="16"/>
        </w:rPr>
        <w:t xml:space="preserve">Fulton Ave </w:t>
      </w:r>
      <w:bookmarkEnd w:id="2"/>
      <w:r w:rsidRPr="00D35CC2">
        <w:rPr>
          <w:rStyle w:val="Emphasis"/>
          <w:sz w:val="16"/>
          <w:szCs w:val="16"/>
        </w:rPr>
        <w:t>NB</w:t>
      </w:r>
    </w:p>
    <w:p w14:paraId="04ECD1A8" w14:textId="7B4D847D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1000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Fulton Ave SB</w:t>
      </w:r>
    </w:p>
    <w:p w14:paraId="0C33C3EB" w14:textId="67E0A14D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5300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</w:t>
      </w:r>
      <w:bookmarkStart w:id="3" w:name="_Hlk95313235"/>
      <w:r w:rsidRPr="00D35CC2">
        <w:rPr>
          <w:rStyle w:val="Emphasis"/>
          <w:sz w:val="16"/>
          <w:szCs w:val="16"/>
        </w:rPr>
        <w:t xml:space="preserve">Cedonia Ave </w:t>
      </w:r>
      <w:bookmarkEnd w:id="3"/>
      <w:r w:rsidRPr="00D35CC2">
        <w:rPr>
          <w:rStyle w:val="Emphasis"/>
          <w:sz w:val="16"/>
          <w:szCs w:val="16"/>
        </w:rPr>
        <w:t>NB</w:t>
      </w:r>
    </w:p>
    <w:p w14:paraId="38EFD674" w14:textId="2F98E469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5400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Cedonia Ave SB</w:t>
      </w:r>
    </w:p>
    <w:p w14:paraId="6402EFF0" w14:textId="177F5708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</w:t>
      </w:r>
      <w:bookmarkStart w:id="4" w:name="_Hlk95313260"/>
      <w:r w:rsidRPr="00D35CC2">
        <w:rPr>
          <w:rStyle w:val="Emphasis"/>
          <w:sz w:val="16"/>
          <w:szCs w:val="16"/>
        </w:rPr>
        <w:t xml:space="preserve">Hillsdale Rd </w:t>
      </w:r>
      <w:bookmarkEnd w:id="4"/>
      <w:r w:rsidRPr="00D35CC2">
        <w:rPr>
          <w:rStyle w:val="Emphasis"/>
          <w:sz w:val="16"/>
          <w:szCs w:val="16"/>
        </w:rPr>
        <w:t>NB</w:t>
      </w:r>
    </w:p>
    <w:p w14:paraId="5FBBB52F" w14:textId="0B3A7AF1" w:rsidR="00B31F14" w:rsidRPr="00D35CC2" w:rsidRDefault="00B31F14" w:rsidP="005133F9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3100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Hillsdale Rd SB</w:t>
      </w:r>
    </w:p>
    <w:p w14:paraId="3F22B499" w14:textId="77777777" w:rsidR="00B31F14" w:rsidRPr="00D35CC2" w:rsidRDefault="00B31F14" w:rsidP="00B31F14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Walther Ave NB</w:t>
      </w:r>
    </w:p>
    <w:p w14:paraId="31773A55" w14:textId="77777777" w:rsidR="00B31F14" w:rsidRPr="00D35CC2" w:rsidRDefault="00B31F14" w:rsidP="00B31F14">
      <w:pPr>
        <w:rPr>
          <w:rStyle w:val="Emphasis"/>
          <w:sz w:val="16"/>
          <w:szCs w:val="16"/>
        </w:rPr>
      </w:pPr>
      <w:r w:rsidRPr="00D35CC2">
        <w:rPr>
          <w:rStyle w:val="Emphasis"/>
          <w:sz w:val="16"/>
          <w:szCs w:val="16"/>
        </w:rPr>
        <w:t xml:space="preserve">5000 </w:t>
      </w:r>
      <w:r w:rsidR="00EE38A8">
        <w:rPr>
          <w:rStyle w:val="Emphasis"/>
          <w:sz w:val="16"/>
          <w:szCs w:val="16"/>
        </w:rPr>
        <w:t>Blk</w:t>
      </w:r>
      <w:r w:rsidRPr="00D35CC2">
        <w:rPr>
          <w:rStyle w:val="Emphasis"/>
          <w:sz w:val="16"/>
          <w:szCs w:val="16"/>
        </w:rPr>
        <w:t xml:space="preserve"> Walther Ave SB</w:t>
      </w:r>
    </w:p>
    <w:p w14:paraId="31F5FAB7" w14:textId="4485E8D0" w:rsidR="004C6DE4" w:rsidRDefault="004C6DE4" w:rsidP="00B31F14">
      <w:pPr>
        <w:rPr>
          <w:i/>
          <w:iCs/>
          <w:sz w:val="16"/>
          <w:szCs w:val="16"/>
        </w:rPr>
      </w:pPr>
      <w:r w:rsidRPr="004C6DE4">
        <w:rPr>
          <w:i/>
          <w:iCs/>
          <w:sz w:val="16"/>
          <w:szCs w:val="16"/>
        </w:rPr>
        <w:t xml:space="preserve">100 </w:t>
      </w:r>
      <w:r>
        <w:rPr>
          <w:i/>
          <w:iCs/>
          <w:sz w:val="16"/>
          <w:szCs w:val="16"/>
        </w:rPr>
        <w:t>B</w:t>
      </w:r>
      <w:r w:rsidRPr="004C6DE4">
        <w:rPr>
          <w:i/>
          <w:iCs/>
          <w:sz w:val="16"/>
          <w:szCs w:val="16"/>
        </w:rPr>
        <w:t>lk W Lake Ave EB</w:t>
      </w:r>
    </w:p>
    <w:p w14:paraId="190AFFC5" w14:textId="60413D84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100 Blk W. Lake Ave WB</w:t>
      </w:r>
    </w:p>
    <w:p w14:paraId="0FC8ACED" w14:textId="192618C2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200 Blk E. Northern Pkwy EB</w:t>
      </w:r>
    </w:p>
    <w:p w14:paraId="728D7333" w14:textId="156F5E24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200 Blk E. Northern Pkwy WB</w:t>
      </w:r>
    </w:p>
    <w:p w14:paraId="522C5BF3" w14:textId="68CC5234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5100 blk W. Forest Park Ave WB</w:t>
      </w:r>
    </w:p>
    <w:p w14:paraId="533B737B" w14:textId="6871F886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3100 Blk Edmondson Ave EB</w:t>
      </w:r>
    </w:p>
    <w:p w14:paraId="0C79AEE1" w14:textId="5F998EE5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3100 Blk Edmondson Ave WB</w:t>
      </w:r>
    </w:p>
    <w:p w14:paraId="5F12525F" w14:textId="03F2D937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3500 Blk E. Northern Pkwy EB</w:t>
      </w:r>
    </w:p>
    <w:p w14:paraId="58EB41F8" w14:textId="295B9027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3500 Blk E. Northern Pkwy WB</w:t>
      </w:r>
    </w:p>
    <w:p w14:paraId="39A8B633" w14:textId="5EA5BBE3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3700 Blk Gwynns Falls Pkwy EB</w:t>
      </w:r>
    </w:p>
    <w:p w14:paraId="24CB46C3" w14:textId="31BFBC7E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3700 Blk Gwynns Falls Pkwy WB</w:t>
      </w:r>
    </w:p>
    <w:p w14:paraId="63D0A85B" w14:textId="77777777" w:rsidR="005133F9" w:rsidRDefault="005133F9" w:rsidP="00B31F14">
      <w:pPr>
        <w:rPr>
          <w:i/>
          <w:iCs/>
          <w:sz w:val="16"/>
          <w:szCs w:val="16"/>
        </w:rPr>
      </w:pPr>
    </w:p>
    <w:p w14:paraId="26628E19" w14:textId="77777777" w:rsidR="005133F9" w:rsidRDefault="005133F9" w:rsidP="00B31F14">
      <w:pPr>
        <w:rPr>
          <w:i/>
          <w:iCs/>
          <w:sz w:val="16"/>
          <w:szCs w:val="16"/>
        </w:rPr>
      </w:pPr>
    </w:p>
    <w:p w14:paraId="3BA92BD1" w14:textId="77777777" w:rsidR="005133F9" w:rsidRDefault="005133F9" w:rsidP="00B31F14">
      <w:pPr>
        <w:rPr>
          <w:i/>
          <w:iCs/>
          <w:sz w:val="16"/>
          <w:szCs w:val="16"/>
        </w:rPr>
      </w:pPr>
    </w:p>
    <w:p w14:paraId="598B79FD" w14:textId="77777777" w:rsidR="005133F9" w:rsidRDefault="005133F9" w:rsidP="00B31F14">
      <w:pPr>
        <w:rPr>
          <w:i/>
          <w:iCs/>
          <w:sz w:val="16"/>
          <w:szCs w:val="16"/>
        </w:rPr>
      </w:pPr>
    </w:p>
    <w:p w14:paraId="12CB1647" w14:textId="77777777" w:rsidR="005133F9" w:rsidRDefault="005133F9" w:rsidP="00B31F14">
      <w:pPr>
        <w:rPr>
          <w:i/>
          <w:iCs/>
          <w:sz w:val="16"/>
          <w:szCs w:val="16"/>
        </w:rPr>
      </w:pPr>
    </w:p>
    <w:p w14:paraId="08193C9B" w14:textId="77777777" w:rsidR="005133F9" w:rsidRDefault="005133F9" w:rsidP="00B31F14">
      <w:pPr>
        <w:rPr>
          <w:i/>
          <w:iCs/>
          <w:sz w:val="16"/>
          <w:szCs w:val="16"/>
        </w:rPr>
      </w:pPr>
    </w:p>
    <w:p w14:paraId="0CCC8353" w14:textId="14226F6C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3100 Blk </w:t>
      </w:r>
      <w:proofErr w:type="spellStart"/>
      <w:r>
        <w:rPr>
          <w:i/>
          <w:iCs/>
          <w:sz w:val="16"/>
          <w:szCs w:val="16"/>
        </w:rPr>
        <w:t>Auchentoroly</w:t>
      </w:r>
      <w:proofErr w:type="spellEnd"/>
      <w:r>
        <w:rPr>
          <w:i/>
          <w:iCs/>
          <w:sz w:val="16"/>
          <w:szCs w:val="16"/>
        </w:rPr>
        <w:t xml:space="preserve"> Ter WB</w:t>
      </w:r>
    </w:p>
    <w:p w14:paraId="06E8FA19" w14:textId="4277253A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3300 Blk Liberty Heights Ave EB</w:t>
      </w:r>
    </w:p>
    <w:p w14:paraId="63E07C63" w14:textId="1535A6F9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3800 Blk Sinclair Lane NB</w:t>
      </w:r>
    </w:p>
    <w:p w14:paraId="06F95E4D" w14:textId="029A5461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3800 Blk Sinclair Lane SB</w:t>
      </w:r>
    </w:p>
    <w:p w14:paraId="24B22ED7" w14:textId="23E6F792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5200 Blk Loch Raven BLVD NB</w:t>
      </w:r>
    </w:p>
    <w:p w14:paraId="17891F0C" w14:textId="1AC792F9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5200 Blk Loch Raven BLVD SB</w:t>
      </w:r>
    </w:p>
    <w:p w14:paraId="38F80591" w14:textId="768F9D23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1400 Blk Cherry Hill Rd WB</w:t>
      </w:r>
    </w:p>
    <w:p w14:paraId="63ECB3EE" w14:textId="28C3FB44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1400 Blk Cherry Hill Rd EB</w:t>
      </w:r>
    </w:p>
    <w:p w14:paraId="5456A4BD" w14:textId="4CDDB90F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2800 Blk </w:t>
      </w:r>
      <w:proofErr w:type="gramStart"/>
      <w:r>
        <w:rPr>
          <w:i/>
          <w:iCs/>
          <w:sz w:val="16"/>
          <w:szCs w:val="16"/>
        </w:rPr>
        <w:t>The</w:t>
      </w:r>
      <w:proofErr w:type="gramEnd"/>
      <w:r>
        <w:rPr>
          <w:i/>
          <w:iCs/>
          <w:sz w:val="16"/>
          <w:szCs w:val="16"/>
        </w:rPr>
        <w:t xml:space="preserve"> Alameda NB</w:t>
      </w:r>
    </w:p>
    <w:p w14:paraId="4293006C" w14:textId="3A40343D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2800 Blk </w:t>
      </w:r>
      <w:proofErr w:type="gramStart"/>
      <w:r>
        <w:rPr>
          <w:i/>
          <w:iCs/>
          <w:sz w:val="16"/>
          <w:szCs w:val="16"/>
        </w:rPr>
        <w:t>The</w:t>
      </w:r>
      <w:proofErr w:type="gramEnd"/>
      <w:r>
        <w:rPr>
          <w:i/>
          <w:iCs/>
          <w:sz w:val="16"/>
          <w:szCs w:val="16"/>
        </w:rPr>
        <w:t xml:space="preserve"> Alameda SB</w:t>
      </w:r>
    </w:p>
    <w:p w14:paraId="22298717" w14:textId="03567377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3500 Blk </w:t>
      </w:r>
      <w:proofErr w:type="gramStart"/>
      <w:r>
        <w:rPr>
          <w:i/>
          <w:iCs/>
          <w:sz w:val="16"/>
          <w:szCs w:val="16"/>
        </w:rPr>
        <w:t>The</w:t>
      </w:r>
      <w:proofErr w:type="gramEnd"/>
      <w:r>
        <w:rPr>
          <w:i/>
          <w:iCs/>
          <w:sz w:val="16"/>
          <w:szCs w:val="16"/>
        </w:rPr>
        <w:t xml:space="preserve"> Alameda NB</w:t>
      </w:r>
    </w:p>
    <w:p w14:paraId="3B3F6F8C" w14:textId="14B5BD3C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3500 Blk </w:t>
      </w:r>
      <w:proofErr w:type="gramStart"/>
      <w:r>
        <w:rPr>
          <w:i/>
          <w:iCs/>
          <w:sz w:val="16"/>
          <w:szCs w:val="16"/>
        </w:rPr>
        <w:t>The</w:t>
      </w:r>
      <w:proofErr w:type="gramEnd"/>
      <w:r>
        <w:rPr>
          <w:i/>
          <w:iCs/>
          <w:sz w:val="16"/>
          <w:szCs w:val="16"/>
        </w:rPr>
        <w:t xml:space="preserve"> Alameda SB</w:t>
      </w:r>
    </w:p>
    <w:p w14:paraId="1FE8B088" w14:textId="73BC2885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1400 Blk 41</w:t>
      </w:r>
      <w:r w:rsidRPr="004C6DE4">
        <w:rPr>
          <w:i/>
          <w:iCs/>
          <w:sz w:val="16"/>
          <w:szCs w:val="16"/>
          <w:vertAlign w:val="superscript"/>
        </w:rPr>
        <w:t>st</w:t>
      </w:r>
      <w:r>
        <w:rPr>
          <w:i/>
          <w:iCs/>
          <w:sz w:val="16"/>
          <w:szCs w:val="16"/>
        </w:rPr>
        <w:t xml:space="preserve"> St EB</w:t>
      </w:r>
    </w:p>
    <w:p w14:paraId="7AEDAFC8" w14:textId="243C1617" w:rsidR="004C6DE4" w:rsidRDefault="004C6DE4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1400 Blk 41</w:t>
      </w:r>
      <w:r w:rsidRPr="004C6DE4">
        <w:rPr>
          <w:i/>
          <w:iCs/>
          <w:sz w:val="16"/>
          <w:szCs w:val="16"/>
          <w:vertAlign w:val="superscript"/>
        </w:rPr>
        <w:t>st</w:t>
      </w:r>
      <w:r>
        <w:rPr>
          <w:i/>
          <w:iCs/>
          <w:sz w:val="16"/>
          <w:szCs w:val="16"/>
        </w:rPr>
        <w:t xml:space="preserve"> St WB</w:t>
      </w:r>
    </w:p>
    <w:p w14:paraId="4ACB351C" w14:textId="3FA4E3A8" w:rsidR="004C6DE4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3300 Blk McCulloh St EB</w:t>
      </w:r>
    </w:p>
    <w:p w14:paraId="300EED3E" w14:textId="39EF6005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3400 Blk Hillsdale Rd NB</w:t>
      </w:r>
    </w:p>
    <w:p w14:paraId="06C6FA60" w14:textId="77777777" w:rsidR="004C6DE4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3400 Blk Hillsdale Rd SB</w:t>
      </w:r>
    </w:p>
    <w:p w14:paraId="0D83AEC2" w14:textId="77777777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2400 Blk Boston St NB</w:t>
      </w:r>
    </w:p>
    <w:p w14:paraId="092F0343" w14:textId="77777777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2400 Blk Boston St SB</w:t>
      </w:r>
    </w:p>
    <w:p w14:paraId="06377CB6" w14:textId="5AC278F3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5100 Blk </w:t>
      </w:r>
      <w:r w:rsidR="00AE6A82">
        <w:rPr>
          <w:i/>
          <w:iCs/>
          <w:sz w:val="16"/>
          <w:szCs w:val="16"/>
        </w:rPr>
        <w:t>Gwynn</w:t>
      </w:r>
      <w:r>
        <w:rPr>
          <w:i/>
          <w:iCs/>
          <w:sz w:val="16"/>
          <w:szCs w:val="16"/>
        </w:rPr>
        <w:t xml:space="preserve"> Oak Ave WB</w:t>
      </w:r>
    </w:p>
    <w:p w14:paraId="155F40A6" w14:textId="77777777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5100 Blk Gwynn Oak Ave EB</w:t>
      </w:r>
    </w:p>
    <w:p w14:paraId="03BE6A58" w14:textId="77777777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2200 Blk Druid Hill Ave SB</w:t>
      </w:r>
    </w:p>
    <w:p w14:paraId="65B87B0F" w14:textId="2F5F8DEA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1500 Blk N. Monroe St SB</w:t>
      </w:r>
    </w:p>
    <w:p w14:paraId="078CF7B9" w14:textId="1B54C6A1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2200 Blk Mount Royal Ter SB</w:t>
      </w:r>
    </w:p>
    <w:p w14:paraId="35F24346" w14:textId="3FB012A3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2100 Blk W. Franklin St WB</w:t>
      </w:r>
    </w:p>
    <w:p w14:paraId="69675D64" w14:textId="7138E0C6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4800 Blk Hamilton Ave EB</w:t>
      </w:r>
    </w:p>
    <w:p w14:paraId="52EE5CFE" w14:textId="70BBAC90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5600 Blk Roland Ave SB</w:t>
      </w:r>
    </w:p>
    <w:p w14:paraId="7C8E7A40" w14:textId="024D5755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3900 Blk Belair Rd NB</w:t>
      </w:r>
    </w:p>
    <w:p w14:paraId="73F3637F" w14:textId="74C983B0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3900 Blk Belair Rd SB</w:t>
      </w:r>
    </w:p>
    <w:p w14:paraId="105F24B7" w14:textId="77777777" w:rsidR="005133F9" w:rsidRDefault="005133F9" w:rsidP="00B31F14">
      <w:pPr>
        <w:rPr>
          <w:i/>
          <w:iCs/>
          <w:sz w:val="16"/>
          <w:szCs w:val="16"/>
        </w:rPr>
      </w:pPr>
    </w:p>
    <w:p w14:paraId="6512C83B" w14:textId="77777777" w:rsidR="005133F9" w:rsidRDefault="005133F9" w:rsidP="00B31F14">
      <w:pPr>
        <w:rPr>
          <w:i/>
          <w:iCs/>
          <w:sz w:val="16"/>
          <w:szCs w:val="16"/>
        </w:rPr>
      </w:pPr>
    </w:p>
    <w:p w14:paraId="1CF0353B" w14:textId="77777777" w:rsidR="005133F9" w:rsidRDefault="005133F9" w:rsidP="00B31F14">
      <w:pPr>
        <w:rPr>
          <w:i/>
          <w:iCs/>
          <w:sz w:val="16"/>
          <w:szCs w:val="16"/>
        </w:rPr>
      </w:pPr>
    </w:p>
    <w:p w14:paraId="42DFB149" w14:textId="77777777" w:rsidR="005133F9" w:rsidRDefault="005133F9" w:rsidP="00B31F14">
      <w:pPr>
        <w:rPr>
          <w:i/>
          <w:iCs/>
          <w:sz w:val="16"/>
          <w:szCs w:val="16"/>
        </w:rPr>
      </w:pPr>
    </w:p>
    <w:p w14:paraId="317A110D" w14:textId="77777777" w:rsidR="005133F9" w:rsidRDefault="005133F9" w:rsidP="00B31F14">
      <w:pPr>
        <w:rPr>
          <w:i/>
          <w:iCs/>
          <w:sz w:val="16"/>
          <w:szCs w:val="16"/>
        </w:rPr>
      </w:pPr>
    </w:p>
    <w:p w14:paraId="4706C84E" w14:textId="77777777" w:rsidR="005133F9" w:rsidRDefault="005133F9" w:rsidP="00B31F14">
      <w:pPr>
        <w:rPr>
          <w:i/>
          <w:iCs/>
          <w:sz w:val="16"/>
          <w:szCs w:val="16"/>
        </w:rPr>
      </w:pPr>
    </w:p>
    <w:p w14:paraId="0CC5CBEE" w14:textId="32ECF1D8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lastRenderedPageBreak/>
        <w:t>4800 Blk Walther Ave NB</w:t>
      </w:r>
    </w:p>
    <w:p w14:paraId="45288052" w14:textId="77777777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4800 Blk Walther Ave SB</w:t>
      </w:r>
    </w:p>
    <w:p w14:paraId="3A49F9B6" w14:textId="31547545" w:rsidR="00575B22" w:rsidRDefault="00575B22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3200 Blk Garrison B</w:t>
      </w:r>
      <w:r w:rsidR="006F0C65">
        <w:rPr>
          <w:i/>
          <w:iCs/>
          <w:sz w:val="16"/>
          <w:szCs w:val="16"/>
        </w:rPr>
        <w:t xml:space="preserve">lvd </w:t>
      </w:r>
      <w:r>
        <w:rPr>
          <w:i/>
          <w:iCs/>
          <w:sz w:val="16"/>
          <w:szCs w:val="16"/>
        </w:rPr>
        <w:t>SB</w:t>
      </w:r>
    </w:p>
    <w:p w14:paraId="47FF6524" w14:textId="1CE63811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6100 Cross Country  B</w:t>
      </w:r>
      <w:r w:rsidR="006F0C65">
        <w:rPr>
          <w:i/>
          <w:iCs/>
          <w:sz w:val="16"/>
          <w:szCs w:val="16"/>
        </w:rPr>
        <w:t>lvd</w:t>
      </w:r>
      <w:r>
        <w:rPr>
          <w:i/>
          <w:iCs/>
          <w:sz w:val="16"/>
          <w:szCs w:val="16"/>
        </w:rPr>
        <w:t xml:space="preserve"> WB</w:t>
      </w:r>
    </w:p>
    <w:p w14:paraId="6447A04C" w14:textId="7AA80407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6100 Cross Country Blvd EB</w:t>
      </w:r>
    </w:p>
    <w:p w14:paraId="56F6F312" w14:textId="77777777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3100 Hillsdale Rd NB</w:t>
      </w:r>
    </w:p>
    <w:p w14:paraId="2E6E5141" w14:textId="77777777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3100 Hillsdale Rd SB</w:t>
      </w:r>
    </w:p>
    <w:p w14:paraId="4BB8A36A" w14:textId="77777777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700 Blk Park Heights Ave SB</w:t>
      </w:r>
    </w:p>
    <w:p w14:paraId="79648DBA" w14:textId="75F60535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700 Blk P</w:t>
      </w:r>
      <w:r w:rsidR="00F57CB0">
        <w:rPr>
          <w:i/>
          <w:iCs/>
          <w:sz w:val="16"/>
          <w:szCs w:val="16"/>
        </w:rPr>
        <w:t>ar</w:t>
      </w:r>
      <w:r>
        <w:rPr>
          <w:i/>
          <w:iCs/>
          <w:sz w:val="16"/>
          <w:szCs w:val="16"/>
        </w:rPr>
        <w:t xml:space="preserve">k Heights Ave NB </w:t>
      </w:r>
    </w:p>
    <w:p w14:paraId="7CE5DC49" w14:textId="77777777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4200 Liberty Heights Ave WB</w:t>
      </w:r>
    </w:p>
    <w:p w14:paraId="20195535" w14:textId="35077766" w:rsidR="007E50B1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1000 Blk Fulton Ave S</w:t>
      </w:r>
      <w:r w:rsidR="00CB71F7">
        <w:rPr>
          <w:i/>
          <w:iCs/>
          <w:sz w:val="16"/>
          <w:szCs w:val="16"/>
        </w:rPr>
        <w:t>B</w:t>
      </w:r>
      <w:r w:rsidR="00D53328">
        <w:rPr>
          <w:i/>
          <w:iCs/>
          <w:sz w:val="16"/>
          <w:szCs w:val="16"/>
        </w:rPr>
        <w:tab/>
      </w:r>
    </w:p>
    <w:p w14:paraId="10929875" w14:textId="77777777" w:rsidR="00A9721E" w:rsidRDefault="00A9721E" w:rsidP="00B31F1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5000 Walther Ave NB</w:t>
      </w:r>
    </w:p>
    <w:p w14:paraId="0C71174E" w14:textId="4D6E69F0" w:rsidR="00F637B8" w:rsidRDefault="00F637B8" w:rsidP="00F637B8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1100 Blk Harford Ave NB                                         </w:t>
      </w:r>
    </w:p>
    <w:p w14:paraId="1680A600" w14:textId="77777777" w:rsidR="00F637B8" w:rsidRDefault="00F637B8" w:rsidP="00F637B8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1100 Blk Harford Ave SB</w:t>
      </w:r>
    </w:p>
    <w:p w14:paraId="0A33321C" w14:textId="7C03C11F" w:rsidR="005133F9" w:rsidRDefault="005133F9" w:rsidP="005133F9">
      <w:pPr>
        <w:spacing w:after="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1200 Blk Argonne Dr WB</w:t>
      </w:r>
    </w:p>
    <w:p w14:paraId="59CCE5AC" w14:textId="77777777" w:rsidR="005133F9" w:rsidRDefault="005133F9" w:rsidP="00F637B8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1200 Blk Argonne Dr EB</w:t>
      </w:r>
    </w:p>
    <w:p w14:paraId="114D3ECE" w14:textId="0FFD0435" w:rsidR="00D53328" w:rsidRDefault="00D53328" w:rsidP="00F637B8">
      <w:pPr>
        <w:rPr>
          <w:i/>
          <w:iCs/>
          <w:sz w:val="16"/>
          <w:szCs w:val="16"/>
        </w:rPr>
      </w:pPr>
      <w:r w:rsidRPr="00D53328">
        <w:rPr>
          <w:i/>
          <w:iCs/>
          <w:sz w:val="16"/>
          <w:szCs w:val="16"/>
        </w:rPr>
        <w:t>3500 B</w:t>
      </w:r>
      <w:r>
        <w:rPr>
          <w:i/>
          <w:iCs/>
          <w:sz w:val="16"/>
          <w:szCs w:val="16"/>
        </w:rPr>
        <w:t>lk Pulaski Hwy</w:t>
      </w:r>
      <w:r w:rsidRPr="00D53328">
        <w:rPr>
          <w:i/>
          <w:iCs/>
          <w:sz w:val="16"/>
          <w:szCs w:val="16"/>
        </w:rPr>
        <w:t xml:space="preserve"> NB</w:t>
      </w:r>
    </w:p>
    <w:p w14:paraId="5511977D" w14:textId="77777777" w:rsidR="005133F9" w:rsidRDefault="005133F9" w:rsidP="00F637B8">
      <w:pPr>
        <w:rPr>
          <w:i/>
          <w:iCs/>
          <w:sz w:val="16"/>
          <w:szCs w:val="16"/>
        </w:rPr>
      </w:pPr>
    </w:p>
    <w:p w14:paraId="4605A62C" w14:textId="54050517" w:rsidR="005133F9" w:rsidRPr="004C6DE4" w:rsidRDefault="005133F9" w:rsidP="00F637B8">
      <w:pPr>
        <w:rPr>
          <w:i/>
          <w:iCs/>
          <w:sz w:val="16"/>
          <w:szCs w:val="16"/>
        </w:rPr>
        <w:sectPr w:rsidR="005133F9" w:rsidRPr="004C6DE4" w:rsidSect="00B31F14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bookmarkEnd w:id="0"/>
    <w:p w14:paraId="60E5C1F7" w14:textId="3767F769" w:rsidR="009E62CC" w:rsidRDefault="005133F9" w:rsidP="00DB2D4D">
      <w:pPr>
        <w:rPr>
          <w:bCs/>
          <w:i/>
          <w:iCs/>
          <w:sz w:val="16"/>
          <w:szCs w:val="16"/>
        </w:rPr>
      </w:pPr>
      <w:r w:rsidRPr="005133F9">
        <w:rPr>
          <w:bCs/>
          <w:i/>
          <w:iCs/>
          <w:sz w:val="16"/>
          <w:szCs w:val="16"/>
        </w:rPr>
        <w:t>4200 Liberty Heights Ave WB</w:t>
      </w:r>
      <w:r w:rsidRPr="009E62CC">
        <w:rPr>
          <w:bCs/>
          <w:i/>
          <w:iCs/>
          <w:color w:val="FFFFFF" w:themeColor="background1"/>
          <w:sz w:val="16"/>
          <w:szCs w:val="16"/>
        </w:rPr>
        <w:t>1200</w:t>
      </w:r>
    </w:p>
    <w:p w14:paraId="3561FA6E" w14:textId="77777777" w:rsidR="005133F9" w:rsidRDefault="005133F9" w:rsidP="009E62CC">
      <w:pPr>
        <w:rPr>
          <w:bCs/>
          <w:i/>
          <w:iCs/>
          <w:sz w:val="16"/>
          <w:szCs w:val="16"/>
        </w:rPr>
      </w:pPr>
    </w:p>
    <w:p w14:paraId="11811CB9" w14:textId="77777777" w:rsidR="005133F9" w:rsidRDefault="005133F9" w:rsidP="009E62CC">
      <w:pPr>
        <w:rPr>
          <w:bCs/>
          <w:i/>
          <w:iCs/>
          <w:sz w:val="16"/>
          <w:szCs w:val="16"/>
        </w:rPr>
      </w:pPr>
    </w:p>
    <w:p w14:paraId="6C1A4C8E" w14:textId="77777777" w:rsidR="005133F9" w:rsidRDefault="005133F9" w:rsidP="009E62CC">
      <w:pPr>
        <w:rPr>
          <w:bCs/>
          <w:i/>
          <w:iCs/>
          <w:sz w:val="16"/>
          <w:szCs w:val="16"/>
        </w:rPr>
      </w:pPr>
    </w:p>
    <w:p w14:paraId="16ABD374" w14:textId="77777777" w:rsidR="009E62CC" w:rsidRDefault="009E62CC" w:rsidP="009E62CC">
      <w:pPr>
        <w:jc w:val="both"/>
        <w:rPr>
          <w:rStyle w:val="Emphasis"/>
        </w:rPr>
      </w:pPr>
    </w:p>
    <w:p w14:paraId="018F232F" w14:textId="77777777" w:rsidR="005133F9" w:rsidRDefault="005133F9" w:rsidP="009E62CC">
      <w:pPr>
        <w:jc w:val="both"/>
        <w:rPr>
          <w:rStyle w:val="Emphasis"/>
        </w:rPr>
      </w:pPr>
    </w:p>
    <w:p w14:paraId="653C770E" w14:textId="77777777" w:rsidR="005133F9" w:rsidRDefault="005133F9" w:rsidP="009E62CC">
      <w:pPr>
        <w:jc w:val="both"/>
        <w:rPr>
          <w:rStyle w:val="Emphasis"/>
        </w:rPr>
      </w:pPr>
    </w:p>
    <w:p w14:paraId="12CD1887" w14:textId="77777777" w:rsidR="005133F9" w:rsidRDefault="005133F9" w:rsidP="009E62CC">
      <w:pPr>
        <w:jc w:val="both"/>
        <w:rPr>
          <w:rStyle w:val="Emphasis"/>
        </w:rPr>
      </w:pPr>
    </w:p>
    <w:p w14:paraId="721C2C1A" w14:textId="77777777" w:rsidR="005133F9" w:rsidRDefault="005133F9" w:rsidP="009E62CC">
      <w:pPr>
        <w:jc w:val="both"/>
        <w:rPr>
          <w:rStyle w:val="Emphasis"/>
        </w:rPr>
      </w:pPr>
    </w:p>
    <w:p w14:paraId="0D5A297E" w14:textId="77777777" w:rsidR="005133F9" w:rsidRDefault="005133F9" w:rsidP="009E62CC">
      <w:pPr>
        <w:jc w:val="both"/>
        <w:rPr>
          <w:rStyle w:val="Emphasis"/>
        </w:rPr>
      </w:pPr>
    </w:p>
    <w:p w14:paraId="49EEDD26" w14:textId="07FC2F29" w:rsidR="005133F9" w:rsidRPr="005133F9" w:rsidRDefault="005133F9" w:rsidP="005133F9">
      <w:pPr>
        <w:jc w:val="center"/>
        <w:rPr>
          <w:b/>
          <w:i/>
          <w:iCs/>
          <w:sz w:val="32"/>
          <w:szCs w:val="32"/>
          <w:u w:val="single"/>
        </w:rPr>
      </w:pPr>
      <w:r w:rsidRPr="005133F9">
        <w:rPr>
          <w:b/>
          <w:i/>
          <w:iCs/>
          <w:sz w:val="32"/>
          <w:szCs w:val="32"/>
          <w:u w:val="single"/>
        </w:rPr>
        <w:t>F</w:t>
      </w:r>
      <w:r>
        <w:rPr>
          <w:b/>
          <w:i/>
          <w:iCs/>
          <w:sz w:val="32"/>
          <w:szCs w:val="32"/>
          <w:u w:val="single"/>
        </w:rPr>
        <w:t>ixed</w:t>
      </w:r>
      <w:r w:rsidRPr="005133F9">
        <w:rPr>
          <w:b/>
          <w:i/>
          <w:iCs/>
          <w:sz w:val="32"/>
          <w:szCs w:val="32"/>
          <w:u w:val="single"/>
        </w:rPr>
        <w:t xml:space="preserve"> Cameras</w:t>
      </w:r>
    </w:p>
    <w:p w14:paraId="29FB7966" w14:textId="77777777" w:rsidR="005133F9" w:rsidRDefault="005133F9" w:rsidP="009E62CC">
      <w:pPr>
        <w:jc w:val="both"/>
        <w:rPr>
          <w:rStyle w:val="Emphasis"/>
        </w:rPr>
      </w:pPr>
    </w:p>
    <w:p w14:paraId="05DEAD84" w14:textId="77777777" w:rsidR="005133F9" w:rsidRDefault="005133F9" w:rsidP="009E62CC">
      <w:pPr>
        <w:jc w:val="both"/>
        <w:rPr>
          <w:rStyle w:val="Emphasis"/>
        </w:rPr>
      </w:pPr>
    </w:p>
    <w:p w14:paraId="5CA6B289" w14:textId="77777777" w:rsidR="005133F9" w:rsidRDefault="005133F9" w:rsidP="009E62CC">
      <w:pPr>
        <w:jc w:val="both"/>
        <w:rPr>
          <w:rStyle w:val="Emphasis"/>
        </w:rPr>
      </w:pPr>
    </w:p>
    <w:p w14:paraId="0D37A055" w14:textId="77777777" w:rsidR="005133F9" w:rsidRDefault="005133F9" w:rsidP="009E62CC">
      <w:pPr>
        <w:jc w:val="both"/>
        <w:rPr>
          <w:rStyle w:val="Emphasis"/>
        </w:rPr>
      </w:pPr>
    </w:p>
    <w:p w14:paraId="5F9EA04C" w14:textId="77777777" w:rsidR="005133F9" w:rsidRDefault="005133F9" w:rsidP="005133F9">
      <w:pPr>
        <w:jc w:val="center"/>
        <w:rPr>
          <w:rStyle w:val="Emphasis"/>
        </w:rPr>
        <w:sectPr w:rsidR="005133F9" w:rsidSect="008B527E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63787A5E" w14:textId="08B38923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220 East Patapsco Ave WB</w:t>
      </w:r>
    </w:p>
    <w:p w14:paraId="1FFB6488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220 East Patapsco Ave EB</w:t>
      </w:r>
    </w:p>
    <w:p w14:paraId="0A4C7CF7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 xml:space="preserve">4401 Pennington Ave SB </w:t>
      </w:r>
    </w:p>
    <w:p w14:paraId="3362D51D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6000 Hillen Rd SB</w:t>
      </w:r>
    </w:p>
    <w:p w14:paraId="39C5CE5B" w14:textId="3E3448CC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4900 Frederick Ave EB</w:t>
      </w:r>
    </w:p>
    <w:p w14:paraId="748A5418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1100 Druid Hill Ave SB</w:t>
      </w:r>
    </w:p>
    <w:p w14:paraId="79C91127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2100 N Calvert St NB</w:t>
      </w:r>
    </w:p>
    <w:p w14:paraId="31A40FDD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1100 Woodbourne Ave EB</w:t>
      </w:r>
    </w:p>
    <w:p w14:paraId="12F9B008" w14:textId="05E27EA9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200 Wolfe St SB</w:t>
      </w:r>
    </w:p>
    <w:p w14:paraId="0FE2D4E3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6001 Hillen Rd NB</w:t>
      </w:r>
    </w:p>
    <w:p w14:paraId="0C0DC1DD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3900 Reisterstown Road NB</w:t>
      </w:r>
    </w:p>
    <w:p w14:paraId="06D2F402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4124 Reisterstown Road SB</w:t>
      </w:r>
    </w:p>
    <w:p w14:paraId="65E7B775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400 W 29th Street WB</w:t>
      </w:r>
    </w:p>
    <w:p w14:paraId="0575EF54" w14:textId="77777777" w:rsidR="00DB2D4D" w:rsidRPr="00EE38A8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3800 Liberty Heights Ave WB</w:t>
      </w:r>
    </w:p>
    <w:p w14:paraId="186B2B9B" w14:textId="77777777" w:rsidR="00DB2D4D" w:rsidRDefault="00DB2D4D" w:rsidP="00EE38A8">
      <w:pPr>
        <w:rPr>
          <w:rStyle w:val="Emphasis"/>
          <w:sz w:val="18"/>
          <w:szCs w:val="18"/>
        </w:rPr>
      </w:pPr>
      <w:r w:rsidRPr="00EE38A8">
        <w:rPr>
          <w:rStyle w:val="Emphasis"/>
          <w:sz w:val="18"/>
          <w:szCs w:val="18"/>
        </w:rPr>
        <w:t>3800 Liberty Heights Ave EB</w:t>
      </w:r>
    </w:p>
    <w:p w14:paraId="1A87F80E" w14:textId="43BDD7FD" w:rsidR="00575B22" w:rsidRDefault="00AE6A82" w:rsidP="00EE38A8">
      <w:pPr>
        <w:rPr>
          <w:rStyle w:val="Emphasis"/>
          <w:sz w:val="18"/>
          <w:szCs w:val="18"/>
        </w:rPr>
      </w:pPr>
      <w:r>
        <w:rPr>
          <w:rStyle w:val="Emphasis"/>
          <w:sz w:val="18"/>
          <w:szCs w:val="18"/>
        </w:rPr>
        <w:t>5201 Hillen Rd NB</w:t>
      </w:r>
    </w:p>
    <w:p w14:paraId="4566B39F" w14:textId="4DDFD4CE" w:rsidR="00AE6A82" w:rsidRDefault="00AE6A82" w:rsidP="00EE38A8">
      <w:pPr>
        <w:rPr>
          <w:rStyle w:val="Emphasis"/>
          <w:sz w:val="18"/>
          <w:szCs w:val="18"/>
        </w:rPr>
      </w:pPr>
      <w:r>
        <w:rPr>
          <w:rStyle w:val="Emphasis"/>
          <w:sz w:val="18"/>
          <w:szCs w:val="18"/>
        </w:rPr>
        <w:t>5257 Hillen Rd SB</w:t>
      </w:r>
    </w:p>
    <w:p w14:paraId="080FE539" w14:textId="79BBDBBA" w:rsidR="00AE6A82" w:rsidRPr="009E069B" w:rsidRDefault="00AE6A82" w:rsidP="00EE38A8">
      <w:pPr>
        <w:rPr>
          <w:rStyle w:val="Emphasis"/>
        </w:rPr>
      </w:pPr>
      <w:r>
        <w:rPr>
          <w:rStyle w:val="Emphasis"/>
          <w:sz w:val="18"/>
          <w:szCs w:val="18"/>
        </w:rPr>
        <w:t>6109 Belair Rd NB</w:t>
      </w:r>
    </w:p>
    <w:p w14:paraId="5768D1DD" w14:textId="77777777" w:rsidR="00AE6A82" w:rsidRDefault="00AE6A82" w:rsidP="00E80435">
      <w:pPr>
        <w:rPr>
          <w:rFonts w:cstheme="minorHAnsi"/>
          <w:i/>
          <w:iCs/>
          <w:sz w:val="18"/>
          <w:szCs w:val="18"/>
        </w:rPr>
      </w:pPr>
      <w:r w:rsidRPr="00AE6A82">
        <w:rPr>
          <w:rFonts w:cstheme="minorHAnsi"/>
          <w:i/>
          <w:iCs/>
          <w:sz w:val="18"/>
          <w:szCs w:val="18"/>
        </w:rPr>
        <w:t>6231 Belair Rd SB</w:t>
      </w:r>
    </w:p>
    <w:p w14:paraId="1FE767FE" w14:textId="52B8B210" w:rsidR="00AE6A82" w:rsidRDefault="00AE6A82" w:rsidP="00E80435">
      <w:pPr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3801 </w:t>
      </w:r>
      <w:proofErr w:type="spellStart"/>
      <w:r>
        <w:rPr>
          <w:rFonts w:cstheme="minorHAnsi"/>
          <w:i/>
          <w:iCs/>
          <w:sz w:val="18"/>
          <w:szCs w:val="18"/>
        </w:rPr>
        <w:t>Echodale</w:t>
      </w:r>
      <w:proofErr w:type="spellEnd"/>
      <w:r>
        <w:rPr>
          <w:rFonts w:cstheme="minorHAnsi"/>
          <w:i/>
          <w:iCs/>
          <w:sz w:val="18"/>
          <w:szCs w:val="18"/>
        </w:rPr>
        <w:t xml:space="preserve"> Ave NB</w:t>
      </w:r>
    </w:p>
    <w:p w14:paraId="517A0631" w14:textId="1AA03967" w:rsidR="00AE6A82" w:rsidRPr="00AE6A82" w:rsidRDefault="00AE6A82" w:rsidP="00E80435">
      <w:pPr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3714 </w:t>
      </w:r>
      <w:proofErr w:type="spellStart"/>
      <w:r>
        <w:rPr>
          <w:rFonts w:cstheme="minorHAnsi"/>
          <w:i/>
          <w:iCs/>
          <w:sz w:val="18"/>
          <w:szCs w:val="18"/>
        </w:rPr>
        <w:t>Echodale</w:t>
      </w:r>
      <w:proofErr w:type="spellEnd"/>
      <w:r>
        <w:rPr>
          <w:rFonts w:cstheme="minorHAnsi"/>
          <w:i/>
          <w:iCs/>
          <w:sz w:val="18"/>
          <w:szCs w:val="18"/>
        </w:rPr>
        <w:t xml:space="preserve"> Ave SB</w:t>
      </w:r>
    </w:p>
    <w:p w14:paraId="3F75D693" w14:textId="77777777" w:rsidR="00AE6A82" w:rsidRDefault="00AE6A82" w:rsidP="00E80435">
      <w:pPr>
        <w:rPr>
          <w:rFonts w:cstheme="minorHAnsi"/>
          <w:sz w:val="18"/>
          <w:szCs w:val="18"/>
        </w:rPr>
      </w:pPr>
    </w:p>
    <w:p w14:paraId="627494BA" w14:textId="46C3209C" w:rsidR="00AE6A82" w:rsidRPr="00AE6A82" w:rsidRDefault="00AE6A82" w:rsidP="00E80435">
      <w:pPr>
        <w:rPr>
          <w:rFonts w:cstheme="minorHAnsi"/>
          <w:sz w:val="18"/>
          <w:szCs w:val="18"/>
        </w:rPr>
        <w:sectPr w:rsidR="00AE6A82" w:rsidRPr="00AE6A82" w:rsidSect="00DB2D4D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2D7A7EFC" w14:textId="77777777" w:rsidR="00DB2D4D" w:rsidRDefault="00DB2D4D" w:rsidP="00E80435">
      <w:pPr>
        <w:rPr>
          <w:rFonts w:ascii="Times New Roman" w:hAnsi="Times New Roman" w:cs="Times New Roman"/>
          <w:sz w:val="28"/>
          <w:szCs w:val="28"/>
        </w:rPr>
      </w:pPr>
    </w:p>
    <w:p w14:paraId="4F66541A" w14:textId="77777777" w:rsidR="00DB2D4D" w:rsidRDefault="00DB2D4D" w:rsidP="00E80435">
      <w:pPr>
        <w:rPr>
          <w:rFonts w:ascii="Times New Roman" w:hAnsi="Times New Roman" w:cs="Times New Roman"/>
          <w:sz w:val="28"/>
          <w:szCs w:val="28"/>
        </w:rPr>
      </w:pPr>
    </w:p>
    <w:p w14:paraId="23B53905" w14:textId="77777777" w:rsidR="00DB2D4D" w:rsidRDefault="00DB2D4D" w:rsidP="00E80435">
      <w:pPr>
        <w:rPr>
          <w:rFonts w:ascii="Times New Roman" w:hAnsi="Times New Roman" w:cs="Times New Roman"/>
          <w:sz w:val="28"/>
          <w:szCs w:val="28"/>
        </w:rPr>
      </w:pPr>
    </w:p>
    <w:p w14:paraId="429CA83F" w14:textId="77777777" w:rsidR="00B4314F" w:rsidRPr="00D53328" w:rsidRDefault="00F3525A" w:rsidP="00E80435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53328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block ranges for the stated locations are approximations for the enforcement zones.  Enforcement at all stated locations may be on a temporary, rotating, or permanent basis.</w:t>
      </w:r>
    </w:p>
    <w:sectPr w:rsidR="00B4314F" w:rsidRPr="00D53328" w:rsidSect="008063F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44CF2"/>
    <w:multiLevelType w:val="hybridMultilevel"/>
    <w:tmpl w:val="E59E6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A57A9"/>
    <w:multiLevelType w:val="hybridMultilevel"/>
    <w:tmpl w:val="86B20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254BF"/>
    <w:multiLevelType w:val="hybridMultilevel"/>
    <w:tmpl w:val="D390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038B7"/>
    <w:multiLevelType w:val="hybridMultilevel"/>
    <w:tmpl w:val="2646D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17483"/>
    <w:multiLevelType w:val="hybridMultilevel"/>
    <w:tmpl w:val="20B62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D4C6A"/>
    <w:multiLevelType w:val="hybridMultilevel"/>
    <w:tmpl w:val="98A0A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930F6"/>
    <w:multiLevelType w:val="hybridMultilevel"/>
    <w:tmpl w:val="F1AAB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193151"/>
    <w:multiLevelType w:val="hybridMultilevel"/>
    <w:tmpl w:val="3830DD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1450C"/>
    <w:multiLevelType w:val="hybridMultilevel"/>
    <w:tmpl w:val="2A824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137BAF"/>
    <w:multiLevelType w:val="hybridMultilevel"/>
    <w:tmpl w:val="6FE2B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6022776">
    <w:abstractNumId w:val="1"/>
  </w:num>
  <w:num w:numId="2" w16cid:durableId="1650087858">
    <w:abstractNumId w:val="3"/>
  </w:num>
  <w:num w:numId="3" w16cid:durableId="1765300031">
    <w:abstractNumId w:val="0"/>
  </w:num>
  <w:num w:numId="4" w16cid:durableId="139421798">
    <w:abstractNumId w:val="9"/>
  </w:num>
  <w:num w:numId="5" w16cid:durableId="1026636292">
    <w:abstractNumId w:val="6"/>
  </w:num>
  <w:num w:numId="6" w16cid:durableId="69548698">
    <w:abstractNumId w:val="2"/>
  </w:num>
  <w:num w:numId="7" w16cid:durableId="659698759">
    <w:abstractNumId w:val="5"/>
  </w:num>
  <w:num w:numId="8" w16cid:durableId="988510178">
    <w:abstractNumId w:val="7"/>
  </w:num>
  <w:num w:numId="9" w16cid:durableId="1629583587">
    <w:abstractNumId w:val="8"/>
  </w:num>
  <w:num w:numId="10" w16cid:durableId="2113742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339"/>
    <w:rsid w:val="000220E9"/>
    <w:rsid w:val="00025E86"/>
    <w:rsid w:val="000620DB"/>
    <w:rsid w:val="00085B85"/>
    <w:rsid w:val="000F1C35"/>
    <w:rsid w:val="000F21D6"/>
    <w:rsid w:val="00111BAA"/>
    <w:rsid w:val="0013602D"/>
    <w:rsid w:val="001661E6"/>
    <w:rsid w:val="0017021F"/>
    <w:rsid w:val="001C5002"/>
    <w:rsid w:val="002345BC"/>
    <w:rsid w:val="002808AC"/>
    <w:rsid w:val="002F7095"/>
    <w:rsid w:val="003439D6"/>
    <w:rsid w:val="00346C1D"/>
    <w:rsid w:val="0035392B"/>
    <w:rsid w:val="003B4006"/>
    <w:rsid w:val="003C6BB9"/>
    <w:rsid w:val="00435030"/>
    <w:rsid w:val="004C6DE4"/>
    <w:rsid w:val="005133F9"/>
    <w:rsid w:val="00575B22"/>
    <w:rsid w:val="005D05D1"/>
    <w:rsid w:val="005E0339"/>
    <w:rsid w:val="00607EA9"/>
    <w:rsid w:val="00654BC3"/>
    <w:rsid w:val="00675B98"/>
    <w:rsid w:val="006A2027"/>
    <w:rsid w:val="006F0C65"/>
    <w:rsid w:val="006F1B2F"/>
    <w:rsid w:val="0079458D"/>
    <w:rsid w:val="007D2E83"/>
    <w:rsid w:val="007E50B1"/>
    <w:rsid w:val="007F7D1A"/>
    <w:rsid w:val="008063F6"/>
    <w:rsid w:val="008335CF"/>
    <w:rsid w:val="008873BD"/>
    <w:rsid w:val="00895C18"/>
    <w:rsid w:val="0089785D"/>
    <w:rsid w:val="008B527E"/>
    <w:rsid w:val="008F79C9"/>
    <w:rsid w:val="00916922"/>
    <w:rsid w:val="009371F6"/>
    <w:rsid w:val="00966565"/>
    <w:rsid w:val="009A4186"/>
    <w:rsid w:val="009B5F22"/>
    <w:rsid w:val="009E22FA"/>
    <w:rsid w:val="009E62CC"/>
    <w:rsid w:val="00A42EAD"/>
    <w:rsid w:val="00A632C5"/>
    <w:rsid w:val="00A9721E"/>
    <w:rsid w:val="00AD5A19"/>
    <w:rsid w:val="00AE6A82"/>
    <w:rsid w:val="00AF5DB1"/>
    <w:rsid w:val="00B31F14"/>
    <w:rsid w:val="00B4314F"/>
    <w:rsid w:val="00B5591A"/>
    <w:rsid w:val="00B756A6"/>
    <w:rsid w:val="00B93C18"/>
    <w:rsid w:val="00BA4610"/>
    <w:rsid w:val="00BB40D4"/>
    <w:rsid w:val="00BF0377"/>
    <w:rsid w:val="00C00A7C"/>
    <w:rsid w:val="00C52B76"/>
    <w:rsid w:val="00CA7D37"/>
    <w:rsid w:val="00CB71F7"/>
    <w:rsid w:val="00D5213B"/>
    <w:rsid w:val="00D53328"/>
    <w:rsid w:val="00D66BAD"/>
    <w:rsid w:val="00D861E9"/>
    <w:rsid w:val="00DB2D4D"/>
    <w:rsid w:val="00DB6625"/>
    <w:rsid w:val="00DE751C"/>
    <w:rsid w:val="00DF24D5"/>
    <w:rsid w:val="00E061D9"/>
    <w:rsid w:val="00E80435"/>
    <w:rsid w:val="00E807CC"/>
    <w:rsid w:val="00E95DE1"/>
    <w:rsid w:val="00EC72EB"/>
    <w:rsid w:val="00ED32F5"/>
    <w:rsid w:val="00EE38A8"/>
    <w:rsid w:val="00F07BCB"/>
    <w:rsid w:val="00F223B0"/>
    <w:rsid w:val="00F3525A"/>
    <w:rsid w:val="00F57CB0"/>
    <w:rsid w:val="00F6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EAEED"/>
  <w15:docId w15:val="{C337752D-C5DB-48AF-8121-2B5BEFCA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0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5D0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439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1F14"/>
    <w:rPr>
      <w:i/>
      <w:iCs/>
    </w:rPr>
  </w:style>
  <w:style w:type="table" w:styleId="LightList-Accent3">
    <w:name w:val="Light List Accent 3"/>
    <w:basedOn w:val="TableNormal"/>
    <w:uiPriority w:val="61"/>
    <w:rsid w:val="001661E6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8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4C9A6307F7545A78BC18F6FA631AB" ma:contentTypeVersion="11" ma:contentTypeDescription="Create a new document." ma:contentTypeScope="" ma:versionID="fb38230812f0e6ee5fb2ffa40c306857">
  <xsd:schema xmlns:xsd="http://www.w3.org/2001/XMLSchema" xmlns:xs="http://www.w3.org/2001/XMLSchema" xmlns:p="http://schemas.microsoft.com/office/2006/metadata/properties" xmlns:ns3="8c861039-0770-4afe-85a6-350b34f9b37c" xmlns:ns4="7677c403-aaa7-424f-9741-8fc25a044868" targetNamespace="http://schemas.microsoft.com/office/2006/metadata/properties" ma:root="true" ma:fieldsID="024496ecae982467b61d26fd4a3e4cc9" ns3:_="" ns4:_="">
    <xsd:import namespace="8c861039-0770-4afe-85a6-350b34f9b37c"/>
    <xsd:import namespace="7677c403-aaa7-424f-9741-8fc25a044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61039-0770-4afe-85a6-350b34f9b3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7c403-aaa7-424f-9741-8fc25a044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E25F06-45CC-439E-A1E8-EF23D87DE8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951E39-D883-4DA2-998E-7BDE49F038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5FE6E4-DBD7-488D-ADB0-1553EA64C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861039-0770-4afe-85a6-350b34f9b37c"/>
    <ds:schemaRef ds:uri="7677c403-aaa7-424f-9741-8fc25a044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8A7F11-C6DB-4A96-BA56-0B9FFF822D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5764</TotalTime>
  <Pages>4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COB</Company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Douglas, Trina</dc:creator>
  <cp:lastModifiedBy>Tate, Chanel (DOT)</cp:lastModifiedBy>
  <cp:revision>3</cp:revision>
  <cp:lastPrinted>2018-03-06T17:07:00Z</cp:lastPrinted>
  <dcterms:created xsi:type="dcterms:W3CDTF">2026-07-13T12:37:00Z</dcterms:created>
  <dcterms:modified xsi:type="dcterms:W3CDTF">2026-07-13T12:39:00Z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0x0101002624C9A6307F7545A78BC18F6FA631AB</vt:lpwstr>
  </property>
</Properties>
</file>