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5945" w14:textId="77777777" w:rsidR="00CF100B" w:rsidRPr="00DB15B2" w:rsidRDefault="00CF100B" w:rsidP="00CF100B">
      <w:pPr>
        <w:jc w:val="center"/>
        <w:rPr>
          <w:rStyle w:val="text"/>
          <w:rFonts w:ascii="Segoe UI" w:hAnsi="Segoe UI" w:cs="Segoe UI"/>
          <w:b/>
          <w:bCs/>
          <w:color w:val="000000" w:themeColor="text1"/>
          <w:sz w:val="18"/>
          <w:szCs w:val="18"/>
          <w:vertAlign w:val="superscript"/>
        </w:rPr>
      </w:pPr>
      <w:r w:rsidRPr="00DB15B2">
        <w:rPr>
          <w:rFonts w:ascii="Segoe UI" w:hAnsi="Segoe UI" w:cs="Segoe UI"/>
          <w:b/>
          <w:bCs/>
          <w:color w:val="000000" w:themeColor="text1"/>
          <w:sz w:val="18"/>
          <w:szCs w:val="18"/>
          <w:vertAlign w:val="superscript"/>
        </w:rPr>
        <w:t xml:space="preserve">1 </w:t>
      </w:r>
      <w:r w:rsidRPr="00CF100B">
        <w:rPr>
          <w:rFonts w:ascii="Segoe UI" w:hAnsi="Segoe UI" w:cs="Segoe UI"/>
          <w:color w:val="000000" w:themeColor="text1"/>
          <w:sz w:val="18"/>
          <w:szCs w:val="18"/>
        </w:rPr>
        <w:t>Now I would remind you, brothers,</w:t>
      </w:r>
      <w:r w:rsidRPr="00DB15B2">
        <w:rPr>
          <w:rFonts w:ascii="Segoe UI" w:hAnsi="Segoe UI" w:cs="Segoe UI"/>
          <w:color w:val="000000" w:themeColor="text1"/>
          <w:sz w:val="18"/>
          <w:szCs w:val="18"/>
        </w:rPr>
        <w:t xml:space="preserve"> </w:t>
      </w:r>
      <w:r w:rsidRPr="00CF100B">
        <w:rPr>
          <w:rFonts w:ascii="Segoe UI" w:hAnsi="Segoe UI" w:cs="Segoe UI"/>
          <w:color w:val="000000" w:themeColor="text1"/>
          <w:sz w:val="18"/>
          <w:szCs w:val="18"/>
        </w:rPr>
        <w:t>of the gospel I preached to you, which you received, in which you stand,</w:t>
      </w:r>
      <w:r w:rsidRPr="00CF100B">
        <w:rPr>
          <w:rFonts w:ascii="Segoe UI" w:hAnsi="Segoe UI" w:cs="Segoe UI"/>
          <w:color w:val="000000" w:themeColor="text1"/>
          <w:sz w:val="18"/>
          <w:szCs w:val="18"/>
          <w:shd w:val="clear" w:color="auto" w:fill="FFFFFF"/>
        </w:rPr>
        <w:t> </w:t>
      </w:r>
      <w:r w:rsidRPr="00CF100B">
        <w:rPr>
          <w:rFonts w:ascii="Segoe UI" w:hAnsi="Segoe UI" w:cs="Segoe UI"/>
          <w:b/>
          <w:bCs/>
          <w:color w:val="000000" w:themeColor="text1"/>
          <w:sz w:val="18"/>
          <w:szCs w:val="18"/>
          <w:vertAlign w:val="superscript"/>
        </w:rPr>
        <w:t>2 </w:t>
      </w:r>
      <w:r w:rsidRPr="00CF100B">
        <w:rPr>
          <w:rFonts w:ascii="Segoe UI" w:hAnsi="Segoe UI" w:cs="Segoe UI"/>
          <w:color w:val="000000" w:themeColor="text1"/>
          <w:sz w:val="18"/>
          <w:szCs w:val="18"/>
        </w:rPr>
        <w:t>and by which you are being saved, if you hold fast to the word I preached to you—unless you believed in vain.</w:t>
      </w:r>
      <w:r w:rsidRPr="00DB15B2">
        <w:rPr>
          <w:rStyle w:val="text"/>
          <w:rFonts w:ascii="Segoe UI" w:hAnsi="Segoe UI" w:cs="Segoe UI"/>
          <w:b/>
          <w:bCs/>
          <w:color w:val="000000" w:themeColor="text1"/>
          <w:sz w:val="18"/>
          <w:szCs w:val="18"/>
          <w:vertAlign w:val="superscript"/>
        </w:rPr>
        <w:t xml:space="preserve"> </w:t>
      </w:r>
    </w:p>
    <w:p w14:paraId="42176048" w14:textId="7E03B827" w:rsidR="00CF100B" w:rsidRPr="00DB15B2" w:rsidRDefault="00CF100B" w:rsidP="00CF100B">
      <w:pPr>
        <w:jc w:val="center"/>
        <w:rPr>
          <w:color w:val="000000" w:themeColor="text1"/>
          <w:sz w:val="18"/>
          <w:szCs w:val="18"/>
        </w:rPr>
      </w:pPr>
      <w:r w:rsidRPr="00DB15B2">
        <w:rPr>
          <w:rFonts w:ascii="Segoe UI" w:hAnsi="Segoe UI" w:cs="Segoe UI"/>
          <w:b/>
          <w:bCs/>
          <w:color w:val="000000" w:themeColor="text1"/>
          <w:sz w:val="18"/>
          <w:szCs w:val="18"/>
          <w:vertAlign w:val="superscript"/>
        </w:rPr>
        <w:t>3 </w:t>
      </w:r>
      <w:r w:rsidRPr="00DB15B2">
        <w:rPr>
          <w:rFonts w:ascii="Segoe UI" w:hAnsi="Segoe UI" w:cs="Segoe UI"/>
          <w:color w:val="000000" w:themeColor="text1"/>
          <w:sz w:val="18"/>
          <w:szCs w:val="18"/>
        </w:rPr>
        <w:t>For I delivered to you as of first importance what I also received: that Christ died for our sins in accordance with the Scriptures,</w:t>
      </w:r>
      <w:r w:rsidRPr="00DB15B2">
        <w:rPr>
          <w:rFonts w:ascii="Segoe UI" w:hAnsi="Segoe UI" w:cs="Segoe UI"/>
          <w:color w:val="000000" w:themeColor="text1"/>
          <w:sz w:val="18"/>
          <w:szCs w:val="18"/>
          <w:shd w:val="clear" w:color="auto" w:fill="FFFFFF"/>
        </w:rPr>
        <w:t> </w:t>
      </w:r>
      <w:r w:rsidRPr="00DB15B2">
        <w:rPr>
          <w:rFonts w:ascii="Segoe UI" w:hAnsi="Segoe UI" w:cs="Segoe UI"/>
          <w:b/>
          <w:bCs/>
          <w:color w:val="000000" w:themeColor="text1"/>
          <w:sz w:val="18"/>
          <w:szCs w:val="18"/>
          <w:vertAlign w:val="superscript"/>
        </w:rPr>
        <w:t>4 </w:t>
      </w:r>
      <w:r w:rsidRPr="00DB15B2">
        <w:rPr>
          <w:rFonts w:ascii="Segoe UI" w:hAnsi="Segoe UI" w:cs="Segoe UI"/>
          <w:color w:val="000000" w:themeColor="text1"/>
          <w:sz w:val="18"/>
          <w:szCs w:val="18"/>
        </w:rPr>
        <w:t>that he was buried, that he was raised on the third day in accordance with the Scriptures</w:t>
      </w:r>
      <w:r w:rsidRPr="00DB15B2">
        <w:rPr>
          <w:rFonts w:ascii="Segoe UI" w:hAnsi="Segoe UI" w:cs="Segoe UI"/>
          <w:color w:val="000000" w:themeColor="text1"/>
          <w:sz w:val="18"/>
          <w:szCs w:val="18"/>
        </w:rPr>
        <w:t>.</w:t>
      </w:r>
      <w:r w:rsidR="00EC0896">
        <w:rPr>
          <w:rFonts w:ascii="Segoe UI" w:hAnsi="Segoe UI" w:cs="Segoe UI"/>
          <w:color w:val="000000" w:themeColor="text1"/>
          <w:sz w:val="18"/>
          <w:szCs w:val="18"/>
        </w:rPr>
        <w:t xml:space="preserve"> (1 Corinthians 15:1-4)</w:t>
      </w:r>
    </w:p>
    <w:p w14:paraId="040462AA" w14:textId="15D58319" w:rsidR="00CF100B" w:rsidRPr="00CF100B" w:rsidRDefault="00CF100B" w:rsidP="00CF100B">
      <w:pPr>
        <w:rPr>
          <w:color w:val="000000" w:themeColor="text1"/>
        </w:rPr>
      </w:pPr>
    </w:p>
    <w:p w14:paraId="6B23DA23" w14:textId="6FBCAA39" w:rsidR="00CF100B" w:rsidRPr="00DB15B2" w:rsidRDefault="00CF100B" w:rsidP="00A1693D">
      <w:pPr>
        <w:jc w:val="center"/>
        <w:rPr>
          <w:rStyle w:val="s1"/>
          <w:color w:val="000000" w:themeColor="text1"/>
        </w:rPr>
      </w:pPr>
    </w:p>
    <w:p w14:paraId="47287A48" w14:textId="77777777" w:rsidR="0032185B" w:rsidRPr="00DB15B2" w:rsidRDefault="0032185B" w:rsidP="0032185B">
      <w:pPr>
        <w:jc w:val="center"/>
        <w:rPr>
          <w:rStyle w:val="text"/>
          <w:rFonts w:ascii="Segoe UI" w:hAnsi="Segoe UI" w:cs="Segoe UI"/>
          <w:b/>
          <w:bCs/>
          <w:color w:val="000000" w:themeColor="text1"/>
          <w:sz w:val="18"/>
          <w:szCs w:val="18"/>
          <w:vertAlign w:val="superscript"/>
        </w:rPr>
      </w:pPr>
      <w:r w:rsidRPr="00DB15B2">
        <w:rPr>
          <w:rFonts w:ascii="Segoe UI" w:hAnsi="Segoe UI" w:cs="Segoe UI"/>
          <w:b/>
          <w:bCs/>
          <w:color w:val="000000" w:themeColor="text1"/>
          <w:sz w:val="18"/>
          <w:szCs w:val="18"/>
          <w:vertAlign w:val="superscript"/>
        </w:rPr>
        <w:t xml:space="preserve">1 </w:t>
      </w:r>
      <w:r w:rsidRPr="00CF100B">
        <w:rPr>
          <w:rFonts w:ascii="Segoe UI" w:hAnsi="Segoe UI" w:cs="Segoe UI"/>
          <w:color w:val="000000" w:themeColor="text1"/>
          <w:sz w:val="18"/>
          <w:szCs w:val="18"/>
        </w:rPr>
        <w:t>Now I would remind you, brothers,</w:t>
      </w:r>
      <w:r w:rsidRPr="00DB15B2">
        <w:rPr>
          <w:rFonts w:ascii="Segoe UI" w:hAnsi="Segoe UI" w:cs="Segoe UI"/>
          <w:color w:val="000000" w:themeColor="text1"/>
          <w:sz w:val="18"/>
          <w:szCs w:val="18"/>
        </w:rPr>
        <w:t xml:space="preserve"> </w:t>
      </w:r>
      <w:r w:rsidRPr="00CF100B">
        <w:rPr>
          <w:rFonts w:ascii="Segoe UI" w:hAnsi="Segoe UI" w:cs="Segoe UI"/>
          <w:color w:val="000000" w:themeColor="text1"/>
          <w:sz w:val="18"/>
          <w:szCs w:val="18"/>
        </w:rPr>
        <w:t>of the gospel I preached to you, which you received, in which you stand,</w:t>
      </w:r>
      <w:r w:rsidRPr="00CF100B">
        <w:rPr>
          <w:rFonts w:ascii="Segoe UI" w:hAnsi="Segoe UI" w:cs="Segoe UI"/>
          <w:color w:val="000000" w:themeColor="text1"/>
          <w:sz w:val="18"/>
          <w:szCs w:val="18"/>
          <w:shd w:val="clear" w:color="auto" w:fill="FFFFFF"/>
        </w:rPr>
        <w:t> </w:t>
      </w:r>
      <w:r w:rsidRPr="00CF100B">
        <w:rPr>
          <w:rFonts w:ascii="Segoe UI" w:hAnsi="Segoe UI" w:cs="Segoe UI"/>
          <w:b/>
          <w:bCs/>
          <w:color w:val="000000" w:themeColor="text1"/>
          <w:sz w:val="18"/>
          <w:szCs w:val="18"/>
          <w:vertAlign w:val="superscript"/>
        </w:rPr>
        <w:t>2 </w:t>
      </w:r>
      <w:r w:rsidRPr="00CF100B">
        <w:rPr>
          <w:rFonts w:ascii="Segoe UI" w:hAnsi="Segoe UI" w:cs="Segoe UI"/>
          <w:color w:val="000000" w:themeColor="text1"/>
          <w:sz w:val="18"/>
          <w:szCs w:val="18"/>
        </w:rPr>
        <w:t>and by which you are being saved, if you hold fast to the word I preached to you—unless you believed in vain.</w:t>
      </w:r>
      <w:r w:rsidRPr="00DB15B2">
        <w:rPr>
          <w:rStyle w:val="text"/>
          <w:rFonts w:ascii="Segoe UI" w:hAnsi="Segoe UI" w:cs="Segoe UI"/>
          <w:b/>
          <w:bCs/>
          <w:color w:val="000000" w:themeColor="text1"/>
          <w:sz w:val="18"/>
          <w:szCs w:val="18"/>
          <w:vertAlign w:val="superscript"/>
        </w:rPr>
        <w:t xml:space="preserve"> </w:t>
      </w:r>
    </w:p>
    <w:p w14:paraId="76E80401" w14:textId="77777777" w:rsidR="0032185B" w:rsidRPr="00DB15B2" w:rsidRDefault="0032185B" w:rsidP="0032185B">
      <w:pPr>
        <w:jc w:val="center"/>
        <w:rPr>
          <w:color w:val="000000" w:themeColor="text1"/>
          <w:sz w:val="18"/>
          <w:szCs w:val="18"/>
        </w:rPr>
      </w:pPr>
      <w:r w:rsidRPr="00DB15B2">
        <w:rPr>
          <w:rFonts w:ascii="Segoe UI" w:hAnsi="Segoe UI" w:cs="Segoe UI"/>
          <w:b/>
          <w:bCs/>
          <w:color w:val="000000" w:themeColor="text1"/>
          <w:sz w:val="18"/>
          <w:szCs w:val="18"/>
          <w:vertAlign w:val="superscript"/>
        </w:rPr>
        <w:t>3 </w:t>
      </w:r>
      <w:r w:rsidRPr="00DB15B2">
        <w:rPr>
          <w:rFonts w:ascii="Segoe UI" w:hAnsi="Segoe UI" w:cs="Segoe UI"/>
          <w:color w:val="000000" w:themeColor="text1"/>
          <w:sz w:val="18"/>
          <w:szCs w:val="18"/>
        </w:rPr>
        <w:t>For I delivered to you as of first importance what I also received: that Christ died for our sins in accordance with the Scriptures,</w:t>
      </w:r>
      <w:r w:rsidRPr="00DB15B2">
        <w:rPr>
          <w:rFonts w:ascii="Segoe UI" w:hAnsi="Segoe UI" w:cs="Segoe UI"/>
          <w:color w:val="000000" w:themeColor="text1"/>
          <w:sz w:val="18"/>
          <w:szCs w:val="18"/>
          <w:shd w:val="clear" w:color="auto" w:fill="FFFFFF"/>
        </w:rPr>
        <w:t> </w:t>
      </w:r>
      <w:r w:rsidRPr="00DB15B2">
        <w:rPr>
          <w:rFonts w:ascii="Segoe UI" w:hAnsi="Segoe UI" w:cs="Segoe UI"/>
          <w:b/>
          <w:bCs/>
          <w:color w:val="000000" w:themeColor="text1"/>
          <w:sz w:val="18"/>
          <w:szCs w:val="18"/>
          <w:vertAlign w:val="superscript"/>
        </w:rPr>
        <w:t>4 </w:t>
      </w:r>
      <w:r w:rsidRPr="00DB15B2">
        <w:rPr>
          <w:rFonts w:ascii="Segoe UI" w:hAnsi="Segoe UI" w:cs="Segoe UI"/>
          <w:color w:val="000000" w:themeColor="text1"/>
          <w:sz w:val="18"/>
          <w:szCs w:val="18"/>
        </w:rPr>
        <w:t>that he was buried, that he was raised on the third day in accordance with the Scriptures.</w:t>
      </w:r>
    </w:p>
    <w:p w14:paraId="27D3BCF9" w14:textId="0105515C" w:rsidR="00BA6E70" w:rsidRPr="00DB15B2" w:rsidRDefault="00BA6E70" w:rsidP="00BA6E70">
      <w:pPr>
        <w:rPr>
          <w:color w:val="000000" w:themeColor="text1"/>
        </w:rPr>
      </w:pPr>
    </w:p>
    <w:p w14:paraId="708C5DE6" w14:textId="4CC927B2" w:rsidR="00EC0896" w:rsidRDefault="00CE33FD" w:rsidP="00EC0896">
      <w:pPr>
        <w:pStyle w:val="p1"/>
        <w:numPr>
          <w:ilvl w:val="0"/>
          <w:numId w:val="1"/>
        </w:numPr>
        <w:spacing w:before="0" w:beforeAutospacing="0" w:after="45" w:afterAutospacing="0"/>
        <w:rPr>
          <w:rFonts w:ascii="Segoe UI" w:hAnsi="Segoe UI" w:cs="Segoe UI"/>
          <w:color w:val="000000" w:themeColor="text1"/>
        </w:rPr>
      </w:pPr>
      <w:r w:rsidRPr="00DB15B2">
        <w:rPr>
          <w:rFonts w:ascii="Segoe UI" w:hAnsi="Segoe UI" w:cs="Segoe UI"/>
          <w:color w:val="000000" w:themeColor="text1"/>
        </w:rPr>
        <w:t xml:space="preserve">The </w:t>
      </w:r>
      <w:r w:rsidR="00EC0896">
        <w:rPr>
          <w:rFonts w:ascii="Segoe UI" w:hAnsi="Segoe UI" w:cs="Segoe UI"/>
          <w:color w:val="000000" w:themeColor="text1"/>
        </w:rPr>
        <w:t>G</w:t>
      </w:r>
      <w:r w:rsidRPr="00DB15B2">
        <w:rPr>
          <w:rFonts w:ascii="Segoe UI" w:hAnsi="Segoe UI" w:cs="Segoe UI"/>
          <w:color w:val="000000" w:themeColor="text1"/>
        </w:rPr>
        <w:t xml:space="preserve">ospel is </w:t>
      </w:r>
      <w:proofErr w:type="spellStart"/>
      <w:r w:rsidR="00EC0896">
        <w:rPr>
          <w:rFonts w:ascii="Segoe UI" w:hAnsi="Segoe UI" w:cs="Segoe UI"/>
          <w:color w:val="000000" w:themeColor="text1"/>
        </w:rPr>
        <w:t>S</w:t>
      </w:r>
      <w:r w:rsidRPr="00DB15B2">
        <w:rPr>
          <w:rFonts w:ascii="Segoe UI" w:hAnsi="Segoe UI" w:cs="Segoe UI"/>
          <w:color w:val="000000" w:themeColor="text1"/>
        </w:rPr>
        <w:t>alvational</w:t>
      </w:r>
      <w:proofErr w:type="spellEnd"/>
    </w:p>
    <w:p w14:paraId="72F08596" w14:textId="77777777" w:rsidR="00EC0896" w:rsidRDefault="00EC0896" w:rsidP="00EC0896">
      <w:pPr>
        <w:pStyle w:val="p1"/>
        <w:spacing w:before="0" w:beforeAutospacing="0" w:after="45" w:afterAutospacing="0"/>
        <w:rPr>
          <w:rFonts w:ascii="Segoe UI" w:hAnsi="Segoe UI" w:cs="Segoe UI"/>
          <w:color w:val="000000" w:themeColor="text1"/>
        </w:rPr>
      </w:pPr>
    </w:p>
    <w:p w14:paraId="46922473" w14:textId="0399CEA1" w:rsidR="00EC0896" w:rsidRDefault="00EC0896" w:rsidP="00EC0896">
      <w:pPr>
        <w:pStyle w:val="p1"/>
        <w:spacing w:before="0" w:beforeAutospacing="0" w:after="45" w:afterAutospacing="0"/>
        <w:rPr>
          <w:rFonts w:ascii="Segoe UI" w:hAnsi="Segoe UI" w:cs="Segoe UI"/>
          <w:color w:val="000000" w:themeColor="text1"/>
        </w:rPr>
      </w:pPr>
      <w:r w:rsidRPr="00DB15B2">
        <w:rPr>
          <w:rFonts w:ascii="Segoe UI" w:hAnsi="Segoe UI" w:cs="Segoe UI"/>
          <w:b/>
          <w:bCs/>
          <w:color w:val="000000" w:themeColor="text1"/>
          <w:sz w:val="18"/>
          <w:szCs w:val="18"/>
          <w:vertAlign w:val="superscript"/>
        </w:rPr>
        <w:t xml:space="preserve">1 </w:t>
      </w:r>
      <w:r w:rsidRPr="00CF100B">
        <w:rPr>
          <w:rFonts w:ascii="Segoe UI" w:hAnsi="Segoe UI" w:cs="Segoe UI"/>
          <w:color w:val="000000" w:themeColor="text1"/>
          <w:sz w:val="18"/>
          <w:szCs w:val="18"/>
        </w:rPr>
        <w:t>Now I would remind you, brothers,</w:t>
      </w:r>
      <w:r w:rsidRPr="00DB15B2">
        <w:rPr>
          <w:rFonts w:ascii="Segoe UI" w:hAnsi="Segoe UI" w:cs="Segoe UI"/>
          <w:color w:val="000000" w:themeColor="text1"/>
          <w:sz w:val="18"/>
          <w:szCs w:val="18"/>
        </w:rPr>
        <w:t xml:space="preserve"> </w:t>
      </w:r>
      <w:r w:rsidRPr="00CF100B">
        <w:rPr>
          <w:rFonts w:ascii="Segoe UI" w:hAnsi="Segoe UI" w:cs="Segoe UI"/>
          <w:color w:val="000000" w:themeColor="text1"/>
          <w:sz w:val="18"/>
          <w:szCs w:val="18"/>
        </w:rPr>
        <w:t>of the gospel I preached to you, which you received, in which you stand,</w:t>
      </w:r>
      <w:r w:rsidRPr="00CF100B">
        <w:rPr>
          <w:rFonts w:ascii="Segoe UI" w:hAnsi="Segoe UI" w:cs="Segoe UI"/>
          <w:color w:val="000000" w:themeColor="text1"/>
          <w:sz w:val="18"/>
          <w:szCs w:val="18"/>
          <w:shd w:val="clear" w:color="auto" w:fill="FFFFFF"/>
        </w:rPr>
        <w:t> </w:t>
      </w:r>
      <w:r w:rsidRPr="00CF100B">
        <w:rPr>
          <w:rFonts w:ascii="Segoe UI" w:hAnsi="Segoe UI" w:cs="Segoe UI"/>
          <w:b/>
          <w:bCs/>
          <w:color w:val="000000" w:themeColor="text1"/>
          <w:sz w:val="18"/>
          <w:szCs w:val="18"/>
          <w:vertAlign w:val="superscript"/>
        </w:rPr>
        <w:t>2 </w:t>
      </w:r>
      <w:r w:rsidRPr="00CF100B">
        <w:rPr>
          <w:rFonts w:ascii="Segoe UI" w:hAnsi="Segoe UI" w:cs="Segoe UI"/>
          <w:color w:val="000000" w:themeColor="text1"/>
          <w:sz w:val="18"/>
          <w:szCs w:val="18"/>
        </w:rPr>
        <w:t>and by which you are being saved</w:t>
      </w:r>
      <w:r>
        <w:rPr>
          <w:rFonts w:ascii="Segoe UI" w:hAnsi="Segoe UI" w:cs="Segoe UI"/>
          <w:color w:val="000000" w:themeColor="text1"/>
          <w:sz w:val="18"/>
          <w:szCs w:val="18"/>
        </w:rPr>
        <w:t>…</w:t>
      </w:r>
    </w:p>
    <w:p w14:paraId="2FE4117C" w14:textId="77777777" w:rsidR="00EC0896" w:rsidRDefault="00EC0896" w:rsidP="00CC43F6">
      <w:pPr>
        <w:jc w:val="center"/>
        <w:rPr>
          <w:rFonts w:ascii="Segoe UI" w:hAnsi="Segoe UI" w:cs="Segoe UI"/>
          <w:color w:val="000000" w:themeColor="text1"/>
        </w:rPr>
      </w:pPr>
    </w:p>
    <w:p w14:paraId="7AD6A0CE" w14:textId="6BB2480A" w:rsidR="00EC0896" w:rsidRDefault="00CC43F6" w:rsidP="00EC0896">
      <w:pPr>
        <w:pStyle w:val="ListParagraph"/>
        <w:numPr>
          <w:ilvl w:val="0"/>
          <w:numId w:val="1"/>
        </w:numPr>
        <w:rPr>
          <w:rFonts w:ascii="Segoe UI" w:hAnsi="Segoe UI" w:cs="Segoe UI"/>
          <w:color w:val="000000" w:themeColor="text1"/>
        </w:rPr>
      </w:pPr>
      <w:r w:rsidRPr="00EC0896">
        <w:rPr>
          <w:rFonts w:ascii="Segoe UI" w:hAnsi="Segoe UI" w:cs="Segoe UI"/>
          <w:color w:val="000000" w:themeColor="text1"/>
        </w:rPr>
        <w:t xml:space="preserve">The </w:t>
      </w:r>
      <w:r w:rsidR="00EC0896">
        <w:rPr>
          <w:rFonts w:ascii="Segoe UI" w:hAnsi="Segoe UI" w:cs="Segoe UI"/>
          <w:color w:val="000000" w:themeColor="text1"/>
        </w:rPr>
        <w:t>G</w:t>
      </w:r>
      <w:r w:rsidRPr="00EC0896">
        <w:rPr>
          <w:rFonts w:ascii="Segoe UI" w:hAnsi="Segoe UI" w:cs="Segoe UI"/>
          <w:color w:val="000000" w:themeColor="text1"/>
        </w:rPr>
        <w:t xml:space="preserve">ospel is </w:t>
      </w:r>
      <w:r w:rsidR="00EC0896">
        <w:rPr>
          <w:rFonts w:ascii="Segoe UI" w:hAnsi="Segoe UI" w:cs="Segoe UI"/>
          <w:color w:val="000000" w:themeColor="text1"/>
        </w:rPr>
        <w:t>P</w:t>
      </w:r>
      <w:r w:rsidRPr="00EC0896">
        <w:rPr>
          <w:rFonts w:ascii="Segoe UI" w:hAnsi="Segoe UI" w:cs="Segoe UI"/>
          <w:color w:val="000000" w:themeColor="text1"/>
        </w:rPr>
        <w:t>ersonal</w:t>
      </w:r>
    </w:p>
    <w:p w14:paraId="06AE91E1" w14:textId="7A946A88" w:rsidR="00EC0896" w:rsidRDefault="003A157C" w:rsidP="00EC0896">
      <w:pPr>
        <w:pStyle w:val="ListParagraph"/>
        <w:numPr>
          <w:ilvl w:val="0"/>
          <w:numId w:val="1"/>
        </w:numPr>
        <w:rPr>
          <w:rFonts w:ascii="Segoe UI" w:hAnsi="Segoe UI" w:cs="Segoe UI"/>
          <w:color w:val="000000" w:themeColor="text1"/>
        </w:rPr>
      </w:pPr>
      <w:r w:rsidRPr="00EC0896">
        <w:rPr>
          <w:rFonts w:ascii="Segoe UI" w:hAnsi="Segoe UI" w:cs="Segoe UI"/>
          <w:color w:val="000000" w:themeColor="text1"/>
        </w:rPr>
        <w:t xml:space="preserve">The </w:t>
      </w:r>
      <w:r w:rsidR="00EC0896">
        <w:rPr>
          <w:rFonts w:ascii="Segoe UI" w:hAnsi="Segoe UI" w:cs="Segoe UI"/>
          <w:color w:val="000000" w:themeColor="text1"/>
        </w:rPr>
        <w:t>G</w:t>
      </w:r>
      <w:r w:rsidRPr="00EC0896">
        <w:rPr>
          <w:rFonts w:ascii="Segoe UI" w:hAnsi="Segoe UI" w:cs="Segoe UI"/>
          <w:color w:val="000000" w:themeColor="text1"/>
        </w:rPr>
        <w:t xml:space="preserve">ospel is </w:t>
      </w:r>
      <w:r w:rsidR="00EC0896">
        <w:rPr>
          <w:rFonts w:ascii="Segoe UI" w:hAnsi="Segoe UI" w:cs="Segoe UI"/>
          <w:color w:val="000000" w:themeColor="text1"/>
        </w:rPr>
        <w:t>H</w:t>
      </w:r>
      <w:r w:rsidRPr="00EC0896">
        <w:rPr>
          <w:rFonts w:ascii="Segoe UI" w:hAnsi="Segoe UI" w:cs="Segoe UI"/>
          <w:color w:val="000000" w:themeColor="text1"/>
        </w:rPr>
        <w:t>istorical</w:t>
      </w:r>
    </w:p>
    <w:p w14:paraId="7D75F073" w14:textId="1A26B9B5" w:rsidR="00EC0896" w:rsidRDefault="004A4F0A" w:rsidP="00EC0896">
      <w:pPr>
        <w:pStyle w:val="ListParagraph"/>
        <w:numPr>
          <w:ilvl w:val="0"/>
          <w:numId w:val="1"/>
        </w:numPr>
        <w:rPr>
          <w:rFonts w:ascii="Segoe UI" w:hAnsi="Segoe UI" w:cs="Segoe UI"/>
          <w:color w:val="000000" w:themeColor="text1"/>
        </w:rPr>
      </w:pPr>
      <w:r w:rsidRPr="00EC0896">
        <w:rPr>
          <w:rFonts w:ascii="Segoe UI" w:hAnsi="Segoe UI" w:cs="Segoe UI"/>
          <w:color w:val="000000" w:themeColor="text1"/>
        </w:rPr>
        <w:t xml:space="preserve">The </w:t>
      </w:r>
      <w:r w:rsidR="00EC0896">
        <w:rPr>
          <w:rFonts w:ascii="Segoe UI" w:hAnsi="Segoe UI" w:cs="Segoe UI"/>
          <w:color w:val="000000" w:themeColor="text1"/>
        </w:rPr>
        <w:t>G</w:t>
      </w:r>
      <w:r w:rsidRPr="00EC0896">
        <w:rPr>
          <w:rFonts w:ascii="Segoe UI" w:hAnsi="Segoe UI" w:cs="Segoe UI"/>
          <w:color w:val="000000" w:themeColor="text1"/>
        </w:rPr>
        <w:t xml:space="preserve">ospel is </w:t>
      </w:r>
      <w:r w:rsidR="00EC0896">
        <w:rPr>
          <w:rFonts w:ascii="Segoe UI" w:hAnsi="Segoe UI" w:cs="Segoe UI"/>
          <w:color w:val="000000" w:themeColor="text1"/>
        </w:rPr>
        <w:t>P</w:t>
      </w:r>
      <w:r w:rsidRPr="00EC0896">
        <w:rPr>
          <w:rFonts w:ascii="Segoe UI" w:hAnsi="Segoe UI" w:cs="Segoe UI"/>
          <w:color w:val="000000" w:themeColor="text1"/>
        </w:rPr>
        <w:t>hysical</w:t>
      </w:r>
    </w:p>
    <w:p w14:paraId="6E0EBD02" w14:textId="77777777" w:rsidR="00EC0896" w:rsidRDefault="00EC0896" w:rsidP="00EC0896">
      <w:pPr>
        <w:rPr>
          <w:rFonts w:ascii="Segoe UI" w:hAnsi="Segoe UI" w:cs="Segoe UI"/>
          <w:color w:val="000000" w:themeColor="text1"/>
        </w:rPr>
      </w:pPr>
    </w:p>
    <w:p w14:paraId="2E7291B9" w14:textId="74CE46AF" w:rsidR="00EC0896" w:rsidRPr="00EC0896" w:rsidRDefault="00EC0896" w:rsidP="00EC0896">
      <w:pPr>
        <w:rPr>
          <w:sz w:val="20"/>
          <w:szCs w:val="20"/>
        </w:rPr>
      </w:pPr>
      <w:r>
        <w:rPr>
          <w:rFonts w:ascii="Charter" w:hAnsi="Charter"/>
          <w:color w:val="272727"/>
          <w:sz w:val="20"/>
          <w:szCs w:val="20"/>
          <w:shd w:val="clear" w:color="auto" w:fill="FFFFFF"/>
        </w:rPr>
        <w:t>“</w:t>
      </w:r>
      <w:r w:rsidRPr="00AD5234">
        <w:rPr>
          <w:rFonts w:ascii="Charter" w:hAnsi="Charter"/>
          <w:color w:val="272727"/>
          <w:sz w:val="20"/>
          <w:szCs w:val="20"/>
          <w:shd w:val="clear" w:color="auto" w:fill="FFFFFF"/>
        </w:rPr>
        <w:t>Our ultimate hope as Christians isn’t evacuation from this earth but the restoration of this earth… Contrary to popular belief, we won’t be floating around playing golden harps with chubby angels. We’ll be running and working and playing and singing and laughing and resting and reveling in the endless wonders of our good and beautiful God.</w:t>
      </w:r>
      <w:r>
        <w:rPr>
          <w:rFonts w:ascii="Charter" w:hAnsi="Charter"/>
          <w:color w:val="272727"/>
          <w:sz w:val="20"/>
          <w:szCs w:val="20"/>
          <w:shd w:val="clear" w:color="auto" w:fill="FFFFFF"/>
        </w:rPr>
        <w:t>”</w:t>
      </w:r>
      <w:r>
        <w:rPr>
          <w:rFonts w:ascii="Segoe UI" w:hAnsi="Segoe UI" w:cs="Segoe UI"/>
          <w:color w:val="000000" w:themeColor="text1"/>
          <w:sz w:val="20"/>
          <w:szCs w:val="20"/>
        </w:rPr>
        <w:t xml:space="preserve">-Matt Smethurst </w:t>
      </w:r>
    </w:p>
    <w:p w14:paraId="37ECFD12" w14:textId="77777777" w:rsidR="00EC0896" w:rsidRDefault="00EC0896" w:rsidP="00EC0896">
      <w:pPr>
        <w:jc w:val="center"/>
        <w:rPr>
          <w:rFonts w:ascii="Segoe UI" w:hAnsi="Segoe UI" w:cs="Segoe UI"/>
          <w:color w:val="000000" w:themeColor="text1"/>
        </w:rPr>
      </w:pPr>
    </w:p>
    <w:p w14:paraId="77DF5CB7" w14:textId="00DEC5B7" w:rsidR="00EC0896" w:rsidRPr="00EC0896" w:rsidRDefault="00EC0896" w:rsidP="00EC0896">
      <w:pPr>
        <w:pStyle w:val="ListParagraph"/>
        <w:numPr>
          <w:ilvl w:val="0"/>
          <w:numId w:val="1"/>
        </w:numPr>
        <w:rPr>
          <w:rFonts w:ascii="Segoe UI" w:hAnsi="Segoe UI" w:cs="Segoe UI"/>
          <w:color w:val="000000" w:themeColor="text1"/>
        </w:rPr>
      </w:pPr>
      <w:r w:rsidRPr="00EC0896">
        <w:rPr>
          <w:rFonts w:ascii="Segoe UI" w:hAnsi="Segoe UI" w:cs="Segoe UI"/>
          <w:color w:val="000000" w:themeColor="text1"/>
        </w:rPr>
        <w:t>T</w:t>
      </w:r>
      <w:r w:rsidR="00081631" w:rsidRPr="00EC0896">
        <w:rPr>
          <w:rFonts w:ascii="Segoe UI" w:hAnsi="Segoe UI" w:cs="Segoe UI"/>
          <w:color w:val="000000" w:themeColor="text1"/>
        </w:rPr>
        <w:t xml:space="preserve">he </w:t>
      </w:r>
      <w:r>
        <w:rPr>
          <w:rFonts w:ascii="Segoe UI" w:hAnsi="Segoe UI" w:cs="Segoe UI"/>
          <w:color w:val="000000" w:themeColor="text1"/>
        </w:rPr>
        <w:t>G</w:t>
      </w:r>
      <w:r w:rsidR="00081631" w:rsidRPr="00EC0896">
        <w:rPr>
          <w:rFonts w:ascii="Segoe UI" w:hAnsi="Segoe UI" w:cs="Segoe UI"/>
          <w:color w:val="000000" w:themeColor="text1"/>
        </w:rPr>
        <w:t xml:space="preserve">ospel is </w:t>
      </w:r>
      <w:r>
        <w:rPr>
          <w:rFonts w:ascii="Segoe UI" w:hAnsi="Segoe UI" w:cs="Segoe UI"/>
          <w:color w:val="000000" w:themeColor="text1"/>
        </w:rPr>
        <w:t>C</w:t>
      </w:r>
      <w:r w:rsidR="00081631" w:rsidRPr="00EC0896">
        <w:rPr>
          <w:rFonts w:ascii="Segoe UI" w:hAnsi="Segoe UI" w:cs="Segoe UI"/>
          <w:color w:val="000000" w:themeColor="text1"/>
        </w:rPr>
        <w:t>entral</w:t>
      </w:r>
    </w:p>
    <w:p w14:paraId="1F43E4B0" w14:textId="77777777" w:rsidR="00EC0896" w:rsidRDefault="00EC0896" w:rsidP="00EC0896">
      <w:pPr>
        <w:rPr>
          <w:rFonts w:ascii="Segoe UI" w:hAnsi="Segoe UI" w:cs="Segoe UI"/>
          <w:color w:val="000000" w:themeColor="text1"/>
        </w:rPr>
      </w:pPr>
    </w:p>
    <w:p w14:paraId="4416DF52" w14:textId="77777777" w:rsidR="00EC0896" w:rsidRPr="00DB15B2" w:rsidRDefault="00915195" w:rsidP="00EC0896">
      <w:pPr>
        <w:jc w:val="center"/>
        <w:rPr>
          <w:rStyle w:val="text"/>
          <w:rFonts w:ascii="Segoe UI" w:hAnsi="Segoe UI" w:cs="Segoe UI"/>
          <w:b/>
          <w:bCs/>
          <w:color w:val="000000" w:themeColor="text1"/>
          <w:sz w:val="18"/>
          <w:szCs w:val="18"/>
          <w:vertAlign w:val="superscript"/>
        </w:rPr>
      </w:pPr>
      <w:r w:rsidRPr="00EC0896">
        <w:rPr>
          <w:rFonts w:ascii="Segoe UI" w:hAnsi="Segoe UI" w:cs="Segoe UI"/>
          <w:color w:val="000000" w:themeColor="text1"/>
        </w:rPr>
        <w:br/>
      </w:r>
      <w:r w:rsidR="00EC0896" w:rsidRPr="00DB15B2">
        <w:rPr>
          <w:rFonts w:ascii="Segoe UI" w:hAnsi="Segoe UI" w:cs="Segoe UI"/>
          <w:b/>
          <w:bCs/>
          <w:color w:val="000000" w:themeColor="text1"/>
          <w:sz w:val="18"/>
          <w:szCs w:val="18"/>
          <w:vertAlign w:val="superscript"/>
        </w:rPr>
        <w:t xml:space="preserve">1 </w:t>
      </w:r>
      <w:r w:rsidR="00EC0896" w:rsidRPr="00CF100B">
        <w:rPr>
          <w:rFonts w:ascii="Segoe UI" w:hAnsi="Segoe UI" w:cs="Segoe UI"/>
          <w:color w:val="000000" w:themeColor="text1"/>
          <w:sz w:val="18"/>
          <w:szCs w:val="18"/>
        </w:rPr>
        <w:t>Now I would remind you, brothers,</w:t>
      </w:r>
      <w:r w:rsidR="00EC0896" w:rsidRPr="00DB15B2">
        <w:rPr>
          <w:rFonts w:ascii="Segoe UI" w:hAnsi="Segoe UI" w:cs="Segoe UI"/>
          <w:color w:val="000000" w:themeColor="text1"/>
          <w:sz w:val="18"/>
          <w:szCs w:val="18"/>
        </w:rPr>
        <w:t xml:space="preserve"> </w:t>
      </w:r>
      <w:r w:rsidR="00EC0896" w:rsidRPr="00CF100B">
        <w:rPr>
          <w:rFonts w:ascii="Segoe UI" w:hAnsi="Segoe UI" w:cs="Segoe UI"/>
          <w:color w:val="000000" w:themeColor="text1"/>
          <w:sz w:val="18"/>
          <w:szCs w:val="18"/>
        </w:rPr>
        <w:t>of the gospel I preached to you, which you received, in which you stand,</w:t>
      </w:r>
      <w:r w:rsidR="00EC0896" w:rsidRPr="00CF100B">
        <w:rPr>
          <w:rFonts w:ascii="Segoe UI" w:hAnsi="Segoe UI" w:cs="Segoe UI"/>
          <w:color w:val="000000" w:themeColor="text1"/>
          <w:sz w:val="18"/>
          <w:szCs w:val="18"/>
          <w:shd w:val="clear" w:color="auto" w:fill="FFFFFF"/>
        </w:rPr>
        <w:t> </w:t>
      </w:r>
      <w:r w:rsidR="00EC0896" w:rsidRPr="00CF100B">
        <w:rPr>
          <w:rFonts w:ascii="Segoe UI" w:hAnsi="Segoe UI" w:cs="Segoe UI"/>
          <w:b/>
          <w:bCs/>
          <w:color w:val="000000" w:themeColor="text1"/>
          <w:sz w:val="18"/>
          <w:szCs w:val="18"/>
          <w:vertAlign w:val="superscript"/>
        </w:rPr>
        <w:t>2 </w:t>
      </w:r>
      <w:r w:rsidR="00EC0896" w:rsidRPr="00CF100B">
        <w:rPr>
          <w:rFonts w:ascii="Segoe UI" w:hAnsi="Segoe UI" w:cs="Segoe UI"/>
          <w:color w:val="000000" w:themeColor="text1"/>
          <w:sz w:val="18"/>
          <w:szCs w:val="18"/>
        </w:rPr>
        <w:t>and by which you are being saved, if you hold fast to the word I preached to you—unless you believed in vain.</w:t>
      </w:r>
      <w:r w:rsidR="00EC0896" w:rsidRPr="00DB15B2">
        <w:rPr>
          <w:rStyle w:val="text"/>
          <w:rFonts w:ascii="Segoe UI" w:hAnsi="Segoe UI" w:cs="Segoe UI"/>
          <w:b/>
          <w:bCs/>
          <w:color w:val="000000" w:themeColor="text1"/>
          <w:sz w:val="18"/>
          <w:szCs w:val="18"/>
          <w:vertAlign w:val="superscript"/>
        </w:rPr>
        <w:t xml:space="preserve"> </w:t>
      </w:r>
    </w:p>
    <w:p w14:paraId="246CDB84" w14:textId="3C8217DE" w:rsidR="00990F29" w:rsidRPr="00DB15B2" w:rsidRDefault="00990F29" w:rsidP="00EC0896">
      <w:pPr>
        <w:rPr>
          <w:rFonts w:ascii="Segoe UI" w:hAnsi="Segoe UI" w:cs="Segoe UI"/>
          <w:b/>
          <w:bCs/>
          <w:color w:val="000000" w:themeColor="text1"/>
        </w:rPr>
      </w:pPr>
    </w:p>
    <w:p w14:paraId="75A997A4" w14:textId="36D9E6E0" w:rsidR="00F005F5" w:rsidRDefault="00EC0896" w:rsidP="006E67B2">
      <w:pPr>
        <w:jc w:val="center"/>
        <w:rPr>
          <w:rFonts w:ascii="Segoe UI" w:hAnsi="Segoe UI" w:cs="Segoe UI"/>
          <w:color w:val="000000" w:themeColor="text1"/>
        </w:rPr>
      </w:pPr>
      <w:r>
        <w:rPr>
          <w:rFonts w:ascii="Segoe UI" w:hAnsi="Segoe UI" w:cs="Segoe UI"/>
          <w:color w:val="000000" w:themeColor="text1"/>
        </w:rPr>
        <w:t>CF Mission Statement:</w:t>
      </w:r>
    </w:p>
    <w:p w14:paraId="607AF22B" w14:textId="77777777" w:rsidR="00EC0896" w:rsidRPr="00DB15B2" w:rsidRDefault="00EC0896" w:rsidP="006E67B2">
      <w:pPr>
        <w:jc w:val="center"/>
        <w:rPr>
          <w:rFonts w:ascii="Segoe UI" w:hAnsi="Segoe UI" w:cs="Segoe UI"/>
          <w:color w:val="000000" w:themeColor="text1"/>
        </w:rPr>
      </w:pPr>
    </w:p>
    <w:p w14:paraId="7A98BF89" w14:textId="7D53B466" w:rsidR="00EC0896" w:rsidRDefault="00605512" w:rsidP="00EC0896">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CF exists to </w:t>
      </w:r>
      <w:r w:rsidRPr="00DB15B2">
        <w:rPr>
          <w:rFonts w:ascii="Segoe UI" w:hAnsi="Segoe UI" w:cs="Segoe UI"/>
          <w:b/>
          <w:bCs/>
          <w:i/>
          <w:iCs/>
          <w:color w:val="000000" w:themeColor="text1"/>
          <w:sz w:val="20"/>
          <w:szCs w:val="20"/>
        </w:rPr>
        <w:t>declare</w:t>
      </w:r>
      <w:r w:rsidRPr="00DB15B2">
        <w:rPr>
          <w:rFonts w:ascii="Segoe UI" w:hAnsi="Segoe UI" w:cs="Segoe UI"/>
          <w:b/>
          <w:bCs/>
          <w:color w:val="000000" w:themeColor="text1"/>
          <w:sz w:val="20"/>
          <w:szCs w:val="20"/>
        </w:rPr>
        <w:t> and </w:t>
      </w:r>
      <w:r w:rsidRPr="00DB15B2">
        <w:rPr>
          <w:rFonts w:ascii="Segoe UI" w:hAnsi="Segoe UI" w:cs="Segoe UI"/>
          <w:b/>
          <w:bCs/>
          <w:i/>
          <w:iCs/>
          <w:color w:val="000000" w:themeColor="text1"/>
          <w:sz w:val="20"/>
          <w:szCs w:val="20"/>
        </w:rPr>
        <w:t>display</w:t>
      </w:r>
      <w:r w:rsidRPr="00DB15B2">
        <w:rPr>
          <w:rFonts w:ascii="Segoe UI" w:hAnsi="Segoe UI" w:cs="Segoe UI"/>
          <w:b/>
          <w:bCs/>
          <w:color w:val="000000" w:themeColor="text1"/>
          <w:sz w:val="20"/>
          <w:szCs w:val="20"/>
        </w:rPr>
        <w:t> the truth and beauty of the Gospel</w:t>
      </w:r>
      <w:r w:rsidR="00A05990" w:rsidRPr="00DB15B2">
        <w:rPr>
          <w:rFonts w:ascii="Segoe UI" w:hAnsi="Segoe UI" w:cs="Segoe UI"/>
          <w:b/>
          <w:bCs/>
          <w:color w:val="000000" w:themeColor="text1"/>
          <w:sz w:val="20"/>
          <w:szCs w:val="20"/>
        </w:rPr>
        <w:t>,</w:t>
      </w:r>
      <w:r w:rsidRPr="00DB15B2">
        <w:rPr>
          <w:rFonts w:ascii="Segoe UI" w:hAnsi="Segoe UI" w:cs="Segoe UI"/>
          <w:b/>
          <w:bCs/>
          <w:color w:val="000000" w:themeColor="text1"/>
          <w:sz w:val="20"/>
          <w:szCs w:val="20"/>
        </w:rPr>
        <w:t> for the glory of God and the joy of all people</w:t>
      </w:r>
      <w:r w:rsidR="00EC0896">
        <w:rPr>
          <w:rFonts w:ascii="Segoe UI" w:hAnsi="Segoe UI" w:cs="Segoe UI"/>
          <w:b/>
          <w:bCs/>
          <w:color w:val="000000" w:themeColor="text1"/>
          <w:sz w:val="20"/>
          <w:szCs w:val="20"/>
        </w:rPr>
        <w:t>.</w:t>
      </w:r>
      <w:r w:rsidRPr="00DB15B2">
        <w:rPr>
          <w:rFonts w:ascii="Segoe UI" w:hAnsi="Segoe UI" w:cs="Segoe UI"/>
          <w:b/>
          <w:bCs/>
          <w:color w:val="000000" w:themeColor="text1"/>
          <w:sz w:val="20"/>
          <w:szCs w:val="20"/>
        </w:rPr>
        <w:t xml:space="preserve"> </w:t>
      </w:r>
    </w:p>
    <w:p w14:paraId="030AE1B5" w14:textId="77777777" w:rsidR="00EC0896" w:rsidRDefault="00EC0896" w:rsidP="00EC0896">
      <w:pPr>
        <w:rPr>
          <w:rFonts w:ascii="Segoe UI" w:hAnsi="Segoe UI" w:cs="Segoe UI"/>
          <w:b/>
          <w:bCs/>
          <w:color w:val="000000" w:themeColor="text1"/>
          <w:sz w:val="20"/>
          <w:szCs w:val="20"/>
        </w:rPr>
      </w:pPr>
    </w:p>
    <w:p w14:paraId="11969E9E" w14:textId="5DB9BC0D" w:rsidR="00EC0896" w:rsidRDefault="00EC0896" w:rsidP="006E67B2">
      <w:pPr>
        <w:jc w:val="center"/>
        <w:rPr>
          <w:rFonts w:ascii="Segoe UI" w:hAnsi="Segoe UI" w:cs="Segoe UI"/>
          <w:b/>
          <w:bCs/>
          <w:color w:val="000000" w:themeColor="text1"/>
          <w:sz w:val="20"/>
          <w:szCs w:val="20"/>
        </w:rPr>
      </w:pPr>
      <w:r>
        <w:rPr>
          <w:rFonts w:ascii="Segoe UI" w:hAnsi="Segoe UI" w:cs="Segoe UI"/>
          <w:b/>
          <w:bCs/>
          <w:color w:val="000000" w:themeColor="text1"/>
          <w:sz w:val="20"/>
          <w:szCs w:val="20"/>
        </w:rPr>
        <w:t>Priorities: (one slide)</w:t>
      </w:r>
    </w:p>
    <w:p w14:paraId="11AD1926" w14:textId="77777777" w:rsidR="00EC0896" w:rsidRDefault="00605512" w:rsidP="006E67B2">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Treasuring Gospel Doctrine</w:t>
      </w:r>
    </w:p>
    <w:p w14:paraId="7B0F2179" w14:textId="77777777" w:rsidR="00EC0896" w:rsidRDefault="00605512" w:rsidP="006E67B2">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Nurturing Gospel Culture</w:t>
      </w:r>
    </w:p>
    <w:p w14:paraId="7324D5C4" w14:textId="0E7008D2" w:rsidR="00B57342" w:rsidRPr="00DB15B2" w:rsidRDefault="00605512" w:rsidP="006E67B2">
      <w:pPr>
        <w:jc w:val="center"/>
        <w:rPr>
          <w:rFonts w:ascii="Segoe UI" w:hAnsi="Segoe UI" w:cs="Segoe UI"/>
          <w:color w:val="000000" w:themeColor="text1"/>
        </w:rPr>
      </w:pPr>
      <w:r w:rsidRPr="00DB15B2">
        <w:rPr>
          <w:rFonts w:ascii="Segoe UI" w:hAnsi="Segoe UI" w:cs="Segoe UI"/>
          <w:b/>
          <w:bCs/>
          <w:color w:val="000000" w:themeColor="text1"/>
          <w:sz w:val="20"/>
          <w:szCs w:val="20"/>
        </w:rPr>
        <w:t>Sharing Gospel Hope</w:t>
      </w:r>
    </w:p>
    <w:p w14:paraId="7F8DB403" w14:textId="7A3FE18E" w:rsidR="00EC0896" w:rsidRDefault="00EC0896" w:rsidP="009730EE">
      <w:pPr>
        <w:rPr>
          <w:color w:val="000000" w:themeColor="text1"/>
        </w:rPr>
      </w:pPr>
    </w:p>
    <w:p w14:paraId="7FBCF832" w14:textId="77777777" w:rsidR="00EC0896" w:rsidRPr="00DB15B2" w:rsidRDefault="00EC0896" w:rsidP="009730EE">
      <w:pPr>
        <w:rPr>
          <w:color w:val="000000" w:themeColor="text1"/>
        </w:rPr>
      </w:pPr>
    </w:p>
    <w:p w14:paraId="1CBC7671" w14:textId="77DF5AC6" w:rsidR="00E231B2" w:rsidRPr="00EC0896" w:rsidRDefault="00E231B2" w:rsidP="00E231B2">
      <w:pPr>
        <w:jc w:val="center"/>
        <w:rPr>
          <w:rFonts w:ascii="Segoe UI" w:hAnsi="Segoe UI" w:cs="Segoe UI"/>
          <w:color w:val="000000" w:themeColor="text1"/>
          <w:sz w:val="18"/>
          <w:szCs w:val="18"/>
          <w:shd w:val="clear" w:color="auto" w:fill="FFFFFF"/>
        </w:rPr>
      </w:pPr>
      <w:r w:rsidRPr="00EC0896">
        <w:rPr>
          <w:rFonts w:ascii="Segoe UI" w:hAnsi="Segoe UI" w:cs="Segoe UI"/>
          <w:color w:val="000000" w:themeColor="text1"/>
          <w:sz w:val="18"/>
          <w:szCs w:val="18"/>
          <w:shd w:val="clear" w:color="auto" w:fill="FFFFFF"/>
        </w:rPr>
        <w:t>Let</w:t>
      </w:r>
      <w:r w:rsidRPr="00EC0896">
        <w:rPr>
          <w:rStyle w:val="apple-converted-space"/>
          <w:rFonts w:ascii="Segoe UI" w:hAnsi="Segoe UI" w:cs="Segoe UI"/>
          <w:color w:val="000000" w:themeColor="text1"/>
          <w:sz w:val="18"/>
          <w:szCs w:val="18"/>
          <w:shd w:val="clear" w:color="auto" w:fill="FFFFFF"/>
        </w:rPr>
        <w:t> </w:t>
      </w:r>
      <w:r w:rsidRPr="00EC0896">
        <w:rPr>
          <w:rFonts w:ascii="Segoe UI" w:hAnsi="Segoe UI" w:cs="Segoe UI"/>
          <w:color w:val="000000" w:themeColor="text1"/>
          <w:sz w:val="18"/>
          <w:szCs w:val="18"/>
          <w:shd w:val="clear" w:color="auto" w:fill="FFFFFF"/>
        </w:rPr>
        <w:t>the word of Christ dwell in you richly</w:t>
      </w:r>
      <w:r w:rsidRPr="00EC0896">
        <w:rPr>
          <w:rFonts w:ascii="Segoe UI" w:hAnsi="Segoe UI" w:cs="Segoe UI"/>
          <w:color w:val="000000" w:themeColor="text1"/>
          <w:sz w:val="18"/>
          <w:szCs w:val="18"/>
          <w:shd w:val="clear" w:color="auto" w:fill="FFFFFF"/>
        </w:rPr>
        <w:t xml:space="preserve"> </w:t>
      </w:r>
      <w:r w:rsidRPr="00EC0896">
        <w:rPr>
          <w:rFonts w:ascii="Segoe UI" w:hAnsi="Segoe UI" w:cs="Segoe UI"/>
          <w:color w:val="000000" w:themeColor="text1"/>
          <w:sz w:val="18"/>
          <w:szCs w:val="18"/>
          <w:shd w:val="clear" w:color="auto" w:fill="FFFFFF"/>
        </w:rPr>
        <w:t>teaching and admonishing one another in all wisdom,</w:t>
      </w:r>
      <w:r w:rsidRPr="00EC0896">
        <w:rPr>
          <w:rStyle w:val="apple-converted-space"/>
          <w:rFonts w:ascii="Segoe UI" w:hAnsi="Segoe UI" w:cs="Segoe UI"/>
          <w:color w:val="000000" w:themeColor="text1"/>
          <w:sz w:val="18"/>
          <w:szCs w:val="18"/>
          <w:shd w:val="clear" w:color="auto" w:fill="FFFFFF"/>
        </w:rPr>
        <w:t> </w:t>
      </w:r>
      <w:r w:rsidRPr="00EC0896">
        <w:rPr>
          <w:rFonts w:ascii="Segoe UI" w:hAnsi="Segoe UI" w:cs="Segoe UI"/>
          <w:color w:val="000000" w:themeColor="text1"/>
          <w:sz w:val="18"/>
          <w:szCs w:val="18"/>
          <w:shd w:val="clear" w:color="auto" w:fill="FFFFFF"/>
        </w:rPr>
        <w:t>singing psalms and hymns and spiritual songs,</w:t>
      </w:r>
      <w:r w:rsidRPr="00EC0896">
        <w:rPr>
          <w:rStyle w:val="apple-converted-space"/>
          <w:rFonts w:ascii="Segoe UI" w:hAnsi="Segoe UI" w:cs="Segoe UI"/>
          <w:color w:val="000000" w:themeColor="text1"/>
          <w:sz w:val="18"/>
          <w:szCs w:val="18"/>
          <w:shd w:val="clear" w:color="auto" w:fill="FFFFFF"/>
        </w:rPr>
        <w:t> </w:t>
      </w:r>
      <w:r w:rsidRPr="00EC0896">
        <w:rPr>
          <w:rFonts w:ascii="Segoe UI" w:hAnsi="Segoe UI" w:cs="Segoe UI"/>
          <w:color w:val="000000" w:themeColor="text1"/>
          <w:sz w:val="18"/>
          <w:szCs w:val="18"/>
          <w:shd w:val="clear" w:color="auto" w:fill="FFFFFF"/>
        </w:rPr>
        <w:t>with thankfulness in your hearts to God.</w:t>
      </w:r>
      <w:r w:rsidR="00EC0896" w:rsidRPr="00EC0896">
        <w:rPr>
          <w:rFonts w:ascii="Segoe UI" w:hAnsi="Segoe UI" w:cs="Segoe UI"/>
          <w:color w:val="000000" w:themeColor="text1"/>
          <w:sz w:val="18"/>
          <w:szCs w:val="18"/>
          <w:shd w:val="clear" w:color="auto" w:fill="FFFFFF"/>
        </w:rPr>
        <w:t xml:space="preserve"> (Colossians 3:16)</w:t>
      </w:r>
    </w:p>
    <w:p w14:paraId="28BA7291" w14:textId="13C9ED49" w:rsidR="004C4924" w:rsidRPr="00DB15B2" w:rsidRDefault="004C4924" w:rsidP="00E06F72">
      <w:pPr>
        <w:jc w:val="center"/>
        <w:rPr>
          <w:rFonts w:ascii="Segoe UI" w:hAnsi="Segoe UI" w:cs="Segoe UI"/>
          <w:color w:val="000000" w:themeColor="text1"/>
        </w:rPr>
      </w:pPr>
    </w:p>
    <w:p w14:paraId="44A0BD5F" w14:textId="658DB3A9" w:rsidR="004C4924" w:rsidRPr="00DB15B2" w:rsidRDefault="004C4924" w:rsidP="00E06F72">
      <w:pPr>
        <w:jc w:val="center"/>
        <w:rPr>
          <w:rFonts w:ascii="Segoe UI" w:hAnsi="Segoe UI" w:cs="Segoe UI"/>
          <w:color w:val="000000" w:themeColor="text1"/>
        </w:rPr>
      </w:pPr>
    </w:p>
    <w:p w14:paraId="5DBAE1ED" w14:textId="77777777" w:rsidR="00740537" w:rsidRPr="00DB15B2" w:rsidRDefault="00740537" w:rsidP="00E06F72">
      <w:pPr>
        <w:jc w:val="center"/>
        <w:rPr>
          <w:rFonts w:ascii="Segoe UI" w:hAnsi="Segoe UI" w:cs="Segoe UI"/>
          <w:color w:val="000000" w:themeColor="text1"/>
        </w:rPr>
      </w:pPr>
    </w:p>
    <w:p w14:paraId="7A6C4F4A" w14:textId="77777777" w:rsidR="003E6954" w:rsidRPr="00DB15B2" w:rsidRDefault="003E6954" w:rsidP="00A167F4">
      <w:pPr>
        <w:jc w:val="center"/>
        <w:rPr>
          <w:rFonts w:ascii="Segoe UI" w:hAnsi="Segoe UI" w:cs="Segoe UI"/>
          <w:color w:val="000000" w:themeColor="text1"/>
        </w:rPr>
      </w:pPr>
    </w:p>
    <w:p w14:paraId="0B69AD66" w14:textId="77777777" w:rsidR="003E6954" w:rsidRPr="00DB15B2" w:rsidRDefault="003E6954" w:rsidP="00A167F4">
      <w:pPr>
        <w:jc w:val="center"/>
        <w:rPr>
          <w:rFonts w:ascii="Segoe UI" w:hAnsi="Segoe UI" w:cs="Segoe UI"/>
          <w:color w:val="000000" w:themeColor="text1"/>
        </w:rPr>
      </w:pPr>
    </w:p>
    <w:p w14:paraId="27464C86" w14:textId="77777777" w:rsidR="003E6954" w:rsidRPr="00DB15B2" w:rsidRDefault="003E6954" w:rsidP="00A167F4">
      <w:pPr>
        <w:jc w:val="center"/>
        <w:rPr>
          <w:rFonts w:ascii="Segoe UI" w:hAnsi="Segoe UI" w:cs="Segoe UI"/>
          <w:color w:val="000000" w:themeColor="text1"/>
        </w:rPr>
      </w:pPr>
    </w:p>
    <w:p w14:paraId="45A850CE" w14:textId="77777777" w:rsidR="003E6954" w:rsidRDefault="003E6954" w:rsidP="00A167F4">
      <w:pPr>
        <w:jc w:val="center"/>
        <w:rPr>
          <w:rFonts w:ascii="Segoe UI" w:hAnsi="Segoe UI" w:cs="Segoe UI"/>
          <w:color w:val="000000"/>
        </w:rPr>
      </w:pPr>
    </w:p>
    <w:p w14:paraId="1AD76ECD" w14:textId="77777777" w:rsidR="003E6954" w:rsidRDefault="003E6954" w:rsidP="00A167F4">
      <w:pPr>
        <w:jc w:val="center"/>
        <w:rPr>
          <w:rFonts w:ascii="Segoe UI" w:hAnsi="Segoe UI" w:cs="Segoe UI"/>
          <w:color w:val="000000"/>
        </w:rPr>
      </w:pPr>
    </w:p>
    <w:p w14:paraId="1C6B4201" w14:textId="77777777" w:rsidR="003E6954" w:rsidRDefault="003E6954" w:rsidP="00A167F4">
      <w:pPr>
        <w:jc w:val="center"/>
        <w:rPr>
          <w:rFonts w:ascii="Segoe UI" w:hAnsi="Segoe UI" w:cs="Segoe UI"/>
          <w:color w:val="000000"/>
        </w:rPr>
      </w:pPr>
    </w:p>
    <w:p w14:paraId="35CF5B73" w14:textId="6EF426A3" w:rsidR="003E6954" w:rsidRDefault="003E6954" w:rsidP="004C4924">
      <w:pPr>
        <w:rPr>
          <w:rFonts w:ascii="Segoe UI" w:hAnsi="Segoe UI" w:cs="Segoe UI"/>
          <w:color w:val="000000"/>
        </w:rPr>
      </w:pPr>
    </w:p>
    <w:p w14:paraId="277B2F95" w14:textId="3BDD1E0D" w:rsidR="003E6954" w:rsidRDefault="003E6954" w:rsidP="006E67B2">
      <w:pPr>
        <w:jc w:val="center"/>
        <w:rPr>
          <w:rFonts w:ascii="Segoe UI" w:hAnsi="Segoe UI" w:cs="Segoe UI"/>
          <w:color w:val="000000"/>
        </w:rPr>
      </w:pPr>
    </w:p>
    <w:p w14:paraId="2CD6B808" w14:textId="77777777" w:rsidR="003E6954" w:rsidRDefault="003E6954" w:rsidP="006E67B2">
      <w:pPr>
        <w:jc w:val="center"/>
        <w:rPr>
          <w:rFonts w:ascii="Segoe UI" w:hAnsi="Segoe UI" w:cs="Segoe UI"/>
          <w:color w:val="000000"/>
        </w:rPr>
      </w:pPr>
    </w:p>
    <w:p w14:paraId="176FA29F" w14:textId="77777777" w:rsidR="0070624E" w:rsidRDefault="0070624E" w:rsidP="006E67B2">
      <w:pPr>
        <w:jc w:val="center"/>
        <w:rPr>
          <w:rFonts w:ascii="Segoe UI" w:hAnsi="Segoe UI" w:cs="Segoe UI"/>
          <w:color w:val="000000"/>
        </w:rPr>
      </w:pPr>
    </w:p>
    <w:p w14:paraId="269EAD95" w14:textId="30760266" w:rsidR="00F005F5" w:rsidRDefault="00F005F5" w:rsidP="006E67B2">
      <w:pPr>
        <w:jc w:val="center"/>
        <w:rPr>
          <w:rFonts w:ascii="Segoe UI" w:hAnsi="Segoe UI" w:cs="Segoe UI"/>
          <w:color w:val="000000"/>
        </w:rPr>
      </w:pPr>
    </w:p>
    <w:p w14:paraId="3A46D1A8" w14:textId="49E5E243" w:rsidR="00F005F5" w:rsidRDefault="00F005F5" w:rsidP="006E67B2">
      <w:pPr>
        <w:jc w:val="center"/>
        <w:rPr>
          <w:rFonts w:ascii="Segoe UI" w:hAnsi="Segoe UI" w:cs="Segoe UI"/>
          <w:color w:val="000000"/>
        </w:rPr>
      </w:pPr>
    </w:p>
    <w:p w14:paraId="13260214" w14:textId="342A75A9" w:rsidR="00F005F5" w:rsidRDefault="00F005F5" w:rsidP="006E67B2">
      <w:pPr>
        <w:jc w:val="center"/>
        <w:rPr>
          <w:rFonts w:ascii="Segoe UI" w:hAnsi="Segoe UI" w:cs="Segoe UI"/>
          <w:color w:val="000000"/>
        </w:rPr>
      </w:pPr>
    </w:p>
    <w:p w14:paraId="5BF0974E" w14:textId="37E96D0B" w:rsidR="00F005F5" w:rsidRDefault="00F005F5" w:rsidP="006E67B2">
      <w:pPr>
        <w:jc w:val="center"/>
        <w:rPr>
          <w:rFonts w:ascii="Segoe UI" w:hAnsi="Segoe UI" w:cs="Segoe UI"/>
          <w:color w:val="000000"/>
        </w:rPr>
      </w:pPr>
    </w:p>
    <w:p w14:paraId="11091372" w14:textId="77777777" w:rsidR="00F005F5" w:rsidRDefault="00F005F5" w:rsidP="006E67B2">
      <w:pPr>
        <w:jc w:val="center"/>
        <w:rPr>
          <w:rFonts w:ascii="Segoe UI" w:hAnsi="Segoe UI" w:cs="Segoe UI"/>
          <w:color w:val="000000"/>
        </w:rPr>
      </w:pPr>
    </w:p>
    <w:p w14:paraId="67AA122E" w14:textId="02885B23" w:rsidR="00F005F5" w:rsidRDefault="00F005F5" w:rsidP="006E67B2">
      <w:pPr>
        <w:jc w:val="center"/>
        <w:rPr>
          <w:rFonts w:ascii="Segoe UI" w:hAnsi="Segoe UI" w:cs="Segoe UI"/>
          <w:color w:val="000000"/>
        </w:rPr>
      </w:pPr>
    </w:p>
    <w:p w14:paraId="441CFAD2" w14:textId="77777777" w:rsidR="00F005F5" w:rsidRPr="002C22D1" w:rsidRDefault="00F005F5" w:rsidP="006E67B2">
      <w:pPr>
        <w:jc w:val="center"/>
        <w:rPr>
          <w:rFonts w:ascii="Segoe UI" w:hAnsi="Segoe UI" w:cs="Segoe UI"/>
          <w:color w:val="000000"/>
        </w:rPr>
      </w:pPr>
    </w:p>
    <w:p w14:paraId="0B0DC8A8" w14:textId="77777777" w:rsidR="00990F29" w:rsidRDefault="00990F29" w:rsidP="006D3CD4">
      <w:pPr>
        <w:jc w:val="center"/>
        <w:rPr>
          <w:rFonts w:ascii="Segoe UI" w:hAnsi="Segoe UI" w:cs="Segoe UI"/>
          <w:b/>
          <w:bCs/>
          <w:color w:val="000000"/>
        </w:rPr>
      </w:pPr>
    </w:p>
    <w:p w14:paraId="65AB203A" w14:textId="77777777" w:rsidR="00EF2848" w:rsidRPr="002E315B" w:rsidRDefault="00EF2848" w:rsidP="005147B6">
      <w:pPr>
        <w:pStyle w:val="p1"/>
        <w:spacing w:before="0" w:beforeAutospacing="0" w:after="45" w:afterAutospacing="0"/>
        <w:rPr>
          <w:rFonts w:ascii="Segoe UI" w:hAnsi="Segoe UI" w:cs="Segoe UI"/>
          <w:b/>
          <w:bCs/>
          <w:color w:val="000000"/>
        </w:rPr>
      </w:pPr>
    </w:p>
    <w:p w14:paraId="5A2AD0B4" w14:textId="0BD3A216" w:rsidR="002E315B" w:rsidRDefault="002E315B" w:rsidP="00612DA2">
      <w:pPr>
        <w:pStyle w:val="p1"/>
        <w:spacing w:before="0" w:beforeAutospacing="0" w:after="45" w:afterAutospacing="0"/>
        <w:jc w:val="center"/>
        <w:rPr>
          <w:rFonts w:ascii="Segoe UI" w:hAnsi="Segoe UI" w:cs="Segoe UI"/>
          <w:color w:val="000000"/>
        </w:rPr>
      </w:pPr>
    </w:p>
    <w:p w14:paraId="50FDEB3A" w14:textId="3835E39E" w:rsidR="00EF2848" w:rsidRDefault="00EF2848" w:rsidP="00612DA2">
      <w:pPr>
        <w:pStyle w:val="p1"/>
        <w:spacing w:before="0" w:beforeAutospacing="0" w:after="45" w:afterAutospacing="0"/>
        <w:jc w:val="center"/>
        <w:rPr>
          <w:rFonts w:ascii="Segoe UI" w:hAnsi="Segoe UI" w:cs="Segoe UI"/>
          <w:color w:val="000000"/>
        </w:rPr>
      </w:pPr>
    </w:p>
    <w:p w14:paraId="0669EC2F" w14:textId="28967B00" w:rsidR="00EF2848" w:rsidRDefault="00EF2848" w:rsidP="00612DA2">
      <w:pPr>
        <w:pStyle w:val="p1"/>
        <w:spacing w:before="0" w:beforeAutospacing="0" w:after="45" w:afterAutospacing="0"/>
        <w:jc w:val="center"/>
        <w:rPr>
          <w:rFonts w:ascii="Segoe UI" w:hAnsi="Segoe UI" w:cs="Segoe UI"/>
          <w:color w:val="000000"/>
        </w:rPr>
      </w:pPr>
    </w:p>
    <w:p w14:paraId="2FF9841F" w14:textId="124E59EE" w:rsidR="00EF2848" w:rsidRDefault="00EF2848" w:rsidP="00612DA2">
      <w:pPr>
        <w:pStyle w:val="p1"/>
        <w:spacing w:before="0" w:beforeAutospacing="0" w:after="45" w:afterAutospacing="0"/>
        <w:jc w:val="center"/>
        <w:rPr>
          <w:rFonts w:ascii="Segoe UI" w:hAnsi="Segoe UI" w:cs="Segoe UI"/>
          <w:color w:val="000000"/>
        </w:rPr>
      </w:pPr>
    </w:p>
    <w:p w14:paraId="62DCA992" w14:textId="46622306" w:rsidR="00EF2848" w:rsidRDefault="00EF2848" w:rsidP="00612DA2">
      <w:pPr>
        <w:pStyle w:val="p1"/>
        <w:spacing w:before="0" w:beforeAutospacing="0" w:after="45" w:afterAutospacing="0"/>
        <w:jc w:val="center"/>
        <w:rPr>
          <w:rFonts w:ascii="Segoe UI" w:hAnsi="Segoe UI" w:cs="Segoe UI"/>
          <w:color w:val="000000"/>
        </w:rPr>
      </w:pPr>
    </w:p>
    <w:p w14:paraId="3DE686FB" w14:textId="4FD510F1" w:rsidR="00EF2848" w:rsidRDefault="00EF2848" w:rsidP="00612DA2">
      <w:pPr>
        <w:pStyle w:val="p1"/>
        <w:spacing w:before="0" w:beforeAutospacing="0" w:after="45" w:afterAutospacing="0"/>
        <w:jc w:val="center"/>
        <w:rPr>
          <w:rFonts w:ascii="Segoe UI" w:hAnsi="Segoe UI" w:cs="Segoe UI"/>
          <w:color w:val="000000"/>
        </w:rPr>
      </w:pPr>
    </w:p>
    <w:p w14:paraId="3BF7CB83" w14:textId="2C4731E3" w:rsidR="00EF2848" w:rsidRDefault="00EF2848" w:rsidP="00612DA2">
      <w:pPr>
        <w:pStyle w:val="p1"/>
        <w:spacing w:before="0" w:beforeAutospacing="0" w:after="45" w:afterAutospacing="0"/>
        <w:jc w:val="center"/>
        <w:rPr>
          <w:rFonts w:ascii="Segoe UI" w:hAnsi="Segoe UI" w:cs="Segoe UI"/>
          <w:color w:val="000000"/>
        </w:rPr>
      </w:pPr>
    </w:p>
    <w:p w14:paraId="4251AE60" w14:textId="529B7BB4" w:rsidR="00EF2848" w:rsidRDefault="00EF2848" w:rsidP="00612DA2">
      <w:pPr>
        <w:pStyle w:val="p1"/>
        <w:spacing w:before="0" w:beforeAutospacing="0" w:after="45" w:afterAutospacing="0"/>
        <w:jc w:val="center"/>
        <w:rPr>
          <w:rFonts w:ascii="Segoe UI" w:hAnsi="Segoe UI" w:cs="Segoe UI"/>
          <w:color w:val="000000"/>
        </w:rPr>
      </w:pPr>
    </w:p>
    <w:p w14:paraId="31E598A2" w14:textId="501D5C70" w:rsidR="00EF2848" w:rsidRDefault="00EF2848" w:rsidP="00612DA2">
      <w:pPr>
        <w:pStyle w:val="p1"/>
        <w:spacing w:before="0" w:beforeAutospacing="0" w:after="45" w:afterAutospacing="0"/>
        <w:jc w:val="center"/>
        <w:rPr>
          <w:rFonts w:ascii="Segoe UI" w:hAnsi="Segoe UI" w:cs="Segoe UI"/>
          <w:color w:val="000000"/>
        </w:rPr>
      </w:pPr>
    </w:p>
    <w:p w14:paraId="11700982" w14:textId="12298B62" w:rsidR="00EF2848" w:rsidRDefault="00EF2848" w:rsidP="00612DA2">
      <w:pPr>
        <w:pStyle w:val="p1"/>
        <w:spacing w:before="0" w:beforeAutospacing="0" w:after="45" w:afterAutospacing="0"/>
        <w:jc w:val="center"/>
        <w:rPr>
          <w:rFonts w:ascii="Segoe UI" w:hAnsi="Segoe UI" w:cs="Segoe UI"/>
          <w:color w:val="000000"/>
        </w:rPr>
      </w:pPr>
    </w:p>
    <w:p w14:paraId="5ED4E932" w14:textId="2902FEA7" w:rsidR="00EF2848" w:rsidRDefault="00EF2848" w:rsidP="00612DA2">
      <w:pPr>
        <w:pStyle w:val="p1"/>
        <w:spacing w:before="0" w:beforeAutospacing="0" w:after="45" w:afterAutospacing="0"/>
        <w:jc w:val="center"/>
        <w:rPr>
          <w:rFonts w:ascii="Segoe UI" w:hAnsi="Segoe UI" w:cs="Segoe UI"/>
          <w:color w:val="000000"/>
        </w:rPr>
      </w:pPr>
    </w:p>
    <w:p w14:paraId="14FAA423" w14:textId="77777777" w:rsidR="004A4F0A" w:rsidRDefault="004A4F0A" w:rsidP="00875B9C">
      <w:pPr>
        <w:pStyle w:val="p1"/>
        <w:spacing w:before="0" w:beforeAutospacing="0" w:after="45" w:afterAutospacing="0"/>
        <w:jc w:val="center"/>
        <w:rPr>
          <w:rFonts w:ascii="Segoe UI" w:hAnsi="Segoe UI" w:cs="Segoe UI"/>
          <w:color w:val="000000"/>
        </w:rPr>
      </w:pPr>
    </w:p>
    <w:p w14:paraId="02ED43F2" w14:textId="77777777" w:rsidR="008C5427" w:rsidRDefault="008C5427" w:rsidP="00875B9C">
      <w:pPr>
        <w:pStyle w:val="p1"/>
        <w:spacing w:before="0" w:beforeAutospacing="0" w:after="45" w:afterAutospacing="0"/>
        <w:jc w:val="center"/>
        <w:rPr>
          <w:rFonts w:ascii="Segoe UI" w:hAnsi="Segoe UI" w:cs="Segoe UI"/>
          <w:color w:val="000000"/>
        </w:rPr>
      </w:pPr>
    </w:p>
    <w:p w14:paraId="31874414" w14:textId="77777777" w:rsidR="008C5427" w:rsidRDefault="008C5427" w:rsidP="00875B9C">
      <w:pPr>
        <w:pStyle w:val="p1"/>
        <w:spacing w:before="0" w:beforeAutospacing="0" w:after="45" w:afterAutospacing="0"/>
        <w:jc w:val="center"/>
        <w:rPr>
          <w:rFonts w:ascii="Segoe UI" w:hAnsi="Segoe UI" w:cs="Segoe UI"/>
          <w:color w:val="000000"/>
        </w:rPr>
      </w:pPr>
    </w:p>
    <w:p w14:paraId="71DAEE15" w14:textId="63543BCE" w:rsidR="00AD1607" w:rsidRDefault="00423766" w:rsidP="00875B9C">
      <w:pPr>
        <w:pStyle w:val="p1"/>
        <w:spacing w:before="0" w:beforeAutospacing="0" w:after="45" w:afterAutospacing="0"/>
        <w:jc w:val="center"/>
        <w:rPr>
          <w:rFonts w:ascii="Segoe UI" w:hAnsi="Segoe UI" w:cs="Segoe UI"/>
          <w:color w:val="000000"/>
        </w:rPr>
      </w:pPr>
      <w:r>
        <w:rPr>
          <w:rFonts w:ascii="Segoe UI" w:hAnsi="Segoe UI" w:cs="Segoe UI"/>
          <w:color w:val="000000"/>
        </w:rPr>
        <w:br/>
      </w:r>
    </w:p>
    <w:p w14:paraId="6B434429" w14:textId="77777777" w:rsidR="00AD1607" w:rsidRDefault="00AD1607" w:rsidP="00423766">
      <w:pPr>
        <w:pStyle w:val="p1"/>
        <w:spacing w:before="0" w:beforeAutospacing="0" w:after="45" w:afterAutospacing="0"/>
        <w:jc w:val="center"/>
        <w:rPr>
          <w:rFonts w:ascii="Segoe UI" w:hAnsi="Segoe UI" w:cs="Segoe UI"/>
          <w:color w:val="000000"/>
        </w:rPr>
      </w:pPr>
    </w:p>
    <w:p w14:paraId="613D573B" w14:textId="77777777" w:rsidR="00AD1607" w:rsidRDefault="00AD1607" w:rsidP="00423766">
      <w:pPr>
        <w:pStyle w:val="p1"/>
        <w:spacing w:before="0" w:beforeAutospacing="0" w:after="45" w:afterAutospacing="0"/>
        <w:jc w:val="center"/>
        <w:rPr>
          <w:rFonts w:ascii="Segoe UI" w:hAnsi="Segoe UI" w:cs="Segoe UI"/>
          <w:color w:val="000000"/>
        </w:rPr>
      </w:pPr>
    </w:p>
    <w:p w14:paraId="36D0BD86" w14:textId="77777777" w:rsidR="00AD1607" w:rsidRDefault="00AD1607" w:rsidP="00423766">
      <w:pPr>
        <w:pStyle w:val="p1"/>
        <w:spacing w:before="0" w:beforeAutospacing="0" w:after="45" w:afterAutospacing="0"/>
        <w:jc w:val="center"/>
        <w:rPr>
          <w:rFonts w:ascii="Segoe UI" w:hAnsi="Segoe UI" w:cs="Segoe UI"/>
          <w:color w:val="000000"/>
        </w:rPr>
      </w:pPr>
    </w:p>
    <w:p w14:paraId="0F14C595" w14:textId="77777777" w:rsidR="00CF100B" w:rsidRDefault="00CF100B"/>
    <w:sectPr w:rsidR="00CF100B" w:rsidSect="00FE0DB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D284" w14:textId="77777777" w:rsidR="008E65FD" w:rsidRDefault="008E65FD" w:rsidP="00CB5952">
      <w:r>
        <w:separator/>
      </w:r>
    </w:p>
  </w:endnote>
  <w:endnote w:type="continuationSeparator" w:id="0">
    <w:p w14:paraId="6961A5AC" w14:textId="77777777" w:rsidR="008E65FD" w:rsidRDefault="008E65FD" w:rsidP="00CB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harter">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05849"/>
      <w:docPartObj>
        <w:docPartGallery w:val="Page Numbers (Bottom of Page)"/>
        <w:docPartUnique/>
      </w:docPartObj>
    </w:sdtPr>
    <w:sdtContent>
      <w:p w14:paraId="663821B3" w14:textId="2EB3AE21" w:rsidR="00CB5952" w:rsidRDefault="00CB5952"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624684" w14:textId="77777777" w:rsidR="00CB5952" w:rsidRDefault="00CB5952" w:rsidP="00CB59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830985"/>
      <w:docPartObj>
        <w:docPartGallery w:val="Page Numbers (Bottom of Page)"/>
        <w:docPartUnique/>
      </w:docPartObj>
    </w:sdtPr>
    <w:sdtContent>
      <w:p w14:paraId="058B8EAF" w14:textId="3781D70A" w:rsidR="00CB5952" w:rsidRDefault="00CB5952"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F7E7FD" w14:textId="77777777" w:rsidR="00CB5952" w:rsidRDefault="00CB5952" w:rsidP="00CB59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7DC0" w14:textId="77777777" w:rsidR="008E65FD" w:rsidRDefault="008E65FD" w:rsidP="00CB5952">
      <w:r>
        <w:separator/>
      </w:r>
    </w:p>
  </w:footnote>
  <w:footnote w:type="continuationSeparator" w:id="0">
    <w:p w14:paraId="209D7AC6" w14:textId="77777777" w:rsidR="008E65FD" w:rsidRDefault="008E65FD" w:rsidP="00CB5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11D8"/>
    <w:multiLevelType w:val="hybridMultilevel"/>
    <w:tmpl w:val="87F4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B39C3"/>
    <w:multiLevelType w:val="hybridMultilevel"/>
    <w:tmpl w:val="FF565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0B"/>
    <w:rsid w:val="00001456"/>
    <w:rsid w:val="00003145"/>
    <w:rsid w:val="00010625"/>
    <w:rsid w:val="000111F5"/>
    <w:rsid w:val="00015C7A"/>
    <w:rsid w:val="00016938"/>
    <w:rsid w:val="00020810"/>
    <w:rsid w:val="00025F7C"/>
    <w:rsid w:val="000340C9"/>
    <w:rsid w:val="00036073"/>
    <w:rsid w:val="00040863"/>
    <w:rsid w:val="00041844"/>
    <w:rsid w:val="00046237"/>
    <w:rsid w:val="0004719C"/>
    <w:rsid w:val="000479D0"/>
    <w:rsid w:val="00051C7E"/>
    <w:rsid w:val="00056494"/>
    <w:rsid w:val="00065646"/>
    <w:rsid w:val="0007133E"/>
    <w:rsid w:val="00077739"/>
    <w:rsid w:val="00081423"/>
    <w:rsid w:val="00081631"/>
    <w:rsid w:val="00081EA6"/>
    <w:rsid w:val="00082272"/>
    <w:rsid w:val="00086708"/>
    <w:rsid w:val="00090680"/>
    <w:rsid w:val="000A0398"/>
    <w:rsid w:val="000A1E9A"/>
    <w:rsid w:val="000A2C52"/>
    <w:rsid w:val="000A6F97"/>
    <w:rsid w:val="000B0F18"/>
    <w:rsid w:val="000B383E"/>
    <w:rsid w:val="000B400E"/>
    <w:rsid w:val="000B64BE"/>
    <w:rsid w:val="000C08B7"/>
    <w:rsid w:val="000C767B"/>
    <w:rsid w:val="000D0B92"/>
    <w:rsid w:val="000D1E4C"/>
    <w:rsid w:val="000D38F1"/>
    <w:rsid w:val="000E1913"/>
    <w:rsid w:val="000E1BDC"/>
    <w:rsid w:val="000E5E5F"/>
    <w:rsid w:val="000F5726"/>
    <w:rsid w:val="000F7EE1"/>
    <w:rsid w:val="0011093C"/>
    <w:rsid w:val="00110CC0"/>
    <w:rsid w:val="00110DBA"/>
    <w:rsid w:val="00111693"/>
    <w:rsid w:val="0011380A"/>
    <w:rsid w:val="00113943"/>
    <w:rsid w:val="001148AE"/>
    <w:rsid w:val="0012008A"/>
    <w:rsid w:val="00121B67"/>
    <w:rsid w:val="0013066A"/>
    <w:rsid w:val="00135620"/>
    <w:rsid w:val="00135CE8"/>
    <w:rsid w:val="00137AF2"/>
    <w:rsid w:val="001417FA"/>
    <w:rsid w:val="00147079"/>
    <w:rsid w:val="00152085"/>
    <w:rsid w:val="001565B4"/>
    <w:rsid w:val="00157666"/>
    <w:rsid w:val="00162145"/>
    <w:rsid w:val="00162392"/>
    <w:rsid w:val="00166688"/>
    <w:rsid w:val="00167537"/>
    <w:rsid w:val="001754B9"/>
    <w:rsid w:val="001768EC"/>
    <w:rsid w:val="001852F1"/>
    <w:rsid w:val="00185698"/>
    <w:rsid w:val="0018583D"/>
    <w:rsid w:val="0019007B"/>
    <w:rsid w:val="00190460"/>
    <w:rsid w:val="00197C3F"/>
    <w:rsid w:val="001A2779"/>
    <w:rsid w:val="001B6101"/>
    <w:rsid w:val="001B6CB1"/>
    <w:rsid w:val="001C01CE"/>
    <w:rsid w:val="001C5259"/>
    <w:rsid w:val="001D08C4"/>
    <w:rsid w:val="001D1BC7"/>
    <w:rsid w:val="001D2F06"/>
    <w:rsid w:val="001E120A"/>
    <w:rsid w:val="00207248"/>
    <w:rsid w:val="002137F2"/>
    <w:rsid w:val="00224B3B"/>
    <w:rsid w:val="00231F6F"/>
    <w:rsid w:val="00234BE1"/>
    <w:rsid w:val="00234E25"/>
    <w:rsid w:val="002366C6"/>
    <w:rsid w:val="002410AA"/>
    <w:rsid w:val="0024251B"/>
    <w:rsid w:val="00245B51"/>
    <w:rsid w:val="0024743F"/>
    <w:rsid w:val="00251355"/>
    <w:rsid w:val="0025237D"/>
    <w:rsid w:val="0025375E"/>
    <w:rsid w:val="00256570"/>
    <w:rsid w:val="00265E5A"/>
    <w:rsid w:val="002666BC"/>
    <w:rsid w:val="00270AF0"/>
    <w:rsid w:val="00270B1C"/>
    <w:rsid w:val="00270DEF"/>
    <w:rsid w:val="00275149"/>
    <w:rsid w:val="00280F42"/>
    <w:rsid w:val="00282966"/>
    <w:rsid w:val="00294745"/>
    <w:rsid w:val="002A08C2"/>
    <w:rsid w:val="002A4636"/>
    <w:rsid w:val="002A4FDA"/>
    <w:rsid w:val="002B5376"/>
    <w:rsid w:val="002B706F"/>
    <w:rsid w:val="002C1C73"/>
    <w:rsid w:val="002C22D1"/>
    <w:rsid w:val="002D172B"/>
    <w:rsid w:val="002D327C"/>
    <w:rsid w:val="002D42CB"/>
    <w:rsid w:val="002D6A66"/>
    <w:rsid w:val="002E0CAD"/>
    <w:rsid w:val="002E315B"/>
    <w:rsid w:val="002F273C"/>
    <w:rsid w:val="002F4057"/>
    <w:rsid w:val="0030544B"/>
    <w:rsid w:val="00305472"/>
    <w:rsid w:val="00305843"/>
    <w:rsid w:val="0032185B"/>
    <w:rsid w:val="00323E66"/>
    <w:rsid w:val="003262C7"/>
    <w:rsid w:val="00330C5C"/>
    <w:rsid w:val="00332990"/>
    <w:rsid w:val="00341620"/>
    <w:rsid w:val="00345177"/>
    <w:rsid w:val="00350A84"/>
    <w:rsid w:val="0035139F"/>
    <w:rsid w:val="00353825"/>
    <w:rsid w:val="0036032B"/>
    <w:rsid w:val="00361690"/>
    <w:rsid w:val="0036169E"/>
    <w:rsid w:val="003652ED"/>
    <w:rsid w:val="00367D92"/>
    <w:rsid w:val="00372129"/>
    <w:rsid w:val="003734D2"/>
    <w:rsid w:val="003774C0"/>
    <w:rsid w:val="00384E40"/>
    <w:rsid w:val="0038538E"/>
    <w:rsid w:val="00385DB7"/>
    <w:rsid w:val="00385F9A"/>
    <w:rsid w:val="0039248F"/>
    <w:rsid w:val="003A090E"/>
    <w:rsid w:val="003A157C"/>
    <w:rsid w:val="003A5450"/>
    <w:rsid w:val="003A5A6F"/>
    <w:rsid w:val="003A707A"/>
    <w:rsid w:val="003B25AF"/>
    <w:rsid w:val="003B4775"/>
    <w:rsid w:val="003B7D4F"/>
    <w:rsid w:val="003C01E0"/>
    <w:rsid w:val="003C0494"/>
    <w:rsid w:val="003C30B4"/>
    <w:rsid w:val="003C3E03"/>
    <w:rsid w:val="003C6BC7"/>
    <w:rsid w:val="003C790E"/>
    <w:rsid w:val="003D13F9"/>
    <w:rsid w:val="003D3ECD"/>
    <w:rsid w:val="003D48EF"/>
    <w:rsid w:val="003E4A75"/>
    <w:rsid w:val="003E6954"/>
    <w:rsid w:val="003F4603"/>
    <w:rsid w:val="004014EC"/>
    <w:rsid w:val="00405DF7"/>
    <w:rsid w:val="0040697B"/>
    <w:rsid w:val="004130CC"/>
    <w:rsid w:val="00414372"/>
    <w:rsid w:val="00423766"/>
    <w:rsid w:val="00426A79"/>
    <w:rsid w:val="0042721A"/>
    <w:rsid w:val="004272C8"/>
    <w:rsid w:val="00440F44"/>
    <w:rsid w:val="00445757"/>
    <w:rsid w:val="004457C4"/>
    <w:rsid w:val="004463FF"/>
    <w:rsid w:val="00447964"/>
    <w:rsid w:val="0045442A"/>
    <w:rsid w:val="004609D0"/>
    <w:rsid w:val="00464456"/>
    <w:rsid w:val="004716B5"/>
    <w:rsid w:val="00474E81"/>
    <w:rsid w:val="004819FA"/>
    <w:rsid w:val="0048740B"/>
    <w:rsid w:val="004904A3"/>
    <w:rsid w:val="00491C07"/>
    <w:rsid w:val="00492CEF"/>
    <w:rsid w:val="004A1D37"/>
    <w:rsid w:val="004A20B2"/>
    <w:rsid w:val="004A2281"/>
    <w:rsid w:val="004A4F0A"/>
    <w:rsid w:val="004B101D"/>
    <w:rsid w:val="004B28CE"/>
    <w:rsid w:val="004B5650"/>
    <w:rsid w:val="004B618F"/>
    <w:rsid w:val="004B6A7E"/>
    <w:rsid w:val="004C0CEC"/>
    <w:rsid w:val="004C4924"/>
    <w:rsid w:val="004C4FD1"/>
    <w:rsid w:val="004C61C9"/>
    <w:rsid w:val="004D40BB"/>
    <w:rsid w:val="004D54DE"/>
    <w:rsid w:val="004E3D11"/>
    <w:rsid w:val="004E46D2"/>
    <w:rsid w:val="004E781B"/>
    <w:rsid w:val="004F43DD"/>
    <w:rsid w:val="004F5409"/>
    <w:rsid w:val="004F55D1"/>
    <w:rsid w:val="00502147"/>
    <w:rsid w:val="00502D06"/>
    <w:rsid w:val="0050413B"/>
    <w:rsid w:val="00510EE9"/>
    <w:rsid w:val="00512AA4"/>
    <w:rsid w:val="0051331B"/>
    <w:rsid w:val="00514137"/>
    <w:rsid w:val="005146EE"/>
    <w:rsid w:val="005147B6"/>
    <w:rsid w:val="0051624A"/>
    <w:rsid w:val="0053036C"/>
    <w:rsid w:val="00530F5C"/>
    <w:rsid w:val="0053328C"/>
    <w:rsid w:val="00533AF2"/>
    <w:rsid w:val="005408C2"/>
    <w:rsid w:val="00541904"/>
    <w:rsid w:val="00541BC7"/>
    <w:rsid w:val="00543C73"/>
    <w:rsid w:val="005521FF"/>
    <w:rsid w:val="00553CA1"/>
    <w:rsid w:val="00555844"/>
    <w:rsid w:val="00566BAB"/>
    <w:rsid w:val="005672FA"/>
    <w:rsid w:val="005867F2"/>
    <w:rsid w:val="00586DE4"/>
    <w:rsid w:val="00591A54"/>
    <w:rsid w:val="0059379C"/>
    <w:rsid w:val="00594103"/>
    <w:rsid w:val="005960CA"/>
    <w:rsid w:val="005A6E83"/>
    <w:rsid w:val="005B2F94"/>
    <w:rsid w:val="005B5CA5"/>
    <w:rsid w:val="005C22D8"/>
    <w:rsid w:val="005C3BDE"/>
    <w:rsid w:val="005C4434"/>
    <w:rsid w:val="005C470A"/>
    <w:rsid w:val="005C60BF"/>
    <w:rsid w:val="005C64D9"/>
    <w:rsid w:val="005C68FB"/>
    <w:rsid w:val="005D0A58"/>
    <w:rsid w:val="005D6401"/>
    <w:rsid w:val="00605064"/>
    <w:rsid w:val="00605512"/>
    <w:rsid w:val="00605578"/>
    <w:rsid w:val="00612DA2"/>
    <w:rsid w:val="00614686"/>
    <w:rsid w:val="006146D5"/>
    <w:rsid w:val="0061611C"/>
    <w:rsid w:val="006162A3"/>
    <w:rsid w:val="006222FD"/>
    <w:rsid w:val="00622751"/>
    <w:rsid w:val="006243E3"/>
    <w:rsid w:val="006248B3"/>
    <w:rsid w:val="00626882"/>
    <w:rsid w:val="00635B50"/>
    <w:rsid w:val="00645A63"/>
    <w:rsid w:val="006472BE"/>
    <w:rsid w:val="006549DE"/>
    <w:rsid w:val="00656424"/>
    <w:rsid w:val="00661905"/>
    <w:rsid w:val="00663B75"/>
    <w:rsid w:val="0066743B"/>
    <w:rsid w:val="00671FA7"/>
    <w:rsid w:val="0067595B"/>
    <w:rsid w:val="00676860"/>
    <w:rsid w:val="00676EC7"/>
    <w:rsid w:val="0068151B"/>
    <w:rsid w:val="0068354E"/>
    <w:rsid w:val="00695385"/>
    <w:rsid w:val="006B23EF"/>
    <w:rsid w:val="006B7024"/>
    <w:rsid w:val="006C10B7"/>
    <w:rsid w:val="006C1C7A"/>
    <w:rsid w:val="006C2732"/>
    <w:rsid w:val="006C4498"/>
    <w:rsid w:val="006C634D"/>
    <w:rsid w:val="006D3CD4"/>
    <w:rsid w:val="006D5ACD"/>
    <w:rsid w:val="006D6C4E"/>
    <w:rsid w:val="006D7650"/>
    <w:rsid w:val="006E1239"/>
    <w:rsid w:val="006E65A5"/>
    <w:rsid w:val="006E67B2"/>
    <w:rsid w:val="0070624E"/>
    <w:rsid w:val="00720814"/>
    <w:rsid w:val="00720B59"/>
    <w:rsid w:val="00724835"/>
    <w:rsid w:val="007255F3"/>
    <w:rsid w:val="00731CBB"/>
    <w:rsid w:val="00732F7C"/>
    <w:rsid w:val="00740537"/>
    <w:rsid w:val="007413B6"/>
    <w:rsid w:val="00750C3A"/>
    <w:rsid w:val="00752840"/>
    <w:rsid w:val="007542A2"/>
    <w:rsid w:val="007801C1"/>
    <w:rsid w:val="007801FA"/>
    <w:rsid w:val="00780B2C"/>
    <w:rsid w:val="00786317"/>
    <w:rsid w:val="00793170"/>
    <w:rsid w:val="00794E98"/>
    <w:rsid w:val="007977ED"/>
    <w:rsid w:val="007A00E3"/>
    <w:rsid w:val="007A2AA9"/>
    <w:rsid w:val="007B30BD"/>
    <w:rsid w:val="007C03A6"/>
    <w:rsid w:val="007D061F"/>
    <w:rsid w:val="007D2BFA"/>
    <w:rsid w:val="007D3B93"/>
    <w:rsid w:val="007D4FCF"/>
    <w:rsid w:val="007E2D11"/>
    <w:rsid w:val="007F1B02"/>
    <w:rsid w:val="007F36E2"/>
    <w:rsid w:val="007F5DE4"/>
    <w:rsid w:val="007F5E16"/>
    <w:rsid w:val="007F6F14"/>
    <w:rsid w:val="007F7625"/>
    <w:rsid w:val="008004D3"/>
    <w:rsid w:val="0081591A"/>
    <w:rsid w:val="00821BCC"/>
    <w:rsid w:val="00834668"/>
    <w:rsid w:val="00835EAF"/>
    <w:rsid w:val="00842699"/>
    <w:rsid w:val="00844963"/>
    <w:rsid w:val="00847206"/>
    <w:rsid w:val="00855639"/>
    <w:rsid w:val="008561D0"/>
    <w:rsid w:val="0085627A"/>
    <w:rsid w:val="00857310"/>
    <w:rsid w:val="00863E42"/>
    <w:rsid w:val="008749E4"/>
    <w:rsid w:val="00875B9C"/>
    <w:rsid w:val="00880B2C"/>
    <w:rsid w:val="00880F76"/>
    <w:rsid w:val="008832EB"/>
    <w:rsid w:val="008841E2"/>
    <w:rsid w:val="00884B5E"/>
    <w:rsid w:val="008939BA"/>
    <w:rsid w:val="00897641"/>
    <w:rsid w:val="008A1413"/>
    <w:rsid w:val="008A247A"/>
    <w:rsid w:val="008A2F24"/>
    <w:rsid w:val="008A4DBB"/>
    <w:rsid w:val="008B1E68"/>
    <w:rsid w:val="008B5979"/>
    <w:rsid w:val="008C0777"/>
    <w:rsid w:val="008C5427"/>
    <w:rsid w:val="008C6780"/>
    <w:rsid w:val="008D0E7E"/>
    <w:rsid w:val="008D3142"/>
    <w:rsid w:val="008D4B34"/>
    <w:rsid w:val="008D768C"/>
    <w:rsid w:val="008E410F"/>
    <w:rsid w:val="008E65FD"/>
    <w:rsid w:val="00900486"/>
    <w:rsid w:val="009021CC"/>
    <w:rsid w:val="0090232F"/>
    <w:rsid w:val="00905CB4"/>
    <w:rsid w:val="00915195"/>
    <w:rsid w:val="00922363"/>
    <w:rsid w:val="00925495"/>
    <w:rsid w:val="00930923"/>
    <w:rsid w:val="00941CA6"/>
    <w:rsid w:val="00944061"/>
    <w:rsid w:val="00944156"/>
    <w:rsid w:val="00951438"/>
    <w:rsid w:val="00965081"/>
    <w:rsid w:val="00970651"/>
    <w:rsid w:val="009730EE"/>
    <w:rsid w:val="009732F3"/>
    <w:rsid w:val="00984990"/>
    <w:rsid w:val="009865BD"/>
    <w:rsid w:val="00990F29"/>
    <w:rsid w:val="0099310D"/>
    <w:rsid w:val="009A00E0"/>
    <w:rsid w:val="009A0936"/>
    <w:rsid w:val="009A2C1B"/>
    <w:rsid w:val="009A6675"/>
    <w:rsid w:val="009B5FF6"/>
    <w:rsid w:val="009B6DA7"/>
    <w:rsid w:val="009B76F6"/>
    <w:rsid w:val="009C3CE8"/>
    <w:rsid w:val="009C3E3F"/>
    <w:rsid w:val="009C718C"/>
    <w:rsid w:val="009D2FDD"/>
    <w:rsid w:val="009E416D"/>
    <w:rsid w:val="009E7E7F"/>
    <w:rsid w:val="009F6F0E"/>
    <w:rsid w:val="00A05990"/>
    <w:rsid w:val="00A1211E"/>
    <w:rsid w:val="00A13FA9"/>
    <w:rsid w:val="00A167F4"/>
    <w:rsid w:val="00A1693D"/>
    <w:rsid w:val="00A17436"/>
    <w:rsid w:val="00A21D6F"/>
    <w:rsid w:val="00A23410"/>
    <w:rsid w:val="00A27CA0"/>
    <w:rsid w:val="00A30D9A"/>
    <w:rsid w:val="00A32295"/>
    <w:rsid w:val="00A37812"/>
    <w:rsid w:val="00A405DF"/>
    <w:rsid w:val="00A407F3"/>
    <w:rsid w:val="00A40A20"/>
    <w:rsid w:val="00A44D44"/>
    <w:rsid w:val="00A479A7"/>
    <w:rsid w:val="00A547AE"/>
    <w:rsid w:val="00A57292"/>
    <w:rsid w:val="00A644EF"/>
    <w:rsid w:val="00A71EFF"/>
    <w:rsid w:val="00A72E85"/>
    <w:rsid w:val="00A83906"/>
    <w:rsid w:val="00A874B4"/>
    <w:rsid w:val="00A87F4C"/>
    <w:rsid w:val="00A94722"/>
    <w:rsid w:val="00A94962"/>
    <w:rsid w:val="00A954F6"/>
    <w:rsid w:val="00A96FC7"/>
    <w:rsid w:val="00AA4468"/>
    <w:rsid w:val="00AA5EDA"/>
    <w:rsid w:val="00AA5F0E"/>
    <w:rsid w:val="00AB4D6D"/>
    <w:rsid w:val="00AB5806"/>
    <w:rsid w:val="00AB6275"/>
    <w:rsid w:val="00AC3F71"/>
    <w:rsid w:val="00AD11CA"/>
    <w:rsid w:val="00AD1607"/>
    <w:rsid w:val="00AD3D9E"/>
    <w:rsid w:val="00AD720D"/>
    <w:rsid w:val="00AE0A83"/>
    <w:rsid w:val="00AE50E9"/>
    <w:rsid w:val="00AF0E10"/>
    <w:rsid w:val="00AF2BD1"/>
    <w:rsid w:val="00AF4254"/>
    <w:rsid w:val="00AF4AA5"/>
    <w:rsid w:val="00AF6863"/>
    <w:rsid w:val="00AF71E2"/>
    <w:rsid w:val="00B00A7B"/>
    <w:rsid w:val="00B16690"/>
    <w:rsid w:val="00B175B3"/>
    <w:rsid w:val="00B22C1D"/>
    <w:rsid w:val="00B23C67"/>
    <w:rsid w:val="00B30613"/>
    <w:rsid w:val="00B35286"/>
    <w:rsid w:val="00B36054"/>
    <w:rsid w:val="00B3758C"/>
    <w:rsid w:val="00B407DD"/>
    <w:rsid w:val="00B45EC4"/>
    <w:rsid w:val="00B469A8"/>
    <w:rsid w:val="00B47789"/>
    <w:rsid w:val="00B516B2"/>
    <w:rsid w:val="00B54E85"/>
    <w:rsid w:val="00B57342"/>
    <w:rsid w:val="00B60778"/>
    <w:rsid w:val="00B63BDE"/>
    <w:rsid w:val="00B66621"/>
    <w:rsid w:val="00B673F7"/>
    <w:rsid w:val="00B752E0"/>
    <w:rsid w:val="00B76D2B"/>
    <w:rsid w:val="00B910D8"/>
    <w:rsid w:val="00B94330"/>
    <w:rsid w:val="00B9445A"/>
    <w:rsid w:val="00BA0005"/>
    <w:rsid w:val="00BA0B38"/>
    <w:rsid w:val="00BA2575"/>
    <w:rsid w:val="00BA5439"/>
    <w:rsid w:val="00BA6E70"/>
    <w:rsid w:val="00BB59A3"/>
    <w:rsid w:val="00BC1135"/>
    <w:rsid w:val="00BC2645"/>
    <w:rsid w:val="00BC2880"/>
    <w:rsid w:val="00BD150B"/>
    <w:rsid w:val="00BD27FD"/>
    <w:rsid w:val="00BD4DB3"/>
    <w:rsid w:val="00BD7593"/>
    <w:rsid w:val="00BE3DDE"/>
    <w:rsid w:val="00BE4818"/>
    <w:rsid w:val="00BE7FDA"/>
    <w:rsid w:val="00BF306A"/>
    <w:rsid w:val="00BF5D1E"/>
    <w:rsid w:val="00BF5DD3"/>
    <w:rsid w:val="00BF6927"/>
    <w:rsid w:val="00C1202C"/>
    <w:rsid w:val="00C24745"/>
    <w:rsid w:val="00C4033D"/>
    <w:rsid w:val="00C42DE1"/>
    <w:rsid w:val="00C51D81"/>
    <w:rsid w:val="00C526B9"/>
    <w:rsid w:val="00C57D32"/>
    <w:rsid w:val="00C617A7"/>
    <w:rsid w:val="00C75B65"/>
    <w:rsid w:val="00C772EC"/>
    <w:rsid w:val="00C830B2"/>
    <w:rsid w:val="00C8386D"/>
    <w:rsid w:val="00C85FA6"/>
    <w:rsid w:val="00C86BBF"/>
    <w:rsid w:val="00C914DD"/>
    <w:rsid w:val="00CA1DBF"/>
    <w:rsid w:val="00CA3162"/>
    <w:rsid w:val="00CA350C"/>
    <w:rsid w:val="00CA746C"/>
    <w:rsid w:val="00CB015C"/>
    <w:rsid w:val="00CB5952"/>
    <w:rsid w:val="00CB6709"/>
    <w:rsid w:val="00CB7F4A"/>
    <w:rsid w:val="00CC43F6"/>
    <w:rsid w:val="00CD1FC6"/>
    <w:rsid w:val="00CD5374"/>
    <w:rsid w:val="00CE33FD"/>
    <w:rsid w:val="00CE52D9"/>
    <w:rsid w:val="00CE6736"/>
    <w:rsid w:val="00CF100B"/>
    <w:rsid w:val="00D00264"/>
    <w:rsid w:val="00D02380"/>
    <w:rsid w:val="00D02DED"/>
    <w:rsid w:val="00D05482"/>
    <w:rsid w:val="00D0583F"/>
    <w:rsid w:val="00D06F12"/>
    <w:rsid w:val="00D10578"/>
    <w:rsid w:val="00D14DC3"/>
    <w:rsid w:val="00D166BE"/>
    <w:rsid w:val="00D220D4"/>
    <w:rsid w:val="00D32489"/>
    <w:rsid w:val="00D3701D"/>
    <w:rsid w:val="00D4252A"/>
    <w:rsid w:val="00D4419A"/>
    <w:rsid w:val="00D4534E"/>
    <w:rsid w:val="00D47E8D"/>
    <w:rsid w:val="00D52119"/>
    <w:rsid w:val="00D56749"/>
    <w:rsid w:val="00D63D67"/>
    <w:rsid w:val="00D64BAB"/>
    <w:rsid w:val="00D66313"/>
    <w:rsid w:val="00D66C41"/>
    <w:rsid w:val="00D67599"/>
    <w:rsid w:val="00D675FD"/>
    <w:rsid w:val="00D728EE"/>
    <w:rsid w:val="00D733E1"/>
    <w:rsid w:val="00D752B4"/>
    <w:rsid w:val="00D77D4B"/>
    <w:rsid w:val="00D8446A"/>
    <w:rsid w:val="00D90695"/>
    <w:rsid w:val="00D9252D"/>
    <w:rsid w:val="00DA0112"/>
    <w:rsid w:val="00DA02F3"/>
    <w:rsid w:val="00DA3AC4"/>
    <w:rsid w:val="00DA54EA"/>
    <w:rsid w:val="00DA65B7"/>
    <w:rsid w:val="00DB15B2"/>
    <w:rsid w:val="00DC0570"/>
    <w:rsid w:val="00DC5CE5"/>
    <w:rsid w:val="00DC72A1"/>
    <w:rsid w:val="00DD08D8"/>
    <w:rsid w:val="00DD1BEC"/>
    <w:rsid w:val="00DD641C"/>
    <w:rsid w:val="00DE1B35"/>
    <w:rsid w:val="00DE201E"/>
    <w:rsid w:val="00DE6FC2"/>
    <w:rsid w:val="00DF0522"/>
    <w:rsid w:val="00DF6D08"/>
    <w:rsid w:val="00E001D9"/>
    <w:rsid w:val="00E02144"/>
    <w:rsid w:val="00E03788"/>
    <w:rsid w:val="00E068F2"/>
    <w:rsid w:val="00E06F72"/>
    <w:rsid w:val="00E174A8"/>
    <w:rsid w:val="00E2021E"/>
    <w:rsid w:val="00E214FB"/>
    <w:rsid w:val="00E231B2"/>
    <w:rsid w:val="00E266CA"/>
    <w:rsid w:val="00E31F9A"/>
    <w:rsid w:val="00E53585"/>
    <w:rsid w:val="00E54553"/>
    <w:rsid w:val="00E67C6E"/>
    <w:rsid w:val="00E747D4"/>
    <w:rsid w:val="00E74B2F"/>
    <w:rsid w:val="00E81995"/>
    <w:rsid w:val="00E85AA9"/>
    <w:rsid w:val="00E90623"/>
    <w:rsid w:val="00E911D9"/>
    <w:rsid w:val="00E940DF"/>
    <w:rsid w:val="00EA0164"/>
    <w:rsid w:val="00EB10DA"/>
    <w:rsid w:val="00EB6C85"/>
    <w:rsid w:val="00EC02CE"/>
    <w:rsid w:val="00EC0896"/>
    <w:rsid w:val="00EC2334"/>
    <w:rsid w:val="00EC7215"/>
    <w:rsid w:val="00EC7723"/>
    <w:rsid w:val="00EE2C79"/>
    <w:rsid w:val="00EE789D"/>
    <w:rsid w:val="00EF1386"/>
    <w:rsid w:val="00EF2848"/>
    <w:rsid w:val="00EF6A4B"/>
    <w:rsid w:val="00F005F5"/>
    <w:rsid w:val="00F03257"/>
    <w:rsid w:val="00F0562E"/>
    <w:rsid w:val="00F10188"/>
    <w:rsid w:val="00F15C1F"/>
    <w:rsid w:val="00F211A9"/>
    <w:rsid w:val="00F239C4"/>
    <w:rsid w:val="00F31310"/>
    <w:rsid w:val="00F32229"/>
    <w:rsid w:val="00F35EE8"/>
    <w:rsid w:val="00F3618C"/>
    <w:rsid w:val="00F444E0"/>
    <w:rsid w:val="00F5046D"/>
    <w:rsid w:val="00F54848"/>
    <w:rsid w:val="00F5493E"/>
    <w:rsid w:val="00F567B1"/>
    <w:rsid w:val="00F57D4E"/>
    <w:rsid w:val="00F607CC"/>
    <w:rsid w:val="00F655B7"/>
    <w:rsid w:val="00F71DB1"/>
    <w:rsid w:val="00F73A34"/>
    <w:rsid w:val="00F73B55"/>
    <w:rsid w:val="00F86195"/>
    <w:rsid w:val="00F90C79"/>
    <w:rsid w:val="00F90FBE"/>
    <w:rsid w:val="00F9378F"/>
    <w:rsid w:val="00F941B3"/>
    <w:rsid w:val="00F96D71"/>
    <w:rsid w:val="00FA1136"/>
    <w:rsid w:val="00FA4BBC"/>
    <w:rsid w:val="00FA54BC"/>
    <w:rsid w:val="00FB04E3"/>
    <w:rsid w:val="00FB12E5"/>
    <w:rsid w:val="00FB2FB3"/>
    <w:rsid w:val="00FB5E7A"/>
    <w:rsid w:val="00FB7DE5"/>
    <w:rsid w:val="00FC31C0"/>
    <w:rsid w:val="00FD0097"/>
    <w:rsid w:val="00FD0357"/>
    <w:rsid w:val="00FD60A5"/>
    <w:rsid w:val="00FD7633"/>
    <w:rsid w:val="00FE0DB1"/>
    <w:rsid w:val="00FE28C4"/>
    <w:rsid w:val="00FE5845"/>
    <w:rsid w:val="00FE5E18"/>
    <w:rsid w:val="00FF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1AC43"/>
  <w15:chartTrackingRefBased/>
  <w15:docId w15:val="{618D8D35-9E72-534C-9E07-FB652CB5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B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F100B"/>
  </w:style>
  <w:style w:type="character" w:styleId="Hyperlink">
    <w:name w:val="Hyperlink"/>
    <w:basedOn w:val="DefaultParagraphFont"/>
    <w:uiPriority w:val="99"/>
    <w:semiHidden/>
    <w:unhideWhenUsed/>
    <w:rsid w:val="00CF100B"/>
    <w:rPr>
      <w:color w:val="0000FF"/>
      <w:u w:val="single"/>
    </w:rPr>
  </w:style>
  <w:style w:type="character" w:customStyle="1" w:styleId="apple-converted-space">
    <w:name w:val="apple-converted-space"/>
    <w:basedOn w:val="DefaultParagraphFont"/>
    <w:rsid w:val="00CF100B"/>
  </w:style>
  <w:style w:type="paragraph" w:customStyle="1" w:styleId="p1">
    <w:name w:val="p1"/>
    <w:basedOn w:val="Normal"/>
    <w:rsid w:val="00CF100B"/>
    <w:pPr>
      <w:spacing w:before="100" w:beforeAutospacing="1" w:after="100" w:afterAutospacing="1"/>
    </w:pPr>
  </w:style>
  <w:style w:type="character" w:customStyle="1" w:styleId="s1">
    <w:name w:val="s1"/>
    <w:basedOn w:val="DefaultParagraphFont"/>
    <w:rsid w:val="00CF100B"/>
  </w:style>
  <w:style w:type="paragraph" w:styleId="Footer">
    <w:name w:val="footer"/>
    <w:basedOn w:val="Normal"/>
    <w:link w:val="FooterChar"/>
    <w:uiPriority w:val="99"/>
    <w:unhideWhenUsed/>
    <w:rsid w:val="00CB595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B5952"/>
  </w:style>
  <w:style w:type="character" w:styleId="PageNumber">
    <w:name w:val="page number"/>
    <w:basedOn w:val="DefaultParagraphFont"/>
    <w:uiPriority w:val="99"/>
    <w:semiHidden/>
    <w:unhideWhenUsed/>
    <w:rsid w:val="00CB5952"/>
  </w:style>
  <w:style w:type="paragraph" w:styleId="ListParagraph">
    <w:name w:val="List Paragraph"/>
    <w:basedOn w:val="Normal"/>
    <w:uiPriority w:val="34"/>
    <w:qFormat/>
    <w:rsid w:val="00EC0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889">
      <w:bodyDiv w:val="1"/>
      <w:marLeft w:val="0"/>
      <w:marRight w:val="0"/>
      <w:marTop w:val="0"/>
      <w:marBottom w:val="0"/>
      <w:divBdr>
        <w:top w:val="none" w:sz="0" w:space="0" w:color="auto"/>
        <w:left w:val="none" w:sz="0" w:space="0" w:color="auto"/>
        <w:bottom w:val="none" w:sz="0" w:space="0" w:color="auto"/>
        <w:right w:val="none" w:sz="0" w:space="0" w:color="auto"/>
      </w:divBdr>
    </w:div>
    <w:div w:id="444085926">
      <w:bodyDiv w:val="1"/>
      <w:marLeft w:val="0"/>
      <w:marRight w:val="0"/>
      <w:marTop w:val="0"/>
      <w:marBottom w:val="0"/>
      <w:divBdr>
        <w:top w:val="none" w:sz="0" w:space="0" w:color="auto"/>
        <w:left w:val="none" w:sz="0" w:space="0" w:color="auto"/>
        <w:bottom w:val="none" w:sz="0" w:space="0" w:color="auto"/>
        <w:right w:val="none" w:sz="0" w:space="0" w:color="auto"/>
      </w:divBdr>
    </w:div>
    <w:div w:id="770708290">
      <w:bodyDiv w:val="1"/>
      <w:marLeft w:val="0"/>
      <w:marRight w:val="0"/>
      <w:marTop w:val="0"/>
      <w:marBottom w:val="0"/>
      <w:divBdr>
        <w:top w:val="none" w:sz="0" w:space="0" w:color="auto"/>
        <w:left w:val="none" w:sz="0" w:space="0" w:color="auto"/>
        <w:bottom w:val="none" w:sz="0" w:space="0" w:color="auto"/>
        <w:right w:val="none" w:sz="0" w:space="0" w:color="auto"/>
      </w:divBdr>
    </w:div>
    <w:div w:id="1330715474">
      <w:bodyDiv w:val="1"/>
      <w:marLeft w:val="0"/>
      <w:marRight w:val="0"/>
      <w:marTop w:val="0"/>
      <w:marBottom w:val="0"/>
      <w:divBdr>
        <w:top w:val="none" w:sz="0" w:space="0" w:color="auto"/>
        <w:left w:val="none" w:sz="0" w:space="0" w:color="auto"/>
        <w:bottom w:val="none" w:sz="0" w:space="0" w:color="auto"/>
        <w:right w:val="none" w:sz="0" w:space="0" w:color="auto"/>
      </w:divBdr>
    </w:div>
    <w:div w:id="1380322035">
      <w:bodyDiv w:val="1"/>
      <w:marLeft w:val="0"/>
      <w:marRight w:val="0"/>
      <w:marTop w:val="0"/>
      <w:marBottom w:val="0"/>
      <w:divBdr>
        <w:top w:val="none" w:sz="0" w:space="0" w:color="auto"/>
        <w:left w:val="none" w:sz="0" w:space="0" w:color="auto"/>
        <w:bottom w:val="none" w:sz="0" w:space="0" w:color="auto"/>
        <w:right w:val="none" w:sz="0" w:space="0" w:color="auto"/>
      </w:divBdr>
    </w:div>
    <w:div w:id="19556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2025-04-26T22:36:00Z</dcterms:created>
  <dcterms:modified xsi:type="dcterms:W3CDTF">2025-04-27T00:00:00Z</dcterms:modified>
</cp:coreProperties>
</file>