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7EC4" w14:textId="061E71FA" w:rsidR="00183FBA" w:rsidRPr="00D540B5" w:rsidRDefault="00183FBA" w:rsidP="00183FBA">
      <w:pPr>
        <w:jc w:val="center"/>
        <w:rPr>
          <w:rFonts w:ascii="Segoe UI" w:hAnsi="Segoe UI" w:cs="Segoe UI"/>
          <w:color w:val="000000"/>
          <w:sz w:val="18"/>
          <w:szCs w:val="18"/>
        </w:rPr>
      </w:pPr>
      <w:r w:rsidRPr="00D540B5">
        <w:rPr>
          <w:rFonts w:ascii="Segoe UI" w:hAnsi="Segoe UI" w:cs="Segoe UI"/>
          <w:b/>
          <w:bCs/>
          <w:color w:val="000000"/>
          <w:sz w:val="18"/>
          <w:szCs w:val="18"/>
          <w:vertAlign w:val="superscript"/>
        </w:rPr>
        <w:t xml:space="preserve">1 </w:t>
      </w:r>
      <w:r w:rsidRPr="00996CF1">
        <w:rPr>
          <w:rFonts w:ascii="Segoe UI" w:hAnsi="Segoe UI" w:cs="Segoe UI"/>
          <w:color w:val="000000"/>
          <w:sz w:val="18"/>
          <w:szCs w:val="18"/>
        </w:rPr>
        <w:t>Come now, you rich, weep and howl for the miseries that are coming upon you.</w:t>
      </w:r>
      <w:r w:rsidRPr="00996CF1">
        <w:rPr>
          <w:rFonts w:ascii="Segoe UI" w:hAnsi="Segoe UI" w:cs="Segoe UI"/>
          <w:color w:val="000000"/>
          <w:sz w:val="18"/>
          <w:szCs w:val="18"/>
          <w:shd w:val="clear" w:color="auto" w:fill="FFFFFF"/>
        </w:rPr>
        <w:t> </w:t>
      </w:r>
      <w:r w:rsidRPr="00996CF1">
        <w:rPr>
          <w:rFonts w:ascii="Segoe UI" w:hAnsi="Segoe UI" w:cs="Segoe UI"/>
          <w:b/>
          <w:bCs/>
          <w:color w:val="000000"/>
          <w:sz w:val="18"/>
          <w:szCs w:val="18"/>
          <w:vertAlign w:val="superscript"/>
        </w:rPr>
        <w:t>2 </w:t>
      </w:r>
      <w:r w:rsidRPr="00996CF1">
        <w:rPr>
          <w:rFonts w:ascii="Segoe UI" w:hAnsi="Segoe UI" w:cs="Segoe UI"/>
          <w:color w:val="000000"/>
          <w:sz w:val="18"/>
          <w:szCs w:val="18"/>
        </w:rPr>
        <w:t xml:space="preserve">Your riches have </w:t>
      </w:r>
      <w:proofErr w:type="gramStart"/>
      <w:r w:rsidRPr="00996CF1">
        <w:rPr>
          <w:rFonts w:ascii="Segoe UI" w:hAnsi="Segoe UI" w:cs="Segoe UI"/>
          <w:color w:val="000000"/>
          <w:sz w:val="18"/>
          <w:szCs w:val="18"/>
        </w:rPr>
        <w:t>rotted</w:t>
      </w:r>
      <w:proofErr w:type="gramEnd"/>
      <w:r w:rsidRPr="00996CF1">
        <w:rPr>
          <w:rFonts w:ascii="Segoe UI" w:hAnsi="Segoe UI" w:cs="Segoe UI"/>
          <w:color w:val="000000"/>
          <w:sz w:val="18"/>
          <w:szCs w:val="18"/>
        </w:rPr>
        <w:t xml:space="preserve"> and your garments are moth-eaten.</w:t>
      </w:r>
      <w:r w:rsidRPr="00996CF1">
        <w:rPr>
          <w:rFonts w:ascii="Segoe UI" w:hAnsi="Segoe UI" w:cs="Segoe UI"/>
          <w:color w:val="000000"/>
          <w:sz w:val="18"/>
          <w:szCs w:val="18"/>
          <w:shd w:val="clear" w:color="auto" w:fill="FFFFFF"/>
        </w:rPr>
        <w:t> </w:t>
      </w:r>
      <w:r w:rsidRPr="00996CF1">
        <w:rPr>
          <w:rFonts w:ascii="Segoe UI" w:hAnsi="Segoe UI" w:cs="Segoe UI"/>
          <w:b/>
          <w:bCs/>
          <w:color w:val="000000"/>
          <w:sz w:val="18"/>
          <w:szCs w:val="18"/>
          <w:vertAlign w:val="superscript"/>
        </w:rPr>
        <w:t>3 </w:t>
      </w:r>
      <w:r w:rsidRPr="00996CF1">
        <w:rPr>
          <w:rFonts w:ascii="Segoe UI" w:hAnsi="Segoe UI" w:cs="Segoe UI"/>
          <w:color w:val="000000"/>
          <w:sz w:val="18"/>
          <w:szCs w:val="18"/>
        </w:rPr>
        <w:t>Your gold and silver have corroded, and their corrosion will be evidence against you and will eat your flesh like fire. You have laid up treasure in the last</w:t>
      </w:r>
      <w:r w:rsidRPr="00D540B5">
        <w:rPr>
          <w:rFonts w:ascii="Segoe UI" w:hAnsi="Segoe UI" w:cs="Segoe UI"/>
          <w:color w:val="000000"/>
          <w:sz w:val="18"/>
          <w:szCs w:val="18"/>
        </w:rPr>
        <w:t xml:space="preserve"> days. </w:t>
      </w:r>
      <w:r w:rsidRPr="00996CF1">
        <w:rPr>
          <w:rFonts w:ascii="Segoe UI" w:hAnsi="Segoe UI" w:cs="Segoe UI"/>
          <w:b/>
          <w:bCs/>
          <w:color w:val="000000"/>
          <w:sz w:val="18"/>
          <w:szCs w:val="18"/>
          <w:vertAlign w:val="superscript"/>
        </w:rPr>
        <w:t>4 </w:t>
      </w:r>
      <w:r w:rsidRPr="00996CF1">
        <w:rPr>
          <w:rFonts w:ascii="Segoe UI" w:hAnsi="Segoe UI" w:cs="Segoe UI"/>
          <w:color w:val="000000"/>
          <w:sz w:val="18"/>
          <w:szCs w:val="18"/>
        </w:rPr>
        <w:t>Behold, the wages of the laborers who mowed your fields, which you kept back by fraud, are crying out against you, and the cries of the harvesters have reached the ears of the Lord of hosts.</w:t>
      </w:r>
      <w:r w:rsidRPr="00996CF1">
        <w:rPr>
          <w:rFonts w:ascii="Segoe UI" w:hAnsi="Segoe UI" w:cs="Segoe UI"/>
          <w:color w:val="000000"/>
          <w:sz w:val="18"/>
          <w:szCs w:val="18"/>
          <w:shd w:val="clear" w:color="auto" w:fill="FFFFFF"/>
        </w:rPr>
        <w:t> </w:t>
      </w:r>
      <w:r w:rsidRPr="00996CF1">
        <w:rPr>
          <w:rFonts w:ascii="Segoe UI" w:hAnsi="Segoe UI" w:cs="Segoe UI"/>
          <w:b/>
          <w:bCs/>
          <w:color w:val="000000"/>
          <w:sz w:val="18"/>
          <w:szCs w:val="18"/>
          <w:vertAlign w:val="superscript"/>
        </w:rPr>
        <w:t>5 </w:t>
      </w:r>
      <w:r w:rsidRPr="00996CF1">
        <w:rPr>
          <w:rFonts w:ascii="Segoe UI" w:hAnsi="Segoe UI" w:cs="Segoe UI"/>
          <w:color w:val="000000"/>
          <w:sz w:val="18"/>
          <w:szCs w:val="18"/>
        </w:rPr>
        <w:t>You have lived on the earth in luxury and in self-indulgence. You have fattened your hearts in a day of slaughter.</w:t>
      </w:r>
      <w:r w:rsidRPr="00996CF1">
        <w:rPr>
          <w:rFonts w:ascii="Segoe UI" w:hAnsi="Segoe UI" w:cs="Segoe UI"/>
          <w:color w:val="000000"/>
          <w:sz w:val="18"/>
          <w:szCs w:val="18"/>
          <w:shd w:val="clear" w:color="auto" w:fill="FFFFFF"/>
        </w:rPr>
        <w:t> </w:t>
      </w:r>
      <w:r w:rsidRPr="00996CF1">
        <w:rPr>
          <w:rFonts w:ascii="Segoe UI" w:hAnsi="Segoe UI" w:cs="Segoe UI"/>
          <w:b/>
          <w:bCs/>
          <w:color w:val="000000"/>
          <w:sz w:val="18"/>
          <w:szCs w:val="18"/>
          <w:vertAlign w:val="superscript"/>
        </w:rPr>
        <w:t>6 </w:t>
      </w:r>
      <w:r w:rsidRPr="00996CF1">
        <w:rPr>
          <w:rFonts w:ascii="Segoe UI" w:hAnsi="Segoe UI" w:cs="Segoe UI"/>
          <w:color w:val="000000"/>
          <w:sz w:val="18"/>
          <w:szCs w:val="18"/>
        </w:rPr>
        <w:t>You have condemned and murdered the righteous person. He does not resist you.</w:t>
      </w:r>
      <w:r w:rsidR="00733488">
        <w:rPr>
          <w:rFonts w:ascii="Segoe UI" w:hAnsi="Segoe UI" w:cs="Segoe UI"/>
          <w:color w:val="000000"/>
          <w:sz w:val="18"/>
          <w:szCs w:val="18"/>
        </w:rPr>
        <w:t xml:space="preserve"> James 5:1-6</w:t>
      </w:r>
    </w:p>
    <w:p w14:paraId="13CE0126" w14:textId="74B6F9CB" w:rsidR="00973AE0" w:rsidRDefault="00174211"/>
    <w:p w14:paraId="10AE47AA" w14:textId="28C221CC" w:rsidR="00733488" w:rsidRDefault="00733488" w:rsidP="00733488">
      <w:pPr>
        <w:jc w:val="center"/>
        <w:rPr>
          <w:rFonts w:ascii="Segoe UI" w:hAnsi="Segoe UI" w:cs="Segoe UI"/>
        </w:rPr>
      </w:pPr>
      <w:r>
        <w:rPr>
          <w:rFonts w:ascii="Segoe UI" w:hAnsi="Segoe UI" w:cs="Segoe UI"/>
        </w:rPr>
        <w:t>(I’m going to read the text then do my intro and then read the whole passage again).</w:t>
      </w:r>
    </w:p>
    <w:p w14:paraId="649AEBCD" w14:textId="77777777" w:rsidR="00733488" w:rsidRPr="00733488" w:rsidRDefault="00733488" w:rsidP="00733488">
      <w:pPr>
        <w:jc w:val="center"/>
        <w:rPr>
          <w:rFonts w:ascii="Segoe UI" w:hAnsi="Segoe UI" w:cs="Segoe UI"/>
        </w:rPr>
      </w:pPr>
    </w:p>
    <w:p w14:paraId="3572F03F" w14:textId="77777777" w:rsidR="005C6FB6" w:rsidRPr="00D540B5" w:rsidRDefault="005C6FB6" w:rsidP="005C6FB6">
      <w:pPr>
        <w:jc w:val="center"/>
        <w:rPr>
          <w:rFonts w:ascii="Segoe UI" w:hAnsi="Segoe UI" w:cs="Segoe UI"/>
          <w:color w:val="000000"/>
          <w:sz w:val="18"/>
          <w:szCs w:val="18"/>
        </w:rPr>
      </w:pPr>
      <w:r w:rsidRPr="00D540B5">
        <w:rPr>
          <w:rFonts w:ascii="Segoe UI" w:hAnsi="Segoe UI" w:cs="Segoe UI"/>
          <w:b/>
          <w:bCs/>
          <w:color w:val="000000"/>
          <w:sz w:val="18"/>
          <w:szCs w:val="18"/>
          <w:vertAlign w:val="superscript"/>
        </w:rPr>
        <w:t xml:space="preserve">1 </w:t>
      </w:r>
      <w:r w:rsidRPr="00996CF1">
        <w:rPr>
          <w:rFonts w:ascii="Segoe UI" w:hAnsi="Segoe UI" w:cs="Segoe UI"/>
          <w:color w:val="000000"/>
          <w:sz w:val="18"/>
          <w:szCs w:val="18"/>
        </w:rPr>
        <w:t>Come now, you rich, weep and howl for the miseries that are coming upon you.</w:t>
      </w:r>
      <w:r w:rsidRPr="00996CF1">
        <w:rPr>
          <w:rFonts w:ascii="Segoe UI" w:hAnsi="Segoe UI" w:cs="Segoe UI"/>
          <w:color w:val="000000"/>
          <w:sz w:val="18"/>
          <w:szCs w:val="18"/>
          <w:shd w:val="clear" w:color="auto" w:fill="FFFFFF"/>
        </w:rPr>
        <w:t> </w:t>
      </w:r>
      <w:r w:rsidRPr="00996CF1">
        <w:rPr>
          <w:rFonts w:ascii="Segoe UI" w:hAnsi="Segoe UI" w:cs="Segoe UI"/>
          <w:b/>
          <w:bCs/>
          <w:color w:val="000000"/>
          <w:sz w:val="18"/>
          <w:szCs w:val="18"/>
          <w:vertAlign w:val="superscript"/>
        </w:rPr>
        <w:t>2 </w:t>
      </w:r>
      <w:r w:rsidRPr="00996CF1">
        <w:rPr>
          <w:rFonts w:ascii="Segoe UI" w:hAnsi="Segoe UI" w:cs="Segoe UI"/>
          <w:color w:val="000000"/>
          <w:sz w:val="18"/>
          <w:szCs w:val="18"/>
        </w:rPr>
        <w:t xml:space="preserve">Your riches have </w:t>
      </w:r>
      <w:proofErr w:type="gramStart"/>
      <w:r w:rsidRPr="00996CF1">
        <w:rPr>
          <w:rFonts w:ascii="Segoe UI" w:hAnsi="Segoe UI" w:cs="Segoe UI"/>
          <w:color w:val="000000"/>
          <w:sz w:val="18"/>
          <w:szCs w:val="18"/>
        </w:rPr>
        <w:t>rotted</w:t>
      </w:r>
      <w:proofErr w:type="gramEnd"/>
      <w:r w:rsidRPr="00996CF1">
        <w:rPr>
          <w:rFonts w:ascii="Segoe UI" w:hAnsi="Segoe UI" w:cs="Segoe UI"/>
          <w:color w:val="000000"/>
          <w:sz w:val="18"/>
          <w:szCs w:val="18"/>
        </w:rPr>
        <w:t xml:space="preserve"> and your garments are moth-eaten.</w:t>
      </w:r>
      <w:r w:rsidRPr="00996CF1">
        <w:rPr>
          <w:rFonts w:ascii="Segoe UI" w:hAnsi="Segoe UI" w:cs="Segoe UI"/>
          <w:color w:val="000000"/>
          <w:sz w:val="18"/>
          <w:szCs w:val="18"/>
          <w:shd w:val="clear" w:color="auto" w:fill="FFFFFF"/>
        </w:rPr>
        <w:t> </w:t>
      </w:r>
      <w:r w:rsidRPr="00996CF1">
        <w:rPr>
          <w:rFonts w:ascii="Segoe UI" w:hAnsi="Segoe UI" w:cs="Segoe UI"/>
          <w:b/>
          <w:bCs/>
          <w:color w:val="000000"/>
          <w:sz w:val="18"/>
          <w:szCs w:val="18"/>
          <w:vertAlign w:val="superscript"/>
        </w:rPr>
        <w:t>3 </w:t>
      </w:r>
      <w:r w:rsidRPr="00996CF1">
        <w:rPr>
          <w:rFonts w:ascii="Segoe UI" w:hAnsi="Segoe UI" w:cs="Segoe UI"/>
          <w:color w:val="000000"/>
          <w:sz w:val="18"/>
          <w:szCs w:val="18"/>
        </w:rPr>
        <w:t>Your gold and silver have corroded, and their corrosion will be evidence against you and will eat your flesh like fire. You have laid up treasure in the last</w:t>
      </w:r>
      <w:r w:rsidRPr="00D540B5">
        <w:rPr>
          <w:rFonts w:ascii="Segoe UI" w:hAnsi="Segoe UI" w:cs="Segoe UI"/>
          <w:color w:val="000000"/>
          <w:sz w:val="18"/>
          <w:szCs w:val="18"/>
        </w:rPr>
        <w:t xml:space="preserve"> days. </w:t>
      </w:r>
      <w:r w:rsidRPr="00996CF1">
        <w:rPr>
          <w:rFonts w:ascii="Segoe UI" w:hAnsi="Segoe UI" w:cs="Segoe UI"/>
          <w:b/>
          <w:bCs/>
          <w:color w:val="000000"/>
          <w:sz w:val="18"/>
          <w:szCs w:val="18"/>
          <w:vertAlign w:val="superscript"/>
        </w:rPr>
        <w:t>4 </w:t>
      </w:r>
      <w:r w:rsidRPr="00996CF1">
        <w:rPr>
          <w:rFonts w:ascii="Segoe UI" w:hAnsi="Segoe UI" w:cs="Segoe UI"/>
          <w:color w:val="000000"/>
          <w:sz w:val="18"/>
          <w:szCs w:val="18"/>
        </w:rPr>
        <w:t>Behold, the wages of the laborers who mowed your fields, which you kept back by fraud, are crying out against you, and the cries of the harvesters have reached the ears of the Lord of hosts.</w:t>
      </w:r>
      <w:r w:rsidRPr="00996CF1">
        <w:rPr>
          <w:rFonts w:ascii="Segoe UI" w:hAnsi="Segoe UI" w:cs="Segoe UI"/>
          <w:color w:val="000000"/>
          <w:sz w:val="18"/>
          <w:szCs w:val="18"/>
          <w:shd w:val="clear" w:color="auto" w:fill="FFFFFF"/>
        </w:rPr>
        <w:t> </w:t>
      </w:r>
      <w:r w:rsidRPr="00996CF1">
        <w:rPr>
          <w:rFonts w:ascii="Segoe UI" w:hAnsi="Segoe UI" w:cs="Segoe UI"/>
          <w:b/>
          <w:bCs/>
          <w:color w:val="000000"/>
          <w:sz w:val="18"/>
          <w:szCs w:val="18"/>
          <w:vertAlign w:val="superscript"/>
        </w:rPr>
        <w:t>5 </w:t>
      </w:r>
      <w:r w:rsidRPr="00996CF1">
        <w:rPr>
          <w:rFonts w:ascii="Segoe UI" w:hAnsi="Segoe UI" w:cs="Segoe UI"/>
          <w:color w:val="000000"/>
          <w:sz w:val="18"/>
          <w:szCs w:val="18"/>
        </w:rPr>
        <w:t>You have lived on the earth in luxury and in self-indulgence. You have fattened your hearts in a day of slaughter.</w:t>
      </w:r>
      <w:r w:rsidRPr="00996CF1">
        <w:rPr>
          <w:rFonts w:ascii="Segoe UI" w:hAnsi="Segoe UI" w:cs="Segoe UI"/>
          <w:color w:val="000000"/>
          <w:sz w:val="18"/>
          <w:szCs w:val="18"/>
          <w:shd w:val="clear" w:color="auto" w:fill="FFFFFF"/>
        </w:rPr>
        <w:t> </w:t>
      </w:r>
      <w:r w:rsidRPr="00996CF1">
        <w:rPr>
          <w:rFonts w:ascii="Segoe UI" w:hAnsi="Segoe UI" w:cs="Segoe UI"/>
          <w:b/>
          <w:bCs/>
          <w:color w:val="000000"/>
          <w:sz w:val="18"/>
          <w:szCs w:val="18"/>
          <w:vertAlign w:val="superscript"/>
        </w:rPr>
        <w:t>6 </w:t>
      </w:r>
      <w:r w:rsidRPr="00996CF1">
        <w:rPr>
          <w:rFonts w:ascii="Segoe UI" w:hAnsi="Segoe UI" w:cs="Segoe UI"/>
          <w:color w:val="000000"/>
          <w:sz w:val="18"/>
          <w:szCs w:val="18"/>
        </w:rPr>
        <w:t>You have condemned and murdered the righteous person. He does not resist you.</w:t>
      </w:r>
      <w:r w:rsidRPr="00D540B5">
        <w:rPr>
          <w:rFonts w:ascii="Segoe UI" w:hAnsi="Segoe UI" w:cs="Segoe UI"/>
          <w:color w:val="000000"/>
          <w:sz w:val="18"/>
          <w:szCs w:val="18"/>
        </w:rPr>
        <w:t xml:space="preserve"> </w:t>
      </w:r>
    </w:p>
    <w:p w14:paraId="1297CADC" w14:textId="77777777" w:rsidR="00414352" w:rsidRDefault="00414352" w:rsidP="00414352">
      <w:pPr>
        <w:jc w:val="center"/>
        <w:rPr>
          <w:rFonts w:ascii="Segoe UI" w:hAnsi="Segoe UI" w:cs="Segoe UI"/>
          <w:color w:val="000000" w:themeColor="text1"/>
          <w:shd w:val="clear" w:color="auto" w:fill="FFFFFF"/>
        </w:rPr>
      </w:pPr>
    </w:p>
    <w:p w14:paraId="043D6653" w14:textId="77777777" w:rsidR="00733488" w:rsidRDefault="00733488" w:rsidP="003E2FC8">
      <w:pPr>
        <w:jc w:val="center"/>
        <w:rPr>
          <w:rFonts w:ascii="Segoe UI" w:hAnsi="Segoe UI" w:cs="Segoe UI"/>
          <w:color w:val="000000" w:themeColor="text1"/>
          <w:shd w:val="clear" w:color="auto" w:fill="FFFFFF"/>
        </w:rPr>
      </w:pPr>
    </w:p>
    <w:p w14:paraId="79DC8F19" w14:textId="229270C4" w:rsidR="00733488" w:rsidRDefault="00733488" w:rsidP="00D830AA">
      <w:pPr>
        <w:jc w:val="center"/>
        <w:rPr>
          <w:rFonts w:ascii="Segoe UI" w:hAnsi="Segoe UI" w:cs="Segoe UI"/>
          <w:color w:val="000000"/>
          <w:sz w:val="18"/>
          <w:szCs w:val="18"/>
        </w:rPr>
      </w:pPr>
      <w:r w:rsidRPr="00996CF1">
        <w:rPr>
          <w:rFonts w:ascii="Segoe UI" w:hAnsi="Segoe UI" w:cs="Segoe UI"/>
          <w:b/>
          <w:bCs/>
          <w:color w:val="000000"/>
          <w:sz w:val="18"/>
          <w:szCs w:val="18"/>
          <w:vertAlign w:val="superscript"/>
        </w:rPr>
        <w:t>3 </w:t>
      </w:r>
      <w:r w:rsidRPr="00996CF1">
        <w:rPr>
          <w:rFonts w:ascii="Segoe UI" w:hAnsi="Segoe UI" w:cs="Segoe UI"/>
          <w:color w:val="000000"/>
          <w:sz w:val="18"/>
          <w:szCs w:val="18"/>
        </w:rPr>
        <w:t>Your gold and silver have corroded, and their corrosion will be evidence against you and will eat your flesh like fire</w:t>
      </w:r>
      <w:r>
        <w:rPr>
          <w:rFonts w:ascii="Segoe UI" w:hAnsi="Segoe UI" w:cs="Segoe UI"/>
          <w:color w:val="000000"/>
          <w:sz w:val="18"/>
          <w:szCs w:val="18"/>
        </w:rPr>
        <w:t>…</w:t>
      </w:r>
    </w:p>
    <w:p w14:paraId="1F5DC241" w14:textId="6AF1FBA5" w:rsidR="00733488" w:rsidRDefault="00733488" w:rsidP="003E2FC8">
      <w:pPr>
        <w:jc w:val="center"/>
        <w:rPr>
          <w:rFonts w:ascii="Segoe UI" w:hAnsi="Segoe UI" w:cs="Segoe UI"/>
          <w:color w:val="000000" w:themeColor="text1"/>
          <w:shd w:val="clear" w:color="auto" w:fill="FFFFFF"/>
        </w:rPr>
      </w:pPr>
      <w:r w:rsidRPr="00996CF1">
        <w:rPr>
          <w:rFonts w:ascii="Segoe UI" w:hAnsi="Segoe UI" w:cs="Segoe UI"/>
          <w:b/>
          <w:bCs/>
          <w:color w:val="000000"/>
          <w:sz w:val="18"/>
          <w:szCs w:val="18"/>
          <w:vertAlign w:val="superscript"/>
        </w:rPr>
        <w:t>5 </w:t>
      </w:r>
      <w:r w:rsidRPr="00996CF1">
        <w:rPr>
          <w:rFonts w:ascii="Segoe UI" w:hAnsi="Segoe UI" w:cs="Segoe UI"/>
          <w:color w:val="000000"/>
          <w:sz w:val="18"/>
          <w:szCs w:val="18"/>
        </w:rPr>
        <w:t>You have lived on the earth in luxury and in self-indulgence. You have fattened your hearts in a day of slaughter.</w:t>
      </w:r>
      <w:r w:rsidRPr="00996CF1">
        <w:rPr>
          <w:rFonts w:ascii="Segoe UI" w:hAnsi="Segoe UI" w:cs="Segoe UI"/>
          <w:color w:val="000000"/>
          <w:sz w:val="18"/>
          <w:szCs w:val="18"/>
          <w:shd w:val="clear" w:color="auto" w:fill="FFFFFF"/>
        </w:rPr>
        <w:t> </w:t>
      </w:r>
    </w:p>
    <w:p w14:paraId="6C742D29" w14:textId="77777777" w:rsidR="00733488" w:rsidRDefault="00733488" w:rsidP="003E2FC8">
      <w:pPr>
        <w:jc w:val="center"/>
        <w:rPr>
          <w:rFonts w:ascii="Segoe UI" w:hAnsi="Segoe UI" w:cs="Segoe UI"/>
          <w:color w:val="000000" w:themeColor="text1"/>
          <w:shd w:val="clear" w:color="auto" w:fill="FFFFFF"/>
        </w:rPr>
      </w:pPr>
    </w:p>
    <w:p w14:paraId="433E3FB2" w14:textId="77777777" w:rsidR="00A97350" w:rsidRDefault="00A97350" w:rsidP="00733488">
      <w:pPr>
        <w:rPr>
          <w:rFonts w:ascii="Segoe UI" w:hAnsi="Segoe UI" w:cs="Segoe UI"/>
          <w:color w:val="000000"/>
          <w:shd w:val="clear" w:color="auto" w:fill="FFFFFF"/>
        </w:rPr>
      </w:pPr>
    </w:p>
    <w:p w14:paraId="41ED8A25" w14:textId="472B67FF" w:rsidR="001B784B" w:rsidRDefault="008A5176" w:rsidP="000D64C5">
      <w:pPr>
        <w:jc w:val="center"/>
        <w:rPr>
          <w:rFonts w:ascii="Segoe UI" w:hAnsi="Segoe UI" w:cs="Segoe UI"/>
          <w:color w:val="000000"/>
          <w:sz w:val="18"/>
          <w:szCs w:val="18"/>
          <w:shd w:val="clear" w:color="auto" w:fill="FFFFFF"/>
        </w:rPr>
      </w:pPr>
      <w:r w:rsidRPr="00996CF1">
        <w:rPr>
          <w:rFonts w:ascii="Segoe UI" w:hAnsi="Segoe UI" w:cs="Segoe UI"/>
          <w:b/>
          <w:bCs/>
          <w:color w:val="000000"/>
          <w:sz w:val="18"/>
          <w:szCs w:val="18"/>
          <w:vertAlign w:val="superscript"/>
        </w:rPr>
        <w:t>5 </w:t>
      </w:r>
      <w:r w:rsidRPr="00996CF1">
        <w:rPr>
          <w:rFonts w:ascii="Segoe UI" w:hAnsi="Segoe UI" w:cs="Segoe UI"/>
          <w:color w:val="000000"/>
          <w:sz w:val="18"/>
          <w:szCs w:val="18"/>
        </w:rPr>
        <w:t>You have lived on the earth in luxury and in self-indulgence. You have fattened your hearts in a day of slaughter.</w:t>
      </w:r>
      <w:r w:rsidRPr="00996CF1">
        <w:rPr>
          <w:rFonts w:ascii="Segoe UI" w:hAnsi="Segoe UI" w:cs="Segoe UI"/>
          <w:color w:val="000000"/>
          <w:sz w:val="18"/>
          <w:szCs w:val="18"/>
          <w:shd w:val="clear" w:color="auto" w:fill="FFFFFF"/>
        </w:rPr>
        <w:t> </w:t>
      </w:r>
    </w:p>
    <w:p w14:paraId="6741849D" w14:textId="231D7B25" w:rsidR="008761EB" w:rsidRDefault="008761EB" w:rsidP="000D64C5">
      <w:pPr>
        <w:jc w:val="center"/>
        <w:rPr>
          <w:rFonts w:ascii="Segoe UI" w:hAnsi="Segoe UI" w:cs="Segoe UI"/>
          <w:color w:val="000000"/>
          <w:shd w:val="clear" w:color="auto" w:fill="FFFFFF"/>
        </w:rPr>
      </w:pPr>
    </w:p>
    <w:p w14:paraId="29B686BE" w14:textId="1CF6975A" w:rsidR="00733488" w:rsidRPr="00733488" w:rsidRDefault="00733488" w:rsidP="00F35EA2">
      <w:pPr>
        <w:jc w:val="center"/>
        <w:rPr>
          <w:rFonts w:ascii="Segoe UI" w:hAnsi="Segoe UI" w:cs="Segoe UI"/>
          <w:b/>
          <w:bCs/>
          <w:color w:val="000000"/>
          <w:shd w:val="clear" w:color="auto" w:fill="FFFFFF"/>
        </w:rPr>
      </w:pPr>
      <w:r w:rsidRPr="00733488">
        <w:rPr>
          <w:rFonts w:ascii="Segoe UI" w:hAnsi="Segoe UI" w:cs="Segoe UI"/>
          <w:b/>
          <w:bCs/>
          <w:color w:val="000000"/>
          <w:shd w:val="clear" w:color="auto" w:fill="FFFFFF"/>
        </w:rPr>
        <w:t>What does</w:t>
      </w:r>
      <w:r w:rsidR="00D92429" w:rsidRPr="00733488">
        <w:rPr>
          <w:rFonts w:ascii="Segoe UI" w:hAnsi="Segoe UI" w:cs="Segoe UI"/>
          <w:b/>
          <w:bCs/>
          <w:color w:val="000000"/>
          <w:shd w:val="clear" w:color="auto" w:fill="FFFFFF"/>
        </w:rPr>
        <w:t xml:space="preserve"> this passage </w:t>
      </w:r>
      <w:r w:rsidRPr="00733488">
        <w:rPr>
          <w:rFonts w:ascii="Segoe UI" w:hAnsi="Segoe UI" w:cs="Segoe UI"/>
          <w:b/>
          <w:bCs/>
          <w:color w:val="000000"/>
          <w:shd w:val="clear" w:color="auto" w:fill="FFFFFF"/>
        </w:rPr>
        <w:t>teach</w:t>
      </w:r>
      <w:r w:rsidR="00D92429" w:rsidRPr="00733488">
        <w:rPr>
          <w:rFonts w:ascii="Segoe UI" w:hAnsi="Segoe UI" w:cs="Segoe UI"/>
          <w:b/>
          <w:bCs/>
          <w:color w:val="000000"/>
          <w:shd w:val="clear" w:color="auto" w:fill="FFFFFF"/>
        </w:rPr>
        <w:t xml:space="preserve"> us about God</w:t>
      </w:r>
      <w:r w:rsidRPr="00733488">
        <w:rPr>
          <w:rFonts w:ascii="Segoe UI" w:hAnsi="Segoe UI" w:cs="Segoe UI"/>
          <w:b/>
          <w:bCs/>
          <w:color w:val="000000"/>
          <w:shd w:val="clear" w:color="auto" w:fill="FFFFFF"/>
        </w:rPr>
        <w:t>?</w:t>
      </w:r>
      <w:r w:rsidR="00D92429" w:rsidRPr="00733488">
        <w:rPr>
          <w:rFonts w:ascii="Segoe UI" w:hAnsi="Segoe UI" w:cs="Segoe UI"/>
          <w:b/>
          <w:bCs/>
          <w:color w:val="000000"/>
          <w:shd w:val="clear" w:color="auto" w:fill="FFFFFF"/>
        </w:rPr>
        <w:t xml:space="preserve"> </w:t>
      </w:r>
    </w:p>
    <w:p w14:paraId="1344365F" w14:textId="77777777" w:rsidR="00733488" w:rsidRDefault="00733488" w:rsidP="00F35EA2">
      <w:pPr>
        <w:jc w:val="center"/>
        <w:rPr>
          <w:rFonts w:ascii="Segoe UI" w:hAnsi="Segoe UI" w:cs="Segoe UI"/>
          <w:color w:val="000000"/>
          <w:shd w:val="clear" w:color="auto" w:fill="FFFFFF"/>
        </w:rPr>
      </w:pPr>
    </w:p>
    <w:p w14:paraId="6AC0CB92" w14:textId="2F5DC792" w:rsidR="00155A32" w:rsidRPr="0034091A" w:rsidRDefault="00D92429" w:rsidP="00F35EA2">
      <w:pPr>
        <w:jc w:val="center"/>
        <w:rPr>
          <w:rFonts w:ascii="Segoe UI" w:hAnsi="Segoe UI" w:cs="Segoe UI"/>
          <w:b/>
          <w:bCs/>
          <w:color w:val="000000"/>
          <w:shd w:val="clear" w:color="auto" w:fill="FFFFFF"/>
        </w:rPr>
      </w:pPr>
      <w:r w:rsidRPr="0034091A">
        <w:rPr>
          <w:rFonts w:ascii="Segoe UI" w:hAnsi="Segoe UI" w:cs="Segoe UI"/>
          <w:b/>
          <w:bCs/>
          <w:color w:val="000000"/>
          <w:shd w:val="clear" w:color="auto" w:fill="FFFFFF"/>
        </w:rPr>
        <w:t xml:space="preserve">(1) </w:t>
      </w:r>
      <w:r w:rsidR="00733488" w:rsidRPr="0034091A">
        <w:rPr>
          <w:rFonts w:ascii="Segoe UI" w:hAnsi="Segoe UI" w:cs="Segoe UI"/>
          <w:b/>
          <w:bCs/>
          <w:color w:val="000000"/>
          <w:shd w:val="clear" w:color="auto" w:fill="FFFFFF"/>
        </w:rPr>
        <w:t>He</w:t>
      </w:r>
      <w:r w:rsidR="00F1536F" w:rsidRPr="0034091A">
        <w:rPr>
          <w:rFonts w:ascii="Segoe UI" w:hAnsi="Segoe UI" w:cs="Segoe UI"/>
          <w:b/>
          <w:bCs/>
          <w:color w:val="000000"/>
          <w:shd w:val="clear" w:color="auto" w:fill="FFFFFF"/>
        </w:rPr>
        <w:t xml:space="preserve"> sees the oppressed</w:t>
      </w:r>
      <w:r w:rsidR="00C3789E" w:rsidRPr="0034091A">
        <w:rPr>
          <w:rFonts w:ascii="Segoe UI" w:hAnsi="Segoe UI" w:cs="Segoe UI"/>
          <w:b/>
          <w:bCs/>
          <w:color w:val="000000"/>
          <w:shd w:val="clear" w:color="auto" w:fill="FFFFFF"/>
        </w:rPr>
        <w:t xml:space="preserve"> </w:t>
      </w:r>
      <w:r w:rsidR="00F1536F" w:rsidRPr="0034091A">
        <w:rPr>
          <w:rFonts w:ascii="Segoe UI" w:hAnsi="Segoe UI" w:cs="Segoe UI"/>
          <w:b/>
          <w:bCs/>
          <w:color w:val="000000"/>
          <w:shd w:val="clear" w:color="auto" w:fill="FFFFFF"/>
        </w:rPr>
        <w:t>and hears their cries for justice</w:t>
      </w:r>
      <w:r w:rsidR="00733488" w:rsidRPr="0034091A">
        <w:rPr>
          <w:rFonts w:ascii="Segoe UI" w:hAnsi="Segoe UI" w:cs="Segoe UI"/>
          <w:b/>
          <w:bCs/>
          <w:color w:val="000000"/>
          <w:shd w:val="clear" w:color="auto" w:fill="FFFFFF"/>
        </w:rPr>
        <w:t>!</w:t>
      </w:r>
    </w:p>
    <w:p w14:paraId="750161B9" w14:textId="77777777" w:rsidR="00733488" w:rsidRDefault="00733488" w:rsidP="00733488">
      <w:pPr>
        <w:rPr>
          <w:rFonts w:ascii="Segoe UI" w:hAnsi="Segoe UI" w:cs="Segoe UI"/>
          <w:color w:val="000000"/>
          <w:shd w:val="clear" w:color="auto" w:fill="FFFFFF"/>
        </w:rPr>
      </w:pPr>
    </w:p>
    <w:p w14:paraId="68C8C21F" w14:textId="4E8DEF74" w:rsidR="00D23A5B" w:rsidRDefault="00D23A5B" w:rsidP="001A778D">
      <w:pPr>
        <w:jc w:val="center"/>
        <w:rPr>
          <w:rFonts w:ascii="Segoe UI" w:hAnsi="Segoe UI" w:cs="Segoe UI"/>
          <w:color w:val="000000"/>
          <w:shd w:val="clear" w:color="auto" w:fill="FFFFFF"/>
        </w:rPr>
      </w:pPr>
      <w:r w:rsidRPr="00D540B5">
        <w:rPr>
          <w:rFonts w:ascii="Segoe UI" w:hAnsi="Segoe UI" w:cs="Segoe UI"/>
          <w:color w:val="000000"/>
          <w:sz w:val="18"/>
          <w:szCs w:val="18"/>
        </w:rPr>
        <w:t xml:space="preserve"> </w:t>
      </w:r>
      <w:r w:rsidRPr="00996CF1">
        <w:rPr>
          <w:rFonts w:ascii="Segoe UI" w:hAnsi="Segoe UI" w:cs="Segoe UI"/>
          <w:b/>
          <w:bCs/>
          <w:color w:val="000000"/>
          <w:sz w:val="18"/>
          <w:szCs w:val="18"/>
          <w:vertAlign w:val="superscript"/>
        </w:rPr>
        <w:t>4 </w:t>
      </w:r>
      <w:r w:rsidRPr="00996CF1">
        <w:rPr>
          <w:rFonts w:ascii="Segoe UI" w:hAnsi="Segoe UI" w:cs="Segoe UI"/>
          <w:color w:val="000000"/>
          <w:sz w:val="18"/>
          <w:szCs w:val="18"/>
        </w:rPr>
        <w:t>Behold, the wages of the laborers who mowed your fields, which you kept back by fraud, are crying out against you, and the cries of the harvesters have reached the ears of the Lord of hosts.</w:t>
      </w:r>
    </w:p>
    <w:p w14:paraId="42310658" w14:textId="77777777" w:rsidR="003073D7" w:rsidRPr="002462D5" w:rsidRDefault="003073D7" w:rsidP="001A778D">
      <w:pPr>
        <w:jc w:val="center"/>
        <w:rPr>
          <w:rFonts w:ascii="Segoe UI" w:hAnsi="Segoe UI" w:cs="Segoe UI"/>
          <w:color w:val="000000" w:themeColor="text1"/>
          <w:sz w:val="18"/>
          <w:szCs w:val="18"/>
          <w:shd w:val="clear" w:color="auto" w:fill="FFFFFF"/>
        </w:rPr>
      </w:pPr>
    </w:p>
    <w:p w14:paraId="37E1ACCA" w14:textId="61EFD9BE" w:rsidR="00733488" w:rsidRPr="0034091A" w:rsidRDefault="00E94E9F" w:rsidP="00EB0A55">
      <w:pPr>
        <w:jc w:val="center"/>
        <w:rPr>
          <w:rFonts w:ascii="Segoe UI" w:hAnsi="Segoe UI" w:cs="Segoe UI"/>
          <w:b/>
          <w:bCs/>
          <w:color w:val="000000" w:themeColor="text1"/>
          <w:shd w:val="clear" w:color="auto" w:fill="FFFFFF"/>
        </w:rPr>
      </w:pPr>
      <w:r w:rsidRPr="0034091A">
        <w:rPr>
          <w:rFonts w:ascii="Segoe UI" w:hAnsi="Segoe UI" w:cs="Segoe UI"/>
          <w:b/>
          <w:bCs/>
          <w:color w:val="000000" w:themeColor="text1"/>
          <w:shd w:val="clear" w:color="auto" w:fill="FFFFFF"/>
        </w:rPr>
        <w:t xml:space="preserve"> </w:t>
      </w:r>
      <w:r w:rsidR="00BF4C66" w:rsidRPr="0034091A">
        <w:rPr>
          <w:rFonts w:ascii="Segoe UI" w:hAnsi="Segoe UI" w:cs="Segoe UI"/>
          <w:b/>
          <w:bCs/>
          <w:color w:val="000000" w:themeColor="text1"/>
          <w:shd w:val="clear" w:color="auto" w:fill="FFFFFF"/>
        </w:rPr>
        <w:t>(2) He will avenge His people who</w:t>
      </w:r>
      <w:r w:rsidR="00D830AA" w:rsidRPr="0034091A">
        <w:rPr>
          <w:rFonts w:ascii="Segoe UI" w:hAnsi="Segoe UI" w:cs="Segoe UI"/>
          <w:b/>
          <w:bCs/>
          <w:color w:val="000000" w:themeColor="text1"/>
          <w:shd w:val="clear" w:color="auto" w:fill="FFFFFF"/>
        </w:rPr>
        <w:t>’</w:t>
      </w:r>
      <w:r w:rsidR="00BF4C66" w:rsidRPr="0034091A">
        <w:rPr>
          <w:rFonts w:ascii="Segoe UI" w:hAnsi="Segoe UI" w:cs="Segoe UI"/>
          <w:b/>
          <w:bCs/>
          <w:color w:val="000000" w:themeColor="text1"/>
          <w:shd w:val="clear" w:color="auto" w:fill="FFFFFF"/>
        </w:rPr>
        <w:t>ve been treated unjustly</w:t>
      </w:r>
      <w:r w:rsidR="00733488" w:rsidRPr="0034091A">
        <w:rPr>
          <w:rFonts w:ascii="Segoe UI" w:hAnsi="Segoe UI" w:cs="Segoe UI"/>
          <w:b/>
          <w:bCs/>
          <w:color w:val="000000" w:themeColor="text1"/>
          <w:shd w:val="clear" w:color="auto" w:fill="FFFFFF"/>
        </w:rPr>
        <w:t>!</w:t>
      </w:r>
    </w:p>
    <w:p w14:paraId="240488D9" w14:textId="01654544" w:rsidR="00B32141" w:rsidRPr="00733488" w:rsidRDefault="00D423D1" w:rsidP="00733488">
      <w:pPr>
        <w:jc w:val="center"/>
        <w:rPr>
          <w:rFonts w:ascii="Segoe UI" w:hAnsi="Segoe UI" w:cs="Segoe UI"/>
          <w:color w:val="000000"/>
          <w:shd w:val="clear" w:color="auto" w:fill="FFFFFF"/>
        </w:rPr>
      </w:pPr>
      <w:r>
        <w:rPr>
          <w:rFonts w:ascii="Segoe UI" w:hAnsi="Segoe UI" w:cs="Segoe UI"/>
          <w:color w:val="000000" w:themeColor="text1"/>
          <w:shd w:val="clear" w:color="auto" w:fill="FFFFFF"/>
        </w:rPr>
        <w:t xml:space="preserve"> </w:t>
      </w:r>
    </w:p>
    <w:p w14:paraId="36A186E0" w14:textId="222C42C0" w:rsidR="00361FB7" w:rsidRPr="00733488" w:rsidRDefault="00361FB7" w:rsidP="00361FB7">
      <w:pPr>
        <w:jc w:val="center"/>
        <w:rPr>
          <w:sz w:val="18"/>
          <w:szCs w:val="18"/>
        </w:rPr>
      </w:pPr>
      <w:r w:rsidRPr="00733488">
        <w:rPr>
          <w:rStyle w:val="text"/>
          <w:rFonts w:ascii="Segoe UI" w:hAnsi="Segoe UI" w:cs="Segoe UI"/>
          <w:b/>
          <w:bCs/>
          <w:color w:val="000000"/>
          <w:sz w:val="18"/>
          <w:szCs w:val="18"/>
          <w:vertAlign w:val="superscript"/>
        </w:rPr>
        <w:t>5 </w:t>
      </w:r>
      <w:r w:rsidRPr="00733488">
        <w:rPr>
          <w:rStyle w:val="text"/>
          <w:rFonts w:ascii="Segoe UI" w:hAnsi="Segoe UI" w:cs="Segoe UI"/>
          <w:color w:val="000000"/>
          <w:sz w:val="18"/>
          <w:szCs w:val="18"/>
        </w:rPr>
        <w:t>This is</w:t>
      </w:r>
      <w:r w:rsidRPr="00733488">
        <w:rPr>
          <w:rStyle w:val="apple-converted-space"/>
          <w:rFonts w:ascii="Segoe UI" w:hAnsi="Segoe UI" w:cs="Segoe UI"/>
          <w:color w:val="000000"/>
          <w:sz w:val="18"/>
          <w:szCs w:val="18"/>
        </w:rPr>
        <w:t> </w:t>
      </w:r>
      <w:r w:rsidRPr="00733488">
        <w:rPr>
          <w:rStyle w:val="text"/>
          <w:rFonts w:ascii="Segoe UI" w:hAnsi="Segoe UI" w:cs="Segoe UI"/>
          <w:color w:val="000000"/>
          <w:sz w:val="18"/>
          <w:szCs w:val="18"/>
        </w:rPr>
        <w:t>evidence of the righteous judgment of God, that you may be</w:t>
      </w:r>
      <w:r w:rsidRPr="00733488">
        <w:rPr>
          <w:rStyle w:val="apple-converted-space"/>
          <w:rFonts w:ascii="Segoe UI" w:hAnsi="Segoe UI" w:cs="Segoe UI"/>
          <w:color w:val="000000"/>
          <w:sz w:val="18"/>
          <w:szCs w:val="18"/>
        </w:rPr>
        <w:t> </w:t>
      </w:r>
      <w:r w:rsidRPr="00733488">
        <w:rPr>
          <w:rStyle w:val="text"/>
          <w:rFonts w:ascii="Segoe UI" w:hAnsi="Segoe UI" w:cs="Segoe UI"/>
          <w:color w:val="000000"/>
          <w:sz w:val="18"/>
          <w:szCs w:val="18"/>
        </w:rPr>
        <w:t>considered worthy of the kingdom of God, for which you are also suffering—</w:t>
      </w:r>
      <w:r w:rsidRPr="00733488">
        <w:rPr>
          <w:rStyle w:val="apple-converted-space"/>
          <w:rFonts w:ascii="Segoe UI" w:hAnsi="Segoe UI" w:cs="Segoe UI"/>
          <w:color w:val="000000"/>
          <w:sz w:val="18"/>
          <w:szCs w:val="18"/>
          <w:shd w:val="clear" w:color="auto" w:fill="FFFFFF"/>
        </w:rPr>
        <w:t> </w:t>
      </w:r>
      <w:r w:rsidRPr="00733488">
        <w:rPr>
          <w:rStyle w:val="text"/>
          <w:rFonts w:ascii="Segoe UI" w:hAnsi="Segoe UI" w:cs="Segoe UI"/>
          <w:b/>
          <w:bCs/>
          <w:color w:val="000000"/>
          <w:sz w:val="18"/>
          <w:szCs w:val="18"/>
          <w:vertAlign w:val="superscript"/>
        </w:rPr>
        <w:t>6 </w:t>
      </w:r>
      <w:r w:rsidRPr="00733488">
        <w:rPr>
          <w:rStyle w:val="text"/>
          <w:rFonts w:ascii="Segoe UI" w:hAnsi="Segoe UI" w:cs="Segoe UI"/>
          <w:color w:val="000000"/>
          <w:sz w:val="18"/>
          <w:szCs w:val="18"/>
        </w:rPr>
        <w:t>since indeed God considers it</w:t>
      </w:r>
      <w:r w:rsidRPr="00733488">
        <w:rPr>
          <w:rStyle w:val="apple-converted-space"/>
          <w:rFonts w:ascii="Segoe UI" w:hAnsi="Segoe UI" w:cs="Segoe UI"/>
          <w:color w:val="000000"/>
          <w:sz w:val="18"/>
          <w:szCs w:val="18"/>
        </w:rPr>
        <w:t> </w:t>
      </w:r>
      <w:r w:rsidRPr="00733488">
        <w:rPr>
          <w:rStyle w:val="text"/>
          <w:rFonts w:ascii="Segoe UI" w:hAnsi="Segoe UI" w:cs="Segoe UI"/>
          <w:color w:val="000000"/>
          <w:sz w:val="18"/>
          <w:szCs w:val="18"/>
        </w:rPr>
        <w:t>just</w:t>
      </w:r>
      <w:r w:rsidRPr="00733488">
        <w:rPr>
          <w:rStyle w:val="apple-converted-space"/>
          <w:rFonts w:ascii="Segoe UI" w:hAnsi="Segoe UI" w:cs="Segoe UI"/>
          <w:color w:val="000000"/>
          <w:sz w:val="18"/>
          <w:szCs w:val="18"/>
        </w:rPr>
        <w:t> </w:t>
      </w:r>
      <w:r w:rsidRPr="00733488">
        <w:rPr>
          <w:rStyle w:val="text"/>
          <w:rFonts w:ascii="Segoe UI" w:hAnsi="Segoe UI" w:cs="Segoe UI"/>
          <w:color w:val="000000"/>
          <w:sz w:val="18"/>
          <w:szCs w:val="18"/>
        </w:rPr>
        <w:t>to repay with affliction those who afflict you,</w:t>
      </w:r>
      <w:r w:rsidRPr="00733488">
        <w:rPr>
          <w:rStyle w:val="apple-converted-space"/>
          <w:rFonts w:ascii="Segoe UI" w:hAnsi="Segoe UI" w:cs="Segoe UI"/>
          <w:color w:val="000000"/>
          <w:sz w:val="18"/>
          <w:szCs w:val="18"/>
          <w:shd w:val="clear" w:color="auto" w:fill="FFFFFF"/>
        </w:rPr>
        <w:t> </w:t>
      </w:r>
      <w:r w:rsidRPr="00733488">
        <w:rPr>
          <w:rStyle w:val="text"/>
          <w:rFonts w:ascii="Segoe UI" w:hAnsi="Segoe UI" w:cs="Segoe UI"/>
          <w:b/>
          <w:bCs/>
          <w:color w:val="000000"/>
          <w:sz w:val="18"/>
          <w:szCs w:val="18"/>
          <w:vertAlign w:val="superscript"/>
        </w:rPr>
        <w:t>7 </w:t>
      </w:r>
      <w:r w:rsidRPr="00733488">
        <w:rPr>
          <w:rStyle w:val="text"/>
          <w:rFonts w:ascii="Segoe UI" w:hAnsi="Segoe UI" w:cs="Segoe UI"/>
          <w:color w:val="000000"/>
          <w:sz w:val="18"/>
          <w:szCs w:val="18"/>
        </w:rPr>
        <w:t>and to grant</w:t>
      </w:r>
      <w:r w:rsidRPr="00733488">
        <w:rPr>
          <w:rStyle w:val="apple-converted-space"/>
          <w:rFonts w:ascii="Segoe UI" w:hAnsi="Segoe UI" w:cs="Segoe UI"/>
          <w:color w:val="000000"/>
          <w:sz w:val="18"/>
          <w:szCs w:val="18"/>
        </w:rPr>
        <w:t> </w:t>
      </w:r>
      <w:r w:rsidRPr="00733488">
        <w:rPr>
          <w:rStyle w:val="text"/>
          <w:rFonts w:ascii="Segoe UI" w:hAnsi="Segoe UI" w:cs="Segoe UI"/>
          <w:color w:val="000000"/>
          <w:sz w:val="18"/>
          <w:szCs w:val="18"/>
        </w:rPr>
        <w:t>relief to you who are afflicted as well as to us, when</w:t>
      </w:r>
      <w:r w:rsidRPr="00733488">
        <w:rPr>
          <w:rStyle w:val="apple-converted-space"/>
          <w:rFonts w:ascii="Segoe UI" w:hAnsi="Segoe UI" w:cs="Segoe UI"/>
          <w:color w:val="000000"/>
          <w:sz w:val="18"/>
          <w:szCs w:val="18"/>
        </w:rPr>
        <w:t> </w:t>
      </w:r>
      <w:r w:rsidRPr="00733488">
        <w:rPr>
          <w:rStyle w:val="text"/>
          <w:rFonts w:ascii="Segoe UI" w:hAnsi="Segoe UI" w:cs="Segoe UI"/>
          <w:color w:val="000000"/>
          <w:sz w:val="18"/>
          <w:szCs w:val="18"/>
        </w:rPr>
        <w:t>the Lord Jesus is revealed from heaven</w:t>
      </w:r>
      <w:r w:rsidRPr="00733488">
        <w:rPr>
          <w:rStyle w:val="apple-converted-space"/>
          <w:rFonts w:ascii="Segoe UI" w:hAnsi="Segoe UI" w:cs="Segoe UI"/>
          <w:color w:val="000000"/>
          <w:sz w:val="18"/>
          <w:szCs w:val="18"/>
        </w:rPr>
        <w:t> </w:t>
      </w:r>
      <w:r w:rsidRPr="00733488">
        <w:rPr>
          <w:rStyle w:val="text"/>
          <w:rFonts w:ascii="Segoe UI" w:hAnsi="Segoe UI" w:cs="Segoe UI"/>
          <w:color w:val="000000"/>
          <w:sz w:val="18"/>
          <w:szCs w:val="18"/>
        </w:rPr>
        <w:t>with his mighty angels</w:t>
      </w:r>
      <w:r w:rsidRPr="00733488">
        <w:rPr>
          <w:rStyle w:val="apple-converted-space"/>
          <w:rFonts w:ascii="Segoe UI" w:hAnsi="Segoe UI" w:cs="Segoe UI"/>
          <w:color w:val="000000"/>
          <w:sz w:val="18"/>
          <w:szCs w:val="18"/>
          <w:shd w:val="clear" w:color="auto" w:fill="FFFFFF"/>
        </w:rPr>
        <w:t> </w:t>
      </w:r>
      <w:r w:rsidRPr="00733488">
        <w:rPr>
          <w:rStyle w:val="text"/>
          <w:rFonts w:ascii="Segoe UI" w:hAnsi="Segoe UI" w:cs="Segoe UI"/>
          <w:b/>
          <w:bCs/>
          <w:color w:val="000000"/>
          <w:sz w:val="18"/>
          <w:szCs w:val="18"/>
          <w:vertAlign w:val="superscript"/>
        </w:rPr>
        <w:t>8 </w:t>
      </w:r>
      <w:r w:rsidRPr="00733488">
        <w:rPr>
          <w:rStyle w:val="text"/>
          <w:rFonts w:ascii="Segoe UI" w:hAnsi="Segoe UI" w:cs="Segoe UI"/>
          <w:color w:val="000000"/>
          <w:sz w:val="18"/>
          <w:szCs w:val="18"/>
        </w:rPr>
        <w:t>in flaming fire, inflicting vengeance on those</w:t>
      </w:r>
      <w:r w:rsidRPr="00733488">
        <w:rPr>
          <w:rStyle w:val="apple-converted-space"/>
          <w:rFonts w:ascii="Segoe UI" w:hAnsi="Segoe UI" w:cs="Segoe UI"/>
          <w:color w:val="000000"/>
          <w:sz w:val="18"/>
          <w:szCs w:val="18"/>
        </w:rPr>
        <w:t> </w:t>
      </w:r>
      <w:r w:rsidRPr="00733488">
        <w:rPr>
          <w:rStyle w:val="text"/>
          <w:rFonts w:ascii="Segoe UI" w:hAnsi="Segoe UI" w:cs="Segoe UI"/>
          <w:color w:val="000000"/>
          <w:sz w:val="18"/>
          <w:szCs w:val="18"/>
        </w:rPr>
        <w:t>who do not know God and on those who</w:t>
      </w:r>
      <w:r w:rsidRPr="00733488">
        <w:rPr>
          <w:rStyle w:val="apple-converted-space"/>
          <w:rFonts w:ascii="Segoe UI" w:hAnsi="Segoe UI" w:cs="Segoe UI"/>
          <w:color w:val="000000"/>
          <w:sz w:val="18"/>
          <w:szCs w:val="18"/>
        </w:rPr>
        <w:t> </w:t>
      </w:r>
      <w:r w:rsidRPr="00733488">
        <w:rPr>
          <w:rStyle w:val="text"/>
          <w:rFonts w:ascii="Segoe UI" w:hAnsi="Segoe UI" w:cs="Segoe UI"/>
          <w:color w:val="000000"/>
          <w:sz w:val="18"/>
          <w:szCs w:val="18"/>
        </w:rPr>
        <w:t>do not obey the gospel of our Lord Jesus.</w:t>
      </w:r>
      <w:r w:rsidR="00733488" w:rsidRPr="00733488">
        <w:rPr>
          <w:rStyle w:val="text"/>
          <w:rFonts w:ascii="Segoe UI" w:hAnsi="Segoe UI" w:cs="Segoe UI"/>
          <w:color w:val="000000"/>
          <w:sz w:val="18"/>
          <w:szCs w:val="18"/>
        </w:rPr>
        <w:t xml:space="preserve"> </w:t>
      </w:r>
      <w:r w:rsidR="00733488" w:rsidRPr="00733488">
        <w:rPr>
          <w:rFonts w:ascii="Segoe UI" w:hAnsi="Segoe UI" w:cs="Segoe UI"/>
          <w:color w:val="000000" w:themeColor="text1"/>
          <w:sz w:val="18"/>
          <w:szCs w:val="18"/>
          <w:shd w:val="clear" w:color="auto" w:fill="FFFFFF"/>
        </w:rPr>
        <w:t>2 Thessalonians 1</w:t>
      </w:r>
      <w:r w:rsidR="00733488" w:rsidRPr="00733488">
        <w:rPr>
          <w:rFonts w:ascii="Segoe UI" w:hAnsi="Segoe UI" w:cs="Segoe UI"/>
          <w:color w:val="000000" w:themeColor="text1"/>
          <w:sz w:val="18"/>
          <w:szCs w:val="18"/>
          <w:shd w:val="clear" w:color="auto" w:fill="FFFFFF"/>
        </w:rPr>
        <w:t>:5-8</w:t>
      </w:r>
    </w:p>
    <w:p w14:paraId="31D06CC0" w14:textId="6DC015FD" w:rsidR="001F63C6" w:rsidRDefault="001F63C6" w:rsidP="009A72BF">
      <w:pPr>
        <w:jc w:val="center"/>
        <w:rPr>
          <w:rFonts w:ascii="Segoe UI" w:hAnsi="Segoe UI" w:cs="Segoe UI"/>
          <w:color w:val="000000" w:themeColor="text1"/>
          <w:shd w:val="clear" w:color="auto" w:fill="FFFFFF"/>
        </w:rPr>
      </w:pPr>
    </w:p>
    <w:p w14:paraId="62727903" w14:textId="78F08636" w:rsidR="00576679" w:rsidRDefault="00733488" w:rsidP="00576679">
      <w:pPr>
        <w:jc w:val="center"/>
        <w:rPr>
          <w:rFonts w:ascii="Segoe UI" w:hAnsi="Segoe UI" w:cs="Segoe UI"/>
          <w:b/>
          <w:bCs/>
          <w:sz w:val="22"/>
          <w:szCs w:val="22"/>
        </w:rPr>
      </w:pPr>
      <w:r>
        <w:rPr>
          <w:rFonts w:ascii="Segoe UI" w:hAnsi="Segoe UI" w:cs="Segoe UI"/>
          <w:b/>
          <w:bCs/>
          <w:sz w:val="22"/>
          <w:szCs w:val="22"/>
        </w:rPr>
        <w:t>H</w:t>
      </w:r>
      <w:r w:rsidR="00576679" w:rsidRPr="00C72C52">
        <w:rPr>
          <w:rFonts w:ascii="Segoe UI" w:hAnsi="Segoe UI" w:cs="Segoe UI"/>
          <w:b/>
          <w:bCs/>
          <w:sz w:val="22"/>
          <w:szCs w:val="22"/>
        </w:rPr>
        <w:t xml:space="preserve">ow does </w:t>
      </w:r>
      <w:r w:rsidR="00D25B16">
        <w:rPr>
          <w:rFonts w:ascii="Segoe UI" w:hAnsi="Segoe UI" w:cs="Segoe UI"/>
          <w:b/>
          <w:bCs/>
          <w:sz w:val="22"/>
          <w:szCs w:val="22"/>
        </w:rPr>
        <w:t>James 5</w:t>
      </w:r>
      <w:r w:rsidR="00576679" w:rsidRPr="00C72C52">
        <w:rPr>
          <w:rFonts w:ascii="Segoe UI" w:hAnsi="Segoe UI" w:cs="Segoe UI"/>
          <w:b/>
          <w:bCs/>
          <w:sz w:val="22"/>
          <w:szCs w:val="22"/>
        </w:rPr>
        <w:t xml:space="preserve"> </w:t>
      </w:r>
      <w:r w:rsidR="0034091A">
        <w:rPr>
          <w:rFonts w:ascii="Segoe UI" w:hAnsi="Segoe UI" w:cs="Segoe UI"/>
          <w:b/>
          <w:bCs/>
          <w:sz w:val="22"/>
          <w:szCs w:val="22"/>
        </w:rPr>
        <w:t>help us to</w:t>
      </w:r>
      <w:r w:rsidR="00576679" w:rsidRPr="00C72C52">
        <w:rPr>
          <w:rFonts w:ascii="Segoe UI" w:hAnsi="Segoe UI" w:cs="Segoe UI"/>
          <w:b/>
          <w:bCs/>
          <w:sz w:val="22"/>
          <w:szCs w:val="22"/>
        </w:rPr>
        <w:t xml:space="preserve"> </w:t>
      </w:r>
      <w:r w:rsidR="00D830AA">
        <w:rPr>
          <w:rFonts w:ascii="Segoe UI" w:hAnsi="Segoe UI" w:cs="Segoe UI"/>
          <w:b/>
          <w:bCs/>
          <w:sz w:val="22"/>
          <w:szCs w:val="22"/>
        </w:rPr>
        <w:t>not</w:t>
      </w:r>
      <w:r w:rsidR="00576679">
        <w:rPr>
          <w:rFonts w:ascii="Segoe UI" w:hAnsi="Segoe UI" w:cs="Segoe UI"/>
          <w:b/>
          <w:bCs/>
          <w:sz w:val="22"/>
          <w:szCs w:val="22"/>
        </w:rPr>
        <w:t xml:space="preserve"> misus</w:t>
      </w:r>
      <w:r w:rsidR="00D830AA">
        <w:rPr>
          <w:rFonts w:ascii="Segoe UI" w:hAnsi="Segoe UI" w:cs="Segoe UI"/>
          <w:b/>
          <w:bCs/>
          <w:sz w:val="22"/>
          <w:szCs w:val="22"/>
        </w:rPr>
        <w:t>e money</w:t>
      </w:r>
      <w:r w:rsidR="0034091A">
        <w:rPr>
          <w:rFonts w:ascii="Segoe UI" w:hAnsi="Segoe UI" w:cs="Segoe UI"/>
          <w:b/>
          <w:bCs/>
          <w:sz w:val="22"/>
          <w:szCs w:val="22"/>
        </w:rPr>
        <w:t xml:space="preserve"> and possessions</w:t>
      </w:r>
      <w:r w:rsidR="00576679" w:rsidRPr="00C72C52">
        <w:rPr>
          <w:rFonts w:ascii="Segoe UI" w:hAnsi="Segoe UI" w:cs="Segoe UI"/>
          <w:b/>
          <w:bCs/>
          <w:sz w:val="22"/>
          <w:szCs w:val="22"/>
        </w:rPr>
        <w:t xml:space="preserve">?  </w:t>
      </w:r>
    </w:p>
    <w:p w14:paraId="5C99496C" w14:textId="77777777" w:rsidR="00576679" w:rsidRDefault="00576679" w:rsidP="00576679">
      <w:pPr>
        <w:jc w:val="center"/>
        <w:rPr>
          <w:rFonts w:ascii="Segoe UI" w:hAnsi="Segoe UI" w:cs="Segoe UI"/>
          <w:b/>
          <w:bCs/>
          <w:sz w:val="22"/>
          <w:szCs w:val="22"/>
        </w:rPr>
      </w:pPr>
    </w:p>
    <w:p w14:paraId="7FA28C32" w14:textId="4ABB917C" w:rsidR="00576679" w:rsidRPr="009250A6" w:rsidRDefault="00576679" w:rsidP="00576679">
      <w:pPr>
        <w:jc w:val="center"/>
        <w:rPr>
          <w:rFonts w:ascii="Segoe UI" w:hAnsi="Segoe UI" w:cs="Segoe UI"/>
          <w:b/>
          <w:bCs/>
          <w:sz w:val="22"/>
          <w:szCs w:val="22"/>
        </w:rPr>
      </w:pPr>
      <w:r w:rsidRPr="009250A6">
        <w:rPr>
          <w:rFonts w:ascii="Segoe UI" w:hAnsi="Segoe UI" w:cs="Segoe UI"/>
          <w:b/>
          <w:bCs/>
          <w:sz w:val="22"/>
          <w:szCs w:val="22"/>
        </w:rPr>
        <w:t xml:space="preserve">(1) It reminds us that wealth is fleeting. </w:t>
      </w:r>
    </w:p>
    <w:p w14:paraId="19E963CF" w14:textId="77777777" w:rsidR="00576679" w:rsidRDefault="00576679" w:rsidP="00576679">
      <w:pPr>
        <w:rPr>
          <w:rFonts w:ascii="Segoe UI" w:hAnsi="Segoe UI" w:cs="Segoe UI"/>
          <w:sz w:val="22"/>
          <w:szCs w:val="22"/>
        </w:rPr>
      </w:pPr>
    </w:p>
    <w:p w14:paraId="29A6C99A" w14:textId="77777777" w:rsidR="00576679" w:rsidRDefault="00576679" w:rsidP="00576679">
      <w:pPr>
        <w:jc w:val="center"/>
        <w:rPr>
          <w:rFonts w:ascii="Segoe UI" w:hAnsi="Segoe UI" w:cs="Segoe UI"/>
          <w:color w:val="000000"/>
          <w:sz w:val="18"/>
          <w:szCs w:val="18"/>
        </w:rPr>
      </w:pPr>
      <w:r w:rsidRPr="00996CF1">
        <w:rPr>
          <w:rFonts w:ascii="Segoe UI" w:hAnsi="Segoe UI" w:cs="Segoe UI"/>
          <w:b/>
          <w:bCs/>
          <w:color w:val="000000"/>
          <w:sz w:val="18"/>
          <w:szCs w:val="18"/>
          <w:vertAlign w:val="superscript"/>
        </w:rPr>
        <w:t>2 </w:t>
      </w:r>
      <w:r w:rsidRPr="00996CF1">
        <w:rPr>
          <w:rFonts w:ascii="Segoe UI" w:hAnsi="Segoe UI" w:cs="Segoe UI"/>
          <w:color w:val="000000"/>
          <w:sz w:val="18"/>
          <w:szCs w:val="18"/>
        </w:rPr>
        <w:t xml:space="preserve">Your riches have </w:t>
      </w:r>
      <w:proofErr w:type="gramStart"/>
      <w:r w:rsidRPr="00996CF1">
        <w:rPr>
          <w:rFonts w:ascii="Segoe UI" w:hAnsi="Segoe UI" w:cs="Segoe UI"/>
          <w:color w:val="000000"/>
          <w:sz w:val="18"/>
          <w:szCs w:val="18"/>
        </w:rPr>
        <w:t>rotted</w:t>
      </w:r>
      <w:proofErr w:type="gramEnd"/>
      <w:r w:rsidRPr="00996CF1">
        <w:rPr>
          <w:rFonts w:ascii="Segoe UI" w:hAnsi="Segoe UI" w:cs="Segoe UI"/>
          <w:color w:val="000000"/>
          <w:sz w:val="18"/>
          <w:szCs w:val="18"/>
        </w:rPr>
        <w:t xml:space="preserve"> and your garments are moth-eaten.</w:t>
      </w:r>
      <w:r w:rsidRPr="00996CF1">
        <w:rPr>
          <w:rFonts w:ascii="Segoe UI" w:hAnsi="Segoe UI" w:cs="Segoe UI"/>
          <w:color w:val="000000"/>
          <w:sz w:val="18"/>
          <w:szCs w:val="18"/>
          <w:shd w:val="clear" w:color="auto" w:fill="FFFFFF"/>
        </w:rPr>
        <w:t> </w:t>
      </w:r>
      <w:r w:rsidRPr="00996CF1">
        <w:rPr>
          <w:rFonts w:ascii="Segoe UI" w:hAnsi="Segoe UI" w:cs="Segoe UI"/>
          <w:b/>
          <w:bCs/>
          <w:color w:val="000000"/>
          <w:sz w:val="18"/>
          <w:szCs w:val="18"/>
          <w:vertAlign w:val="superscript"/>
        </w:rPr>
        <w:t>3 </w:t>
      </w:r>
      <w:r w:rsidRPr="00996CF1">
        <w:rPr>
          <w:rFonts w:ascii="Segoe UI" w:hAnsi="Segoe UI" w:cs="Segoe UI"/>
          <w:color w:val="000000"/>
          <w:sz w:val="18"/>
          <w:szCs w:val="18"/>
        </w:rPr>
        <w:t>Your gold and silver have corroded, and their corrosion will be evidence against you and will eat your flesh like fire. You have laid up treasure in the last</w:t>
      </w:r>
      <w:r w:rsidRPr="00D540B5">
        <w:rPr>
          <w:rFonts w:ascii="Segoe UI" w:hAnsi="Segoe UI" w:cs="Segoe UI"/>
          <w:color w:val="000000"/>
          <w:sz w:val="18"/>
          <w:szCs w:val="18"/>
        </w:rPr>
        <w:t xml:space="preserve"> days.</w:t>
      </w:r>
    </w:p>
    <w:p w14:paraId="7E90E4C5" w14:textId="77777777" w:rsidR="00576679" w:rsidRDefault="00576679" w:rsidP="00576679">
      <w:pPr>
        <w:jc w:val="center"/>
        <w:rPr>
          <w:rFonts w:ascii="Segoe UI" w:hAnsi="Segoe UI" w:cs="Segoe UI"/>
          <w:color w:val="000000"/>
          <w:sz w:val="18"/>
          <w:szCs w:val="18"/>
        </w:rPr>
      </w:pPr>
    </w:p>
    <w:p w14:paraId="72C27BAE" w14:textId="77777777" w:rsidR="00576679" w:rsidRDefault="00576679" w:rsidP="00576679">
      <w:pPr>
        <w:jc w:val="center"/>
        <w:rPr>
          <w:rFonts w:ascii="Segoe UI" w:hAnsi="Segoe UI" w:cs="Segoe UI"/>
        </w:rPr>
      </w:pPr>
    </w:p>
    <w:p w14:paraId="2A0FC5C9" w14:textId="2D470114" w:rsidR="00576679" w:rsidRDefault="00576679" w:rsidP="00576679">
      <w:pPr>
        <w:jc w:val="center"/>
        <w:rPr>
          <w:rFonts w:ascii="Segoe UI" w:hAnsi="Segoe UI" w:cs="Segoe UI"/>
          <w:b/>
          <w:bCs/>
          <w:sz w:val="22"/>
          <w:szCs w:val="22"/>
        </w:rPr>
      </w:pPr>
      <w:r w:rsidRPr="009250A6">
        <w:rPr>
          <w:rFonts w:ascii="Segoe UI" w:hAnsi="Segoe UI" w:cs="Segoe UI"/>
          <w:b/>
          <w:bCs/>
          <w:sz w:val="22"/>
          <w:szCs w:val="22"/>
        </w:rPr>
        <w:t>(</w:t>
      </w:r>
      <w:r>
        <w:rPr>
          <w:rFonts w:ascii="Segoe UI" w:hAnsi="Segoe UI" w:cs="Segoe UI"/>
          <w:b/>
          <w:bCs/>
          <w:sz w:val="22"/>
          <w:szCs w:val="22"/>
        </w:rPr>
        <w:t>2</w:t>
      </w:r>
      <w:r w:rsidRPr="009250A6">
        <w:rPr>
          <w:rFonts w:ascii="Segoe UI" w:hAnsi="Segoe UI" w:cs="Segoe UI"/>
          <w:b/>
          <w:bCs/>
          <w:sz w:val="22"/>
          <w:szCs w:val="22"/>
        </w:rPr>
        <w:t xml:space="preserve">) </w:t>
      </w:r>
      <w:r w:rsidR="00D830AA">
        <w:rPr>
          <w:rFonts w:ascii="Segoe UI" w:hAnsi="Segoe UI" w:cs="Segoe UI"/>
          <w:b/>
          <w:bCs/>
          <w:sz w:val="22"/>
          <w:szCs w:val="22"/>
        </w:rPr>
        <w:t xml:space="preserve">It </w:t>
      </w:r>
      <w:r w:rsidR="001A7133">
        <w:rPr>
          <w:rFonts w:ascii="Segoe UI" w:hAnsi="Segoe UI" w:cs="Segoe UI"/>
          <w:b/>
          <w:bCs/>
          <w:sz w:val="22"/>
          <w:szCs w:val="22"/>
        </w:rPr>
        <w:t>encourages</w:t>
      </w:r>
      <w:r w:rsidR="00D830AA">
        <w:rPr>
          <w:rFonts w:ascii="Segoe UI" w:hAnsi="Segoe UI" w:cs="Segoe UI"/>
          <w:b/>
          <w:bCs/>
          <w:sz w:val="22"/>
          <w:szCs w:val="22"/>
        </w:rPr>
        <w:t xml:space="preserve"> us to</w:t>
      </w:r>
      <w:r>
        <w:rPr>
          <w:rFonts w:ascii="Segoe UI" w:hAnsi="Segoe UI" w:cs="Segoe UI"/>
          <w:b/>
          <w:bCs/>
          <w:sz w:val="22"/>
          <w:szCs w:val="22"/>
        </w:rPr>
        <w:t xml:space="preserve"> live simply and give generously</w:t>
      </w:r>
      <w:r w:rsidR="00733488">
        <w:rPr>
          <w:rFonts w:ascii="Segoe UI" w:hAnsi="Segoe UI" w:cs="Segoe UI"/>
          <w:b/>
          <w:bCs/>
          <w:sz w:val="22"/>
          <w:szCs w:val="22"/>
        </w:rPr>
        <w:t>.</w:t>
      </w:r>
      <w:r>
        <w:rPr>
          <w:rFonts w:ascii="Segoe UI" w:hAnsi="Segoe UI" w:cs="Segoe UI"/>
          <w:b/>
          <w:bCs/>
          <w:sz w:val="22"/>
          <w:szCs w:val="22"/>
        </w:rPr>
        <w:t xml:space="preserve"> </w:t>
      </w:r>
    </w:p>
    <w:p w14:paraId="3A23885C" w14:textId="77777777" w:rsidR="00576679" w:rsidRDefault="00576679" w:rsidP="00576679">
      <w:pPr>
        <w:jc w:val="center"/>
        <w:rPr>
          <w:rFonts w:ascii="Segoe UI" w:hAnsi="Segoe UI" w:cs="Segoe UI"/>
          <w:b/>
          <w:bCs/>
          <w:sz w:val="22"/>
          <w:szCs w:val="22"/>
        </w:rPr>
      </w:pPr>
    </w:p>
    <w:p w14:paraId="4AAE6ED0" w14:textId="77777777" w:rsidR="00576679" w:rsidRDefault="00576679" w:rsidP="00576679">
      <w:pPr>
        <w:jc w:val="center"/>
        <w:rPr>
          <w:rFonts w:ascii="Segoe UI" w:hAnsi="Segoe UI" w:cs="Segoe UI"/>
        </w:rPr>
      </w:pPr>
    </w:p>
    <w:p w14:paraId="0AF0FF4B" w14:textId="461D84D5" w:rsidR="00D830AA" w:rsidRDefault="00576679" w:rsidP="008677AD">
      <w:pPr>
        <w:jc w:val="center"/>
        <w:rPr>
          <w:rFonts w:ascii="Segoe UI" w:hAnsi="Segoe UI" w:cs="Segoe UI"/>
          <w:b/>
          <w:bCs/>
          <w:sz w:val="22"/>
          <w:szCs w:val="22"/>
        </w:rPr>
      </w:pPr>
      <w:r w:rsidRPr="009250A6">
        <w:rPr>
          <w:rFonts w:ascii="Segoe UI" w:hAnsi="Segoe UI" w:cs="Segoe UI"/>
          <w:b/>
          <w:bCs/>
          <w:sz w:val="22"/>
          <w:szCs w:val="22"/>
        </w:rPr>
        <w:t>(</w:t>
      </w:r>
      <w:r>
        <w:rPr>
          <w:rFonts w:ascii="Segoe UI" w:hAnsi="Segoe UI" w:cs="Segoe UI"/>
          <w:b/>
          <w:bCs/>
          <w:sz w:val="22"/>
          <w:szCs w:val="22"/>
        </w:rPr>
        <w:t>3</w:t>
      </w:r>
      <w:r w:rsidRPr="009250A6">
        <w:rPr>
          <w:rFonts w:ascii="Segoe UI" w:hAnsi="Segoe UI" w:cs="Segoe UI"/>
          <w:b/>
          <w:bCs/>
          <w:sz w:val="22"/>
          <w:szCs w:val="22"/>
        </w:rPr>
        <w:t xml:space="preserve">) </w:t>
      </w:r>
      <w:r w:rsidR="00D830AA">
        <w:rPr>
          <w:rFonts w:ascii="Segoe UI" w:hAnsi="Segoe UI" w:cs="Segoe UI"/>
          <w:b/>
          <w:bCs/>
          <w:sz w:val="22"/>
          <w:szCs w:val="22"/>
        </w:rPr>
        <w:t xml:space="preserve">It shows that </w:t>
      </w:r>
      <w:r>
        <w:rPr>
          <w:rFonts w:ascii="Segoe UI" w:hAnsi="Segoe UI" w:cs="Segoe UI"/>
          <w:b/>
          <w:bCs/>
          <w:sz w:val="22"/>
          <w:szCs w:val="22"/>
        </w:rPr>
        <w:t xml:space="preserve">if </w:t>
      </w:r>
      <w:r w:rsidR="00D830AA">
        <w:rPr>
          <w:rFonts w:ascii="Segoe UI" w:hAnsi="Segoe UI" w:cs="Segoe UI"/>
          <w:b/>
          <w:bCs/>
          <w:sz w:val="22"/>
          <w:szCs w:val="22"/>
        </w:rPr>
        <w:t xml:space="preserve">truly </w:t>
      </w:r>
      <w:r w:rsidR="00D737BA">
        <w:rPr>
          <w:rFonts w:ascii="Segoe UI" w:hAnsi="Segoe UI" w:cs="Segoe UI"/>
          <w:b/>
          <w:bCs/>
          <w:sz w:val="22"/>
          <w:szCs w:val="22"/>
        </w:rPr>
        <w:t>we live</w:t>
      </w:r>
      <w:r>
        <w:rPr>
          <w:rFonts w:ascii="Segoe UI" w:hAnsi="Segoe UI" w:cs="Segoe UI"/>
          <w:b/>
          <w:bCs/>
          <w:sz w:val="22"/>
          <w:szCs w:val="22"/>
        </w:rPr>
        <w:t xml:space="preserve"> </w:t>
      </w:r>
      <w:proofErr w:type="gramStart"/>
      <w:r>
        <w:rPr>
          <w:rFonts w:ascii="Segoe UI" w:hAnsi="Segoe UI" w:cs="Segoe UI"/>
          <w:b/>
          <w:bCs/>
          <w:sz w:val="22"/>
          <w:szCs w:val="22"/>
        </w:rPr>
        <w:t>in light of</w:t>
      </w:r>
      <w:proofErr w:type="gramEnd"/>
      <w:r>
        <w:rPr>
          <w:rFonts w:ascii="Segoe UI" w:hAnsi="Segoe UI" w:cs="Segoe UI"/>
          <w:b/>
          <w:bCs/>
          <w:sz w:val="22"/>
          <w:szCs w:val="22"/>
        </w:rPr>
        <w:t xml:space="preserve"> </w:t>
      </w:r>
      <w:r w:rsidR="00D737BA">
        <w:rPr>
          <w:rFonts w:ascii="Segoe UI" w:hAnsi="Segoe UI" w:cs="Segoe UI"/>
          <w:b/>
          <w:bCs/>
          <w:sz w:val="22"/>
          <w:szCs w:val="22"/>
        </w:rPr>
        <w:t xml:space="preserve">Christ’s imminent </w:t>
      </w:r>
      <w:r w:rsidR="0034091A">
        <w:rPr>
          <w:rFonts w:ascii="Segoe UI" w:hAnsi="Segoe UI" w:cs="Segoe UI"/>
          <w:b/>
          <w:bCs/>
          <w:sz w:val="22"/>
          <w:szCs w:val="22"/>
        </w:rPr>
        <w:t>return,</w:t>
      </w:r>
      <w:r w:rsidR="0034091A" w:rsidRPr="0034091A">
        <w:rPr>
          <w:rFonts w:ascii="Segoe UI" w:hAnsi="Segoe UI" w:cs="Segoe UI"/>
          <w:b/>
          <w:bCs/>
          <w:sz w:val="22"/>
          <w:szCs w:val="22"/>
        </w:rPr>
        <w:t xml:space="preserve"> </w:t>
      </w:r>
      <w:r w:rsidR="0034091A">
        <w:rPr>
          <w:rFonts w:ascii="Segoe UI" w:hAnsi="Segoe UI" w:cs="Segoe UI"/>
          <w:b/>
          <w:bCs/>
          <w:sz w:val="22"/>
          <w:szCs w:val="22"/>
        </w:rPr>
        <w:t>we won’t misuse wealth</w:t>
      </w:r>
      <w:r w:rsidR="00D830AA">
        <w:rPr>
          <w:rFonts w:ascii="Segoe UI" w:hAnsi="Segoe UI" w:cs="Segoe UI"/>
          <w:b/>
          <w:bCs/>
          <w:sz w:val="22"/>
          <w:szCs w:val="22"/>
        </w:rPr>
        <w:t>.</w:t>
      </w:r>
      <w:r w:rsidR="0048458E">
        <w:rPr>
          <w:rFonts w:ascii="Segoe UI" w:hAnsi="Segoe UI" w:cs="Segoe UI"/>
          <w:b/>
          <w:bCs/>
          <w:sz w:val="22"/>
          <w:szCs w:val="22"/>
        </w:rPr>
        <w:br/>
      </w:r>
    </w:p>
    <w:p w14:paraId="53971401" w14:textId="4412DC18" w:rsidR="0077627A" w:rsidRPr="003048B8" w:rsidRDefault="0077627A" w:rsidP="00D830AA">
      <w:pPr>
        <w:jc w:val="center"/>
        <w:rPr>
          <w:rStyle w:val="woj"/>
          <w:rFonts w:ascii="Segoe UI" w:hAnsi="Segoe UI" w:cs="Segoe UI"/>
        </w:rPr>
      </w:pPr>
    </w:p>
    <w:p w14:paraId="0B8AD1AA" w14:textId="77777777" w:rsidR="00BF7E9C" w:rsidRPr="006B2617" w:rsidRDefault="00BF7E9C" w:rsidP="00927931">
      <w:pPr>
        <w:jc w:val="center"/>
      </w:pPr>
    </w:p>
    <w:p w14:paraId="7766B52A" w14:textId="77777777" w:rsidR="00961ED9" w:rsidRPr="006B2617" w:rsidRDefault="00961ED9" w:rsidP="00733A96">
      <w:pPr>
        <w:jc w:val="center"/>
        <w:rPr>
          <w:rFonts w:ascii="Segoe UI" w:hAnsi="Segoe UI" w:cs="Segoe UI"/>
          <w:color w:val="000000" w:themeColor="text1"/>
          <w:shd w:val="clear" w:color="auto" w:fill="FFFFFF"/>
        </w:rPr>
      </w:pPr>
    </w:p>
    <w:p w14:paraId="1A375C66" w14:textId="77777777" w:rsidR="005F52A5" w:rsidRPr="00CD7D19" w:rsidRDefault="005F52A5" w:rsidP="00C6136F">
      <w:pPr>
        <w:jc w:val="center"/>
        <w:rPr>
          <w:rFonts w:ascii="Segoe UI" w:hAnsi="Segoe UI" w:cs="Segoe UI"/>
          <w:color w:val="000000" w:themeColor="text1"/>
          <w:shd w:val="clear" w:color="auto" w:fill="FFFFFF"/>
        </w:rPr>
      </w:pPr>
    </w:p>
    <w:p w14:paraId="5D6B1BCB" w14:textId="77777777" w:rsidR="002462D5" w:rsidRPr="009A72BF" w:rsidRDefault="002462D5" w:rsidP="008302CF">
      <w:pPr>
        <w:jc w:val="center"/>
        <w:rPr>
          <w:rFonts w:ascii="Segoe UI" w:hAnsi="Segoe UI" w:cs="Segoe UI"/>
          <w:color w:val="000000" w:themeColor="text1"/>
          <w:shd w:val="clear" w:color="auto" w:fill="FFFFFF"/>
        </w:rPr>
      </w:pPr>
    </w:p>
    <w:p w14:paraId="7A191512" w14:textId="77777777" w:rsidR="00C86887" w:rsidRPr="001E3E57" w:rsidRDefault="00C86887" w:rsidP="008302CF">
      <w:pPr>
        <w:jc w:val="center"/>
        <w:rPr>
          <w:rFonts w:ascii="Segoe UI" w:hAnsi="Segoe UI" w:cs="Segoe UI"/>
          <w:color w:val="000000" w:themeColor="text1"/>
          <w:shd w:val="clear" w:color="auto" w:fill="FFFFFF"/>
        </w:rPr>
      </w:pPr>
    </w:p>
    <w:p w14:paraId="644C2D67" w14:textId="0A24B104" w:rsidR="00B87C7A" w:rsidRDefault="00B87C7A" w:rsidP="008302CF">
      <w:pPr>
        <w:jc w:val="center"/>
        <w:rPr>
          <w:rFonts w:ascii="Segoe UI" w:hAnsi="Segoe UI" w:cs="Segoe UI"/>
          <w:color w:val="000000" w:themeColor="text1"/>
          <w:shd w:val="clear" w:color="auto" w:fill="FFFFFF"/>
        </w:rPr>
      </w:pPr>
    </w:p>
    <w:p w14:paraId="3CA79EBA" w14:textId="77777777" w:rsidR="00E80B95" w:rsidRDefault="00E80B95" w:rsidP="008302CF">
      <w:pPr>
        <w:jc w:val="center"/>
        <w:rPr>
          <w:rFonts w:ascii="Segoe UI" w:hAnsi="Segoe UI" w:cs="Segoe UI"/>
          <w:color w:val="000000" w:themeColor="text1"/>
          <w:shd w:val="clear" w:color="auto" w:fill="FFFFFF"/>
        </w:rPr>
      </w:pPr>
    </w:p>
    <w:p w14:paraId="3CB370AB" w14:textId="77777777" w:rsidR="00B87C7A" w:rsidRDefault="00B87C7A" w:rsidP="008302CF">
      <w:pPr>
        <w:jc w:val="center"/>
        <w:rPr>
          <w:rFonts w:ascii="Segoe UI" w:hAnsi="Segoe UI" w:cs="Segoe UI"/>
          <w:color w:val="000000" w:themeColor="text1"/>
          <w:shd w:val="clear" w:color="auto" w:fill="FFFFFF"/>
        </w:rPr>
      </w:pPr>
    </w:p>
    <w:p w14:paraId="77F1F5AD" w14:textId="6F1CA974" w:rsidR="00145E8B" w:rsidRDefault="00145E8B" w:rsidP="00073FD3">
      <w:pPr>
        <w:jc w:val="center"/>
        <w:rPr>
          <w:rFonts w:ascii="Segoe UI" w:hAnsi="Segoe UI" w:cs="Segoe UI"/>
          <w:color w:val="000000" w:themeColor="text1"/>
          <w:shd w:val="clear" w:color="auto" w:fill="FFFFFF"/>
        </w:rPr>
      </w:pPr>
    </w:p>
    <w:p w14:paraId="399DBEF4" w14:textId="77777777" w:rsidR="008302CF" w:rsidRDefault="008302CF" w:rsidP="00073FD3">
      <w:pPr>
        <w:jc w:val="center"/>
        <w:rPr>
          <w:rFonts w:ascii="Segoe UI" w:hAnsi="Segoe UI" w:cs="Segoe UI"/>
          <w:color w:val="000000" w:themeColor="text1"/>
          <w:shd w:val="clear" w:color="auto" w:fill="FFFFFF"/>
        </w:rPr>
      </w:pPr>
    </w:p>
    <w:p w14:paraId="6824D510" w14:textId="7012C096" w:rsidR="0021702F" w:rsidRDefault="0021702F" w:rsidP="00396CE4">
      <w:pPr>
        <w:jc w:val="center"/>
        <w:rPr>
          <w:rFonts w:ascii="Segoe UI" w:hAnsi="Segoe UI" w:cs="Segoe UI"/>
          <w:color w:val="000000" w:themeColor="text1"/>
          <w:shd w:val="clear" w:color="auto" w:fill="FFFFFF"/>
        </w:rPr>
      </w:pPr>
    </w:p>
    <w:p w14:paraId="2FED93D6" w14:textId="7ED31F10" w:rsidR="002E731F" w:rsidRDefault="002E731F" w:rsidP="00922BD6">
      <w:pPr>
        <w:rPr>
          <w:rFonts w:ascii="Segoe UI" w:hAnsi="Segoe UI" w:cs="Segoe UI"/>
        </w:rPr>
      </w:pPr>
    </w:p>
    <w:p w14:paraId="1233A504" w14:textId="624E3EE7" w:rsidR="00396CE4" w:rsidRDefault="00396CE4" w:rsidP="002E731F">
      <w:pPr>
        <w:jc w:val="center"/>
        <w:rPr>
          <w:rFonts w:ascii="Segoe UI" w:hAnsi="Segoe UI" w:cs="Segoe UI"/>
        </w:rPr>
      </w:pPr>
    </w:p>
    <w:p w14:paraId="6ED00373" w14:textId="77777777" w:rsidR="00396CE4" w:rsidRPr="00183FBA" w:rsidRDefault="00396CE4" w:rsidP="002E731F">
      <w:pPr>
        <w:jc w:val="center"/>
        <w:rPr>
          <w:rFonts w:ascii="Segoe UI" w:hAnsi="Segoe UI" w:cs="Segoe UI"/>
        </w:rPr>
      </w:pPr>
    </w:p>
    <w:sectPr w:rsidR="00396CE4" w:rsidRPr="00183FBA" w:rsidSect="00FE0DB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C354" w14:textId="77777777" w:rsidR="00174211" w:rsidRDefault="00174211" w:rsidP="004205CC">
      <w:r>
        <w:separator/>
      </w:r>
    </w:p>
  </w:endnote>
  <w:endnote w:type="continuationSeparator" w:id="0">
    <w:p w14:paraId="63894C33" w14:textId="77777777" w:rsidR="00174211" w:rsidRDefault="00174211" w:rsidP="0042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9432722"/>
      <w:docPartObj>
        <w:docPartGallery w:val="Page Numbers (Bottom of Page)"/>
        <w:docPartUnique/>
      </w:docPartObj>
    </w:sdtPr>
    <w:sdtContent>
      <w:p w14:paraId="336F553F" w14:textId="3F853A76" w:rsidR="004205CC" w:rsidRDefault="004205CC" w:rsidP="000F75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1B1E8A" w14:textId="77777777" w:rsidR="004205CC" w:rsidRDefault="004205CC" w:rsidP="004205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7818909"/>
      <w:docPartObj>
        <w:docPartGallery w:val="Page Numbers (Bottom of Page)"/>
        <w:docPartUnique/>
      </w:docPartObj>
    </w:sdtPr>
    <w:sdtContent>
      <w:p w14:paraId="395D959E" w14:textId="4B880B12" w:rsidR="004205CC" w:rsidRDefault="004205CC" w:rsidP="000F75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8E54F1" w14:textId="77777777" w:rsidR="004205CC" w:rsidRDefault="004205CC" w:rsidP="004205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5037" w14:textId="77777777" w:rsidR="00174211" w:rsidRDefault="00174211" w:rsidP="004205CC">
      <w:r>
        <w:separator/>
      </w:r>
    </w:p>
  </w:footnote>
  <w:footnote w:type="continuationSeparator" w:id="0">
    <w:p w14:paraId="70D4D338" w14:textId="77777777" w:rsidR="00174211" w:rsidRDefault="00174211" w:rsidP="00420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BA"/>
    <w:rsid w:val="000003C7"/>
    <w:rsid w:val="00000975"/>
    <w:rsid w:val="0000201E"/>
    <w:rsid w:val="00007270"/>
    <w:rsid w:val="00014E39"/>
    <w:rsid w:val="00022C3B"/>
    <w:rsid w:val="00031790"/>
    <w:rsid w:val="00050F43"/>
    <w:rsid w:val="00061E78"/>
    <w:rsid w:val="000642B0"/>
    <w:rsid w:val="00066F1C"/>
    <w:rsid w:val="00067CEF"/>
    <w:rsid w:val="00072166"/>
    <w:rsid w:val="00073A24"/>
    <w:rsid w:val="00073FD3"/>
    <w:rsid w:val="00082CD1"/>
    <w:rsid w:val="00083BB1"/>
    <w:rsid w:val="000910F9"/>
    <w:rsid w:val="00094345"/>
    <w:rsid w:val="000A5B39"/>
    <w:rsid w:val="000A7C24"/>
    <w:rsid w:val="000B1259"/>
    <w:rsid w:val="000C06B2"/>
    <w:rsid w:val="000C3FF7"/>
    <w:rsid w:val="000C7254"/>
    <w:rsid w:val="000C7489"/>
    <w:rsid w:val="000D15AB"/>
    <w:rsid w:val="000D64C5"/>
    <w:rsid w:val="000D69B2"/>
    <w:rsid w:val="000D72F9"/>
    <w:rsid w:val="000E5B2C"/>
    <w:rsid w:val="000F29D1"/>
    <w:rsid w:val="000F6303"/>
    <w:rsid w:val="00102DDF"/>
    <w:rsid w:val="0010552C"/>
    <w:rsid w:val="00110AC3"/>
    <w:rsid w:val="0011346E"/>
    <w:rsid w:val="00113B2B"/>
    <w:rsid w:val="0011737D"/>
    <w:rsid w:val="00127B2F"/>
    <w:rsid w:val="00132BFA"/>
    <w:rsid w:val="00141D56"/>
    <w:rsid w:val="00144284"/>
    <w:rsid w:val="00145E8B"/>
    <w:rsid w:val="0015103C"/>
    <w:rsid w:val="001514D9"/>
    <w:rsid w:val="00152B4F"/>
    <w:rsid w:val="001540CF"/>
    <w:rsid w:val="00155A32"/>
    <w:rsid w:val="001628AE"/>
    <w:rsid w:val="00163BA3"/>
    <w:rsid w:val="001646AE"/>
    <w:rsid w:val="00167F55"/>
    <w:rsid w:val="00174211"/>
    <w:rsid w:val="00177D2D"/>
    <w:rsid w:val="00181C25"/>
    <w:rsid w:val="00183FBA"/>
    <w:rsid w:val="001856DF"/>
    <w:rsid w:val="001857BE"/>
    <w:rsid w:val="0018627D"/>
    <w:rsid w:val="001875CA"/>
    <w:rsid w:val="00190C7A"/>
    <w:rsid w:val="00191514"/>
    <w:rsid w:val="001944A5"/>
    <w:rsid w:val="001A1789"/>
    <w:rsid w:val="001A5270"/>
    <w:rsid w:val="001A5C03"/>
    <w:rsid w:val="001A64A5"/>
    <w:rsid w:val="001A6EC9"/>
    <w:rsid w:val="001A7133"/>
    <w:rsid w:val="001A778D"/>
    <w:rsid w:val="001B141B"/>
    <w:rsid w:val="001B1735"/>
    <w:rsid w:val="001B3F27"/>
    <w:rsid w:val="001B4B59"/>
    <w:rsid w:val="001B5023"/>
    <w:rsid w:val="001B537C"/>
    <w:rsid w:val="001B6EE6"/>
    <w:rsid w:val="001B784B"/>
    <w:rsid w:val="001B7DC6"/>
    <w:rsid w:val="001C002C"/>
    <w:rsid w:val="001C044A"/>
    <w:rsid w:val="001C09B8"/>
    <w:rsid w:val="001C1E1C"/>
    <w:rsid w:val="001C572E"/>
    <w:rsid w:val="001C6EF6"/>
    <w:rsid w:val="001D1F8F"/>
    <w:rsid w:val="001D2641"/>
    <w:rsid w:val="001D2D6B"/>
    <w:rsid w:val="001D2FF0"/>
    <w:rsid w:val="001E0261"/>
    <w:rsid w:val="001E0410"/>
    <w:rsid w:val="001E3E57"/>
    <w:rsid w:val="001E4379"/>
    <w:rsid w:val="001F0EB1"/>
    <w:rsid w:val="001F1CEA"/>
    <w:rsid w:val="001F63C6"/>
    <w:rsid w:val="002021FC"/>
    <w:rsid w:val="002052DE"/>
    <w:rsid w:val="00210433"/>
    <w:rsid w:val="00212D9B"/>
    <w:rsid w:val="0021702F"/>
    <w:rsid w:val="00217304"/>
    <w:rsid w:val="00221309"/>
    <w:rsid w:val="00221B87"/>
    <w:rsid w:val="002232DD"/>
    <w:rsid w:val="002335AB"/>
    <w:rsid w:val="00240BE0"/>
    <w:rsid w:val="00240F3E"/>
    <w:rsid w:val="00240FCC"/>
    <w:rsid w:val="002460F8"/>
    <w:rsid w:val="002462D5"/>
    <w:rsid w:val="0025417A"/>
    <w:rsid w:val="00255562"/>
    <w:rsid w:val="00265BCF"/>
    <w:rsid w:val="00267142"/>
    <w:rsid w:val="00267213"/>
    <w:rsid w:val="00270655"/>
    <w:rsid w:val="00281776"/>
    <w:rsid w:val="00281C74"/>
    <w:rsid w:val="002842C9"/>
    <w:rsid w:val="00284FD0"/>
    <w:rsid w:val="002852C0"/>
    <w:rsid w:val="0028553B"/>
    <w:rsid w:val="002855CC"/>
    <w:rsid w:val="0029129F"/>
    <w:rsid w:val="00296A07"/>
    <w:rsid w:val="00297795"/>
    <w:rsid w:val="002A022F"/>
    <w:rsid w:val="002A6AE3"/>
    <w:rsid w:val="002A6EFD"/>
    <w:rsid w:val="002B02E6"/>
    <w:rsid w:val="002B14F6"/>
    <w:rsid w:val="002B30D7"/>
    <w:rsid w:val="002B31BF"/>
    <w:rsid w:val="002B34B1"/>
    <w:rsid w:val="002B5DCE"/>
    <w:rsid w:val="002C54A0"/>
    <w:rsid w:val="002C559E"/>
    <w:rsid w:val="002C6D60"/>
    <w:rsid w:val="002C7C19"/>
    <w:rsid w:val="002D44F5"/>
    <w:rsid w:val="002D62EA"/>
    <w:rsid w:val="002D6A2C"/>
    <w:rsid w:val="002E394B"/>
    <w:rsid w:val="002E731F"/>
    <w:rsid w:val="002F3481"/>
    <w:rsid w:val="002F3539"/>
    <w:rsid w:val="002F5550"/>
    <w:rsid w:val="002F6690"/>
    <w:rsid w:val="00300515"/>
    <w:rsid w:val="0030084B"/>
    <w:rsid w:val="003048B8"/>
    <w:rsid w:val="0030548E"/>
    <w:rsid w:val="003073D7"/>
    <w:rsid w:val="00311797"/>
    <w:rsid w:val="00314767"/>
    <w:rsid w:val="00321118"/>
    <w:rsid w:val="00322B7A"/>
    <w:rsid w:val="0032395C"/>
    <w:rsid w:val="00323BC0"/>
    <w:rsid w:val="003268F5"/>
    <w:rsid w:val="00327CD0"/>
    <w:rsid w:val="00330CFA"/>
    <w:rsid w:val="00336734"/>
    <w:rsid w:val="003376A3"/>
    <w:rsid w:val="0034091A"/>
    <w:rsid w:val="00341987"/>
    <w:rsid w:val="0034419D"/>
    <w:rsid w:val="003472C0"/>
    <w:rsid w:val="0035579F"/>
    <w:rsid w:val="00355F42"/>
    <w:rsid w:val="00361FB7"/>
    <w:rsid w:val="0036467E"/>
    <w:rsid w:val="0036781F"/>
    <w:rsid w:val="00372CCA"/>
    <w:rsid w:val="003744D8"/>
    <w:rsid w:val="003744EA"/>
    <w:rsid w:val="00376A69"/>
    <w:rsid w:val="00382A05"/>
    <w:rsid w:val="00382C1C"/>
    <w:rsid w:val="00383C69"/>
    <w:rsid w:val="00392F30"/>
    <w:rsid w:val="00396CE4"/>
    <w:rsid w:val="003A3E46"/>
    <w:rsid w:val="003A4B12"/>
    <w:rsid w:val="003A5274"/>
    <w:rsid w:val="003B56DA"/>
    <w:rsid w:val="003C0536"/>
    <w:rsid w:val="003C61BA"/>
    <w:rsid w:val="003D15C1"/>
    <w:rsid w:val="003D1FE2"/>
    <w:rsid w:val="003D4695"/>
    <w:rsid w:val="003D53D0"/>
    <w:rsid w:val="003E0423"/>
    <w:rsid w:val="003E2FC8"/>
    <w:rsid w:val="003E4909"/>
    <w:rsid w:val="003F007C"/>
    <w:rsid w:val="003F0A3F"/>
    <w:rsid w:val="003F6786"/>
    <w:rsid w:val="004051AB"/>
    <w:rsid w:val="00411733"/>
    <w:rsid w:val="00414352"/>
    <w:rsid w:val="00415581"/>
    <w:rsid w:val="00416B94"/>
    <w:rsid w:val="00420269"/>
    <w:rsid w:val="004205CC"/>
    <w:rsid w:val="0042095F"/>
    <w:rsid w:val="00420B86"/>
    <w:rsid w:val="004245D9"/>
    <w:rsid w:val="004248DD"/>
    <w:rsid w:val="00431FC6"/>
    <w:rsid w:val="00432FA3"/>
    <w:rsid w:val="004378E9"/>
    <w:rsid w:val="00443D33"/>
    <w:rsid w:val="0044441C"/>
    <w:rsid w:val="00450EAF"/>
    <w:rsid w:val="0045191C"/>
    <w:rsid w:val="00451BB6"/>
    <w:rsid w:val="00451C61"/>
    <w:rsid w:val="00452E3B"/>
    <w:rsid w:val="004548BA"/>
    <w:rsid w:val="0048458E"/>
    <w:rsid w:val="00485DFD"/>
    <w:rsid w:val="004872FC"/>
    <w:rsid w:val="00487C72"/>
    <w:rsid w:val="0049005E"/>
    <w:rsid w:val="0049108F"/>
    <w:rsid w:val="004A02DD"/>
    <w:rsid w:val="004A0985"/>
    <w:rsid w:val="004A1F83"/>
    <w:rsid w:val="004B0D56"/>
    <w:rsid w:val="004B1B5D"/>
    <w:rsid w:val="004B458A"/>
    <w:rsid w:val="004C1C59"/>
    <w:rsid w:val="004C3A52"/>
    <w:rsid w:val="004C795D"/>
    <w:rsid w:val="004D2B38"/>
    <w:rsid w:val="004D4643"/>
    <w:rsid w:val="004D5E96"/>
    <w:rsid w:val="004E2A32"/>
    <w:rsid w:val="004E36F6"/>
    <w:rsid w:val="004E667C"/>
    <w:rsid w:val="004F0122"/>
    <w:rsid w:val="004F4804"/>
    <w:rsid w:val="004F5FBD"/>
    <w:rsid w:val="004F7469"/>
    <w:rsid w:val="00504D89"/>
    <w:rsid w:val="00507B96"/>
    <w:rsid w:val="00510003"/>
    <w:rsid w:val="00511268"/>
    <w:rsid w:val="00511D39"/>
    <w:rsid w:val="00512266"/>
    <w:rsid w:val="00512BEC"/>
    <w:rsid w:val="00514B39"/>
    <w:rsid w:val="00516516"/>
    <w:rsid w:val="005217DB"/>
    <w:rsid w:val="0052493F"/>
    <w:rsid w:val="005305CC"/>
    <w:rsid w:val="005327F5"/>
    <w:rsid w:val="00535149"/>
    <w:rsid w:val="00535904"/>
    <w:rsid w:val="00536B29"/>
    <w:rsid w:val="0054642A"/>
    <w:rsid w:val="005561A7"/>
    <w:rsid w:val="00565ABF"/>
    <w:rsid w:val="005666A6"/>
    <w:rsid w:val="005700E9"/>
    <w:rsid w:val="005714C3"/>
    <w:rsid w:val="00571C04"/>
    <w:rsid w:val="00576679"/>
    <w:rsid w:val="0058706D"/>
    <w:rsid w:val="0059327D"/>
    <w:rsid w:val="005A14B9"/>
    <w:rsid w:val="005A245C"/>
    <w:rsid w:val="005A551A"/>
    <w:rsid w:val="005A7B4F"/>
    <w:rsid w:val="005B0AFA"/>
    <w:rsid w:val="005B675E"/>
    <w:rsid w:val="005B6881"/>
    <w:rsid w:val="005C5446"/>
    <w:rsid w:val="005C6014"/>
    <w:rsid w:val="005C6FB6"/>
    <w:rsid w:val="005C7892"/>
    <w:rsid w:val="005D29A5"/>
    <w:rsid w:val="005E2BE2"/>
    <w:rsid w:val="005E2D8C"/>
    <w:rsid w:val="005E4D19"/>
    <w:rsid w:val="005F52A5"/>
    <w:rsid w:val="005F5667"/>
    <w:rsid w:val="005F63E6"/>
    <w:rsid w:val="005F7119"/>
    <w:rsid w:val="00616320"/>
    <w:rsid w:val="0062011E"/>
    <w:rsid w:val="00632D2D"/>
    <w:rsid w:val="00641FD6"/>
    <w:rsid w:val="006432C5"/>
    <w:rsid w:val="00645EA4"/>
    <w:rsid w:val="00653F8E"/>
    <w:rsid w:val="00660C6A"/>
    <w:rsid w:val="00661121"/>
    <w:rsid w:val="00662275"/>
    <w:rsid w:val="006622C5"/>
    <w:rsid w:val="00666FFD"/>
    <w:rsid w:val="00672F34"/>
    <w:rsid w:val="00673599"/>
    <w:rsid w:val="00674C51"/>
    <w:rsid w:val="006755A6"/>
    <w:rsid w:val="006778BF"/>
    <w:rsid w:val="006801F6"/>
    <w:rsid w:val="006817D7"/>
    <w:rsid w:val="00686849"/>
    <w:rsid w:val="0069332B"/>
    <w:rsid w:val="00695CDB"/>
    <w:rsid w:val="006979AC"/>
    <w:rsid w:val="006A5750"/>
    <w:rsid w:val="006B2617"/>
    <w:rsid w:val="006C22BD"/>
    <w:rsid w:val="006C573E"/>
    <w:rsid w:val="006C6037"/>
    <w:rsid w:val="006D105F"/>
    <w:rsid w:val="006D1643"/>
    <w:rsid w:val="006D181F"/>
    <w:rsid w:val="006E28A5"/>
    <w:rsid w:val="006E6065"/>
    <w:rsid w:val="006E65F0"/>
    <w:rsid w:val="006E6F65"/>
    <w:rsid w:val="006F1B05"/>
    <w:rsid w:val="006F6BE2"/>
    <w:rsid w:val="007053DA"/>
    <w:rsid w:val="00710501"/>
    <w:rsid w:val="00712513"/>
    <w:rsid w:val="007125BE"/>
    <w:rsid w:val="0072262B"/>
    <w:rsid w:val="00723EEC"/>
    <w:rsid w:val="007253AC"/>
    <w:rsid w:val="00732D50"/>
    <w:rsid w:val="00733488"/>
    <w:rsid w:val="007337D5"/>
    <w:rsid w:val="00733A96"/>
    <w:rsid w:val="00743AF1"/>
    <w:rsid w:val="00745C02"/>
    <w:rsid w:val="00745E47"/>
    <w:rsid w:val="00751180"/>
    <w:rsid w:val="00760433"/>
    <w:rsid w:val="00763449"/>
    <w:rsid w:val="007645EC"/>
    <w:rsid w:val="0077028E"/>
    <w:rsid w:val="0077627A"/>
    <w:rsid w:val="0078010D"/>
    <w:rsid w:val="00783090"/>
    <w:rsid w:val="007848E3"/>
    <w:rsid w:val="00787059"/>
    <w:rsid w:val="007879F5"/>
    <w:rsid w:val="00790025"/>
    <w:rsid w:val="00790BD8"/>
    <w:rsid w:val="00791600"/>
    <w:rsid w:val="0079273A"/>
    <w:rsid w:val="007927FE"/>
    <w:rsid w:val="007A31CE"/>
    <w:rsid w:val="007A45E9"/>
    <w:rsid w:val="007B1F18"/>
    <w:rsid w:val="007B2066"/>
    <w:rsid w:val="007C46E1"/>
    <w:rsid w:val="007D1B5D"/>
    <w:rsid w:val="007D211E"/>
    <w:rsid w:val="007D247A"/>
    <w:rsid w:val="007D25F1"/>
    <w:rsid w:val="007D2E45"/>
    <w:rsid w:val="007D3FC8"/>
    <w:rsid w:val="007D4B26"/>
    <w:rsid w:val="007D5BE4"/>
    <w:rsid w:val="007D5DA2"/>
    <w:rsid w:val="007D7ABC"/>
    <w:rsid w:val="007E1000"/>
    <w:rsid w:val="007E4334"/>
    <w:rsid w:val="007E7032"/>
    <w:rsid w:val="007E748C"/>
    <w:rsid w:val="007E772E"/>
    <w:rsid w:val="007F2966"/>
    <w:rsid w:val="007F55AF"/>
    <w:rsid w:val="00802D34"/>
    <w:rsid w:val="00804400"/>
    <w:rsid w:val="00811786"/>
    <w:rsid w:val="00815571"/>
    <w:rsid w:val="00816FCA"/>
    <w:rsid w:val="00824830"/>
    <w:rsid w:val="008277BA"/>
    <w:rsid w:val="008302CF"/>
    <w:rsid w:val="0083145D"/>
    <w:rsid w:val="00835BEA"/>
    <w:rsid w:val="008362D4"/>
    <w:rsid w:val="00837FF1"/>
    <w:rsid w:val="00850133"/>
    <w:rsid w:val="0085135A"/>
    <w:rsid w:val="00860685"/>
    <w:rsid w:val="008677AD"/>
    <w:rsid w:val="00874DEE"/>
    <w:rsid w:val="008759E3"/>
    <w:rsid w:val="008761EB"/>
    <w:rsid w:val="008806AE"/>
    <w:rsid w:val="00880F42"/>
    <w:rsid w:val="008814CF"/>
    <w:rsid w:val="00881AFE"/>
    <w:rsid w:val="0088200A"/>
    <w:rsid w:val="00886319"/>
    <w:rsid w:val="00886C42"/>
    <w:rsid w:val="00891097"/>
    <w:rsid w:val="00896891"/>
    <w:rsid w:val="008A5176"/>
    <w:rsid w:val="008B5CFE"/>
    <w:rsid w:val="008B7945"/>
    <w:rsid w:val="008C2DC3"/>
    <w:rsid w:val="008C6A0D"/>
    <w:rsid w:val="008C726C"/>
    <w:rsid w:val="008C7537"/>
    <w:rsid w:val="008D3E12"/>
    <w:rsid w:val="008D40BA"/>
    <w:rsid w:val="008E0E4C"/>
    <w:rsid w:val="008E204D"/>
    <w:rsid w:val="008F0A9A"/>
    <w:rsid w:val="008F5DFA"/>
    <w:rsid w:val="00901B7A"/>
    <w:rsid w:val="009024CF"/>
    <w:rsid w:val="0090552C"/>
    <w:rsid w:val="009069D2"/>
    <w:rsid w:val="00921345"/>
    <w:rsid w:val="0092259F"/>
    <w:rsid w:val="00922BD6"/>
    <w:rsid w:val="0092413E"/>
    <w:rsid w:val="00926CDD"/>
    <w:rsid w:val="00927931"/>
    <w:rsid w:val="00931CE3"/>
    <w:rsid w:val="00936983"/>
    <w:rsid w:val="00936A77"/>
    <w:rsid w:val="00936C70"/>
    <w:rsid w:val="00941ED3"/>
    <w:rsid w:val="00942474"/>
    <w:rsid w:val="00944156"/>
    <w:rsid w:val="00946DFE"/>
    <w:rsid w:val="00961ED9"/>
    <w:rsid w:val="00967576"/>
    <w:rsid w:val="00973325"/>
    <w:rsid w:val="00974885"/>
    <w:rsid w:val="00974B4D"/>
    <w:rsid w:val="009824AE"/>
    <w:rsid w:val="00983495"/>
    <w:rsid w:val="0098500F"/>
    <w:rsid w:val="00985638"/>
    <w:rsid w:val="00987967"/>
    <w:rsid w:val="009A661E"/>
    <w:rsid w:val="009A72BF"/>
    <w:rsid w:val="009B26FE"/>
    <w:rsid w:val="009B2A75"/>
    <w:rsid w:val="009B3124"/>
    <w:rsid w:val="009B62DE"/>
    <w:rsid w:val="009C2AA2"/>
    <w:rsid w:val="009C740D"/>
    <w:rsid w:val="009D7869"/>
    <w:rsid w:val="009E63D4"/>
    <w:rsid w:val="009F03B9"/>
    <w:rsid w:val="009F1710"/>
    <w:rsid w:val="009F1C85"/>
    <w:rsid w:val="009F3396"/>
    <w:rsid w:val="009F3F86"/>
    <w:rsid w:val="009F40B9"/>
    <w:rsid w:val="00A06927"/>
    <w:rsid w:val="00A078AE"/>
    <w:rsid w:val="00A14F90"/>
    <w:rsid w:val="00A16E0C"/>
    <w:rsid w:val="00A203AB"/>
    <w:rsid w:val="00A203F8"/>
    <w:rsid w:val="00A270AD"/>
    <w:rsid w:val="00A27D0D"/>
    <w:rsid w:val="00A31B2A"/>
    <w:rsid w:val="00A32020"/>
    <w:rsid w:val="00A32DCA"/>
    <w:rsid w:val="00A340B3"/>
    <w:rsid w:val="00A35B0D"/>
    <w:rsid w:val="00A43F55"/>
    <w:rsid w:val="00A460B2"/>
    <w:rsid w:val="00A5431B"/>
    <w:rsid w:val="00A56A21"/>
    <w:rsid w:val="00A60D73"/>
    <w:rsid w:val="00A64D18"/>
    <w:rsid w:val="00A677CB"/>
    <w:rsid w:val="00A764B2"/>
    <w:rsid w:val="00A76572"/>
    <w:rsid w:val="00A86A90"/>
    <w:rsid w:val="00A872E9"/>
    <w:rsid w:val="00A87E61"/>
    <w:rsid w:val="00A97350"/>
    <w:rsid w:val="00AA3D8C"/>
    <w:rsid w:val="00AB4321"/>
    <w:rsid w:val="00AB50B3"/>
    <w:rsid w:val="00AC0F79"/>
    <w:rsid w:val="00AC50A0"/>
    <w:rsid w:val="00AD6794"/>
    <w:rsid w:val="00AE0F3A"/>
    <w:rsid w:val="00AE3523"/>
    <w:rsid w:val="00AE7B08"/>
    <w:rsid w:val="00AF0F03"/>
    <w:rsid w:val="00AF211A"/>
    <w:rsid w:val="00AF3165"/>
    <w:rsid w:val="00AF3DC2"/>
    <w:rsid w:val="00AF5382"/>
    <w:rsid w:val="00AF62DB"/>
    <w:rsid w:val="00AF7449"/>
    <w:rsid w:val="00B03C11"/>
    <w:rsid w:val="00B0766F"/>
    <w:rsid w:val="00B148FC"/>
    <w:rsid w:val="00B16BDD"/>
    <w:rsid w:val="00B227BF"/>
    <w:rsid w:val="00B27FA3"/>
    <w:rsid w:val="00B301CE"/>
    <w:rsid w:val="00B32141"/>
    <w:rsid w:val="00B32BD7"/>
    <w:rsid w:val="00B35C02"/>
    <w:rsid w:val="00B41400"/>
    <w:rsid w:val="00B43043"/>
    <w:rsid w:val="00B431DC"/>
    <w:rsid w:val="00B43DD5"/>
    <w:rsid w:val="00B524DF"/>
    <w:rsid w:val="00B52EB1"/>
    <w:rsid w:val="00B547B1"/>
    <w:rsid w:val="00B567C1"/>
    <w:rsid w:val="00B60231"/>
    <w:rsid w:val="00B60905"/>
    <w:rsid w:val="00B630E0"/>
    <w:rsid w:val="00B64A88"/>
    <w:rsid w:val="00B661DB"/>
    <w:rsid w:val="00B67117"/>
    <w:rsid w:val="00B6774B"/>
    <w:rsid w:val="00B76120"/>
    <w:rsid w:val="00B76F48"/>
    <w:rsid w:val="00B859B3"/>
    <w:rsid w:val="00B87C7A"/>
    <w:rsid w:val="00B91ED8"/>
    <w:rsid w:val="00B95521"/>
    <w:rsid w:val="00BA4438"/>
    <w:rsid w:val="00BA54B2"/>
    <w:rsid w:val="00BA5561"/>
    <w:rsid w:val="00BB03CB"/>
    <w:rsid w:val="00BB08E4"/>
    <w:rsid w:val="00BB310B"/>
    <w:rsid w:val="00BB7E23"/>
    <w:rsid w:val="00BC35D7"/>
    <w:rsid w:val="00BD5929"/>
    <w:rsid w:val="00BE417D"/>
    <w:rsid w:val="00BE5392"/>
    <w:rsid w:val="00BE7AB0"/>
    <w:rsid w:val="00BF06CD"/>
    <w:rsid w:val="00BF18E5"/>
    <w:rsid w:val="00BF3EED"/>
    <w:rsid w:val="00BF4B2E"/>
    <w:rsid w:val="00BF4C66"/>
    <w:rsid w:val="00BF6825"/>
    <w:rsid w:val="00BF760E"/>
    <w:rsid w:val="00BF7E9C"/>
    <w:rsid w:val="00C0188E"/>
    <w:rsid w:val="00C01B58"/>
    <w:rsid w:val="00C03655"/>
    <w:rsid w:val="00C03A0F"/>
    <w:rsid w:val="00C046AF"/>
    <w:rsid w:val="00C06318"/>
    <w:rsid w:val="00C21763"/>
    <w:rsid w:val="00C21CC1"/>
    <w:rsid w:val="00C249A8"/>
    <w:rsid w:val="00C25974"/>
    <w:rsid w:val="00C2611F"/>
    <w:rsid w:val="00C26A74"/>
    <w:rsid w:val="00C304C8"/>
    <w:rsid w:val="00C3205A"/>
    <w:rsid w:val="00C336F4"/>
    <w:rsid w:val="00C3789E"/>
    <w:rsid w:val="00C41B1F"/>
    <w:rsid w:val="00C50992"/>
    <w:rsid w:val="00C50B76"/>
    <w:rsid w:val="00C57DDD"/>
    <w:rsid w:val="00C60390"/>
    <w:rsid w:val="00C603F5"/>
    <w:rsid w:val="00C6136F"/>
    <w:rsid w:val="00C64740"/>
    <w:rsid w:val="00C7279E"/>
    <w:rsid w:val="00C86887"/>
    <w:rsid w:val="00C96B1F"/>
    <w:rsid w:val="00CA160B"/>
    <w:rsid w:val="00CA1FC4"/>
    <w:rsid w:val="00CA5A1E"/>
    <w:rsid w:val="00CB1E41"/>
    <w:rsid w:val="00CB2B33"/>
    <w:rsid w:val="00CB2C2F"/>
    <w:rsid w:val="00CB4D84"/>
    <w:rsid w:val="00CD7D19"/>
    <w:rsid w:val="00CE7ABB"/>
    <w:rsid w:val="00CF2AD5"/>
    <w:rsid w:val="00CF3018"/>
    <w:rsid w:val="00D01715"/>
    <w:rsid w:val="00D02D56"/>
    <w:rsid w:val="00D13DA3"/>
    <w:rsid w:val="00D152F2"/>
    <w:rsid w:val="00D158A5"/>
    <w:rsid w:val="00D23A5B"/>
    <w:rsid w:val="00D2415D"/>
    <w:rsid w:val="00D25B16"/>
    <w:rsid w:val="00D27E97"/>
    <w:rsid w:val="00D32EE3"/>
    <w:rsid w:val="00D4016B"/>
    <w:rsid w:val="00D423D1"/>
    <w:rsid w:val="00D4319D"/>
    <w:rsid w:val="00D44F15"/>
    <w:rsid w:val="00D4649B"/>
    <w:rsid w:val="00D516EE"/>
    <w:rsid w:val="00D540B5"/>
    <w:rsid w:val="00D557FD"/>
    <w:rsid w:val="00D7135A"/>
    <w:rsid w:val="00D71ED7"/>
    <w:rsid w:val="00D737BA"/>
    <w:rsid w:val="00D82BD4"/>
    <w:rsid w:val="00D830AA"/>
    <w:rsid w:val="00D83ADE"/>
    <w:rsid w:val="00D85AFE"/>
    <w:rsid w:val="00D9075D"/>
    <w:rsid w:val="00D92429"/>
    <w:rsid w:val="00D92DFF"/>
    <w:rsid w:val="00D93BD8"/>
    <w:rsid w:val="00D93C35"/>
    <w:rsid w:val="00D943CD"/>
    <w:rsid w:val="00D976C4"/>
    <w:rsid w:val="00DA707F"/>
    <w:rsid w:val="00DB2098"/>
    <w:rsid w:val="00DB428D"/>
    <w:rsid w:val="00DC58F3"/>
    <w:rsid w:val="00DC60BB"/>
    <w:rsid w:val="00DC7653"/>
    <w:rsid w:val="00DD0AB4"/>
    <w:rsid w:val="00DD1260"/>
    <w:rsid w:val="00DD6022"/>
    <w:rsid w:val="00DD6AA8"/>
    <w:rsid w:val="00DD7FB5"/>
    <w:rsid w:val="00DE302C"/>
    <w:rsid w:val="00DF18D3"/>
    <w:rsid w:val="00DF1C1B"/>
    <w:rsid w:val="00DF4EF2"/>
    <w:rsid w:val="00E06C74"/>
    <w:rsid w:val="00E13D7F"/>
    <w:rsid w:val="00E241ED"/>
    <w:rsid w:val="00E24CCF"/>
    <w:rsid w:val="00E24E1B"/>
    <w:rsid w:val="00E27BCF"/>
    <w:rsid w:val="00E320DC"/>
    <w:rsid w:val="00E33F4F"/>
    <w:rsid w:val="00E440C7"/>
    <w:rsid w:val="00E44B4F"/>
    <w:rsid w:val="00E44D34"/>
    <w:rsid w:val="00E47A03"/>
    <w:rsid w:val="00E5109B"/>
    <w:rsid w:val="00E5220E"/>
    <w:rsid w:val="00E5676B"/>
    <w:rsid w:val="00E60B0D"/>
    <w:rsid w:val="00E66B3A"/>
    <w:rsid w:val="00E71D38"/>
    <w:rsid w:val="00E74942"/>
    <w:rsid w:val="00E80B95"/>
    <w:rsid w:val="00E834B8"/>
    <w:rsid w:val="00E9093D"/>
    <w:rsid w:val="00E920BB"/>
    <w:rsid w:val="00E9272A"/>
    <w:rsid w:val="00E94E9F"/>
    <w:rsid w:val="00E96271"/>
    <w:rsid w:val="00EA04D1"/>
    <w:rsid w:val="00EA19A9"/>
    <w:rsid w:val="00EA4FA0"/>
    <w:rsid w:val="00EB0A55"/>
    <w:rsid w:val="00EB68F5"/>
    <w:rsid w:val="00EC652A"/>
    <w:rsid w:val="00ED17AA"/>
    <w:rsid w:val="00ED1F3B"/>
    <w:rsid w:val="00ED596C"/>
    <w:rsid w:val="00ED5CA9"/>
    <w:rsid w:val="00ED6FEF"/>
    <w:rsid w:val="00EE3476"/>
    <w:rsid w:val="00EE6B45"/>
    <w:rsid w:val="00EF482B"/>
    <w:rsid w:val="00EF4918"/>
    <w:rsid w:val="00EF69E2"/>
    <w:rsid w:val="00EF75A0"/>
    <w:rsid w:val="00F0342C"/>
    <w:rsid w:val="00F07B40"/>
    <w:rsid w:val="00F10094"/>
    <w:rsid w:val="00F1536F"/>
    <w:rsid w:val="00F20ABF"/>
    <w:rsid w:val="00F246B3"/>
    <w:rsid w:val="00F35EA2"/>
    <w:rsid w:val="00F36861"/>
    <w:rsid w:val="00F36CF0"/>
    <w:rsid w:val="00F3783E"/>
    <w:rsid w:val="00F56B82"/>
    <w:rsid w:val="00F57EE6"/>
    <w:rsid w:val="00F60F61"/>
    <w:rsid w:val="00F725C6"/>
    <w:rsid w:val="00F752ED"/>
    <w:rsid w:val="00F80826"/>
    <w:rsid w:val="00F80DB0"/>
    <w:rsid w:val="00F8234B"/>
    <w:rsid w:val="00F82D3E"/>
    <w:rsid w:val="00F83095"/>
    <w:rsid w:val="00F846CE"/>
    <w:rsid w:val="00F93AD2"/>
    <w:rsid w:val="00F9511B"/>
    <w:rsid w:val="00FB2551"/>
    <w:rsid w:val="00FB5238"/>
    <w:rsid w:val="00FC10A3"/>
    <w:rsid w:val="00FC6CB6"/>
    <w:rsid w:val="00FD1E3C"/>
    <w:rsid w:val="00FD4796"/>
    <w:rsid w:val="00FE0DB1"/>
    <w:rsid w:val="00FE0F19"/>
    <w:rsid w:val="00FE27AE"/>
    <w:rsid w:val="00FE33CF"/>
    <w:rsid w:val="00FE431D"/>
    <w:rsid w:val="00FE4D90"/>
    <w:rsid w:val="00FE4FBB"/>
    <w:rsid w:val="00FF0266"/>
    <w:rsid w:val="00FF10A4"/>
    <w:rsid w:val="00FF1E41"/>
    <w:rsid w:val="00FF2C97"/>
    <w:rsid w:val="00FF354C"/>
    <w:rsid w:val="00FF4946"/>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C118FE"/>
  <w15:chartTrackingRefBased/>
  <w15:docId w15:val="{1E65C3C6-7BB6-0947-8605-D795D19E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9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05C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205CC"/>
  </w:style>
  <w:style w:type="character" w:styleId="PageNumber">
    <w:name w:val="page number"/>
    <w:basedOn w:val="DefaultParagraphFont"/>
    <w:uiPriority w:val="99"/>
    <w:semiHidden/>
    <w:unhideWhenUsed/>
    <w:rsid w:val="004205CC"/>
  </w:style>
  <w:style w:type="character" w:customStyle="1" w:styleId="text">
    <w:name w:val="text"/>
    <w:basedOn w:val="DefaultParagraphFont"/>
    <w:rsid w:val="00361FB7"/>
  </w:style>
  <w:style w:type="character" w:customStyle="1" w:styleId="apple-converted-space">
    <w:name w:val="apple-converted-space"/>
    <w:basedOn w:val="DefaultParagraphFont"/>
    <w:rsid w:val="00361FB7"/>
  </w:style>
  <w:style w:type="character" w:styleId="Emphasis">
    <w:name w:val="Emphasis"/>
    <w:basedOn w:val="DefaultParagraphFont"/>
    <w:uiPriority w:val="20"/>
    <w:qFormat/>
    <w:rsid w:val="00576679"/>
    <w:rPr>
      <w:i/>
      <w:iCs/>
    </w:rPr>
  </w:style>
  <w:style w:type="character" w:customStyle="1" w:styleId="woj">
    <w:name w:val="woj"/>
    <w:basedOn w:val="DefaultParagraphFont"/>
    <w:rsid w:val="00927931"/>
  </w:style>
  <w:style w:type="character" w:styleId="Hyperlink">
    <w:name w:val="Hyperlink"/>
    <w:basedOn w:val="DefaultParagraphFont"/>
    <w:uiPriority w:val="99"/>
    <w:semiHidden/>
    <w:unhideWhenUsed/>
    <w:rsid w:val="009279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87420">
      <w:bodyDiv w:val="1"/>
      <w:marLeft w:val="0"/>
      <w:marRight w:val="0"/>
      <w:marTop w:val="0"/>
      <w:marBottom w:val="0"/>
      <w:divBdr>
        <w:top w:val="none" w:sz="0" w:space="0" w:color="auto"/>
        <w:left w:val="none" w:sz="0" w:space="0" w:color="auto"/>
        <w:bottom w:val="none" w:sz="0" w:space="0" w:color="auto"/>
        <w:right w:val="none" w:sz="0" w:space="0" w:color="auto"/>
      </w:divBdr>
    </w:div>
    <w:div w:id="911230754">
      <w:bodyDiv w:val="1"/>
      <w:marLeft w:val="0"/>
      <w:marRight w:val="0"/>
      <w:marTop w:val="0"/>
      <w:marBottom w:val="0"/>
      <w:divBdr>
        <w:top w:val="none" w:sz="0" w:space="0" w:color="auto"/>
        <w:left w:val="none" w:sz="0" w:space="0" w:color="auto"/>
        <w:bottom w:val="none" w:sz="0" w:space="0" w:color="auto"/>
        <w:right w:val="none" w:sz="0" w:space="0" w:color="auto"/>
      </w:divBdr>
    </w:div>
    <w:div w:id="9455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3</cp:revision>
  <dcterms:created xsi:type="dcterms:W3CDTF">2025-01-04T20:32:00Z</dcterms:created>
  <dcterms:modified xsi:type="dcterms:W3CDTF">2025-01-04T20:52:00Z</dcterms:modified>
</cp:coreProperties>
</file>