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2E5DB" w14:textId="77777777" w:rsidR="00AD52B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4DC57EC" wp14:editId="6425C084">
            <wp:extent cx="1226185" cy="88374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883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E8A9C0" w14:textId="77777777" w:rsidR="00AD52B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We act so that God’s love is felt by all. </w:t>
      </w:r>
    </w:p>
    <w:p w14:paraId="54C4DE27" w14:textId="182DCD61" w:rsidR="00AD52B4" w:rsidRDefault="00C206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Part-Time Custodial Services Position Description </w:t>
      </w:r>
    </w:p>
    <w:p w14:paraId="40E98CCF" w14:textId="19C48EF9" w:rsidR="00AD52B4" w:rsidRPr="00BF2714" w:rsidRDefault="00000000" w:rsidP="00C206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4" w:lineRule="auto"/>
        <w:ind w:left="3" w:firstLine="8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 xml:space="preserve">Grace Church serves the congregation and community as a gathering space for </w:t>
      </w:r>
      <w:r w:rsidR="00C206A8" w:rsidRPr="00BF2714">
        <w:rPr>
          <w:color w:val="000000"/>
          <w:sz w:val="24"/>
          <w:szCs w:val="24"/>
        </w:rPr>
        <w:t>worship, Christian</w:t>
      </w:r>
      <w:r w:rsidRPr="00BF2714">
        <w:rPr>
          <w:color w:val="000000"/>
          <w:sz w:val="24"/>
          <w:szCs w:val="24"/>
        </w:rPr>
        <w:t xml:space="preserve"> discipleship, preschool education, recovery groups, musical groups, and </w:t>
      </w:r>
      <w:r w:rsidR="00C206A8" w:rsidRPr="00BF2714">
        <w:rPr>
          <w:color w:val="000000"/>
          <w:sz w:val="24"/>
          <w:szCs w:val="24"/>
        </w:rPr>
        <w:t>other nonprofits</w:t>
      </w:r>
      <w:r w:rsidRPr="00BF2714">
        <w:rPr>
          <w:color w:val="000000"/>
          <w:sz w:val="24"/>
          <w:szCs w:val="24"/>
        </w:rPr>
        <w:t xml:space="preserve">. Scripture affirms the importance of “holy places” where God’s people </w:t>
      </w:r>
      <w:r w:rsidR="00C206A8" w:rsidRPr="00BF2714">
        <w:rPr>
          <w:color w:val="000000"/>
          <w:sz w:val="24"/>
          <w:szCs w:val="24"/>
        </w:rPr>
        <w:t>can gather</w:t>
      </w:r>
      <w:r w:rsidRPr="00BF2714">
        <w:rPr>
          <w:color w:val="000000"/>
          <w:sz w:val="24"/>
          <w:szCs w:val="24"/>
        </w:rPr>
        <w:t xml:space="preserve"> for worship, instruction, fellowship and support. </w:t>
      </w:r>
      <w:r w:rsidR="00C206A8" w:rsidRPr="00BF2714">
        <w:rPr>
          <w:color w:val="000000"/>
          <w:sz w:val="24"/>
          <w:szCs w:val="24"/>
        </w:rPr>
        <w:t>Caring well for the church facility reflects faithful stewardship and supports the ministry and hospitality of Grace Church. The</w:t>
      </w:r>
      <w:r w:rsidRPr="00BF2714">
        <w:rPr>
          <w:color w:val="000000"/>
          <w:sz w:val="24"/>
          <w:szCs w:val="24"/>
        </w:rPr>
        <w:t xml:space="preserve"> Custodian is responsible for ensuring that the church’s facilities, grounds, </w:t>
      </w:r>
      <w:r w:rsidR="00BF2714" w:rsidRPr="00BF2714">
        <w:rPr>
          <w:color w:val="000000"/>
          <w:sz w:val="24"/>
          <w:szCs w:val="24"/>
        </w:rPr>
        <w:t>and equipment</w:t>
      </w:r>
      <w:r w:rsidRPr="00BF2714">
        <w:rPr>
          <w:color w:val="000000"/>
          <w:sz w:val="24"/>
          <w:szCs w:val="24"/>
        </w:rPr>
        <w:t xml:space="preserve"> are clean, safe, and properly maintained so that all those who enter </w:t>
      </w:r>
      <w:r w:rsidR="00BF2714" w:rsidRPr="00BF2714">
        <w:rPr>
          <w:color w:val="000000"/>
          <w:sz w:val="24"/>
          <w:szCs w:val="24"/>
        </w:rPr>
        <w:t>the building</w:t>
      </w:r>
      <w:r w:rsidRPr="00BF2714">
        <w:rPr>
          <w:color w:val="000000"/>
          <w:sz w:val="24"/>
          <w:szCs w:val="24"/>
        </w:rPr>
        <w:t xml:space="preserve"> experience a high-functioning and hospitable environment.  </w:t>
      </w:r>
    </w:p>
    <w:p w14:paraId="01194506" w14:textId="0AFADEBE" w:rsidR="00CF7873" w:rsidRPr="00CF7873" w:rsidRDefault="00C206A8" w:rsidP="00CF78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4" w:lineRule="auto"/>
        <w:ind w:left="3" w:firstLine="8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 xml:space="preserve">The Part-Time Custodian provides routine cleaning and basic upkeep of the church facility to ensure that the building remains welcoming, safe, and orderly for worship, ministry, and </w:t>
      </w:r>
      <w:r w:rsidR="00BF2714" w:rsidRPr="00BF2714">
        <w:rPr>
          <w:color w:val="000000"/>
          <w:sz w:val="24"/>
          <w:szCs w:val="24"/>
        </w:rPr>
        <w:t>community use</w:t>
      </w:r>
      <w:r w:rsidRPr="00BF2714">
        <w:rPr>
          <w:color w:val="000000"/>
          <w:sz w:val="24"/>
          <w:szCs w:val="24"/>
        </w:rPr>
        <w:t>.</w:t>
      </w:r>
      <w:r w:rsidR="00CF7873">
        <w:rPr>
          <w:color w:val="000000"/>
          <w:sz w:val="24"/>
          <w:szCs w:val="24"/>
        </w:rPr>
        <w:t xml:space="preserve"> </w:t>
      </w:r>
      <w:r w:rsidR="00CF7873" w:rsidRPr="00CF7873">
        <w:rPr>
          <w:color w:val="000000"/>
          <w:sz w:val="24"/>
          <w:szCs w:val="24"/>
        </w:rPr>
        <w:t xml:space="preserve">This </w:t>
      </w:r>
      <w:r w:rsidR="00CF7873">
        <w:rPr>
          <w:color w:val="000000"/>
          <w:sz w:val="24"/>
          <w:szCs w:val="24"/>
        </w:rPr>
        <w:t>position</w:t>
      </w:r>
      <w:r w:rsidR="00CF7873" w:rsidRPr="00CF7873">
        <w:rPr>
          <w:color w:val="000000"/>
          <w:sz w:val="24"/>
          <w:szCs w:val="24"/>
        </w:rPr>
        <w:t xml:space="preserve"> averag</w:t>
      </w:r>
      <w:r w:rsidR="00CF7873">
        <w:rPr>
          <w:color w:val="000000"/>
          <w:sz w:val="24"/>
          <w:szCs w:val="24"/>
        </w:rPr>
        <w:t>es</w:t>
      </w:r>
      <w:r w:rsidR="00CF7873" w:rsidRPr="00CF7873">
        <w:rPr>
          <w:color w:val="000000"/>
          <w:sz w:val="24"/>
          <w:szCs w:val="24"/>
        </w:rPr>
        <w:t xml:space="preserve"> 20 hours per week</w:t>
      </w:r>
      <w:r w:rsidR="00CF7873">
        <w:rPr>
          <w:color w:val="000000"/>
          <w:sz w:val="24"/>
          <w:szCs w:val="24"/>
        </w:rPr>
        <w:t>, typically working Wednesday through Friday, with availability on weekends as needed to support worship services and church events.</w:t>
      </w:r>
    </w:p>
    <w:p w14:paraId="5ACBADC6" w14:textId="77777777" w:rsidR="00AD52B4" w:rsidRPr="00BF27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8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 xml:space="preserve">Relationships  </w:t>
      </w:r>
    </w:p>
    <w:p w14:paraId="52D67732" w14:textId="6517B63A" w:rsidR="00AD52B4" w:rsidRPr="00BF2714" w:rsidRDefault="00C206A8" w:rsidP="00BF2714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 xml:space="preserve">Reports to the Lead Pastor or designated staff member. </w:t>
      </w:r>
    </w:p>
    <w:p w14:paraId="08A79315" w14:textId="645356CC" w:rsidR="00AD52B4" w:rsidRPr="00BF2714" w:rsidRDefault="00C206A8" w:rsidP="00BF2714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 xml:space="preserve">Works cooperatively with the Administrative Assistant and church staff. </w:t>
      </w:r>
    </w:p>
    <w:p w14:paraId="1FC23EE8" w14:textId="57B8382A" w:rsidR="00AD52B4" w:rsidRPr="00BF2714" w:rsidRDefault="00C206A8" w:rsidP="00BF2714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0" w:line="241" w:lineRule="auto"/>
        <w:ind w:right="69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Collaborates with the ministry leaders, preschool director, and building users when preparing spaces.</w:t>
      </w:r>
    </w:p>
    <w:p w14:paraId="256B32D3" w14:textId="5215802C" w:rsidR="00AD52B4" w:rsidRPr="00BF2714" w:rsidRDefault="00C206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18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 xml:space="preserve">Core Responsibilities  </w:t>
      </w:r>
    </w:p>
    <w:p w14:paraId="1C8990F6" w14:textId="6281F17C" w:rsidR="00AD52B4" w:rsidRPr="00BF2714" w:rsidRDefault="00C206A8" w:rsidP="009F4F7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color w:val="212121"/>
          <w:sz w:val="24"/>
          <w:szCs w:val="24"/>
        </w:rPr>
      </w:pPr>
      <w:r w:rsidRPr="00BF2714">
        <w:rPr>
          <w:b/>
          <w:bCs/>
          <w:color w:val="212121"/>
          <w:sz w:val="24"/>
          <w:szCs w:val="24"/>
        </w:rPr>
        <w:t>Routine Cleaning</w:t>
      </w:r>
      <w:r w:rsidRPr="00BF2714">
        <w:rPr>
          <w:color w:val="212121"/>
          <w:sz w:val="24"/>
          <w:szCs w:val="24"/>
        </w:rPr>
        <w:t xml:space="preserve"> </w:t>
      </w:r>
    </w:p>
    <w:p w14:paraId="2FA464FF" w14:textId="77777777" w:rsidR="009F4F7F" w:rsidRPr="00BF2714" w:rsidRDefault="009F4F7F" w:rsidP="009F4F7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color w:val="212121"/>
          <w:sz w:val="24"/>
          <w:szCs w:val="24"/>
        </w:rPr>
      </w:pPr>
      <w:r w:rsidRPr="00BF2714">
        <w:rPr>
          <w:color w:val="212121"/>
          <w:sz w:val="24"/>
          <w:szCs w:val="24"/>
        </w:rPr>
        <w:t>Clean and maintain common areas including restrooms, hallways, fellowship areas, and entrances</w:t>
      </w:r>
    </w:p>
    <w:p w14:paraId="7037ED6A" w14:textId="77777777" w:rsidR="009F4F7F" w:rsidRPr="00BF2714" w:rsidRDefault="009F4F7F" w:rsidP="009F4F7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color w:val="212121"/>
          <w:sz w:val="24"/>
          <w:szCs w:val="24"/>
        </w:rPr>
      </w:pPr>
      <w:r w:rsidRPr="00BF2714">
        <w:rPr>
          <w:color w:val="212121"/>
          <w:sz w:val="24"/>
          <w:szCs w:val="24"/>
        </w:rPr>
        <w:t>Sweep, mop, vacuum, and empty trash as needed</w:t>
      </w:r>
    </w:p>
    <w:p w14:paraId="779B60DC" w14:textId="77777777" w:rsidR="009F4F7F" w:rsidRPr="00BF2714" w:rsidRDefault="009F4F7F" w:rsidP="009F4F7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color w:val="212121"/>
          <w:sz w:val="24"/>
          <w:szCs w:val="24"/>
        </w:rPr>
      </w:pPr>
      <w:r w:rsidRPr="00BF2714">
        <w:rPr>
          <w:color w:val="212121"/>
          <w:sz w:val="24"/>
          <w:szCs w:val="24"/>
        </w:rPr>
        <w:t>Ensure restrooms are clean and stocked with supplies</w:t>
      </w:r>
    </w:p>
    <w:p w14:paraId="4C0E7A98" w14:textId="0870E39F" w:rsidR="009F4F7F" w:rsidRPr="00BF2714" w:rsidRDefault="009F4F7F" w:rsidP="009F4F7F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color w:val="212121"/>
          <w:sz w:val="24"/>
          <w:szCs w:val="24"/>
        </w:rPr>
      </w:pPr>
      <w:r w:rsidRPr="00BF2714">
        <w:rPr>
          <w:color w:val="212121"/>
          <w:sz w:val="24"/>
          <w:szCs w:val="24"/>
        </w:rPr>
        <w:t>Maintain basic cleanliness of kitchen and gathering spaces</w:t>
      </w:r>
    </w:p>
    <w:p w14:paraId="1A241D88" w14:textId="77777777" w:rsidR="00BF2714" w:rsidRDefault="00BF2714" w:rsidP="00BF27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746"/>
        <w:rPr>
          <w:b/>
          <w:bCs/>
          <w:color w:val="000000"/>
          <w:sz w:val="24"/>
          <w:szCs w:val="24"/>
        </w:rPr>
      </w:pPr>
    </w:p>
    <w:p w14:paraId="3FAFACEA" w14:textId="00676897" w:rsidR="009F4F7F" w:rsidRPr="00BF2714" w:rsidRDefault="009F4F7F" w:rsidP="009F4F7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>Room Preparation</w:t>
      </w:r>
    </w:p>
    <w:p w14:paraId="7CA060C3" w14:textId="77777777" w:rsidR="009F4F7F" w:rsidRPr="00BF2714" w:rsidRDefault="009F4F7F" w:rsidP="009F4F7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Set up and reset rooms for scheduled church activities as directed</w:t>
      </w:r>
    </w:p>
    <w:p w14:paraId="1C64C6D1" w14:textId="77777777" w:rsidR="009F4F7F" w:rsidRPr="00BF2714" w:rsidRDefault="009F4F7F" w:rsidP="009F4F7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Arrange tables and chairs for meetings or events when needed</w:t>
      </w:r>
    </w:p>
    <w:p w14:paraId="2549F5A4" w14:textId="6DD22BD6" w:rsidR="009F4F7F" w:rsidRPr="00BF2714" w:rsidRDefault="009F4F7F" w:rsidP="009F4F7F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 xml:space="preserve">Check spaces after use to ensure they are clean and ready for the next </w:t>
      </w:r>
      <w:r w:rsidRPr="00BF2714">
        <w:rPr>
          <w:color w:val="000000"/>
          <w:sz w:val="24"/>
          <w:szCs w:val="24"/>
        </w:rPr>
        <w:lastRenderedPageBreak/>
        <w:t>activity</w:t>
      </w:r>
    </w:p>
    <w:p w14:paraId="35EB393B" w14:textId="77777777" w:rsidR="00BF2714" w:rsidRDefault="00BF2714" w:rsidP="00BF271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746"/>
        <w:rPr>
          <w:color w:val="000000"/>
          <w:sz w:val="24"/>
          <w:szCs w:val="24"/>
        </w:rPr>
      </w:pPr>
    </w:p>
    <w:p w14:paraId="1EEAE821" w14:textId="768DB87B" w:rsidR="009F4F7F" w:rsidRPr="00BF2714" w:rsidRDefault="009F4F7F" w:rsidP="009F4F7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>Supply Monitoring</w:t>
      </w:r>
    </w:p>
    <w:p w14:paraId="2861EF97" w14:textId="77777777" w:rsidR="009F4F7F" w:rsidRPr="00BF2714" w:rsidRDefault="009F4F7F" w:rsidP="009F4F7F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Monitor basic cleaning supplies and notify the office when items need to be reordered</w:t>
      </w:r>
    </w:p>
    <w:p w14:paraId="5299E13D" w14:textId="0BCC9661" w:rsidR="009F4F7F" w:rsidRPr="00BF2714" w:rsidRDefault="009F4F7F" w:rsidP="009F4F7F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Restock paper goods and soap in restrooms and kitchen areas</w:t>
      </w:r>
    </w:p>
    <w:p w14:paraId="1030F151" w14:textId="77777777" w:rsidR="00643694" w:rsidRDefault="00643694" w:rsidP="0064369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746"/>
        <w:rPr>
          <w:color w:val="000000"/>
          <w:sz w:val="24"/>
          <w:szCs w:val="24"/>
        </w:rPr>
      </w:pPr>
    </w:p>
    <w:p w14:paraId="280CCB52" w14:textId="77624654" w:rsidR="009F4F7F" w:rsidRPr="00643694" w:rsidRDefault="009F4F7F" w:rsidP="009F4F7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b/>
          <w:bCs/>
          <w:color w:val="000000"/>
          <w:sz w:val="24"/>
          <w:szCs w:val="24"/>
        </w:rPr>
      </w:pPr>
      <w:r w:rsidRPr="00643694">
        <w:rPr>
          <w:b/>
          <w:bCs/>
          <w:color w:val="000000"/>
          <w:sz w:val="24"/>
          <w:szCs w:val="24"/>
        </w:rPr>
        <w:t>Basic Building Care</w:t>
      </w:r>
    </w:p>
    <w:p w14:paraId="7C7A61DD" w14:textId="77777777" w:rsidR="009F4F7F" w:rsidRPr="00BF2714" w:rsidRDefault="009F4F7F" w:rsidP="00BF2714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Replace light bulbs when needed</w:t>
      </w:r>
    </w:p>
    <w:p w14:paraId="44FF9601" w14:textId="77777777" w:rsidR="009F4F7F" w:rsidRPr="00BF2714" w:rsidRDefault="009F4F7F" w:rsidP="00BF2714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Report maintenance issues, safety concerns, or repair needs to church leadership</w:t>
      </w:r>
    </w:p>
    <w:p w14:paraId="3204B463" w14:textId="23D3F29A" w:rsidR="009F4F7F" w:rsidRPr="00BF2714" w:rsidRDefault="009F4F7F" w:rsidP="00BF2714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color w:val="000000"/>
          <w:sz w:val="24"/>
          <w:szCs w:val="24"/>
        </w:rPr>
      </w:pPr>
      <w:r w:rsidRPr="00BF2714">
        <w:rPr>
          <w:color w:val="000000"/>
          <w:sz w:val="24"/>
          <w:szCs w:val="24"/>
        </w:rPr>
        <w:t>Assist with seasonal needs such as light snow removal and salting walkways</w:t>
      </w:r>
    </w:p>
    <w:p w14:paraId="3FCD5B0D" w14:textId="3D01FE48" w:rsidR="00AD52B4" w:rsidRPr="00BF2714" w:rsidRDefault="00000000" w:rsidP="006436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 xml:space="preserve">Additional </w:t>
      </w:r>
      <w:r w:rsidR="009F4F7F" w:rsidRPr="00BF2714">
        <w:rPr>
          <w:b/>
          <w:bCs/>
          <w:color w:val="000000"/>
          <w:sz w:val="24"/>
          <w:szCs w:val="24"/>
        </w:rPr>
        <w:t>Support</w:t>
      </w:r>
    </w:p>
    <w:p w14:paraId="6AB3D122" w14:textId="77777777" w:rsidR="009F4F7F" w:rsidRPr="00BF2714" w:rsidRDefault="009F4F7F" w:rsidP="009F4F7F">
      <w:pPr>
        <w:pStyle w:val="NormalWeb"/>
        <w:rPr>
          <w:rFonts w:ascii="Arial" w:hAnsi="Arial" w:cs="Arial"/>
        </w:rPr>
      </w:pPr>
      <w:r w:rsidRPr="00BF2714">
        <w:rPr>
          <w:rFonts w:ascii="Arial" w:hAnsi="Arial" w:cs="Arial"/>
        </w:rPr>
        <w:t>The custodian may assist occasionally with:</w:t>
      </w:r>
    </w:p>
    <w:p w14:paraId="0F6B04A8" w14:textId="77777777" w:rsidR="009F4F7F" w:rsidRPr="00BF2714" w:rsidRDefault="009F4F7F" w:rsidP="009F4F7F">
      <w:pPr>
        <w:pStyle w:val="NormalWeb"/>
        <w:numPr>
          <w:ilvl w:val="0"/>
          <w:numId w:val="5"/>
        </w:numPr>
        <w:rPr>
          <w:rFonts w:ascii="Arial" w:hAnsi="Arial" w:cs="Arial"/>
        </w:rPr>
      </w:pPr>
      <w:r w:rsidRPr="00BF2714">
        <w:rPr>
          <w:rFonts w:ascii="Arial" w:hAnsi="Arial" w:cs="Arial"/>
        </w:rPr>
        <w:t>Monitoring building cleanliness during events</w:t>
      </w:r>
    </w:p>
    <w:p w14:paraId="179E6BD0" w14:textId="77777777" w:rsidR="009F4F7F" w:rsidRPr="00BF2714" w:rsidRDefault="009F4F7F" w:rsidP="009F4F7F">
      <w:pPr>
        <w:pStyle w:val="NormalWeb"/>
        <w:numPr>
          <w:ilvl w:val="0"/>
          <w:numId w:val="5"/>
        </w:numPr>
        <w:rPr>
          <w:rFonts w:ascii="Arial" w:hAnsi="Arial" w:cs="Arial"/>
        </w:rPr>
      </w:pPr>
      <w:r w:rsidRPr="00BF2714">
        <w:rPr>
          <w:rFonts w:ascii="Arial" w:hAnsi="Arial" w:cs="Arial"/>
        </w:rPr>
        <w:t>Light tasks that help maintain the appearance of the facility</w:t>
      </w:r>
    </w:p>
    <w:p w14:paraId="339AC8AE" w14:textId="77777777" w:rsidR="009F4F7F" w:rsidRPr="00BF2714" w:rsidRDefault="009F4F7F" w:rsidP="009F4F7F">
      <w:pPr>
        <w:pStyle w:val="NormalWeb"/>
        <w:numPr>
          <w:ilvl w:val="0"/>
          <w:numId w:val="5"/>
        </w:numPr>
        <w:rPr>
          <w:rFonts w:ascii="Arial" w:hAnsi="Arial" w:cs="Arial"/>
        </w:rPr>
      </w:pPr>
      <w:r w:rsidRPr="00BF2714">
        <w:rPr>
          <w:rFonts w:ascii="Arial" w:hAnsi="Arial" w:cs="Arial"/>
        </w:rPr>
        <w:t>Other custodial duties as requested</w:t>
      </w:r>
    </w:p>
    <w:p w14:paraId="541184F1" w14:textId="77777777" w:rsidR="009F4F7F" w:rsidRPr="00BF2714" w:rsidRDefault="009F4F7F" w:rsidP="009F4F7F">
      <w:pPr>
        <w:pStyle w:val="NormalWeb"/>
        <w:rPr>
          <w:rFonts w:ascii="Arial" w:hAnsi="Arial" w:cs="Arial"/>
        </w:rPr>
      </w:pPr>
      <w:r w:rsidRPr="00BF2714">
        <w:rPr>
          <w:rFonts w:ascii="Arial" w:hAnsi="Arial" w:cs="Arial"/>
        </w:rPr>
        <w:t>Major maintenance, vendor coordination, and building system management are handled separately by church leadership or contracted professionals.</w:t>
      </w:r>
    </w:p>
    <w:p w14:paraId="40B35CF4" w14:textId="77777777" w:rsidR="00AD52B4" w:rsidRPr="00BF271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1"/>
        <w:rPr>
          <w:b/>
          <w:bCs/>
          <w:color w:val="000000"/>
          <w:sz w:val="24"/>
          <w:szCs w:val="24"/>
        </w:rPr>
      </w:pPr>
      <w:r w:rsidRPr="00BF2714">
        <w:rPr>
          <w:b/>
          <w:bCs/>
          <w:color w:val="000000"/>
          <w:sz w:val="24"/>
          <w:szCs w:val="24"/>
        </w:rPr>
        <w:t xml:space="preserve">General Requirements </w:t>
      </w:r>
    </w:p>
    <w:p w14:paraId="50D0DA15" w14:textId="7F8445DA" w:rsidR="009F4F7F" w:rsidRPr="00643694" w:rsidRDefault="009F4F7F" w:rsidP="00643694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2"/>
        <w:rPr>
          <w:color w:val="212121"/>
          <w:sz w:val="24"/>
          <w:szCs w:val="24"/>
        </w:rPr>
      </w:pPr>
      <w:r w:rsidRPr="00643694">
        <w:rPr>
          <w:color w:val="212121"/>
          <w:sz w:val="24"/>
          <w:szCs w:val="24"/>
        </w:rPr>
        <w:t>Knowledge of basic cleaning procedures and safety practices</w:t>
      </w:r>
    </w:p>
    <w:p w14:paraId="1987C7D9" w14:textId="186130F4" w:rsidR="009F4F7F" w:rsidRPr="00643694" w:rsidRDefault="009F4F7F" w:rsidP="00643694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2"/>
        <w:rPr>
          <w:color w:val="212121"/>
          <w:sz w:val="24"/>
          <w:szCs w:val="24"/>
        </w:rPr>
      </w:pPr>
      <w:r w:rsidRPr="00643694">
        <w:rPr>
          <w:color w:val="212121"/>
          <w:sz w:val="24"/>
          <w:szCs w:val="24"/>
        </w:rPr>
        <w:t>Ability to work independently and manage time effectively</w:t>
      </w:r>
    </w:p>
    <w:p w14:paraId="74E8ED85" w14:textId="6DDF2FC6" w:rsidR="009F4F7F" w:rsidRPr="00643694" w:rsidRDefault="009F4F7F" w:rsidP="00643694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2"/>
        <w:rPr>
          <w:color w:val="212121"/>
          <w:sz w:val="24"/>
          <w:szCs w:val="24"/>
        </w:rPr>
      </w:pPr>
      <w:r w:rsidRPr="00643694">
        <w:rPr>
          <w:color w:val="212121"/>
          <w:sz w:val="24"/>
          <w:szCs w:val="24"/>
        </w:rPr>
        <w:t>Ability to lift and carry up to 50 pounds</w:t>
      </w:r>
    </w:p>
    <w:p w14:paraId="389E0445" w14:textId="77777777" w:rsidR="009F4F7F" w:rsidRPr="00643694" w:rsidRDefault="009F4F7F" w:rsidP="00643694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2"/>
        <w:rPr>
          <w:color w:val="212121"/>
          <w:sz w:val="24"/>
          <w:szCs w:val="24"/>
        </w:rPr>
      </w:pPr>
      <w:r w:rsidRPr="00643694">
        <w:rPr>
          <w:color w:val="212121"/>
          <w:sz w:val="24"/>
          <w:szCs w:val="24"/>
        </w:rPr>
        <w:t>Flexibility to adjust schedule occasionally for church events</w:t>
      </w:r>
    </w:p>
    <w:p w14:paraId="33582FBA" w14:textId="7AFE35B1" w:rsidR="00AD52B4" w:rsidRPr="00BF2714" w:rsidRDefault="00BF2714" w:rsidP="00BF27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5" w:lineRule="auto"/>
        <w:ind w:right="561"/>
        <w:rPr>
          <w:b/>
          <w:bCs/>
          <w:color w:val="212121"/>
          <w:sz w:val="24"/>
          <w:szCs w:val="24"/>
        </w:rPr>
      </w:pPr>
      <w:r w:rsidRPr="00BF2714">
        <w:rPr>
          <w:b/>
          <w:bCs/>
          <w:color w:val="212121"/>
          <w:sz w:val="24"/>
          <w:szCs w:val="24"/>
        </w:rPr>
        <w:t>Qualifications</w:t>
      </w:r>
    </w:p>
    <w:p w14:paraId="592BC537" w14:textId="02DE3405" w:rsidR="00AD52B4" w:rsidRPr="00643694" w:rsidRDefault="00000000" w:rsidP="00643694">
      <w:pPr>
        <w:pStyle w:val="ListParagraph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643694">
        <w:rPr>
          <w:color w:val="000000"/>
          <w:sz w:val="24"/>
          <w:szCs w:val="24"/>
        </w:rPr>
        <w:t xml:space="preserve">High School diploma or equivalent </w:t>
      </w:r>
    </w:p>
    <w:p w14:paraId="7F39B63A" w14:textId="08B954F9" w:rsidR="00AD52B4" w:rsidRPr="00643694" w:rsidRDefault="00BF2714" w:rsidP="00643694">
      <w:pPr>
        <w:pStyle w:val="ListParagraph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 w:rsidRPr="00643694">
        <w:rPr>
          <w:color w:val="000000"/>
          <w:sz w:val="24"/>
          <w:szCs w:val="24"/>
        </w:rPr>
        <w:t xml:space="preserve">Previous custodial or cleaning experience helpful </w:t>
      </w:r>
    </w:p>
    <w:p w14:paraId="31408FE0" w14:textId="3B873862" w:rsidR="00AD52B4" w:rsidRPr="00BF2714" w:rsidRDefault="00AD52B4" w:rsidP="00BF27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right="735"/>
        <w:rPr>
          <w:rFonts w:eastAsia="Noto Sans Symbols"/>
          <w:color w:val="000000"/>
          <w:sz w:val="24"/>
          <w:szCs w:val="24"/>
        </w:rPr>
      </w:pPr>
    </w:p>
    <w:sectPr w:rsidR="00AD52B4" w:rsidRPr="00BF2714">
      <w:pgSz w:w="12240" w:h="15840"/>
      <w:pgMar w:top="1425" w:right="1426" w:bottom="1585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4D0185C-9109-4385-AC41-D615C7A3B0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CC6B321-BD2F-4B8B-91A3-DCCBBA08F7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4D6AE6-2E36-4357-9765-D0D9BA2DA58F}"/>
    <w:embedItalic r:id="rId4" w:fontKey="{D159C107-9802-4E48-9A72-FDD48A44B5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670090-D728-42C4-A264-A0694FD717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113E"/>
    <w:multiLevelType w:val="hybridMultilevel"/>
    <w:tmpl w:val="6D6C32DA"/>
    <w:lvl w:ilvl="0" w:tplc="04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1" w15:restartNumberingAfterBreak="0">
    <w:nsid w:val="10F70217"/>
    <w:multiLevelType w:val="hybridMultilevel"/>
    <w:tmpl w:val="D0304088"/>
    <w:lvl w:ilvl="0" w:tplc="B99ADAD6">
      <w:start w:val="1"/>
      <w:numFmt w:val="decimal"/>
      <w:lvlText w:val="%1."/>
      <w:lvlJc w:val="left"/>
      <w:pPr>
        <w:ind w:left="74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" w15:restartNumberingAfterBreak="0">
    <w:nsid w:val="11E93A5A"/>
    <w:multiLevelType w:val="hybridMultilevel"/>
    <w:tmpl w:val="EA9631D0"/>
    <w:lvl w:ilvl="0" w:tplc="6DF6F0A8">
      <w:numFmt w:val="bullet"/>
      <w:lvlText w:val="•"/>
      <w:lvlJc w:val="left"/>
      <w:pPr>
        <w:ind w:left="732" w:hanging="360"/>
      </w:pPr>
      <w:rPr>
        <w:rFonts w:ascii="Arial" w:eastAsia="Noto Sans Symbol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15D36FAF"/>
    <w:multiLevelType w:val="multilevel"/>
    <w:tmpl w:val="C6E0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A7BA1"/>
    <w:multiLevelType w:val="hybridMultilevel"/>
    <w:tmpl w:val="64FA4E80"/>
    <w:lvl w:ilvl="0" w:tplc="040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5" w15:restartNumberingAfterBreak="0">
    <w:nsid w:val="330B7297"/>
    <w:multiLevelType w:val="hybridMultilevel"/>
    <w:tmpl w:val="BB042200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6" w15:restartNumberingAfterBreak="0">
    <w:nsid w:val="3DB623FC"/>
    <w:multiLevelType w:val="hybridMultilevel"/>
    <w:tmpl w:val="8CA07156"/>
    <w:lvl w:ilvl="0" w:tplc="040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abstractNum w:abstractNumId="7" w15:restartNumberingAfterBreak="0">
    <w:nsid w:val="506F7D2E"/>
    <w:multiLevelType w:val="hybridMultilevel"/>
    <w:tmpl w:val="48320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D69D8"/>
    <w:multiLevelType w:val="hybridMultilevel"/>
    <w:tmpl w:val="C6ECC316"/>
    <w:lvl w:ilvl="0" w:tplc="0409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9" w15:restartNumberingAfterBreak="0">
    <w:nsid w:val="5FF9202E"/>
    <w:multiLevelType w:val="hybridMultilevel"/>
    <w:tmpl w:val="870E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94EF8"/>
    <w:multiLevelType w:val="hybridMultilevel"/>
    <w:tmpl w:val="92322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51AE2"/>
    <w:multiLevelType w:val="hybridMultilevel"/>
    <w:tmpl w:val="26A4A90A"/>
    <w:lvl w:ilvl="0" w:tplc="04090001">
      <w:start w:val="1"/>
      <w:numFmt w:val="bullet"/>
      <w:lvlText w:val=""/>
      <w:lvlJc w:val="left"/>
      <w:pPr>
        <w:ind w:left="14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6" w:hanging="360"/>
      </w:pPr>
      <w:rPr>
        <w:rFonts w:ascii="Wingdings" w:hAnsi="Wingdings" w:hint="default"/>
      </w:rPr>
    </w:lvl>
  </w:abstractNum>
  <w:num w:numId="1" w16cid:durableId="314602442">
    <w:abstractNumId w:val="1"/>
  </w:num>
  <w:num w:numId="2" w16cid:durableId="1096053174">
    <w:abstractNumId w:val="5"/>
  </w:num>
  <w:num w:numId="3" w16cid:durableId="1980306529">
    <w:abstractNumId w:val="11"/>
  </w:num>
  <w:num w:numId="4" w16cid:durableId="217329991">
    <w:abstractNumId w:val="6"/>
  </w:num>
  <w:num w:numId="5" w16cid:durableId="1492411560">
    <w:abstractNumId w:val="3"/>
  </w:num>
  <w:num w:numId="6" w16cid:durableId="1428234844">
    <w:abstractNumId w:val="8"/>
  </w:num>
  <w:num w:numId="7" w16cid:durableId="2127314745">
    <w:abstractNumId w:val="4"/>
  </w:num>
  <w:num w:numId="8" w16cid:durableId="1678580976">
    <w:abstractNumId w:val="9"/>
  </w:num>
  <w:num w:numId="9" w16cid:durableId="1180316653">
    <w:abstractNumId w:val="2"/>
  </w:num>
  <w:num w:numId="10" w16cid:durableId="2135295169">
    <w:abstractNumId w:val="0"/>
  </w:num>
  <w:num w:numId="11" w16cid:durableId="1353412728">
    <w:abstractNumId w:val="10"/>
  </w:num>
  <w:num w:numId="12" w16cid:durableId="18758428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2B4"/>
    <w:rsid w:val="003904FD"/>
    <w:rsid w:val="00643694"/>
    <w:rsid w:val="00864723"/>
    <w:rsid w:val="009F4F7F"/>
    <w:rsid w:val="00A6545A"/>
    <w:rsid w:val="00AD52B4"/>
    <w:rsid w:val="00BF2714"/>
    <w:rsid w:val="00C206A8"/>
    <w:rsid w:val="00CF7873"/>
    <w:rsid w:val="00E7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39DC8"/>
  <w15:docId w15:val="{CF73D475-F7FE-4536-955C-7C4ADD88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F4F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427</Words>
  <Characters>2555</Characters>
  <Application>Microsoft Office Word</Application>
  <DocSecurity>0</DocSecurity>
  <Lines>67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Grace Associate</cp:lastModifiedBy>
  <cp:revision>4</cp:revision>
  <dcterms:created xsi:type="dcterms:W3CDTF">2026-03-05T19:17:00Z</dcterms:created>
  <dcterms:modified xsi:type="dcterms:W3CDTF">2026-03-05T19:18:00Z</dcterms:modified>
</cp:coreProperties>
</file>