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6EA" w:rsidRDefault="00C039A1">
      <w:r>
        <w:rPr>
          <w:noProof/>
          <w:lang w:eastAsia="en-US"/>
        </w:rPr>
        <w:drawing>
          <wp:inline distT="0" distB="0" distL="0" distR="0">
            <wp:extent cx="5486400" cy="7289800"/>
            <wp:effectExtent l="0" t="0" r="0" b="0"/>
            <wp:docPr id="2" name="Picture 2" descr="Macintosh HD:Users:salil_azrock:Desktop:Scan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lil_azrock:Desktop:Scan 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5486400" cy="7289800"/>
            <wp:effectExtent l="0" t="0" r="0" b="0"/>
            <wp:docPr id="3" name="Picture 3" descr="Macintosh HD:Users:salil_azrock:Desktop:Scan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alil_azrock:Desktop:Scan 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US"/>
        </w:rPr>
        <w:drawing>
          <wp:inline distT="0" distB="0" distL="0" distR="0" wp14:anchorId="03F0CEA7" wp14:editId="48347F0F">
            <wp:extent cx="5486400" cy="7289800"/>
            <wp:effectExtent l="0" t="0" r="0" b="0"/>
            <wp:docPr id="1" name="Picture 1" descr="Macintosh HD:Users:salil_azrock:Desktop:Scan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lil_azrock:Desktop:Scan 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06EA" w:rsidSect="00AF0C6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9A1"/>
    <w:rsid w:val="00AF0C68"/>
    <w:rsid w:val="00C039A1"/>
    <w:rsid w:val="00E306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55FA0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6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9A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9A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6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9A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9A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Macintosh Word</Application>
  <DocSecurity>0</DocSecurity>
  <Lines>1</Lines>
  <Paragraphs>1</Paragraphs>
  <ScaleCrop>false</ScaleCrop>
  <Company>Montgomery College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Salil Sehgal</dc:creator>
  <cp:keywords/>
  <dc:description/>
  <cp:lastModifiedBy>Salil Sehgal</cp:lastModifiedBy>
  <cp:revision>1</cp:revision>
  <dcterms:created xsi:type="dcterms:W3CDTF">2012-11-24T04:42:00Z</dcterms:created>
  <dcterms:modified xsi:type="dcterms:W3CDTF">2012-11-24T04:42:00Z</dcterms:modified>
</cp:coreProperties>
</file>